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551"/>
      </w:tblGrid>
      <w:tr w:rsidR="008D0F09" w14:paraId="60B1304C" w14:textId="77777777" w:rsidTr="008D0F09">
        <w:tc>
          <w:tcPr>
            <w:tcW w:w="7375" w:type="dxa"/>
          </w:tcPr>
          <w:p w14:paraId="4A056519" w14:textId="77777777" w:rsidR="008D0F09" w:rsidRPr="005F33D3" w:rsidRDefault="008D0F09" w:rsidP="008D0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F33D3">
              <w:rPr>
                <w:rFonts w:ascii="Times New Roman" w:hAnsi="Times New Roman"/>
                <w:sz w:val="28"/>
                <w:szCs w:val="28"/>
              </w:rPr>
              <w:t>ROMÂNIA</w:t>
            </w:r>
          </w:p>
          <w:p w14:paraId="4C043B76" w14:textId="77777777" w:rsidR="008D0F09" w:rsidRPr="005F33D3" w:rsidRDefault="008D0F09" w:rsidP="008D0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F33D3">
              <w:rPr>
                <w:rFonts w:ascii="Times New Roman" w:hAnsi="Times New Roman"/>
                <w:sz w:val="28"/>
                <w:szCs w:val="28"/>
              </w:rPr>
              <w:t>JUDEŢUL SUCEAVA</w:t>
            </w:r>
          </w:p>
          <w:p w14:paraId="5969ED5D" w14:textId="77777777" w:rsidR="008D0F09" w:rsidRPr="005F33D3" w:rsidRDefault="008D0F09" w:rsidP="008D0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F33D3">
              <w:rPr>
                <w:rFonts w:ascii="Times New Roman" w:hAnsi="Times New Roman"/>
                <w:sz w:val="28"/>
                <w:szCs w:val="28"/>
              </w:rPr>
              <w:t>MUNICIPIUL CÂMPULUNG MOLDOVENESC</w:t>
            </w:r>
          </w:p>
          <w:p w14:paraId="4FC3FE46" w14:textId="77777777" w:rsidR="008D0F09" w:rsidRPr="005F33D3" w:rsidRDefault="008D0F09" w:rsidP="008D0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F33D3">
              <w:rPr>
                <w:rFonts w:ascii="Times New Roman" w:hAnsi="Times New Roman"/>
                <w:sz w:val="28"/>
                <w:szCs w:val="28"/>
              </w:rPr>
              <w:t>CONSILIUL LOCAL</w:t>
            </w:r>
          </w:p>
          <w:p w14:paraId="11D9D1BF" w14:textId="77777777" w:rsidR="008D0F09" w:rsidRDefault="008D0F09" w:rsidP="005F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948B199" w14:textId="1BF2602F" w:rsidR="008D0F09" w:rsidRDefault="008D0F09" w:rsidP="008D0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3D3">
              <w:rPr>
                <w:rFonts w:ascii="Times New Roman" w:hAnsi="Times New Roman"/>
                <w:sz w:val="28"/>
                <w:szCs w:val="28"/>
              </w:rPr>
              <w:t>Anexa nr.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5F33D3">
              <w:rPr>
                <w:rFonts w:ascii="Times New Roman" w:hAnsi="Times New Roman"/>
                <w:sz w:val="28"/>
                <w:szCs w:val="28"/>
              </w:rPr>
              <w:t>la HCL nr.</w:t>
            </w:r>
            <w:r w:rsidR="00FF1B5A">
              <w:rPr>
                <w:rFonts w:ascii="Times New Roman" w:hAnsi="Times New Roman"/>
                <w:sz w:val="28"/>
                <w:szCs w:val="28"/>
              </w:rPr>
              <w:t xml:space="preserve"> 168</w:t>
            </w:r>
            <w:r w:rsidRPr="005F33D3">
              <w:rPr>
                <w:rFonts w:ascii="Times New Roman" w:hAnsi="Times New Roman"/>
                <w:sz w:val="28"/>
                <w:szCs w:val="28"/>
              </w:rPr>
              <w:t>/2021</w:t>
            </w:r>
          </w:p>
          <w:p w14:paraId="6C5053F1" w14:textId="77777777" w:rsidR="008D0F09" w:rsidRDefault="008D0F09" w:rsidP="005F3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4F0FEB" w14:textId="77777777" w:rsidR="008D0F09" w:rsidRDefault="008D0F09" w:rsidP="005F33D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277A4B2" w14:textId="76BFEF84" w:rsidR="0084657C" w:rsidRDefault="0084657C" w:rsidP="00A0448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7111D">
        <w:rPr>
          <w:rFonts w:ascii="Times New Roman" w:hAnsi="Times New Roman"/>
          <w:b/>
          <w:sz w:val="28"/>
          <w:szCs w:val="28"/>
        </w:rPr>
        <w:t>CAIET DE SARCINI</w:t>
      </w:r>
    </w:p>
    <w:p w14:paraId="462F8C3F" w14:textId="77777777" w:rsidR="008D0F09" w:rsidRDefault="004228F1" w:rsidP="00A0448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S</w:t>
      </w:r>
      <w:r w:rsidR="000F5AA7" w:rsidRPr="0067111D">
        <w:rPr>
          <w:rFonts w:ascii="Times New Roman" w:hAnsi="Times New Roman"/>
          <w:b/>
          <w:bCs/>
          <w:sz w:val="28"/>
          <w:szCs w:val="28"/>
        </w:rPr>
        <w:t>erviciul</w:t>
      </w:r>
      <w:proofErr w:type="spellEnd"/>
      <w:r w:rsidR="000F5AA7" w:rsidRPr="0067111D">
        <w:rPr>
          <w:rFonts w:ascii="Times New Roman" w:hAnsi="Times New Roman"/>
          <w:b/>
          <w:bCs/>
          <w:sz w:val="28"/>
          <w:szCs w:val="28"/>
        </w:rPr>
        <w:t xml:space="preserve"> de transport public local de </w:t>
      </w:r>
      <w:proofErr w:type="spellStart"/>
      <w:r w:rsidR="000F5AA7" w:rsidRPr="0067111D">
        <w:rPr>
          <w:rFonts w:ascii="Times New Roman" w:hAnsi="Times New Roman"/>
          <w:b/>
          <w:bCs/>
          <w:sz w:val="28"/>
          <w:szCs w:val="28"/>
        </w:rPr>
        <w:t>persoane</w:t>
      </w:r>
      <w:proofErr w:type="spellEnd"/>
      <w:r w:rsidR="000F5AA7" w:rsidRPr="006711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F5AA7" w:rsidRPr="0067111D">
        <w:rPr>
          <w:rFonts w:ascii="Times New Roman" w:hAnsi="Times New Roman"/>
          <w:b/>
          <w:bCs/>
          <w:sz w:val="28"/>
          <w:szCs w:val="28"/>
        </w:rPr>
        <w:t>prin</w:t>
      </w:r>
      <w:proofErr w:type="spellEnd"/>
      <w:r w:rsidR="000F5AA7" w:rsidRPr="0067111D">
        <w:rPr>
          <w:rFonts w:ascii="Times New Roman" w:hAnsi="Times New Roman"/>
          <w:b/>
          <w:bCs/>
          <w:sz w:val="28"/>
          <w:szCs w:val="28"/>
        </w:rPr>
        <w:t xml:space="preserve"> curse regulate </w:t>
      </w:r>
      <w:proofErr w:type="spellStart"/>
      <w:r w:rsidR="000F5AA7" w:rsidRPr="0067111D">
        <w:rPr>
          <w:rFonts w:ascii="Times New Roman" w:hAnsi="Times New Roman"/>
          <w:b/>
          <w:bCs/>
          <w:sz w:val="28"/>
          <w:szCs w:val="28"/>
        </w:rPr>
        <w:t>în</w:t>
      </w:r>
      <w:proofErr w:type="spellEnd"/>
    </w:p>
    <w:p w14:paraId="02F62080" w14:textId="29241D23" w:rsidR="000F5AA7" w:rsidRPr="0067111D" w:rsidRDefault="004228F1" w:rsidP="00A0448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M</w:t>
      </w:r>
      <w:r w:rsidR="00E32AF8">
        <w:rPr>
          <w:rFonts w:ascii="Times New Roman" w:hAnsi="Times New Roman"/>
          <w:b/>
          <w:bCs/>
          <w:sz w:val="28"/>
          <w:szCs w:val="28"/>
        </w:rPr>
        <w:t>unicipiul</w:t>
      </w:r>
      <w:proofErr w:type="spellEnd"/>
      <w:r w:rsidR="000F5AA7" w:rsidRPr="006711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32AF8">
        <w:rPr>
          <w:rFonts w:ascii="Times New Roman" w:hAnsi="Times New Roman"/>
          <w:b/>
          <w:bCs/>
          <w:sz w:val="28"/>
          <w:szCs w:val="28"/>
        </w:rPr>
        <w:t>Câmpulung</w:t>
      </w:r>
      <w:proofErr w:type="spellEnd"/>
      <w:r w:rsidR="00E32AF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32AF8">
        <w:rPr>
          <w:rFonts w:ascii="Times New Roman" w:hAnsi="Times New Roman"/>
          <w:b/>
          <w:bCs/>
          <w:sz w:val="28"/>
          <w:szCs w:val="28"/>
        </w:rPr>
        <w:t>Moldovenesc</w:t>
      </w:r>
      <w:proofErr w:type="spellEnd"/>
    </w:p>
    <w:p w14:paraId="37498E31" w14:textId="244617A4" w:rsidR="000F5AA7" w:rsidRDefault="000F5AA7" w:rsidP="00A0448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005BD1B" w14:textId="697E8FCB" w:rsidR="008D0F09" w:rsidRDefault="008D0F09" w:rsidP="00A0448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75F54E9" w14:textId="77777777" w:rsidR="008D0F09" w:rsidRDefault="008D0F09" w:rsidP="00A0448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BE0B06B" w14:textId="77777777" w:rsidR="0084657C" w:rsidRPr="005B52F7" w:rsidRDefault="0084657C" w:rsidP="00A0448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B52F7">
        <w:rPr>
          <w:rFonts w:ascii="Times New Roman" w:hAnsi="Times New Roman"/>
          <w:b/>
          <w:sz w:val="28"/>
          <w:szCs w:val="28"/>
        </w:rPr>
        <w:t xml:space="preserve">    CAP. </w:t>
      </w:r>
      <w:r w:rsidR="0067111D" w:rsidRPr="005B52F7">
        <w:rPr>
          <w:rFonts w:ascii="Times New Roman" w:hAnsi="Times New Roman"/>
          <w:b/>
          <w:sz w:val="28"/>
          <w:szCs w:val="28"/>
        </w:rPr>
        <w:t>I</w:t>
      </w:r>
      <w:r w:rsidRPr="005B52F7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5B52F7">
        <w:rPr>
          <w:rFonts w:ascii="Times New Roman" w:hAnsi="Times New Roman"/>
          <w:b/>
          <w:sz w:val="28"/>
          <w:szCs w:val="28"/>
        </w:rPr>
        <w:t>Obiectul</w:t>
      </w:r>
      <w:proofErr w:type="spellEnd"/>
      <w:r w:rsidRPr="005B52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52F7">
        <w:rPr>
          <w:rFonts w:ascii="Times New Roman" w:hAnsi="Times New Roman"/>
          <w:b/>
          <w:sz w:val="28"/>
          <w:szCs w:val="28"/>
        </w:rPr>
        <w:t>caietului</w:t>
      </w:r>
      <w:proofErr w:type="spellEnd"/>
      <w:r w:rsidRPr="005B52F7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5B52F7">
        <w:rPr>
          <w:rFonts w:ascii="Times New Roman" w:hAnsi="Times New Roman"/>
          <w:b/>
          <w:sz w:val="28"/>
          <w:szCs w:val="28"/>
        </w:rPr>
        <w:t>sarcini</w:t>
      </w:r>
      <w:proofErr w:type="spellEnd"/>
    </w:p>
    <w:p w14:paraId="15DCAF59" w14:textId="77777777" w:rsidR="0084657C" w:rsidRDefault="0084657C" w:rsidP="00A0448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14:paraId="4E3F9ED5" w14:textId="77777777" w:rsidR="0084657C" w:rsidRPr="001A5A1E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A5A1E">
        <w:rPr>
          <w:rFonts w:ascii="Times New Roman" w:hAnsi="Times New Roman"/>
          <w:b/>
          <w:sz w:val="28"/>
          <w:szCs w:val="28"/>
        </w:rPr>
        <w:t>ART. 1</w:t>
      </w:r>
    </w:p>
    <w:p w14:paraId="79BD1F60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Prezentul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caiet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sarcini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stabileşte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efectuare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regulate, </w:t>
      </w:r>
      <w:proofErr w:type="spellStart"/>
      <w:r>
        <w:rPr>
          <w:rFonts w:ascii="Times New Roman" w:hAnsi="Times New Roman"/>
          <w:sz w:val="28"/>
          <w:szCs w:val="28"/>
        </w:rPr>
        <w:t>stabilind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nivelurile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eficienţă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769A972" w14:textId="77777777" w:rsidR="0084657C" w:rsidRPr="001A5A1E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A5A1E">
        <w:rPr>
          <w:rFonts w:ascii="Times New Roman" w:hAnsi="Times New Roman"/>
          <w:b/>
          <w:sz w:val="28"/>
          <w:szCs w:val="28"/>
        </w:rPr>
        <w:t>ART. 2</w:t>
      </w:r>
    </w:p>
    <w:p w14:paraId="5B96791E" w14:textId="2BF44AB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Prezentul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caiet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sarcini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fost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elaborat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servi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drept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referinţă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specifice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efectuare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regulate, </w:t>
      </w:r>
      <w:r w:rsidR="00B03BCF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="00B03BCF">
        <w:rPr>
          <w:rFonts w:ascii="Times New Roman" w:hAnsi="Times New Roman"/>
          <w:sz w:val="28"/>
          <w:szCs w:val="28"/>
        </w:rPr>
        <w:t>autobuze</w:t>
      </w:r>
      <w:proofErr w:type="spellEnd"/>
      <w:r w:rsidR="00856542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856542">
        <w:rPr>
          <w:rFonts w:ascii="Times New Roman" w:hAnsi="Times New Roman"/>
          <w:sz w:val="28"/>
          <w:szCs w:val="28"/>
        </w:rPr>
        <w:t>microbuze</w:t>
      </w:r>
      <w:proofErr w:type="spellEnd"/>
      <w:r w:rsidR="00B03BCF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="00B03BCF">
        <w:rPr>
          <w:rFonts w:ascii="Times New Roman" w:hAnsi="Times New Roman"/>
          <w:sz w:val="28"/>
          <w:szCs w:val="28"/>
        </w:rPr>
        <w:t>raza</w:t>
      </w:r>
      <w:proofErr w:type="spellEnd"/>
      <w:r w:rsidR="00B03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BCF">
        <w:rPr>
          <w:rFonts w:ascii="Times New Roman" w:hAnsi="Times New Roman"/>
          <w:sz w:val="28"/>
          <w:szCs w:val="28"/>
        </w:rPr>
        <w:t>teritorial</w:t>
      </w:r>
      <w:r w:rsidR="004A64E5">
        <w:rPr>
          <w:rFonts w:ascii="Times New Roman" w:hAnsi="Times New Roman"/>
          <w:sz w:val="28"/>
          <w:szCs w:val="28"/>
        </w:rPr>
        <w:t>ă</w:t>
      </w:r>
      <w:proofErr w:type="spellEnd"/>
      <w:r w:rsidR="00B03BC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B03BCF">
        <w:rPr>
          <w:rFonts w:ascii="Times New Roman" w:hAnsi="Times New Roman"/>
          <w:sz w:val="28"/>
          <w:szCs w:val="28"/>
        </w:rPr>
        <w:t>unit</w:t>
      </w:r>
      <w:r w:rsidR="004A64E5">
        <w:rPr>
          <w:rFonts w:ascii="Times New Roman" w:hAnsi="Times New Roman"/>
          <w:sz w:val="28"/>
          <w:szCs w:val="28"/>
        </w:rPr>
        <w:t>ății</w:t>
      </w:r>
      <w:proofErr w:type="spellEnd"/>
      <w:r w:rsidR="00B03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BCF">
        <w:rPr>
          <w:rFonts w:ascii="Times New Roman" w:hAnsi="Times New Roman"/>
          <w:sz w:val="28"/>
          <w:szCs w:val="28"/>
        </w:rPr>
        <w:t>administrativ-teritorial</w:t>
      </w:r>
      <w:r w:rsidR="004A64E5">
        <w:rPr>
          <w:rFonts w:ascii="Times New Roman" w:hAnsi="Times New Roman"/>
          <w:sz w:val="28"/>
          <w:szCs w:val="28"/>
        </w:rPr>
        <w:t>ă</w:t>
      </w:r>
      <w:proofErr w:type="spellEnd"/>
      <w:r w:rsidR="00B03BC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5D2B59">
        <w:rPr>
          <w:rFonts w:ascii="Times New Roman" w:hAnsi="Times New Roman"/>
          <w:sz w:val="28"/>
          <w:szCs w:val="28"/>
        </w:rPr>
        <w:t>M</w:t>
      </w:r>
      <w:r w:rsidR="00B03BCF">
        <w:rPr>
          <w:rFonts w:ascii="Times New Roman" w:hAnsi="Times New Roman"/>
          <w:sz w:val="28"/>
          <w:szCs w:val="28"/>
        </w:rPr>
        <w:t>unicipiului</w:t>
      </w:r>
      <w:proofErr w:type="spellEnd"/>
      <w:r w:rsidR="00B03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BCF">
        <w:rPr>
          <w:rFonts w:ascii="Times New Roman" w:hAnsi="Times New Roman"/>
          <w:sz w:val="28"/>
          <w:szCs w:val="28"/>
        </w:rPr>
        <w:t>C</w:t>
      </w:r>
      <w:r w:rsidR="004A64E5">
        <w:rPr>
          <w:rFonts w:ascii="Times New Roman" w:hAnsi="Times New Roman"/>
          <w:sz w:val="28"/>
          <w:szCs w:val="28"/>
        </w:rPr>
        <w:t>â</w:t>
      </w:r>
      <w:r w:rsidR="00B03BCF">
        <w:rPr>
          <w:rFonts w:ascii="Times New Roman" w:hAnsi="Times New Roman"/>
          <w:sz w:val="28"/>
          <w:szCs w:val="28"/>
        </w:rPr>
        <w:t>mpulung</w:t>
      </w:r>
      <w:proofErr w:type="spellEnd"/>
      <w:r w:rsidR="00B03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>
        <w:rPr>
          <w:rFonts w:ascii="Times New Roman" w:hAnsi="Times New Roman"/>
          <w:sz w:val="28"/>
          <w:szCs w:val="28"/>
        </w:rPr>
        <w:t>M</w:t>
      </w:r>
      <w:r w:rsidR="00B03BCF">
        <w:rPr>
          <w:rFonts w:ascii="Times New Roman" w:hAnsi="Times New Roman"/>
          <w:sz w:val="28"/>
          <w:szCs w:val="28"/>
        </w:rPr>
        <w:t>oldovenesc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6B153A8" w14:textId="77777777" w:rsidR="0084657C" w:rsidRPr="001A5A1E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A5A1E">
        <w:rPr>
          <w:rFonts w:ascii="Times New Roman" w:hAnsi="Times New Roman"/>
          <w:b/>
          <w:sz w:val="28"/>
          <w:szCs w:val="28"/>
        </w:rPr>
        <w:t>ART. 3</w:t>
      </w:r>
    </w:p>
    <w:p w14:paraId="4BE3331D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Caietul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sarcini</w:t>
      </w:r>
      <w:proofErr w:type="spellEnd"/>
      <w:r>
        <w:rPr>
          <w:rFonts w:ascii="Times New Roman" w:hAnsi="Times New Roman"/>
          <w:sz w:val="28"/>
          <w:szCs w:val="28"/>
        </w:rPr>
        <w:t xml:space="preserve"> face </w:t>
      </w:r>
      <w:proofErr w:type="spellStart"/>
      <w:r>
        <w:rPr>
          <w:rFonts w:ascii="Times New Roman" w:hAnsi="Times New Roman"/>
          <w:sz w:val="28"/>
          <w:szCs w:val="28"/>
        </w:rPr>
        <w:t>parte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integrantă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realizare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constituie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ansamblul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cerinţelor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bază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62CCCA1" w14:textId="77777777" w:rsidR="0084657C" w:rsidRPr="001A5A1E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A5A1E">
        <w:rPr>
          <w:rFonts w:ascii="Times New Roman" w:hAnsi="Times New Roman"/>
          <w:b/>
          <w:sz w:val="28"/>
          <w:szCs w:val="28"/>
        </w:rPr>
        <w:t>ART. 4</w:t>
      </w:r>
    </w:p>
    <w:p w14:paraId="5FB3284F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/>
          <w:sz w:val="28"/>
          <w:szCs w:val="28"/>
        </w:rPr>
        <w:t>Prezentul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caiet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sarcini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conţine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specificaţiile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definesc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caracteristicile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referitoare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nivelul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calitativ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tehnic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performanţă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exploatare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71E4725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/>
          <w:sz w:val="28"/>
          <w:szCs w:val="28"/>
        </w:rPr>
        <w:t>Caietul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sarcini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precizează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obligatorii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referitoare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muncii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prevenirea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stingerea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incendiilor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respectate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parcursul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local.</w:t>
      </w:r>
    </w:p>
    <w:p w14:paraId="5F9C5E96" w14:textId="77777777" w:rsidR="0084657C" w:rsidRPr="001A5A1E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A5A1E">
        <w:rPr>
          <w:rFonts w:ascii="Times New Roman" w:hAnsi="Times New Roman"/>
          <w:b/>
          <w:sz w:val="28"/>
          <w:szCs w:val="28"/>
        </w:rPr>
        <w:t>ART. 5</w:t>
      </w:r>
    </w:p>
    <w:p w14:paraId="0CE57BFC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Terminologia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local, </w:t>
      </w:r>
      <w:proofErr w:type="spellStart"/>
      <w:r>
        <w:rPr>
          <w:rFonts w:ascii="Times New Roman" w:hAnsi="Times New Roman"/>
          <w:sz w:val="28"/>
          <w:szCs w:val="28"/>
        </w:rPr>
        <w:t>elaborat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locală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local.</w:t>
      </w:r>
    </w:p>
    <w:p w14:paraId="5AD21DB4" w14:textId="15D3FF9F" w:rsidR="007331D7" w:rsidRDefault="007331D7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1022AD7" w14:textId="4B3236CC" w:rsidR="000D45F2" w:rsidRDefault="000D45F2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06D0EE5" w14:textId="52E143E0" w:rsidR="000D45F2" w:rsidRDefault="000D45F2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6F5DCAA" w14:textId="411F3C00" w:rsidR="000D45F2" w:rsidRDefault="000D45F2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64DA876" w14:textId="77777777" w:rsidR="000D45F2" w:rsidRDefault="000D45F2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9CA7435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331D7">
        <w:rPr>
          <w:rFonts w:ascii="Times New Roman" w:hAnsi="Times New Roman"/>
          <w:sz w:val="28"/>
          <w:szCs w:val="28"/>
        </w:rPr>
        <w:t xml:space="preserve">    </w:t>
      </w:r>
      <w:r w:rsidRPr="007331D7">
        <w:rPr>
          <w:rFonts w:ascii="Times New Roman" w:hAnsi="Times New Roman"/>
          <w:b/>
          <w:sz w:val="28"/>
          <w:szCs w:val="28"/>
        </w:rPr>
        <w:t xml:space="preserve">CAP. </w:t>
      </w:r>
      <w:r w:rsidR="00F45357">
        <w:rPr>
          <w:rFonts w:ascii="Times New Roman" w:hAnsi="Times New Roman"/>
          <w:b/>
          <w:sz w:val="28"/>
          <w:szCs w:val="28"/>
        </w:rPr>
        <w:t>I</w:t>
      </w:r>
      <w:r w:rsidRPr="007331D7">
        <w:rPr>
          <w:rFonts w:ascii="Times New Roman" w:hAnsi="Times New Roman"/>
          <w:b/>
          <w:sz w:val="28"/>
          <w:szCs w:val="28"/>
        </w:rPr>
        <w:t xml:space="preserve">I </w:t>
      </w:r>
      <w:r w:rsidRPr="007331D7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331D7">
        <w:rPr>
          <w:rFonts w:ascii="Times New Roman" w:hAnsi="Times New Roman"/>
          <w:b/>
          <w:sz w:val="28"/>
          <w:szCs w:val="28"/>
        </w:rPr>
        <w:t>Cadrul</w:t>
      </w:r>
      <w:proofErr w:type="spellEnd"/>
      <w:r w:rsidRPr="007331D7">
        <w:rPr>
          <w:rFonts w:ascii="Times New Roman" w:hAnsi="Times New Roman"/>
          <w:b/>
          <w:sz w:val="28"/>
          <w:szCs w:val="28"/>
        </w:rPr>
        <w:t xml:space="preserve"> Juridic</w:t>
      </w:r>
    </w:p>
    <w:p w14:paraId="76D8EBB8" w14:textId="77777777" w:rsid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AD7E335" w14:textId="77777777" w:rsid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A5A1E">
        <w:rPr>
          <w:rFonts w:ascii="Times New Roman" w:hAnsi="Times New Roman"/>
          <w:b/>
          <w:sz w:val="28"/>
          <w:szCs w:val="28"/>
        </w:rPr>
        <w:t xml:space="preserve">ART. </w:t>
      </w:r>
      <w:r>
        <w:rPr>
          <w:rFonts w:ascii="Times New Roman" w:hAnsi="Times New Roman"/>
          <w:b/>
          <w:sz w:val="28"/>
          <w:szCs w:val="28"/>
        </w:rPr>
        <w:t>6</w:t>
      </w:r>
      <w:r w:rsidRPr="007331D7">
        <w:rPr>
          <w:rFonts w:ascii="Times New Roman" w:hAnsi="Times New Roman"/>
          <w:sz w:val="28"/>
          <w:szCs w:val="28"/>
        </w:rPr>
        <w:t xml:space="preserve"> </w:t>
      </w:r>
    </w:p>
    <w:p w14:paraId="473461B6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331D7">
        <w:rPr>
          <w:rFonts w:ascii="Times New Roman" w:hAnsi="Times New Roman"/>
          <w:sz w:val="28"/>
          <w:szCs w:val="28"/>
        </w:rPr>
        <w:t>(1)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public local face </w:t>
      </w:r>
      <w:proofErr w:type="spellStart"/>
      <w:r w:rsidRPr="007331D7">
        <w:rPr>
          <w:rFonts w:ascii="Times New Roman" w:hAnsi="Times New Roman"/>
          <w:sz w:val="28"/>
          <w:szCs w:val="28"/>
        </w:rPr>
        <w:t>parte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331D7">
        <w:rPr>
          <w:rFonts w:ascii="Times New Roman" w:hAnsi="Times New Roman"/>
          <w:sz w:val="28"/>
          <w:szCs w:val="28"/>
        </w:rPr>
        <w:t>categoria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comunitare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utilităţi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este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reglementat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principal de </w:t>
      </w:r>
      <w:proofErr w:type="spellStart"/>
      <w:r w:rsidRPr="007331D7">
        <w:rPr>
          <w:rFonts w:ascii="Times New Roman" w:hAnsi="Times New Roman"/>
          <w:sz w:val="28"/>
          <w:szCs w:val="28"/>
        </w:rPr>
        <w:t>Legea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comunitare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utilităţi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nr. 51/2006</w:t>
      </w:r>
      <w:r w:rsidR="004A64E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republicat</w:t>
      </w:r>
      <w:r w:rsidR="004A64E5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modific</w:t>
      </w:r>
      <w:r w:rsidR="004A64E5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4E5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</w:t>
      </w:r>
      <w:r w:rsidR="004A64E5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ontinuare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nr. 51/2006")</w:t>
      </w:r>
      <w:r w:rsidRPr="007331D7">
        <w:rPr>
          <w:rFonts w:ascii="Times New Roman" w:hAnsi="Times New Roman"/>
          <w:sz w:val="28"/>
          <w:szCs w:val="28"/>
        </w:rPr>
        <w:t xml:space="preserve"> ca </w:t>
      </w:r>
      <w:proofErr w:type="spellStart"/>
      <w:r w:rsidRPr="007331D7">
        <w:rPr>
          <w:rFonts w:ascii="Times New Roman" w:hAnsi="Times New Roman"/>
          <w:sz w:val="28"/>
          <w:szCs w:val="28"/>
        </w:rPr>
        <w:t>lege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general</w:t>
      </w:r>
      <w:r w:rsidR="004A64E5">
        <w:rPr>
          <w:rFonts w:ascii="Times New Roman" w:hAnsi="Times New Roman"/>
          <w:sz w:val="28"/>
          <w:szCs w:val="28"/>
        </w:rPr>
        <w:t>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Legea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public local nr. 92/2007 </w:t>
      </w:r>
      <w:proofErr w:type="spellStart"/>
      <w:r w:rsidRPr="007331D7">
        <w:rPr>
          <w:rFonts w:ascii="Times New Roman" w:hAnsi="Times New Roman"/>
          <w:sz w:val="28"/>
          <w:szCs w:val="28"/>
        </w:rPr>
        <w:t>republicat</w:t>
      </w:r>
      <w:r w:rsidR="004A64E5">
        <w:rPr>
          <w:rFonts w:ascii="Times New Roman" w:hAnsi="Times New Roman"/>
          <w:sz w:val="28"/>
          <w:szCs w:val="28"/>
        </w:rPr>
        <w:t>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7331D7">
        <w:rPr>
          <w:rFonts w:ascii="Times New Roman" w:hAnsi="Times New Roman"/>
          <w:sz w:val="28"/>
          <w:szCs w:val="28"/>
        </w:rPr>
        <w:t>modific</w:t>
      </w:r>
      <w:r w:rsidR="004A64E5">
        <w:rPr>
          <w:rFonts w:ascii="Times New Roman" w:hAnsi="Times New Roman"/>
          <w:sz w:val="28"/>
          <w:szCs w:val="28"/>
        </w:rPr>
        <w:t>ă</w:t>
      </w:r>
      <w:r w:rsidRPr="007331D7">
        <w:rPr>
          <w:rFonts w:ascii="Times New Roman" w:hAnsi="Times New Roman"/>
          <w:sz w:val="28"/>
          <w:szCs w:val="28"/>
        </w:rPr>
        <w:t>rile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4E5">
        <w:rPr>
          <w:rFonts w:ascii="Times New Roman" w:hAnsi="Times New Roman"/>
          <w:sz w:val="28"/>
          <w:szCs w:val="28"/>
        </w:rPr>
        <w:t>ș</w:t>
      </w:r>
      <w:r w:rsidRPr="007331D7">
        <w:rPr>
          <w:rFonts w:ascii="Times New Roman" w:hAnsi="Times New Roman"/>
          <w:sz w:val="28"/>
          <w:szCs w:val="28"/>
        </w:rPr>
        <w:t>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complet</w:t>
      </w:r>
      <w:r w:rsidR="004A64E5">
        <w:rPr>
          <w:rFonts w:ascii="Times New Roman" w:hAnsi="Times New Roman"/>
          <w:sz w:val="28"/>
          <w:szCs w:val="28"/>
        </w:rPr>
        <w:t>ă</w:t>
      </w:r>
      <w:r w:rsidRPr="007331D7">
        <w:rPr>
          <w:rFonts w:ascii="Times New Roman" w:hAnsi="Times New Roman"/>
          <w:sz w:val="28"/>
          <w:szCs w:val="28"/>
        </w:rPr>
        <w:t>rile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ulterioare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continuare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7331D7">
        <w:rPr>
          <w:rFonts w:ascii="Times New Roman" w:hAnsi="Times New Roman"/>
          <w:sz w:val="28"/>
          <w:szCs w:val="28"/>
        </w:rPr>
        <w:t>Legea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nr. 92/2007"), ca </w:t>
      </w:r>
      <w:proofErr w:type="spellStart"/>
      <w:r w:rsidRPr="007331D7">
        <w:rPr>
          <w:rFonts w:ascii="Times New Roman" w:hAnsi="Times New Roman"/>
          <w:sz w:val="28"/>
          <w:szCs w:val="28"/>
        </w:rPr>
        <w:t>lege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specială</w:t>
      </w:r>
      <w:proofErr w:type="spellEnd"/>
      <w:r w:rsidRPr="007331D7">
        <w:rPr>
          <w:rFonts w:ascii="Times New Roman" w:hAnsi="Times New Roman"/>
          <w:sz w:val="28"/>
          <w:szCs w:val="28"/>
        </w:rPr>
        <w:t>.</w:t>
      </w:r>
    </w:p>
    <w:p w14:paraId="3F956DE4" w14:textId="60AEC79E" w:rsidR="007331D7" w:rsidRP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31D7">
        <w:rPr>
          <w:rFonts w:ascii="Times New Roman" w:hAnsi="Times New Roman"/>
          <w:sz w:val="28"/>
          <w:szCs w:val="28"/>
        </w:rPr>
        <w:t>(2)</w:t>
      </w:r>
      <w:r w:rsidRPr="007331D7">
        <w:rPr>
          <w:rFonts w:ascii="Times New Roman" w:hAnsi="Times New Roman"/>
          <w:sz w:val="28"/>
          <w:szCs w:val="28"/>
        </w:rPr>
        <w:tab/>
        <w:t xml:space="preserve">Conform </w:t>
      </w:r>
      <w:proofErr w:type="spellStart"/>
      <w:r w:rsidRPr="007331D7">
        <w:rPr>
          <w:rFonts w:ascii="Times New Roman" w:hAnsi="Times New Roman"/>
          <w:sz w:val="28"/>
          <w:szCs w:val="28"/>
        </w:rPr>
        <w:t>Legii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nr. 92/2007,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 w:rsidRPr="007331D7">
        <w:rPr>
          <w:rFonts w:ascii="Times New Roman" w:hAnsi="Times New Roman"/>
          <w:sz w:val="28"/>
          <w:szCs w:val="28"/>
        </w:rPr>
        <w:t>cuprind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totalitatea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acţiunilor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activităţilor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utilitate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publică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interes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economic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social genera</w:t>
      </w:r>
      <w:r w:rsidR="004A64E5">
        <w:rPr>
          <w:rFonts w:ascii="Times New Roman" w:hAnsi="Times New Roman"/>
          <w:sz w:val="28"/>
          <w:szCs w:val="28"/>
        </w:rPr>
        <w:t>l</w:t>
      </w:r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desfăşurate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7331D7">
        <w:rPr>
          <w:rFonts w:ascii="Times New Roman" w:hAnsi="Times New Roman"/>
          <w:sz w:val="28"/>
          <w:szCs w:val="28"/>
        </w:rPr>
        <w:t>nivelul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unităţilor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sub </w:t>
      </w:r>
      <w:proofErr w:type="spellStart"/>
      <w:r w:rsidRPr="007331D7">
        <w:rPr>
          <w:rFonts w:ascii="Times New Roman" w:hAnsi="Times New Roman"/>
          <w:sz w:val="28"/>
          <w:szCs w:val="28"/>
        </w:rPr>
        <w:t>controlul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conducerea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coordonarea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autorităţilor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administraţiei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locale,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scopul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asigurării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transportului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public local</w:t>
      </w:r>
    </w:p>
    <w:p w14:paraId="62A59772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31D7">
        <w:rPr>
          <w:rFonts w:ascii="Times New Roman" w:hAnsi="Times New Roman"/>
          <w:sz w:val="28"/>
          <w:szCs w:val="28"/>
        </w:rPr>
        <w:t>(3)</w:t>
      </w:r>
      <w:r w:rsidRPr="007331D7">
        <w:rPr>
          <w:rFonts w:ascii="Times New Roman" w:hAnsi="Times New Roman"/>
          <w:sz w:val="28"/>
          <w:szCs w:val="28"/>
        </w:rPr>
        <w:tab/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conformitate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7331D7">
        <w:rPr>
          <w:rFonts w:ascii="Times New Roman" w:hAnsi="Times New Roman"/>
          <w:sz w:val="28"/>
          <w:szCs w:val="28"/>
        </w:rPr>
        <w:t>prevederile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Legii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nr. 92/2007, </w:t>
      </w:r>
      <w:proofErr w:type="spellStart"/>
      <w:r w:rsidRPr="007331D7">
        <w:rPr>
          <w:rFonts w:ascii="Times New Roman" w:hAnsi="Times New Roman"/>
          <w:sz w:val="28"/>
          <w:szCs w:val="28"/>
        </w:rPr>
        <w:t>este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considerat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public de transport local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judeţean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persoane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prin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public de transport care </w:t>
      </w:r>
      <w:proofErr w:type="spellStart"/>
      <w:r w:rsidRPr="007331D7">
        <w:rPr>
          <w:rFonts w:ascii="Times New Roman" w:hAnsi="Times New Roman"/>
          <w:sz w:val="28"/>
          <w:szCs w:val="28"/>
        </w:rPr>
        <w:t>îndeplineşte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cumulativ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următoarele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condiţii</w:t>
      </w:r>
      <w:proofErr w:type="spellEnd"/>
      <w:r w:rsidRPr="007331D7">
        <w:rPr>
          <w:rFonts w:ascii="Times New Roman" w:hAnsi="Times New Roman"/>
          <w:sz w:val="28"/>
          <w:szCs w:val="28"/>
        </w:rPr>
        <w:t>:</w:t>
      </w:r>
    </w:p>
    <w:p w14:paraId="05AFE588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7331D7">
        <w:rPr>
          <w:rFonts w:ascii="Times New Roman" w:hAnsi="Times New Roman"/>
          <w:sz w:val="28"/>
          <w:szCs w:val="28"/>
        </w:rPr>
        <w:t>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1D7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7331D7">
        <w:rPr>
          <w:rFonts w:ascii="Times New Roman" w:hAnsi="Times New Roman"/>
          <w:sz w:val="28"/>
          <w:szCs w:val="28"/>
        </w:rPr>
        <w:t>efectuează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către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un operator de transport </w:t>
      </w:r>
      <w:proofErr w:type="spellStart"/>
      <w:r w:rsidRPr="007331D7">
        <w:rPr>
          <w:rFonts w:ascii="Times New Roman" w:hAnsi="Times New Roman"/>
          <w:sz w:val="28"/>
          <w:szCs w:val="28"/>
        </w:rPr>
        <w:t>rutier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astfel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cum </w:t>
      </w:r>
      <w:proofErr w:type="spellStart"/>
      <w:r w:rsidRPr="007331D7">
        <w:rPr>
          <w:rFonts w:ascii="Times New Roman" w:hAnsi="Times New Roman"/>
          <w:sz w:val="28"/>
          <w:szCs w:val="28"/>
        </w:rPr>
        <w:t>acesta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este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definit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licenţiat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Pr="007331D7">
        <w:rPr>
          <w:rFonts w:ascii="Times New Roman" w:hAnsi="Times New Roman"/>
          <w:sz w:val="28"/>
          <w:szCs w:val="28"/>
        </w:rPr>
        <w:t>prevederilor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Ordonanţei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Guvernului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nr. 27/2011 </w:t>
      </w:r>
      <w:proofErr w:type="spellStart"/>
      <w:r w:rsidRPr="007331D7">
        <w:rPr>
          <w:rFonts w:ascii="Times New Roman" w:hAnsi="Times New Roman"/>
          <w:sz w:val="28"/>
          <w:szCs w:val="28"/>
        </w:rPr>
        <w:t>privind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transporturile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rutiere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aprobată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7331D7">
        <w:rPr>
          <w:rFonts w:ascii="Times New Roman" w:hAnsi="Times New Roman"/>
          <w:sz w:val="28"/>
          <w:szCs w:val="28"/>
        </w:rPr>
        <w:t>modificări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completări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prin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Legea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nr. 109/2014, cu </w:t>
      </w:r>
      <w:proofErr w:type="spellStart"/>
      <w:r w:rsidRPr="007331D7">
        <w:rPr>
          <w:rFonts w:ascii="Times New Roman" w:hAnsi="Times New Roman"/>
          <w:sz w:val="28"/>
          <w:szCs w:val="28"/>
        </w:rPr>
        <w:t>modificările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completările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ulterioare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către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transportator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autorizat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aşa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cum </w:t>
      </w:r>
      <w:proofErr w:type="spellStart"/>
      <w:r w:rsidRPr="007331D7">
        <w:rPr>
          <w:rFonts w:ascii="Times New Roman" w:hAnsi="Times New Roman"/>
          <w:sz w:val="28"/>
          <w:szCs w:val="28"/>
        </w:rPr>
        <w:t>acesta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este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definit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autorizat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Pr="007331D7">
        <w:rPr>
          <w:rFonts w:ascii="Times New Roman" w:hAnsi="Times New Roman"/>
          <w:sz w:val="28"/>
          <w:szCs w:val="28"/>
        </w:rPr>
        <w:t>prevederilor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prezentei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legi</w:t>
      </w:r>
      <w:proofErr w:type="spellEnd"/>
      <w:r w:rsidRPr="007331D7">
        <w:rPr>
          <w:rFonts w:ascii="Times New Roman" w:hAnsi="Times New Roman"/>
          <w:sz w:val="28"/>
          <w:szCs w:val="28"/>
        </w:rPr>
        <w:t>;</w:t>
      </w:r>
    </w:p>
    <w:p w14:paraId="48054236" w14:textId="5D7E67FA" w:rsidR="007331D7" w:rsidRPr="007331D7" w:rsidRDefault="007331D7" w:rsidP="007331D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7331D7">
        <w:rPr>
          <w:rFonts w:ascii="Times New Roman" w:hAnsi="Times New Roman"/>
          <w:sz w:val="28"/>
          <w:szCs w:val="28"/>
        </w:rPr>
        <w:t>b)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1D7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7331D7">
        <w:rPr>
          <w:rFonts w:ascii="Times New Roman" w:hAnsi="Times New Roman"/>
          <w:sz w:val="28"/>
          <w:szCs w:val="28"/>
        </w:rPr>
        <w:t>efectuează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7331D7">
        <w:rPr>
          <w:rFonts w:ascii="Times New Roman" w:hAnsi="Times New Roman"/>
          <w:sz w:val="28"/>
          <w:szCs w:val="28"/>
        </w:rPr>
        <w:t>raza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administrativ-teritorială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331D7">
        <w:rPr>
          <w:rFonts w:ascii="Times New Roman" w:hAnsi="Times New Roman"/>
          <w:sz w:val="28"/>
          <w:szCs w:val="28"/>
        </w:rPr>
        <w:t>unei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localităţi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după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caz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7331D7">
        <w:rPr>
          <w:rFonts w:ascii="Times New Roman" w:hAnsi="Times New Roman"/>
          <w:sz w:val="28"/>
          <w:szCs w:val="28"/>
        </w:rPr>
        <w:t>unităţilor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membre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7331D7">
        <w:rPr>
          <w:rFonts w:ascii="Times New Roman" w:hAnsi="Times New Roman"/>
          <w:sz w:val="28"/>
          <w:szCs w:val="28"/>
        </w:rPr>
        <w:t>asociaţiei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dezvoltare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intercomunitară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ori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7331D7">
        <w:rPr>
          <w:rFonts w:ascii="Times New Roman" w:hAnsi="Times New Roman"/>
          <w:sz w:val="28"/>
          <w:szCs w:val="28"/>
        </w:rPr>
        <w:t>altor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forme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asociere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între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unităţile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numai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între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localităţile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unui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judeţ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fără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331D7">
        <w:rPr>
          <w:rFonts w:ascii="Times New Roman" w:hAnsi="Times New Roman"/>
          <w:sz w:val="28"/>
          <w:szCs w:val="28"/>
        </w:rPr>
        <w:t>depăşi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limitele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7331D7">
        <w:rPr>
          <w:rFonts w:ascii="Times New Roman" w:hAnsi="Times New Roman"/>
          <w:sz w:val="28"/>
          <w:szCs w:val="28"/>
        </w:rPr>
        <w:t>acesteia</w:t>
      </w:r>
      <w:proofErr w:type="spellEnd"/>
      <w:r w:rsidRPr="007331D7">
        <w:rPr>
          <w:rFonts w:ascii="Times New Roman" w:hAnsi="Times New Roman"/>
          <w:sz w:val="28"/>
          <w:szCs w:val="28"/>
        </w:rPr>
        <w:t>/</w:t>
      </w:r>
      <w:proofErr w:type="spellStart"/>
      <w:r w:rsidRPr="007331D7">
        <w:rPr>
          <w:rFonts w:ascii="Times New Roman" w:hAnsi="Times New Roman"/>
          <w:sz w:val="28"/>
          <w:szCs w:val="28"/>
        </w:rPr>
        <w:t>acestuia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7331D7">
        <w:rPr>
          <w:rFonts w:ascii="Times New Roman" w:hAnsi="Times New Roman"/>
          <w:sz w:val="28"/>
          <w:szCs w:val="28"/>
        </w:rPr>
        <w:t>excepţia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liniilor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ieşire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altor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elemente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auxiliare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activităţii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respective care </w:t>
      </w:r>
      <w:proofErr w:type="spellStart"/>
      <w:r w:rsidRPr="007331D7">
        <w:rPr>
          <w:rFonts w:ascii="Times New Roman" w:hAnsi="Times New Roman"/>
          <w:sz w:val="28"/>
          <w:szCs w:val="28"/>
        </w:rPr>
        <w:t>intră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7331D7">
        <w:rPr>
          <w:rFonts w:ascii="Times New Roman" w:hAnsi="Times New Roman"/>
          <w:sz w:val="28"/>
          <w:szCs w:val="28"/>
        </w:rPr>
        <w:t>teritoriul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localităţii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învecinate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B7383">
        <w:rPr>
          <w:rFonts w:ascii="Times New Roman" w:hAnsi="Times New Roman"/>
          <w:sz w:val="28"/>
          <w:szCs w:val="28"/>
        </w:rPr>
        <w:t>Î</w:t>
      </w:r>
      <w:r w:rsidRPr="007331D7">
        <w:rPr>
          <w:rFonts w:ascii="Times New Roman" w:hAnsi="Times New Roman"/>
          <w:sz w:val="28"/>
          <w:szCs w:val="28"/>
        </w:rPr>
        <w:t>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cazul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7331D7">
        <w:rPr>
          <w:rFonts w:ascii="Times New Roman" w:hAnsi="Times New Roman"/>
          <w:sz w:val="28"/>
          <w:szCs w:val="28"/>
        </w:rPr>
        <w:t>traseul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transportului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7331D7">
        <w:rPr>
          <w:rFonts w:ascii="Times New Roman" w:hAnsi="Times New Roman"/>
          <w:sz w:val="28"/>
          <w:szCs w:val="28"/>
        </w:rPr>
        <w:t>şină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depăşeşte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limita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localităţii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acesta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va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7331D7">
        <w:rPr>
          <w:rFonts w:ascii="Times New Roman" w:hAnsi="Times New Roman"/>
          <w:sz w:val="28"/>
          <w:szCs w:val="28"/>
        </w:rPr>
        <w:t>considerat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public de transport local;</w:t>
      </w:r>
    </w:p>
    <w:p w14:paraId="0CC9E71D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7331D7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)</w:t>
      </w:r>
      <w:r w:rsidRPr="007331D7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7331D7">
        <w:rPr>
          <w:rFonts w:ascii="Times New Roman" w:hAnsi="Times New Roman"/>
          <w:sz w:val="28"/>
          <w:szCs w:val="28"/>
        </w:rPr>
        <w:t>execută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7331D7">
        <w:rPr>
          <w:rFonts w:ascii="Times New Roman" w:hAnsi="Times New Roman"/>
          <w:sz w:val="28"/>
          <w:szCs w:val="28"/>
        </w:rPr>
        <w:t>rute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7331D7">
        <w:rPr>
          <w:rFonts w:ascii="Times New Roman" w:hAnsi="Times New Roman"/>
          <w:sz w:val="28"/>
          <w:szCs w:val="28"/>
        </w:rPr>
        <w:t>programe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circulaţie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prestabilite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către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consiliul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local, </w:t>
      </w:r>
      <w:proofErr w:type="spellStart"/>
      <w:r w:rsidRPr="007331D7">
        <w:rPr>
          <w:rFonts w:ascii="Times New Roman" w:hAnsi="Times New Roman"/>
          <w:sz w:val="28"/>
          <w:szCs w:val="28"/>
        </w:rPr>
        <w:t>consiliul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judeţean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Consiliul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General ai </w:t>
      </w:r>
      <w:proofErr w:type="spellStart"/>
      <w:r w:rsidRPr="007331D7">
        <w:rPr>
          <w:rFonts w:ascii="Times New Roman" w:hAnsi="Times New Roman"/>
          <w:sz w:val="28"/>
          <w:szCs w:val="28"/>
        </w:rPr>
        <w:t>Municipiului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Bucureşti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adunarea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generală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331D7">
        <w:rPr>
          <w:rFonts w:ascii="Times New Roman" w:hAnsi="Times New Roman"/>
          <w:sz w:val="28"/>
          <w:szCs w:val="28"/>
        </w:rPr>
        <w:t>asociaţiei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dezvoltare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intercomunitară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ori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331D7">
        <w:rPr>
          <w:rFonts w:ascii="Times New Roman" w:hAnsi="Times New Roman"/>
          <w:sz w:val="28"/>
          <w:szCs w:val="28"/>
        </w:rPr>
        <w:t>altor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forme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asociere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între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unităţile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Pr="007331D7">
        <w:rPr>
          <w:rFonts w:ascii="Times New Roman" w:hAnsi="Times New Roman"/>
          <w:sz w:val="28"/>
          <w:szCs w:val="28"/>
        </w:rPr>
        <w:t>;</w:t>
      </w:r>
    </w:p>
    <w:p w14:paraId="38B400AD" w14:textId="6338A8E7" w:rsidR="007331D7" w:rsidRPr="007331D7" w:rsidRDefault="007331D7" w:rsidP="007331D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7331D7">
        <w:rPr>
          <w:rFonts w:ascii="Times New Roman" w:hAnsi="Times New Roman"/>
          <w:sz w:val="28"/>
          <w:szCs w:val="28"/>
        </w:rPr>
        <w:t>d)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1D7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7331D7">
        <w:rPr>
          <w:rFonts w:ascii="Times New Roman" w:hAnsi="Times New Roman"/>
          <w:sz w:val="28"/>
          <w:szCs w:val="28"/>
        </w:rPr>
        <w:t>efectuează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către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operatorul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7331D7">
        <w:rPr>
          <w:rFonts w:ascii="Times New Roman" w:hAnsi="Times New Roman"/>
          <w:sz w:val="28"/>
          <w:szCs w:val="28"/>
        </w:rPr>
        <w:t>rutier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transportatorul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autorizat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7331D7">
        <w:rPr>
          <w:rFonts w:ascii="Times New Roman" w:hAnsi="Times New Roman"/>
          <w:sz w:val="28"/>
          <w:szCs w:val="28"/>
        </w:rPr>
        <w:t>mijloace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comun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respectiv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177763">
        <w:rPr>
          <w:rFonts w:ascii="Times New Roman" w:hAnsi="Times New Roman"/>
          <w:sz w:val="28"/>
          <w:szCs w:val="28"/>
        </w:rPr>
        <w:t>mijloace</w:t>
      </w:r>
      <w:proofErr w:type="spellEnd"/>
      <w:r w:rsidR="00177763">
        <w:rPr>
          <w:rFonts w:ascii="Times New Roman" w:hAnsi="Times New Roman"/>
          <w:sz w:val="28"/>
          <w:szCs w:val="28"/>
        </w:rPr>
        <w:t xml:space="preserve"> de transport</w:t>
      </w:r>
      <w:r w:rsidRPr="007331D7">
        <w:rPr>
          <w:rFonts w:ascii="Times New Roman" w:hAnsi="Times New Roman"/>
          <w:sz w:val="28"/>
          <w:szCs w:val="28"/>
        </w:rPr>
        <w:t xml:space="preserve">, </w:t>
      </w:r>
      <w:r w:rsidR="008B7383">
        <w:rPr>
          <w:rFonts w:ascii="Times New Roman" w:hAnsi="Times New Roman"/>
          <w:sz w:val="28"/>
          <w:szCs w:val="28"/>
        </w:rPr>
        <w:t>(…)</w:t>
      </w:r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deţinute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proprietate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baza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unui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contract de leasing de </w:t>
      </w:r>
      <w:proofErr w:type="spellStart"/>
      <w:r w:rsidRPr="007331D7">
        <w:rPr>
          <w:rFonts w:ascii="Times New Roman" w:hAnsi="Times New Roman"/>
          <w:sz w:val="28"/>
          <w:szCs w:val="28"/>
        </w:rPr>
        <w:t>acesta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către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unitatea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administrativ</w:t>
      </w:r>
      <w:r w:rsidRPr="007331D7">
        <w:rPr>
          <w:rFonts w:ascii="Times New Roman" w:hAnsi="Times New Roman"/>
          <w:sz w:val="28"/>
          <w:szCs w:val="28"/>
        </w:rPr>
        <w:t>-teritorială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după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caz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Pr="007331D7">
        <w:rPr>
          <w:rFonts w:ascii="Times New Roman" w:hAnsi="Times New Roman"/>
          <w:sz w:val="28"/>
          <w:szCs w:val="28"/>
        </w:rPr>
        <w:t>către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unităţile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lastRenderedPageBreak/>
        <w:t>membre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7331D7">
        <w:rPr>
          <w:rFonts w:ascii="Times New Roman" w:hAnsi="Times New Roman"/>
          <w:sz w:val="28"/>
          <w:szCs w:val="28"/>
        </w:rPr>
        <w:t>asociaţiei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dezvoltare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intercomunitară</w:t>
      </w:r>
      <w:proofErr w:type="spellEnd"/>
      <w:r w:rsidR="00933B5B">
        <w:rPr>
          <w:rFonts w:ascii="Times New Roman" w:hAnsi="Times New Roman"/>
          <w:sz w:val="28"/>
          <w:szCs w:val="28"/>
        </w:rPr>
        <w:t>,</w:t>
      </w:r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înmatriculate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înregistrate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ori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7331D7">
        <w:rPr>
          <w:rFonts w:ascii="Times New Roman" w:hAnsi="Times New Roman"/>
          <w:sz w:val="28"/>
          <w:szCs w:val="28"/>
        </w:rPr>
        <w:t>altor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forme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asociere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între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unităţile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după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caz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judeţul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localitatea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respectivă</w:t>
      </w:r>
      <w:proofErr w:type="spellEnd"/>
      <w:r w:rsidRPr="007331D7">
        <w:rPr>
          <w:rFonts w:ascii="Times New Roman" w:hAnsi="Times New Roman"/>
          <w:sz w:val="28"/>
          <w:szCs w:val="28"/>
        </w:rPr>
        <w:t>.;</w:t>
      </w:r>
    </w:p>
    <w:p w14:paraId="6C8ACF14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7331D7">
        <w:rPr>
          <w:rFonts w:ascii="Times New Roman" w:hAnsi="Times New Roman"/>
          <w:sz w:val="28"/>
          <w:szCs w:val="28"/>
        </w:rPr>
        <w:t>e)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persoanele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sunt </w:t>
      </w:r>
      <w:proofErr w:type="spellStart"/>
      <w:r w:rsidRPr="007331D7">
        <w:rPr>
          <w:rFonts w:ascii="Times New Roman" w:hAnsi="Times New Roman"/>
          <w:sz w:val="28"/>
          <w:szCs w:val="28"/>
        </w:rPr>
        <w:t>îmbarcate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debarcate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puncte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fixe </w:t>
      </w:r>
      <w:proofErr w:type="spellStart"/>
      <w:r w:rsidRPr="007331D7">
        <w:rPr>
          <w:rFonts w:ascii="Times New Roman" w:hAnsi="Times New Roman"/>
          <w:sz w:val="28"/>
          <w:szCs w:val="28"/>
        </w:rPr>
        <w:t>prestabilite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denumite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staţii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autogări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după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caz</w:t>
      </w:r>
      <w:proofErr w:type="spellEnd"/>
      <w:r w:rsidRPr="007331D7">
        <w:rPr>
          <w:rFonts w:ascii="Times New Roman" w:hAnsi="Times New Roman"/>
          <w:sz w:val="28"/>
          <w:szCs w:val="28"/>
        </w:rPr>
        <w:t>;</w:t>
      </w:r>
    </w:p>
    <w:p w14:paraId="24371120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7331D7">
        <w:rPr>
          <w:rFonts w:ascii="Times New Roman" w:hAnsi="Times New Roman"/>
          <w:sz w:val="28"/>
          <w:szCs w:val="28"/>
        </w:rPr>
        <w:t>f)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pentru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efectuarea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serviciului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operatorul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7331D7">
        <w:rPr>
          <w:rFonts w:ascii="Times New Roman" w:hAnsi="Times New Roman"/>
          <w:sz w:val="28"/>
          <w:szCs w:val="28"/>
        </w:rPr>
        <w:t>rutier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transportatorul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autorizat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percepe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 w:rsidRPr="007331D7">
        <w:rPr>
          <w:rFonts w:ascii="Times New Roman" w:hAnsi="Times New Roman"/>
          <w:sz w:val="28"/>
          <w:szCs w:val="28"/>
        </w:rPr>
        <w:t>persoanele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7331D7">
        <w:rPr>
          <w:rFonts w:ascii="Times New Roman" w:hAnsi="Times New Roman"/>
          <w:sz w:val="28"/>
          <w:szCs w:val="28"/>
        </w:rPr>
        <w:t>tarif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pe </w:t>
      </w:r>
      <w:proofErr w:type="spellStart"/>
      <w:r w:rsidRPr="007331D7">
        <w:rPr>
          <w:rFonts w:ascii="Times New Roman" w:hAnsi="Times New Roman"/>
          <w:sz w:val="28"/>
          <w:szCs w:val="28"/>
        </w:rPr>
        <w:t>bază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legitimaţii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călătorie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individuale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eliberate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anticipat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ai </w:t>
      </w:r>
      <w:proofErr w:type="spellStart"/>
      <w:r w:rsidRPr="007331D7">
        <w:rPr>
          <w:rFonts w:ascii="Times New Roman" w:hAnsi="Times New Roman"/>
          <w:sz w:val="28"/>
          <w:szCs w:val="28"/>
        </w:rPr>
        <w:t>căror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regim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este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stabilit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Ordonanţa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Guvernului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nr. 27/2011 </w:t>
      </w:r>
      <w:proofErr w:type="spellStart"/>
      <w:r w:rsidRPr="007331D7">
        <w:rPr>
          <w:rFonts w:ascii="Times New Roman" w:hAnsi="Times New Roman"/>
          <w:sz w:val="28"/>
          <w:szCs w:val="28"/>
        </w:rPr>
        <w:t>privind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transporturile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rutiere</w:t>
      </w:r>
      <w:proofErr w:type="spellEnd"/>
      <w:r w:rsidRPr="007331D7">
        <w:rPr>
          <w:rFonts w:ascii="Times New Roman" w:hAnsi="Times New Roman"/>
          <w:sz w:val="28"/>
          <w:szCs w:val="28"/>
        </w:rPr>
        <w:t>;</w:t>
      </w:r>
    </w:p>
    <w:p w14:paraId="6F98D0F6" w14:textId="7A87896A" w:rsidR="007331D7" w:rsidRPr="007331D7" w:rsidRDefault="007331D7" w:rsidP="007331D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7331D7">
        <w:rPr>
          <w:rFonts w:ascii="Times New Roman" w:hAnsi="Times New Roman"/>
          <w:sz w:val="28"/>
          <w:szCs w:val="28"/>
        </w:rPr>
        <w:t>g)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autorităţile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locale </w:t>
      </w:r>
      <w:proofErr w:type="spellStart"/>
      <w:r w:rsidRPr="007331D7">
        <w:rPr>
          <w:rFonts w:ascii="Times New Roman" w:hAnsi="Times New Roman"/>
          <w:sz w:val="28"/>
          <w:szCs w:val="28"/>
        </w:rPr>
        <w:t>competente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exercită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competenţe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exclusive cu </w:t>
      </w:r>
      <w:proofErr w:type="spellStart"/>
      <w:r w:rsidRPr="007331D7">
        <w:rPr>
          <w:rFonts w:ascii="Times New Roman" w:hAnsi="Times New Roman"/>
          <w:sz w:val="28"/>
          <w:szCs w:val="28"/>
        </w:rPr>
        <w:t>privire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7331D7">
        <w:rPr>
          <w:rFonts w:ascii="Times New Roman" w:hAnsi="Times New Roman"/>
          <w:sz w:val="28"/>
          <w:szCs w:val="28"/>
        </w:rPr>
        <w:t>acordarea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licenţelor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traseu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operatorilor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7331D7">
        <w:rPr>
          <w:rFonts w:ascii="Times New Roman" w:hAnsi="Times New Roman"/>
          <w:sz w:val="28"/>
          <w:szCs w:val="28"/>
        </w:rPr>
        <w:t>prestează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rutier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călători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7331D7">
        <w:rPr>
          <w:rFonts w:ascii="Times New Roman" w:hAnsi="Times New Roman"/>
          <w:sz w:val="28"/>
          <w:szCs w:val="28"/>
        </w:rPr>
        <w:t>autobuze</w:t>
      </w:r>
      <w:proofErr w:type="spellEnd"/>
      <w:r w:rsidR="00177763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177763">
        <w:rPr>
          <w:rFonts w:ascii="Times New Roman" w:hAnsi="Times New Roman"/>
          <w:sz w:val="28"/>
          <w:szCs w:val="28"/>
        </w:rPr>
        <w:t>microbuze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aria </w:t>
      </w:r>
      <w:proofErr w:type="spellStart"/>
      <w:r w:rsidRPr="007331D7">
        <w:rPr>
          <w:rFonts w:ascii="Times New Roman" w:hAnsi="Times New Roman"/>
          <w:sz w:val="28"/>
          <w:szCs w:val="28"/>
        </w:rPr>
        <w:t>teritorială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competenţă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331D7">
        <w:rPr>
          <w:rFonts w:ascii="Times New Roman" w:hAnsi="Times New Roman"/>
          <w:sz w:val="28"/>
          <w:szCs w:val="28"/>
        </w:rPr>
        <w:t>acestora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reglementare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r w:rsidR="00C2498E">
        <w:rPr>
          <w:rFonts w:ascii="Times New Roman" w:hAnsi="Times New Roman"/>
          <w:sz w:val="28"/>
          <w:szCs w:val="28"/>
        </w:rPr>
        <w:t>l</w:t>
      </w:r>
      <w:r w:rsidRPr="007331D7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7331D7">
        <w:rPr>
          <w:rFonts w:ascii="Times New Roman" w:hAnsi="Times New Roman"/>
          <w:sz w:val="28"/>
          <w:szCs w:val="28"/>
        </w:rPr>
        <w:t>nivel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local a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7331D7">
        <w:rPr>
          <w:rFonts w:ascii="Times New Roman" w:hAnsi="Times New Roman"/>
          <w:sz w:val="28"/>
          <w:szCs w:val="28"/>
        </w:rPr>
        <w:t>călători</w:t>
      </w:r>
      <w:proofErr w:type="spellEnd"/>
      <w:r w:rsidRPr="007331D7">
        <w:rPr>
          <w:rFonts w:ascii="Times New Roman" w:hAnsi="Times New Roman"/>
          <w:sz w:val="28"/>
          <w:szCs w:val="28"/>
        </w:rPr>
        <w:t>;</w:t>
      </w:r>
    </w:p>
    <w:p w14:paraId="5495737D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7331D7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)</w:t>
      </w:r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autoritatea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administraţiei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locale </w:t>
      </w:r>
      <w:proofErr w:type="spellStart"/>
      <w:r w:rsidRPr="007331D7">
        <w:rPr>
          <w:rFonts w:ascii="Times New Roman" w:hAnsi="Times New Roman"/>
          <w:sz w:val="28"/>
          <w:szCs w:val="28"/>
        </w:rPr>
        <w:t>impune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contractează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obligaţii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public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poate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acorda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schimbul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îndeplinirii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acestora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drepturi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exclusive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>/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compensaţii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orice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natură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31D7">
        <w:rPr>
          <w:rFonts w:ascii="Times New Roman" w:hAnsi="Times New Roman"/>
          <w:sz w:val="28"/>
          <w:szCs w:val="28"/>
        </w:rPr>
        <w:t>Prin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obligaţie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public se </w:t>
      </w:r>
      <w:proofErr w:type="spellStart"/>
      <w:r w:rsidRPr="007331D7">
        <w:rPr>
          <w:rFonts w:ascii="Times New Roman" w:hAnsi="Times New Roman"/>
          <w:sz w:val="28"/>
          <w:szCs w:val="28"/>
        </w:rPr>
        <w:t>înţelege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7331D7">
        <w:rPr>
          <w:rFonts w:ascii="Times New Roman" w:hAnsi="Times New Roman"/>
          <w:sz w:val="28"/>
          <w:szCs w:val="28"/>
        </w:rPr>
        <w:t>cerinţă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definită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stabilită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autoritatea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competentă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pentru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331D7">
        <w:rPr>
          <w:rFonts w:ascii="Times New Roman" w:hAnsi="Times New Roman"/>
          <w:sz w:val="28"/>
          <w:szCs w:val="28"/>
        </w:rPr>
        <w:t>asigura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de </w:t>
      </w:r>
      <w:proofErr w:type="spellStart"/>
      <w:r w:rsidRPr="007331D7">
        <w:rPr>
          <w:rFonts w:ascii="Times New Roman" w:hAnsi="Times New Roman"/>
          <w:sz w:val="28"/>
          <w:szCs w:val="28"/>
        </w:rPr>
        <w:t>călători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interes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general, pe care un operator, </w:t>
      </w:r>
      <w:proofErr w:type="spellStart"/>
      <w:r w:rsidRPr="007331D7">
        <w:rPr>
          <w:rFonts w:ascii="Times New Roman" w:hAnsi="Times New Roman"/>
          <w:sz w:val="28"/>
          <w:szCs w:val="28"/>
        </w:rPr>
        <w:t>dacă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ţine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seama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propriile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sale </w:t>
      </w:r>
      <w:proofErr w:type="spellStart"/>
      <w:r w:rsidRPr="007331D7">
        <w:rPr>
          <w:rFonts w:ascii="Times New Roman" w:hAnsi="Times New Roman"/>
          <w:sz w:val="28"/>
          <w:szCs w:val="28"/>
        </w:rPr>
        <w:t>interese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comerciale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nu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le-</w:t>
      </w:r>
      <w:proofErr w:type="spellStart"/>
      <w:r w:rsidRPr="007331D7">
        <w:rPr>
          <w:rFonts w:ascii="Times New Roman" w:hAnsi="Times New Roman"/>
          <w:sz w:val="28"/>
          <w:szCs w:val="28"/>
        </w:rPr>
        <w:t>ar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asuma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le-</w:t>
      </w:r>
      <w:proofErr w:type="spellStart"/>
      <w:r w:rsidRPr="007331D7">
        <w:rPr>
          <w:rFonts w:ascii="Times New Roman" w:hAnsi="Times New Roman"/>
          <w:sz w:val="28"/>
          <w:szCs w:val="28"/>
        </w:rPr>
        <w:t>ar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asuma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aceeaşi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măsură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aceleaşi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condiţii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fără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Pr="007331D7">
        <w:rPr>
          <w:rFonts w:ascii="Times New Roman" w:hAnsi="Times New Roman"/>
          <w:sz w:val="28"/>
          <w:szCs w:val="28"/>
        </w:rPr>
        <w:t>retribuit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31D7">
        <w:rPr>
          <w:rFonts w:ascii="Times New Roman" w:hAnsi="Times New Roman"/>
          <w:sz w:val="28"/>
          <w:szCs w:val="28"/>
        </w:rPr>
        <w:t>Contractele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Pr="007331D7">
        <w:rPr>
          <w:rFonts w:ascii="Times New Roman" w:hAnsi="Times New Roman"/>
          <w:sz w:val="28"/>
          <w:szCs w:val="28"/>
        </w:rPr>
        <w:t>presupun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mod </w:t>
      </w:r>
      <w:proofErr w:type="spellStart"/>
      <w:r w:rsidRPr="007331D7">
        <w:rPr>
          <w:rFonts w:ascii="Times New Roman" w:hAnsi="Times New Roman"/>
          <w:sz w:val="28"/>
          <w:szCs w:val="28"/>
        </w:rPr>
        <w:t>obligatoriu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acordarea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compensaţii</w:t>
      </w:r>
      <w:proofErr w:type="spellEnd"/>
      <w:r w:rsidRPr="007331D7">
        <w:rPr>
          <w:rFonts w:ascii="Times New Roman" w:hAnsi="Times New Roman"/>
          <w:sz w:val="28"/>
          <w:szCs w:val="28"/>
        </w:rPr>
        <w:t>.</w:t>
      </w:r>
    </w:p>
    <w:p w14:paraId="047C61A6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31D7">
        <w:rPr>
          <w:rFonts w:ascii="Times New Roman" w:hAnsi="Times New Roman"/>
          <w:sz w:val="28"/>
          <w:szCs w:val="28"/>
        </w:rPr>
        <w:t>(3)</w:t>
      </w:r>
      <w:r w:rsidRPr="007331D7">
        <w:rPr>
          <w:rFonts w:ascii="Times New Roman" w:hAnsi="Times New Roman"/>
          <w:sz w:val="28"/>
          <w:szCs w:val="28"/>
        </w:rPr>
        <w:tab/>
      </w:r>
      <w:proofErr w:type="spellStart"/>
      <w:r w:rsidRPr="007331D7">
        <w:rPr>
          <w:rFonts w:ascii="Times New Roman" w:hAnsi="Times New Roman"/>
          <w:sz w:val="28"/>
          <w:szCs w:val="28"/>
        </w:rPr>
        <w:t>Totodată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public local se </w:t>
      </w:r>
      <w:proofErr w:type="spellStart"/>
      <w:r w:rsidRPr="007331D7">
        <w:rPr>
          <w:rFonts w:ascii="Times New Roman" w:hAnsi="Times New Roman"/>
          <w:sz w:val="28"/>
          <w:szCs w:val="28"/>
        </w:rPr>
        <w:t>supun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normelor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europene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reglementează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acest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domeniu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respectiv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Regulamentul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nr. 1370/2007 a</w:t>
      </w:r>
      <w:r>
        <w:rPr>
          <w:rFonts w:ascii="Times New Roman" w:hAnsi="Times New Roman"/>
          <w:sz w:val="28"/>
          <w:szCs w:val="28"/>
        </w:rPr>
        <w:t>l</w:t>
      </w:r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Parlamentului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European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Consiliului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privind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7331D7">
        <w:rPr>
          <w:rFonts w:ascii="Times New Roman" w:hAnsi="Times New Roman"/>
          <w:sz w:val="28"/>
          <w:szCs w:val="28"/>
        </w:rPr>
        <w:t>feroviar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rutier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călători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abrogare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331D7">
        <w:rPr>
          <w:rFonts w:ascii="Times New Roman" w:hAnsi="Times New Roman"/>
          <w:sz w:val="28"/>
          <w:szCs w:val="28"/>
        </w:rPr>
        <w:t>Regulamentelor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(CEE) nr. 1191/69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nr. 1107/70 ale </w:t>
      </w:r>
      <w:proofErr w:type="spellStart"/>
      <w:r w:rsidRPr="007331D7">
        <w:rPr>
          <w:rFonts w:ascii="Times New Roman" w:hAnsi="Times New Roman"/>
          <w:sz w:val="28"/>
          <w:szCs w:val="28"/>
        </w:rPr>
        <w:t>Consiliului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continuare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7331D7">
        <w:rPr>
          <w:rFonts w:ascii="Times New Roman" w:hAnsi="Times New Roman"/>
          <w:sz w:val="28"/>
          <w:szCs w:val="28"/>
        </w:rPr>
        <w:t>Regulamentul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nr. 1370/2007")- </w:t>
      </w:r>
      <w:proofErr w:type="spellStart"/>
      <w:r w:rsidR="00191C41">
        <w:rPr>
          <w:rFonts w:ascii="Times New Roman" w:hAnsi="Times New Roman"/>
          <w:sz w:val="28"/>
          <w:szCs w:val="28"/>
        </w:rPr>
        <w:t>a</w:t>
      </w:r>
      <w:r w:rsidRPr="007331D7">
        <w:rPr>
          <w:rFonts w:ascii="Times New Roman" w:hAnsi="Times New Roman"/>
          <w:sz w:val="28"/>
          <w:szCs w:val="28"/>
        </w:rPr>
        <w:t>cest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Regulament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7331D7">
        <w:rPr>
          <w:rFonts w:ascii="Times New Roman" w:hAnsi="Times New Roman"/>
          <w:sz w:val="28"/>
          <w:szCs w:val="28"/>
        </w:rPr>
        <w:t>aplic</w:t>
      </w:r>
      <w:r w:rsidR="00B52030">
        <w:rPr>
          <w:rFonts w:ascii="Times New Roman" w:hAnsi="Times New Roman"/>
          <w:sz w:val="28"/>
          <w:szCs w:val="28"/>
        </w:rPr>
        <w:t>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mod direct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dreptul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rom</w:t>
      </w:r>
      <w:r w:rsidR="00B52030">
        <w:rPr>
          <w:rFonts w:ascii="Times New Roman" w:hAnsi="Times New Roman"/>
          <w:sz w:val="28"/>
          <w:szCs w:val="28"/>
        </w:rPr>
        <w:t>â</w:t>
      </w:r>
      <w:r w:rsidRPr="007331D7">
        <w:rPr>
          <w:rFonts w:ascii="Times New Roman" w:hAnsi="Times New Roman"/>
          <w:sz w:val="28"/>
          <w:szCs w:val="28"/>
        </w:rPr>
        <w:t>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prevederile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sale </w:t>
      </w:r>
      <w:proofErr w:type="spellStart"/>
      <w:r w:rsidRPr="007331D7">
        <w:rPr>
          <w:rFonts w:ascii="Times New Roman" w:hAnsi="Times New Roman"/>
          <w:sz w:val="28"/>
          <w:szCs w:val="28"/>
        </w:rPr>
        <w:t>prevalând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celor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331D7">
        <w:rPr>
          <w:rFonts w:ascii="Times New Roman" w:hAnsi="Times New Roman"/>
          <w:sz w:val="28"/>
          <w:szCs w:val="28"/>
        </w:rPr>
        <w:t>legislaţia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naţională</w:t>
      </w:r>
      <w:proofErr w:type="spellEnd"/>
      <w:r w:rsidRPr="007331D7">
        <w:rPr>
          <w:rFonts w:ascii="Times New Roman" w:hAnsi="Times New Roman"/>
          <w:sz w:val="28"/>
          <w:szCs w:val="28"/>
        </w:rPr>
        <w:t>.</w:t>
      </w:r>
    </w:p>
    <w:p w14:paraId="43220340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31D7">
        <w:rPr>
          <w:rFonts w:ascii="Times New Roman" w:hAnsi="Times New Roman"/>
          <w:sz w:val="28"/>
          <w:szCs w:val="28"/>
        </w:rPr>
        <w:t>(5)</w:t>
      </w:r>
      <w:r w:rsidRPr="007331D7">
        <w:rPr>
          <w:rFonts w:ascii="Times New Roman" w:hAnsi="Times New Roman"/>
          <w:sz w:val="28"/>
          <w:szCs w:val="28"/>
        </w:rPr>
        <w:tab/>
      </w:r>
      <w:proofErr w:type="spellStart"/>
      <w:r w:rsidRPr="007331D7">
        <w:rPr>
          <w:rFonts w:ascii="Times New Roman" w:hAnsi="Times New Roman"/>
          <w:sz w:val="28"/>
          <w:szCs w:val="28"/>
        </w:rPr>
        <w:t>Prin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public </w:t>
      </w:r>
      <w:proofErr w:type="spellStart"/>
      <w:r w:rsidRPr="007331D7">
        <w:rPr>
          <w:rFonts w:ascii="Times New Roman" w:hAnsi="Times New Roman"/>
          <w:sz w:val="28"/>
          <w:szCs w:val="28"/>
        </w:rPr>
        <w:t>compensat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se </w:t>
      </w:r>
      <w:proofErr w:type="spellStart"/>
      <w:r w:rsidRPr="007331D7">
        <w:rPr>
          <w:rFonts w:ascii="Times New Roman" w:hAnsi="Times New Roman"/>
          <w:sz w:val="28"/>
          <w:szCs w:val="28"/>
        </w:rPr>
        <w:t>înţelege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ace</w:t>
      </w:r>
      <w:r>
        <w:rPr>
          <w:rFonts w:ascii="Times New Roman" w:hAnsi="Times New Roman"/>
          <w:sz w:val="28"/>
          <w:szCs w:val="28"/>
        </w:rPr>
        <w:t>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transport public care </w:t>
      </w:r>
      <w:proofErr w:type="spellStart"/>
      <w:r w:rsidRPr="007331D7">
        <w:rPr>
          <w:rFonts w:ascii="Times New Roman" w:hAnsi="Times New Roman"/>
          <w:sz w:val="28"/>
          <w:szCs w:val="28"/>
        </w:rPr>
        <w:t>necesita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compensaţii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bugetare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pe care un operator de transport </w:t>
      </w:r>
      <w:proofErr w:type="spellStart"/>
      <w:r w:rsidRPr="007331D7">
        <w:rPr>
          <w:rFonts w:ascii="Times New Roman" w:hAnsi="Times New Roman"/>
          <w:sz w:val="28"/>
          <w:szCs w:val="28"/>
        </w:rPr>
        <w:t>este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obligat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efectueze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condiţiile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impuse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autorităţile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competente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chiar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dacă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acesta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avea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efecte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economice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negative </w:t>
      </w:r>
      <w:proofErr w:type="spellStart"/>
      <w:r w:rsidRPr="007331D7">
        <w:rPr>
          <w:rFonts w:ascii="Times New Roman" w:hAnsi="Times New Roman"/>
          <w:sz w:val="28"/>
          <w:szCs w:val="28"/>
        </w:rPr>
        <w:t>asupra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activităţii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sale, pe </w:t>
      </w:r>
      <w:proofErr w:type="spellStart"/>
      <w:r w:rsidRPr="007331D7">
        <w:rPr>
          <w:rFonts w:ascii="Times New Roman" w:hAnsi="Times New Roman"/>
          <w:sz w:val="28"/>
          <w:szCs w:val="28"/>
        </w:rPr>
        <w:t>perioada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efectuării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serviciului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public </w:t>
      </w:r>
      <w:proofErr w:type="spellStart"/>
      <w:r w:rsidRPr="007331D7">
        <w:rPr>
          <w:rFonts w:ascii="Times New Roman" w:hAnsi="Times New Roman"/>
          <w:sz w:val="28"/>
          <w:szCs w:val="28"/>
        </w:rPr>
        <w:t>compensat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contractat</w:t>
      </w:r>
      <w:proofErr w:type="spellEnd"/>
      <w:r w:rsidRPr="007331D7">
        <w:rPr>
          <w:rFonts w:ascii="Times New Roman" w:hAnsi="Times New Roman"/>
          <w:sz w:val="28"/>
          <w:szCs w:val="28"/>
        </w:rPr>
        <w:t>.</w:t>
      </w:r>
    </w:p>
    <w:p w14:paraId="0AE39774" w14:textId="27438424" w:rsidR="007331D7" w:rsidRP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31D7">
        <w:rPr>
          <w:rFonts w:ascii="Times New Roman" w:hAnsi="Times New Roman"/>
          <w:sz w:val="28"/>
          <w:szCs w:val="28"/>
        </w:rPr>
        <w:t>(6)</w:t>
      </w:r>
      <w:r w:rsidRPr="007331D7">
        <w:rPr>
          <w:rFonts w:ascii="Times New Roman" w:hAnsi="Times New Roman"/>
          <w:sz w:val="28"/>
          <w:szCs w:val="28"/>
        </w:rPr>
        <w:tab/>
      </w:r>
      <w:r w:rsidR="001D00DC">
        <w:rPr>
          <w:rFonts w:ascii="Times New Roman" w:hAnsi="Times New Roman"/>
          <w:sz w:val="28"/>
          <w:szCs w:val="28"/>
          <w:lang w:val="ro-RO"/>
        </w:rPr>
        <w:t>Î</w:t>
      </w:r>
      <w:r w:rsidRPr="007331D7">
        <w:rPr>
          <w:rFonts w:ascii="Times New Roman" w:hAnsi="Times New Roman"/>
          <w:sz w:val="28"/>
          <w:szCs w:val="28"/>
        </w:rPr>
        <w:t xml:space="preserve">n </w:t>
      </w:r>
      <w:proofErr w:type="spellStart"/>
      <w:r w:rsidR="005D2B59">
        <w:rPr>
          <w:rFonts w:ascii="Times New Roman" w:hAnsi="Times New Roman"/>
          <w:sz w:val="28"/>
          <w:szCs w:val="28"/>
        </w:rPr>
        <w:t>M</w:t>
      </w:r>
      <w:r w:rsidRPr="007331D7">
        <w:rPr>
          <w:rFonts w:ascii="Times New Roman" w:hAnsi="Times New Roman"/>
          <w:sz w:val="28"/>
          <w:szCs w:val="28"/>
        </w:rPr>
        <w:t>unicipiul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030">
        <w:rPr>
          <w:rFonts w:ascii="Times New Roman" w:hAnsi="Times New Roman"/>
          <w:sz w:val="28"/>
          <w:szCs w:val="28"/>
        </w:rPr>
        <w:t>Câmpulung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 w:rsidRPr="007331D7">
        <w:rPr>
          <w:rFonts w:ascii="Times New Roman" w:hAnsi="Times New Roman"/>
          <w:sz w:val="28"/>
          <w:szCs w:val="28"/>
        </w:rPr>
        <w:t>oldovenesc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autorităţile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administraţiei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locale au </w:t>
      </w:r>
      <w:proofErr w:type="spellStart"/>
      <w:r w:rsidRPr="007331D7">
        <w:rPr>
          <w:rFonts w:ascii="Times New Roman" w:hAnsi="Times New Roman"/>
          <w:sz w:val="28"/>
          <w:szCs w:val="28"/>
        </w:rPr>
        <w:t>intervenit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pentru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finanţarea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costurilor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pentru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efectuarea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transportului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local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privinţa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anumitor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categorii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sociale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vulnerabile</w:t>
      </w:r>
      <w:proofErr w:type="spellEnd"/>
      <w:r w:rsidRPr="007331D7">
        <w:rPr>
          <w:rFonts w:ascii="Times New Roman" w:hAnsi="Times New Roman"/>
          <w:sz w:val="28"/>
          <w:szCs w:val="28"/>
        </w:rPr>
        <w:t>.</w:t>
      </w:r>
    </w:p>
    <w:p w14:paraId="5835F184" w14:textId="49C9A91A" w:rsidR="007331D7" w:rsidRPr="00ED7CCF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31D7">
        <w:rPr>
          <w:rFonts w:ascii="Times New Roman" w:hAnsi="Times New Roman"/>
          <w:sz w:val="28"/>
          <w:szCs w:val="28"/>
        </w:rPr>
        <w:t>(7)</w:t>
      </w:r>
      <w:r w:rsidRPr="007331D7">
        <w:rPr>
          <w:rFonts w:ascii="Times New Roman" w:hAnsi="Times New Roman"/>
          <w:sz w:val="28"/>
          <w:szCs w:val="28"/>
        </w:rPr>
        <w:tab/>
      </w:r>
      <w:proofErr w:type="spellStart"/>
      <w:r w:rsidR="001D00DC">
        <w:rPr>
          <w:rFonts w:ascii="Times New Roman" w:hAnsi="Times New Roman"/>
          <w:sz w:val="28"/>
          <w:szCs w:val="28"/>
        </w:rPr>
        <w:t>Î</w:t>
      </w:r>
      <w:r w:rsidRPr="007331D7">
        <w:rPr>
          <w:rFonts w:ascii="Times New Roman" w:hAnsi="Times New Roman"/>
          <w:sz w:val="28"/>
          <w:szCs w:val="28"/>
        </w:rPr>
        <w:t>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conformitate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7331D7">
        <w:rPr>
          <w:rFonts w:ascii="Times New Roman" w:hAnsi="Times New Roman"/>
          <w:sz w:val="28"/>
          <w:szCs w:val="28"/>
        </w:rPr>
        <w:t>prevederile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art. 1 </w:t>
      </w:r>
      <w:proofErr w:type="spellStart"/>
      <w:r w:rsidRPr="007331D7">
        <w:rPr>
          <w:rFonts w:ascii="Times New Roman" w:hAnsi="Times New Roman"/>
          <w:sz w:val="28"/>
          <w:szCs w:val="28"/>
        </w:rPr>
        <w:t>alin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. (1) din </w:t>
      </w:r>
      <w:proofErr w:type="spellStart"/>
      <w:r w:rsidRPr="007331D7">
        <w:rPr>
          <w:rFonts w:ascii="Times New Roman" w:hAnsi="Times New Roman"/>
          <w:sz w:val="28"/>
          <w:szCs w:val="28"/>
        </w:rPr>
        <w:t>Regulamentul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(CE) nr. 1370/2007</w:t>
      </w:r>
      <w:r w:rsidR="00B52030">
        <w:rPr>
          <w:rFonts w:ascii="Times New Roman" w:hAnsi="Times New Roman"/>
          <w:sz w:val="28"/>
          <w:szCs w:val="28"/>
        </w:rPr>
        <w:t xml:space="preserve">- </w:t>
      </w:r>
      <w:r w:rsidRPr="007331D7">
        <w:rPr>
          <w:rFonts w:ascii="Times New Roman" w:hAnsi="Times New Roman"/>
          <w:sz w:val="28"/>
          <w:szCs w:val="28"/>
        </w:rPr>
        <w:t>„</w:t>
      </w:r>
      <w:proofErr w:type="spellStart"/>
      <w:r w:rsidRPr="007331D7">
        <w:rPr>
          <w:rFonts w:ascii="Times New Roman" w:hAnsi="Times New Roman"/>
          <w:sz w:val="28"/>
          <w:szCs w:val="28"/>
        </w:rPr>
        <w:t>autorităţile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competente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1D7">
        <w:rPr>
          <w:rFonts w:ascii="Times New Roman" w:hAnsi="Times New Roman"/>
          <w:sz w:val="28"/>
          <w:szCs w:val="28"/>
        </w:rPr>
        <w:t>atunci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când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impun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contractează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obligaţii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public, </w:t>
      </w:r>
      <w:proofErr w:type="spellStart"/>
      <w:r w:rsidRPr="007331D7">
        <w:rPr>
          <w:rFonts w:ascii="Times New Roman" w:hAnsi="Times New Roman"/>
          <w:sz w:val="28"/>
          <w:szCs w:val="28"/>
        </w:rPr>
        <w:t>compensează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operatorii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pentru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costurile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suportate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Pr="007331D7">
        <w:rPr>
          <w:rFonts w:ascii="Times New Roman" w:hAnsi="Times New Roman"/>
          <w:sz w:val="28"/>
          <w:szCs w:val="28"/>
        </w:rPr>
        <w:t>/</w:t>
      </w:r>
      <w:proofErr w:type="spellStart"/>
      <w:r w:rsidRPr="007331D7">
        <w:rPr>
          <w:rFonts w:ascii="Times New Roman" w:hAnsi="Times New Roman"/>
          <w:sz w:val="28"/>
          <w:szCs w:val="28"/>
        </w:rPr>
        <w:t>sau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acordă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drepturi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exclusive </w:t>
      </w:r>
      <w:proofErr w:type="spellStart"/>
      <w:r w:rsidRPr="00ED7CCF">
        <w:rPr>
          <w:rFonts w:ascii="Times New Roman" w:hAnsi="Times New Roman"/>
          <w:sz w:val="28"/>
          <w:szCs w:val="28"/>
        </w:rPr>
        <w:t>în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schimbul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îndeplinirii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obligaţiilor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D7CCF">
        <w:rPr>
          <w:rFonts w:ascii="Times New Roman" w:hAnsi="Times New Roman"/>
          <w:sz w:val="28"/>
          <w:szCs w:val="28"/>
        </w:rPr>
        <w:t>serviciu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public."</w:t>
      </w:r>
    </w:p>
    <w:p w14:paraId="287F2D85" w14:textId="3631D47B" w:rsidR="007331D7" w:rsidRPr="00ED7CCF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7CCF">
        <w:rPr>
          <w:rFonts w:ascii="Times New Roman" w:hAnsi="Times New Roman"/>
          <w:sz w:val="28"/>
          <w:szCs w:val="28"/>
        </w:rPr>
        <w:lastRenderedPageBreak/>
        <w:t xml:space="preserve">      (8) </w:t>
      </w:r>
      <w:proofErr w:type="spellStart"/>
      <w:r w:rsidR="00191C41" w:rsidRPr="00ED7CCF">
        <w:rPr>
          <w:rFonts w:ascii="Times New Roman" w:hAnsi="Times New Roman"/>
          <w:sz w:val="28"/>
          <w:szCs w:val="28"/>
        </w:rPr>
        <w:t>Î</w:t>
      </w:r>
      <w:r w:rsidRPr="00ED7CCF">
        <w:rPr>
          <w:rFonts w:ascii="Times New Roman" w:hAnsi="Times New Roman"/>
          <w:sz w:val="28"/>
          <w:szCs w:val="28"/>
        </w:rPr>
        <w:t>n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cazul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B59">
        <w:rPr>
          <w:rFonts w:ascii="Times New Roman" w:hAnsi="Times New Roman"/>
          <w:sz w:val="28"/>
          <w:szCs w:val="28"/>
        </w:rPr>
        <w:t>M</w:t>
      </w:r>
      <w:r w:rsidRPr="00ED7CCF">
        <w:rPr>
          <w:rFonts w:ascii="Times New Roman" w:hAnsi="Times New Roman"/>
          <w:sz w:val="28"/>
          <w:szCs w:val="28"/>
        </w:rPr>
        <w:t>unicipiului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030" w:rsidRPr="00ED7CCF">
        <w:rPr>
          <w:rFonts w:ascii="Times New Roman" w:hAnsi="Times New Roman"/>
          <w:sz w:val="28"/>
          <w:szCs w:val="28"/>
        </w:rPr>
        <w:t>Câmpulung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Moldovenesc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CCF">
        <w:rPr>
          <w:rFonts w:ascii="Times New Roman" w:hAnsi="Times New Roman"/>
          <w:sz w:val="28"/>
          <w:szCs w:val="28"/>
        </w:rPr>
        <w:t>în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bugetul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local nu sunt </w:t>
      </w:r>
      <w:proofErr w:type="spellStart"/>
      <w:r w:rsidRPr="00ED7CCF">
        <w:rPr>
          <w:rFonts w:ascii="Times New Roman" w:hAnsi="Times New Roman"/>
          <w:sz w:val="28"/>
          <w:szCs w:val="28"/>
        </w:rPr>
        <w:t>prevăzute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sume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D7CCF">
        <w:rPr>
          <w:rFonts w:ascii="Times New Roman" w:hAnsi="Times New Roman"/>
          <w:sz w:val="28"/>
          <w:szCs w:val="28"/>
        </w:rPr>
        <w:t>bani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ED7CCF">
        <w:rPr>
          <w:rFonts w:ascii="Times New Roman" w:hAnsi="Times New Roman"/>
          <w:sz w:val="28"/>
          <w:szCs w:val="28"/>
        </w:rPr>
        <w:t>titlu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D7CCF">
        <w:rPr>
          <w:rFonts w:ascii="Times New Roman" w:hAnsi="Times New Roman"/>
          <w:sz w:val="28"/>
          <w:szCs w:val="28"/>
        </w:rPr>
        <w:t>compensaţie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pentru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compensarea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operatorului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pentru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efectuarea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unui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serviciu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care nu </w:t>
      </w:r>
      <w:proofErr w:type="spellStart"/>
      <w:r w:rsidRPr="00ED7CCF">
        <w:rPr>
          <w:rFonts w:ascii="Times New Roman" w:hAnsi="Times New Roman"/>
          <w:sz w:val="28"/>
          <w:szCs w:val="28"/>
        </w:rPr>
        <w:t>ar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ED7CCF">
        <w:rPr>
          <w:rFonts w:ascii="Times New Roman" w:hAnsi="Times New Roman"/>
          <w:sz w:val="28"/>
          <w:szCs w:val="28"/>
        </w:rPr>
        <w:t>în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mod normal </w:t>
      </w:r>
      <w:proofErr w:type="spellStart"/>
      <w:r w:rsidRPr="00ED7CCF">
        <w:rPr>
          <w:rFonts w:ascii="Times New Roman" w:hAnsi="Times New Roman"/>
          <w:sz w:val="28"/>
          <w:szCs w:val="28"/>
        </w:rPr>
        <w:t>sustenabil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ED7CCF">
        <w:rPr>
          <w:rFonts w:ascii="Times New Roman" w:hAnsi="Times New Roman"/>
          <w:sz w:val="28"/>
          <w:szCs w:val="28"/>
        </w:rPr>
        <w:t>punct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D7CCF">
        <w:rPr>
          <w:rFonts w:ascii="Times New Roman" w:hAnsi="Times New Roman"/>
          <w:sz w:val="28"/>
          <w:szCs w:val="28"/>
        </w:rPr>
        <w:t>vedere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economic</w:t>
      </w:r>
      <w:r w:rsidR="00B52030" w:rsidRPr="00ED7CCF">
        <w:rPr>
          <w:rFonts w:ascii="Times New Roman" w:hAnsi="Times New Roman"/>
          <w:sz w:val="28"/>
          <w:szCs w:val="28"/>
        </w:rPr>
        <w:t>;</w:t>
      </w:r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030" w:rsidRPr="00ED7CCF">
        <w:rPr>
          <w:rFonts w:ascii="Times New Roman" w:hAnsi="Times New Roman"/>
          <w:sz w:val="28"/>
          <w:szCs w:val="28"/>
        </w:rPr>
        <w:t>î</w:t>
      </w:r>
      <w:r w:rsidRPr="00ED7CCF">
        <w:rPr>
          <w:rFonts w:ascii="Times New Roman" w:hAnsi="Times New Roman"/>
          <w:sz w:val="28"/>
          <w:szCs w:val="28"/>
        </w:rPr>
        <w:t>n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schimb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CCF">
        <w:rPr>
          <w:rFonts w:ascii="Times New Roman" w:hAnsi="Times New Roman"/>
          <w:sz w:val="28"/>
          <w:szCs w:val="28"/>
        </w:rPr>
        <w:t>operatorului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îi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sunt </w:t>
      </w:r>
      <w:proofErr w:type="spellStart"/>
      <w:r w:rsidRPr="00ED7CCF">
        <w:rPr>
          <w:rFonts w:ascii="Times New Roman" w:hAnsi="Times New Roman"/>
          <w:sz w:val="28"/>
          <w:szCs w:val="28"/>
        </w:rPr>
        <w:t>acordate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drepturi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exclusive </w:t>
      </w:r>
      <w:proofErr w:type="spellStart"/>
      <w:r w:rsidRPr="00ED7CCF">
        <w:rPr>
          <w:rFonts w:ascii="Times New Roman" w:hAnsi="Times New Roman"/>
          <w:sz w:val="28"/>
          <w:szCs w:val="28"/>
        </w:rPr>
        <w:t>în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schimbul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îndeplinirii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CCF">
        <w:rPr>
          <w:rFonts w:ascii="Times New Roman" w:hAnsi="Times New Roman"/>
          <w:sz w:val="28"/>
          <w:szCs w:val="28"/>
        </w:rPr>
        <w:t>obligaţiilor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D7CCF">
        <w:rPr>
          <w:rFonts w:ascii="Times New Roman" w:hAnsi="Times New Roman"/>
          <w:sz w:val="28"/>
          <w:szCs w:val="28"/>
        </w:rPr>
        <w:t>serviciu</w:t>
      </w:r>
      <w:proofErr w:type="spellEnd"/>
      <w:r w:rsidRPr="00ED7CCF">
        <w:rPr>
          <w:rFonts w:ascii="Times New Roman" w:hAnsi="Times New Roman"/>
          <w:sz w:val="28"/>
          <w:szCs w:val="28"/>
        </w:rPr>
        <w:t xml:space="preserve"> public.</w:t>
      </w:r>
    </w:p>
    <w:p w14:paraId="3202159E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331D7">
        <w:rPr>
          <w:rFonts w:ascii="Times New Roman" w:hAnsi="Times New Roman"/>
          <w:sz w:val="28"/>
          <w:szCs w:val="28"/>
        </w:rPr>
        <w:t xml:space="preserve">(9) Conform </w:t>
      </w:r>
      <w:proofErr w:type="spellStart"/>
      <w:r w:rsidRPr="007331D7">
        <w:rPr>
          <w:rFonts w:ascii="Times New Roman" w:hAnsi="Times New Roman"/>
          <w:sz w:val="28"/>
          <w:szCs w:val="28"/>
        </w:rPr>
        <w:t>prevederilor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Legii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nr.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1D7">
        <w:rPr>
          <w:rFonts w:ascii="Times New Roman" w:hAnsi="Times New Roman"/>
          <w:sz w:val="28"/>
          <w:szCs w:val="28"/>
        </w:rPr>
        <w:t xml:space="preserve">51/2006, </w:t>
      </w:r>
      <w:proofErr w:type="spellStart"/>
      <w:r w:rsidRPr="007331D7">
        <w:rPr>
          <w:rFonts w:ascii="Times New Roman" w:hAnsi="Times New Roman"/>
          <w:sz w:val="28"/>
          <w:szCs w:val="28"/>
        </w:rPr>
        <w:t>serviciile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transport public local se pot </w:t>
      </w:r>
      <w:proofErr w:type="spellStart"/>
      <w:r w:rsidRPr="007331D7">
        <w:rPr>
          <w:rFonts w:ascii="Times New Roman" w:hAnsi="Times New Roman"/>
          <w:sz w:val="28"/>
          <w:szCs w:val="28"/>
        </w:rPr>
        <w:t>organiza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două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modalităţi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331D7">
        <w:rPr>
          <w:rFonts w:ascii="Times New Roman" w:hAnsi="Times New Roman"/>
          <w:sz w:val="28"/>
          <w:szCs w:val="28"/>
        </w:rPr>
        <w:t>gestiune</w:t>
      </w:r>
      <w:proofErr w:type="spellEnd"/>
      <w:r w:rsidRPr="007331D7">
        <w:rPr>
          <w:rFonts w:ascii="Times New Roman" w:hAnsi="Times New Roman"/>
          <w:sz w:val="28"/>
          <w:szCs w:val="28"/>
        </w:rPr>
        <w:t>:</w:t>
      </w:r>
    </w:p>
    <w:p w14:paraId="1504211F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proofErr w:type="spellStart"/>
      <w:r w:rsidRPr="007331D7">
        <w:rPr>
          <w:rFonts w:ascii="Times New Roman" w:hAnsi="Times New Roman"/>
          <w:sz w:val="28"/>
          <w:szCs w:val="28"/>
        </w:rPr>
        <w:t>gestiune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directă</w:t>
      </w:r>
      <w:proofErr w:type="spellEnd"/>
      <w:r w:rsidRPr="007331D7">
        <w:rPr>
          <w:rFonts w:ascii="Times New Roman" w:hAnsi="Times New Roman"/>
          <w:sz w:val="28"/>
          <w:szCs w:val="28"/>
        </w:rPr>
        <w:t>;</w:t>
      </w:r>
    </w:p>
    <w:p w14:paraId="5A776A1E" w14:textId="77777777" w:rsidR="007331D7" w:rsidRPr="007331D7" w:rsidRDefault="007331D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proofErr w:type="spellStart"/>
      <w:r w:rsidRPr="007331D7">
        <w:rPr>
          <w:rFonts w:ascii="Times New Roman" w:hAnsi="Times New Roman"/>
          <w:sz w:val="28"/>
          <w:szCs w:val="28"/>
        </w:rPr>
        <w:t>gestiune</w:t>
      </w:r>
      <w:proofErr w:type="spellEnd"/>
      <w:r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/>
          <w:sz w:val="28"/>
          <w:szCs w:val="28"/>
        </w:rPr>
        <w:t>delegată</w:t>
      </w:r>
      <w:proofErr w:type="spellEnd"/>
      <w:r w:rsidRPr="007331D7">
        <w:rPr>
          <w:rFonts w:ascii="Times New Roman" w:hAnsi="Times New Roman"/>
          <w:sz w:val="28"/>
          <w:szCs w:val="28"/>
        </w:rPr>
        <w:t>.</w:t>
      </w:r>
    </w:p>
    <w:p w14:paraId="322EE228" w14:textId="77777777" w:rsidR="007331D7" w:rsidRPr="007331D7" w:rsidRDefault="00987D5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31D7" w:rsidRPr="007331D7">
        <w:rPr>
          <w:rFonts w:ascii="Times New Roman" w:hAnsi="Times New Roman"/>
          <w:sz w:val="28"/>
          <w:szCs w:val="28"/>
        </w:rPr>
        <w:t xml:space="preserve">(10)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Modalitatea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gestiune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serviciilor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utilităţi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stabileşte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prin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hotărâri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autorităţilor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deliberative ale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unităţilor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urma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unui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studiu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oportunitate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funcţie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natura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starea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serviciului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necesitatea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asigurării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celui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mai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bun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raport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preţ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>/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ca</w:t>
      </w:r>
      <w:r w:rsidR="00766086">
        <w:rPr>
          <w:rFonts w:ascii="Times New Roman" w:hAnsi="Times New Roman"/>
          <w:sz w:val="28"/>
          <w:szCs w:val="28"/>
        </w:rPr>
        <w:t>l</w:t>
      </w:r>
      <w:r w:rsidR="007331D7" w:rsidRPr="007331D7">
        <w:rPr>
          <w:rFonts w:ascii="Times New Roman" w:hAnsi="Times New Roman"/>
          <w:sz w:val="28"/>
          <w:szCs w:val="28"/>
        </w:rPr>
        <w:t>itate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interesele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actuale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perspectivă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a</w:t>
      </w:r>
      <w:r w:rsidR="00766086">
        <w:rPr>
          <w:rFonts w:ascii="Times New Roman" w:hAnsi="Times New Roman"/>
          <w:sz w:val="28"/>
          <w:szCs w:val="28"/>
        </w:rPr>
        <w:t>l</w:t>
      </w:r>
      <w:r w:rsidR="007331D7" w:rsidRPr="007331D7">
        <w:rPr>
          <w:rFonts w:ascii="Times New Roman" w:hAnsi="Times New Roman"/>
          <w:sz w:val="28"/>
          <w:szCs w:val="28"/>
        </w:rPr>
        <w:t xml:space="preserve">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unităţilor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mărimea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ş</w:t>
      </w:r>
      <w:r w:rsidR="00766086">
        <w:rPr>
          <w:rFonts w:ascii="Times New Roman" w:hAnsi="Times New Roman"/>
          <w:sz w:val="28"/>
          <w:szCs w:val="28"/>
        </w:rPr>
        <w:t>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complexitatea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sistemelor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utilităţi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="00766086">
        <w:rPr>
          <w:rFonts w:ascii="Times New Roman" w:hAnsi="Times New Roman"/>
          <w:sz w:val="28"/>
          <w:szCs w:val="28"/>
        </w:rPr>
        <w:t>.</w:t>
      </w:r>
    </w:p>
    <w:p w14:paraId="4BA6E987" w14:textId="403BC550" w:rsidR="007331D7" w:rsidRPr="007331D7" w:rsidRDefault="00987D5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31D7" w:rsidRPr="007331D7">
        <w:rPr>
          <w:rFonts w:ascii="Times New Roman" w:hAnsi="Times New Roman"/>
          <w:sz w:val="28"/>
          <w:szCs w:val="28"/>
        </w:rPr>
        <w:t>(11</w:t>
      </w:r>
      <w:r>
        <w:rPr>
          <w:rFonts w:ascii="Times New Roman" w:hAnsi="Times New Roman"/>
          <w:sz w:val="28"/>
          <w:szCs w:val="28"/>
        </w:rPr>
        <w:t>)</w:t>
      </w:r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0DC">
        <w:rPr>
          <w:rFonts w:ascii="Times New Roman" w:hAnsi="Times New Roman"/>
          <w:sz w:val="28"/>
          <w:szCs w:val="28"/>
        </w:rPr>
        <w:t>D</w:t>
      </w:r>
      <w:r w:rsidR="007331D7" w:rsidRPr="007331D7">
        <w:rPr>
          <w:rFonts w:ascii="Times New Roman" w:hAnsi="Times New Roman"/>
          <w:sz w:val="28"/>
          <w:szCs w:val="28"/>
        </w:rPr>
        <w:t>esfăşurarea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activităţilor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specifice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oricărui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serviciu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utilităţi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indiferent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forma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gestiune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aleasă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, se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realizează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baza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unui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regulament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serviciului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unui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caiet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sarcini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, elaborate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aprobate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autorităţile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administraţiei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publice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locale,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conformitate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regulamentul-cadru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caietul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sarcini-cadru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serviciului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>.</w:t>
      </w:r>
    </w:p>
    <w:p w14:paraId="5D59C771" w14:textId="5EDD0D98" w:rsidR="007331D7" w:rsidRPr="007331D7" w:rsidRDefault="00987D5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31D7" w:rsidRPr="007331D7">
        <w:rPr>
          <w:rFonts w:ascii="Times New Roman" w:hAnsi="Times New Roman"/>
          <w:sz w:val="28"/>
          <w:szCs w:val="28"/>
        </w:rPr>
        <w:t>(12)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0DC">
        <w:rPr>
          <w:rFonts w:ascii="Times New Roman" w:hAnsi="Times New Roman"/>
          <w:sz w:val="28"/>
          <w:szCs w:val="28"/>
        </w:rPr>
        <w:t>Î</w:t>
      </w:r>
      <w:r w:rsidR="007331D7" w:rsidRPr="007331D7">
        <w:rPr>
          <w:rFonts w:ascii="Times New Roman" w:hAnsi="Times New Roman"/>
          <w:sz w:val="28"/>
          <w:szCs w:val="28"/>
        </w:rPr>
        <w:t>n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conformitate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prevederile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legale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vigoare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în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baza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B59">
        <w:rPr>
          <w:rFonts w:ascii="Times New Roman" w:hAnsi="Times New Roman"/>
          <w:sz w:val="28"/>
          <w:szCs w:val="28"/>
        </w:rPr>
        <w:t>S</w:t>
      </w:r>
      <w:r w:rsidR="007331D7" w:rsidRPr="007331D7">
        <w:rPr>
          <w:rFonts w:ascii="Times New Roman" w:hAnsi="Times New Roman"/>
          <w:sz w:val="28"/>
          <w:szCs w:val="28"/>
        </w:rPr>
        <w:t>tudiului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oportunitate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întocmit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modalitatea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organizare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5D2B59">
        <w:rPr>
          <w:rFonts w:ascii="Times New Roman" w:hAnsi="Times New Roman"/>
          <w:sz w:val="28"/>
          <w:szCs w:val="28"/>
        </w:rPr>
        <w:t>S</w:t>
      </w:r>
      <w:r w:rsidR="007331D7" w:rsidRPr="007331D7">
        <w:rPr>
          <w:rFonts w:ascii="Times New Roman" w:hAnsi="Times New Roman"/>
          <w:sz w:val="28"/>
          <w:szCs w:val="28"/>
        </w:rPr>
        <w:t>erviciului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transport public local</w:t>
      </w:r>
      <w:r w:rsidR="001D00DC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1D00DC">
        <w:rPr>
          <w:rFonts w:ascii="Times New Roman" w:hAnsi="Times New Roman"/>
          <w:sz w:val="28"/>
          <w:szCs w:val="28"/>
        </w:rPr>
        <w:t>Municipiul</w:t>
      </w:r>
      <w:proofErr w:type="spellEnd"/>
      <w:r w:rsidR="001D0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0DC">
        <w:rPr>
          <w:rFonts w:ascii="Times New Roman" w:hAnsi="Times New Roman"/>
          <w:sz w:val="28"/>
          <w:szCs w:val="28"/>
        </w:rPr>
        <w:t>Campulung</w:t>
      </w:r>
      <w:proofErr w:type="spellEnd"/>
      <w:r w:rsidR="001D0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0DC">
        <w:rPr>
          <w:rFonts w:ascii="Times New Roman" w:hAnsi="Times New Roman"/>
          <w:sz w:val="28"/>
          <w:szCs w:val="28"/>
        </w:rPr>
        <w:t>Moldovenesc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va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efectua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prin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gestiune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delegată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>.</w:t>
      </w:r>
    </w:p>
    <w:p w14:paraId="58452D5D" w14:textId="3128FDA5" w:rsidR="007331D7" w:rsidRDefault="00987D57" w:rsidP="007331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31D7" w:rsidRPr="007331D7">
        <w:rPr>
          <w:rFonts w:ascii="Times New Roman" w:hAnsi="Times New Roman"/>
          <w:sz w:val="28"/>
          <w:szCs w:val="28"/>
        </w:rPr>
        <w:t>(13)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Organizarea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prestarea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Serviciului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va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efectua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respectarea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Regulamentului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pentru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efectuarea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serviciului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efectuat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autobuze</w:t>
      </w:r>
      <w:proofErr w:type="spellEnd"/>
      <w:r w:rsidR="00177763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177763">
        <w:rPr>
          <w:rFonts w:ascii="Times New Roman" w:hAnsi="Times New Roman"/>
          <w:sz w:val="28"/>
          <w:szCs w:val="28"/>
        </w:rPr>
        <w:t>microbuze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şi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prezentului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Caiet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sarcini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aprobate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Consiliul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r w:rsidR="005D2B59">
        <w:rPr>
          <w:rFonts w:ascii="Times New Roman" w:hAnsi="Times New Roman"/>
          <w:sz w:val="28"/>
          <w:szCs w:val="28"/>
        </w:rPr>
        <w:t>L</w:t>
      </w:r>
      <w:r w:rsidR="007331D7" w:rsidRPr="007331D7">
        <w:rPr>
          <w:rFonts w:ascii="Times New Roman" w:hAnsi="Times New Roman"/>
          <w:sz w:val="28"/>
          <w:szCs w:val="28"/>
        </w:rPr>
        <w:t xml:space="preserve">ocal al </w:t>
      </w:r>
      <w:proofErr w:type="spellStart"/>
      <w:r w:rsidR="007331D7" w:rsidRPr="007331D7">
        <w:rPr>
          <w:rFonts w:ascii="Times New Roman" w:hAnsi="Times New Roman"/>
          <w:sz w:val="28"/>
          <w:szCs w:val="28"/>
        </w:rPr>
        <w:t>Municipiului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030">
        <w:rPr>
          <w:rFonts w:ascii="Times New Roman" w:hAnsi="Times New Roman"/>
          <w:sz w:val="28"/>
          <w:szCs w:val="28"/>
        </w:rPr>
        <w:t>Câmpulung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 w:rsidRPr="00987D57">
        <w:rPr>
          <w:rFonts w:ascii="Times New Roman" w:hAnsi="Times New Roman"/>
          <w:sz w:val="28"/>
          <w:szCs w:val="28"/>
        </w:rPr>
        <w:t>oldovenesc</w:t>
      </w:r>
      <w:proofErr w:type="spellEnd"/>
      <w:r w:rsidR="007331D7" w:rsidRPr="007331D7">
        <w:rPr>
          <w:rFonts w:ascii="Times New Roman" w:hAnsi="Times New Roman"/>
          <w:sz w:val="28"/>
          <w:szCs w:val="28"/>
        </w:rPr>
        <w:t>.</w:t>
      </w:r>
    </w:p>
    <w:p w14:paraId="19CFA638" w14:textId="0279CA48" w:rsidR="000D45F2" w:rsidRDefault="000D45F2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46121B7" w14:textId="36E567E6" w:rsidR="0084657C" w:rsidRPr="005B52F7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52F7">
        <w:rPr>
          <w:rFonts w:ascii="Times New Roman" w:hAnsi="Times New Roman"/>
          <w:b/>
          <w:sz w:val="28"/>
          <w:szCs w:val="28"/>
        </w:rPr>
        <w:t xml:space="preserve">CAP. </w:t>
      </w:r>
      <w:r w:rsidR="0067111D" w:rsidRPr="005B52F7">
        <w:rPr>
          <w:rFonts w:ascii="Times New Roman" w:hAnsi="Times New Roman"/>
          <w:b/>
          <w:sz w:val="28"/>
          <w:szCs w:val="28"/>
        </w:rPr>
        <w:t>I</w:t>
      </w:r>
      <w:r w:rsidR="00F45357">
        <w:rPr>
          <w:rFonts w:ascii="Times New Roman" w:hAnsi="Times New Roman"/>
          <w:b/>
          <w:sz w:val="28"/>
          <w:szCs w:val="28"/>
        </w:rPr>
        <w:t>I</w:t>
      </w:r>
      <w:r w:rsidR="0067111D" w:rsidRPr="005B52F7">
        <w:rPr>
          <w:rFonts w:ascii="Times New Roman" w:hAnsi="Times New Roman"/>
          <w:b/>
          <w:sz w:val="28"/>
          <w:szCs w:val="28"/>
        </w:rPr>
        <w:t xml:space="preserve">I </w:t>
      </w:r>
      <w:r w:rsidRPr="005B52F7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5B52F7">
        <w:rPr>
          <w:rFonts w:ascii="Times New Roman" w:hAnsi="Times New Roman"/>
          <w:b/>
          <w:sz w:val="28"/>
          <w:szCs w:val="28"/>
        </w:rPr>
        <w:t>Cerinţe</w:t>
      </w:r>
      <w:proofErr w:type="spellEnd"/>
      <w:r w:rsidRPr="005B52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52F7">
        <w:rPr>
          <w:rFonts w:ascii="Times New Roman" w:hAnsi="Times New Roman"/>
          <w:b/>
          <w:sz w:val="28"/>
          <w:szCs w:val="28"/>
        </w:rPr>
        <w:t>organizatorice</w:t>
      </w:r>
      <w:proofErr w:type="spellEnd"/>
      <w:r w:rsidRPr="005B52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52F7">
        <w:rPr>
          <w:rFonts w:ascii="Times New Roman" w:hAnsi="Times New Roman"/>
          <w:b/>
          <w:sz w:val="28"/>
          <w:szCs w:val="28"/>
        </w:rPr>
        <w:t>minimale</w:t>
      </w:r>
      <w:proofErr w:type="spellEnd"/>
    </w:p>
    <w:p w14:paraId="7D574411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7DB312C" w14:textId="77777777" w:rsidR="0084657C" w:rsidRPr="001A5A1E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A5A1E">
        <w:rPr>
          <w:rFonts w:ascii="Times New Roman" w:hAnsi="Times New Roman"/>
          <w:b/>
          <w:sz w:val="28"/>
          <w:szCs w:val="28"/>
        </w:rPr>
        <w:t xml:space="preserve">ART. </w:t>
      </w:r>
      <w:r w:rsidR="00987D57">
        <w:rPr>
          <w:rFonts w:ascii="Times New Roman" w:hAnsi="Times New Roman"/>
          <w:b/>
          <w:sz w:val="28"/>
          <w:szCs w:val="28"/>
        </w:rPr>
        <w:t>7</w:t>
      </w:r>
    </w:p>
    <w:p w14:paraId="4EFA152A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Operatorii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asigura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6B0ABE3A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/>
          <w:sz w:val="28"/>
          <w:szCs w:val="28"/>
        </w:rPr>
        <w:t>numărul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tipul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realizării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satisfac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circulaţiei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confortul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pasagerilor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630AC56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/>
          <w:sz w:val="28"/>
          <w:szCs w:val="28"/>
        </w:rPr>
        <w:t>numărul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înlocuirea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celor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cursele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cuprinse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apariţiei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defecţiuni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4501D0E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omologarea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înmatricularea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înregistrarea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inspecţiilor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reviziilor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propuse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0779CAA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d) </w:t>
      </w:r>
      <w:proofErr w:type="spellStart"/>
      <w:r>
        <w:rPr>
          <w:rFonts w:ascii="Times New Roman" w:hAnsi="Times New Roman"/>
          <w:sz w:val="28"/>
          <w:szCs w:val="28"/>
        </w:rPr>
        <w:t>operaţiile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întreţinere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reparaţii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</w:t>
      </w:r>
      <w:proofErr w:type="spellStart"/>
      <w:r>
        <w:rPr>
          <w:rFonts w:ascii="Times New Roman" w:hAnsi="Times New Roman"/>
          <w:sz w:val="28"/>
          <w:szCs w:val="28"/>
        </w:rPr>
        <w:t>stabilit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atribuire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autorizarea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economic,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tehnico-materială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personalul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</w:t>
      </w:r>
      <w:proofErr w:type="spellEnd"/>
      <w:r>
        <w:rPr>
          <w:rFonts w:ascii="Times New Roman" w:hAnsi="Times New Roman"/>
          <w:sz w:val="28"/>
          <w:szCs w:val="28"/>
        </w:rPr>
        <w:t xml:space="preserve"> etc.);</w:t>
      </w:r>
    </w:p>
    <w:p w14:paraId="37C22C41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/>
          <w:sz w:val="28"/>
          <w:szCs w:val="28"/>
        </w:rPr>
        <w:t>menţinerea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a </w:t>
      </w:r>
      <w:proofErr w:type="spellStart"/>
      <w:r>
        <w:rPr>
          <w:rFonts w:ascii="Times New Roman" w:hAnsi="Times New Roman"/>
          <w:sz w:val="28"/>
          <w:szCs w:val="28"/>
        </w:rPr>
        <w:t>instalaţiilor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auxiliare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curăţeniei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F289540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spălarea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salubrizarea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dezinfectarea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42F297B5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/>
          <w:sz w:val="28"/>
          <w:szCs w:val="28"/>
        </w:rPr>
        <w:t>spaţii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suprafaţă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suficientă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6FB2E453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h) </w:t>
      </w:r>
      <w:proofErr w:type="spellStart"/>
      <w:r>
        <w:rPr>
          <w:rFonts w:ascii="Times New Roman" w:hAnsi="Times New Roman"/>
          <w:sz w:val="28"/>
          <w:szCs w:val="28"/>
        </w:rPr>
        <w:t>dispecerat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dotări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urmărirea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coordonarea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trafic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de </w:t>
      </w:r>
      <w:proofErr w:type="spellStart"/>
      <w:r>
        <w:rPr>
          <w:rFonts w:ascii="Times New Roman" w:hAnsi="Times New Roman"/>
          <w:sz w:val="28"/>
          <w:szCs w:val="28"/>
        </w:rPr>
        <w:t>intervenţie</w:t>
      </w:r>
      <w:proofErr w:type="spellEnd"/>
      <w:r>
        <w:rPr>
          <w:rFonts w:ascii="Times New Roman" w:hAnsi="Times New Roman"/>
          <w:sz w:val="28"/>
          <w:szCs w:val="28"/>
        </w:rPr>
        <w:t xml:space="preserve"> şi de </w:t>
      </w:r>
      <w:proofErr w:type="spellStart"/>
      <w:r>
        <w:rPr>
          <w:rFonts w:ascii="Times New Roman" w:hAnsi="Times New Roman"/>
          <w:sz w:val="28"/>
          <w:szCs w:val="28"/>
        </w:rPr>
        <w:t>depanare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CEE41BC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) personal </w:t>
      </w:r>
      <w:proofErr w:type="spellStart"/>
      <w:r>
        <w:rPr>
          <w:rFonts w:ascii="Times New Roman" w:hAnsi="Times New Roman"/>
          <w:sz w:val="28"/>
          <w:szCs w:val="28"/>
        </w:rPr>
        <w:t>calificat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vehicule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intervenţie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operativă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B5C8D42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j)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angajarea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desemnarea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pregătirea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profesională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examinarea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medicală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psihologică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funcţii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concură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circulaţiei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8A3ED26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k) </w:t>
      </w:r>
      <w:proofErr w:type="spellStart"/>
      <w:r>
        <w:rPr>
          <w:rFonts w:ascii="Times New Roman" w:hAnsi="Times New Roman"/>
          <w:sz w:val="28"/>
          <w:szCs w:val="28"/>
        </w:rPr>
        <w:t>asigurarea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pasagerilor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bagajelor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riscurile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cad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sarcina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3CDB248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l)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capacităţilor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programelor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atribuire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53D4814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m) </w:t>
      </w:r>
      <w:proofErr w:type="spellStart"/>
      <w:r>
        <w:rPr>
          <w:rFonts w:ascii="Times New Roman" w:hAnsi="Times New Roman"/>
          <w:sz w:val="28"/>
          <w:szCs w:val="28"/>
        </w:rPr>
        <w:t>menţinerea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a </w:t>
      </w:r>
      <w:proofErr w:type="spellStart"/>
      <w:r>
        <w:rPr>
          <w:rFonts w:ascii="Times New Roman" w:hAnsi="Times New Roman"/>
          <w:sz w:val="28"/>
          <w:szCs w:val="28"/>
        </w:rPr>
        <w:t>instalaţiilor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auxiliare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curăţeniei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B02EB86" w14:textId="77777777" w:rsidR="006B2716" w:rsidRDefault="0084657C" w:rsidP="006B27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n)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indicatorilor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performanţă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delegare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hotărârea</w:t>
      </w:r>
      <w:proofErr w:type="spellEnd"/>
      <w:r>
        <w:rPr>
          <w:rFonts w:ascii="Times New Roman" w:hAnsi="Times New Roman"/>
          <w:sz w:val="28"/>
          <w:szCs w:val="28"/>
        </w:rPr>
        <w:t xml:space="preserve"> de dare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precizaţi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elaborat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locală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local;</w:t>
      </w:r>
    </w:p>
    <w:p w14:paraId="6A125FB9" w14:textId="77777777" w:rsidR="006B2716" w:rsidRDefault="0084657C" w:rsidP="006B27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o) </w:t>
      </w:r>
      <w:proofErr w:type="spellStart"/>
      <w:r>
        <w:rPr>
          <w:rFonts w:ascii="Times New Roman" w:hAnsi="Times New Roman"/>
          <w:sz w:val="28"/>
          <w:szCs w:val="28"/>
        </w:rPr>
        <w:t>furnizarea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locale a </w:t>
      </w:r>
      <w:proofErr w:type="spellStart"/>
      <w:r>
        <w:rPr>
          <w:rFonts w:ascii="Times New Roman" w:hAnsi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solicitate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toate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verificării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funcţionării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local;</w:t>
      </w:r>
    </w:p>
    <w:p w14:paraId="5DEF39B6" w14:textId="77777777" w:rsidR="006B2716" w:rsidRDefault="0084657C" w:rsidP="006B27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p) </w:t>
      </w:r>
      <w:proofErr w:type="spellStart"/>
      <w:r>
        <w:rPr>
          <w:rFonts w:ascii="Times New Roman" w:hAnsi="Times New Roman"/>
          <w:sz w:val="28"/>
          <w:szCs w:val="28"/>
        </w:rPr>
        <w:t>realizarea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sistem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evidenţă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sesizărilor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reclamaţiilor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rezolvare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operativă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D85DE79" w14:textId="77777777" w:rsidR="006B2716" w:rsidRDefault="0084657C" w:rsidP="006B27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q) </w:t>
      </w:r>
      <w:proofErr w:type="spellStart"/>
      <w:r>
        <w:rPr>
          <w:rFonts w:ascii="Times New Roman" w:hAnsi="Times New Roman"/>
          <w:sz w:val="28"/>
          <w:szCs w:val="28"/>
        </w:rPr>
        <w:t>statistica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accidentelor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analiza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="006B2716">
        <w:rPr>
          <w:rFonts w:ascii="Times New Roman" w:hAnsi="Times New Roman"/>
          <w:sz w:val="28"/>
          <w:szCs w:val="28"/>
        </w:rPr>
        <w:t xml:space="preserve"> </w:t>
      </w:r>
    </w:p>
    <w:p w14:paraId="53B49C40" w14:textId="77777777" w:rsidR="0084657C" w:rsidRDefault="0084657C" w:rsidP="006B27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r) </w:t>
      </w:r>
      <w:proofErr w:type="spellStart"/>
      <w:r>
        <w:rPr>
          <w:rFonts w:ascii="Times New Roman" w:hAnsi="Times New Roman"/>
          <w:sz w:val="28"/>
          <w:szCs w:val="28"/>
        </w:rPr>
        <w:t>aplicarea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metode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performante</w:t>
      </w:r>
      <w:proofErr w:type="spellEnd"/>
      <w:r>
        <w:rPr>
          <w:rFonts w:ascii="Times New Roman" w:hAnsi="Times New Roman"/>
          <w:sz w:val="28"/>
          <w:szCs w:val="28"/>
        </w:rPr>
        <w:t xml:space="preserve"> de management care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reducerea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costurilor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operare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2DB2A5A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s)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domeniul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transporturilor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CF49623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t)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muncii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prevenirea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combaterea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incendiilor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E309595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u) </w:t>
      </w:r>
      <w:proofErr w:type="spellStart"/>
      <w:r>
        <w:rPr>
          <w:rFonts w:ascii="Times New Roman" w:hAnsi="Times New Roman"/>
          <w:sz w:val="28"/>
          <w:szCs w:val="28"/>
        </w:rPr>
        <w:t>planificarea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inspecţiilor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astfel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încât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/>
          <w:sz w:val="28"/>
          <w:szCs w:val="28"/>
        </w:rPr>
        <w:t>asigurat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fiecare</w:t>
      </w:r>
      <w:proofErr w:type="spellEnd"/>
      <w:r>
        <w:rPr>
          <w:rFonts w:ascii="Times New Roman" w:hAnsi="Times New Roman"/>
          <w:sz w:val="28"/>
          <w:szCs w:val="28"/>
        </w:rPr>
        <w:t xml:space="preserve"> zi </w:t>
      </w:r>
      <w:proofErr w:type="spellStart"/>
      <w:r>
        <w:rPr>
          <w:rFonts w:ascii="Times New Roman" w:hAnsi="Times New Roman"/>
          <w:sz w:val="28"/>
          <w:szCs w:val="28"/>
        </w:rPr>
        <w:t>numărul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vehicule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acoperirea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curselor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cuprinse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8E738F0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v)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locale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asociaţia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dezvoltare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comunitară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AB487CA" w14:textId="77777777" w:rsidR="00880C53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598037C9" w14:textId="6F430F72" w:rsidR="0084657C" w:rsidRPr="001A5A1E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5A1E">
        <w:rPr>
          <w:rFonts w:ascii="Times New Roman" w:hAnsi="Times New Roman"/>
          <w:b/>
          <w:sz w:val="28"/>
          <w:szCs w:val="28"/>
        </w:rPr>
        <w:t xml:space="preserve">ART. </w:t>
      </w:r>
      <w:r w:rsidR="00987D57">
        <w:rPr>
          <w:rFonts w:ascii="Times New Roman" w:hAnsi="Times New Roman"/>
          <w:b/>
          <w:sz w:val="28"/>
          <w:szCs w:val="28"/>
        </w:rPr>
        <w:t>8</w:t>
      </w:r>
    </w:p>
    <w:p w14:paraId="26E909BD" w14:textId="155B1F10" w:rsidR="007C7D84" w:rsidRDefault="0084657C" w:rsidP="006B27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Obligaţiile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răspunderile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personalului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funcţii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concură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circulaţiei</w:t>
      </w:r>
      <w:proofErr w:type="spellEnd"/>
      <w:r>
        <w:rPr>
          <w:rFonts w:ascii="Times New Roman" w:hAnsi="Times New Roman"/>
          <w:sz w:val="28"/>
          <w:szCs w:val="28"/>
        </w:rPr>
        <w:t xml:space="preserve"> sunt </w:t>
      </w:r>
      <w:proofErr w:type="spellStart"/>
      <w:r w:rsidR="00880C53"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14D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ervic</w:t>
      </w:r>
      <w:r w:rsidR="006B2716">
        <w:rPr>
          <w:rFonts w:ascii="Times New Roman" w:hAnsi="Times New Roman"/>
          <w:sz w:val="28"/>
          <w:szCs w:val="28"/>
        </w:rPr>
        <w:t>iului</w:t>
      </w:r>
      <w:proofErr w:type="spellEnd"/>
      <w:r w:rsidR="006B2716">
        <w:rPr>
          <w:rFonts w:ascii="Times New Roman" w:hAnsi="Times New Roman"/>
          <w:sz w:val="28"/>
          <w:szCs w:val="28"/>
        </w:rPr>
        <w:t xml:space="preserve"> de transport public local</w:t>
      </w:r>
      <w:r w:rsidR="007C7D84">
        <w:rPr>
          <w:rFonts w:ascii="Times New Roman" w:hAnsi="Times New Roman"/>
          <w:sz w:val="28"/>
          <w:szCs w:val="28"/>
        </w:rPr>
        <w:t>.</w:t>
      </w:r>
    </w:p>
    <w:p w14:paraId="48CF7264" w14:textId="096411E3" w:rsidR="00880C53" w:rsidRDefault="00880C53" w:rsidP="006B27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F0EEF35" w14:textId="77777777" w:rsidR="00880C53" w:rsidRDefault="00880C53" w:rsidP="006B27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5276AD4" w14:textId="2464C467" w:rsidR="0084657C" w:rsidRPr="001A5A1E" w:rsidRDefault="0084657C" w:rsidP="006B271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A5A1E">
        <w:rPr>
          <w:rFonts w:ascii="Times New Roman" w:hAnsi="Times New Roman"/>
          <w:b/>
          <w:sz w:val="28"/>
          <w:szCs w:val="28"/>
        </w:rPr>
        <w:t xml:space="preserve">ART. </w:t>
      </w:r>
      <w:r w:rsidR="00987D57">
        <w:rPr>
          <w:rFonts w:ascii="Times New Roman" w:hAnsi="Times New Roman"/>
          <w:b/>
          <w:sz w:val="28"/>
          <w:szCs w:val="28"/>
        </w:rPr>
        <w:t>9</w:t>
      </w:r>
    </w:p>
    <w:p w14:paraId="36944A21" w14:textId="4599EFF9" w:rsidR="00FF49D4" w:rsidRPr="00CE4482" w:rsidRDefault="0084657C" w:rsidP="00CE4482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0C53">
        <w:rPr>
          <w:rFonts w:ascii="Times New Roman" w:hAnsi="Times New Roman"/>
          <w:sz w:val="28"/>
          <w:szCs w:val="28"/>
        </w:rPr>
        <w:t>(1)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Delegatarul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obligația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să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faciliteze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operatorului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autorizarea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lucrărilor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şi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investiţiilor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domeniul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public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şi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privat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în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conformitate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reglementările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legale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în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D4" w:rsidRPr="00CE4482">
        <w:rPr>
          <w:rFonts w:ascii="Times New Roman" w:hAnsi="Times New Roman"/>
          <w:sz w:val="28"/>
          <w:szCs w:val="28"/>
        </w:rPr>
        <w:t>vigoare</w:t>
      </w:r>
      <w:proofErr w:type="spellEnd"/>
      <w:r w:rsidR="00FF49D4" w:rsidRPr="00CE4482">
        <w:rPr>
          <w:rFonts w:ascii="Times New Roman" w:hAnsi="Times New Roman"/>
          <w:sz w:val="28"/>
          <w:szCs w:val="28"/>
        </w:rPr>
        <w:t>.</w:t>
      </w:r>
    </w:p>
    <w:p w14:paraId="4AA9F672" w14:textId="1DD23E0C" w:rsidR="00FF49D4" w:rsidRPr="00CE4482" w:rsidRDefault="00FF49D4" w:rsidP="00CE4482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4482">
        <w:rPr>
          <w:rFonts w:ascii="Times New Roman" w:hAnsi="Times New Roman"/>
          <w:sz w:val="28"/>
          <w:szCs w:val="28"/>
        </w:rPr>
        <w:t xml:space="preserve">    </w:t>
      </w:r>
      <w:r w:rsidR="00880C53">
        <w:rPr>
          <w:rFonts w:ascii="Times New Roman" w:hAnsi="Times New Roman"/>
          <w:sz w:val="28"/>
          <w:szCs w:val="28"/>
        </w:rPr>
        <w:t xml:space="preserve">(2) </w:t>
      </w:r>
      <w:r w:rsidRPr="00CE4482">
        <w:rPr>
          <w:rFonts w:ascii="Times New Roman" w:hAnsi="Times New Roman"/>
          <w:sz w:val="28"/>
          <w:szCs w:val="28"/>
        </w:rPr>
        <w:t xml:space="preserve">Pe </w:t>
      </w:r>
      <w:proofErr w:type="spellStart"/>
      <w:r w:rsidRPr="00CE4482">
        <w:rPr>
          <w:rFonts w:ascii="Times New Roman" w:hAnsi="Times New Roman"/>
          <w:sz w:val="28"/>
          <w:szCs w:val="28"/>
        </w:rPr>
        <w:t>durata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contractului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E4482">
        <w:rPr>
          <w:rFonts w:ascii="Times New Roman" w:hAnsi="Times New Roman"/>
          <w:sz w:val="28"/>
          <w:szCs w:val="28"/>
        </w:rPr>
        <w:t>delegare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E4482">
        <w:rPr>
          <w:rFonts w:ascii="Times New Roman" w:hAnsi="Times New Roman"/>
          <w:sz w:val="28"/>
          <w:szCs w:val="28"/>
        </w:rPr>
        <w:t>gestiune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operatorul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CE4482">
        <w:rPr>
          <w:rFonts w:ascii="Times New Roman" w:hAnsi="Times New Roman"/>
          <w:sz w:val="28"/>
          <w:szCs w:val="28"/>
        </w:rPr>
        <w:t>trebuie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să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realizeze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cel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puţin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următoarele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investiţii</w:t>
      </w:r>
      <w:proofErr w:type="spellEnd"/>
      <w:r w:rsidR="00880C53">
        <w:rPr>
          <w:rFonts w:ascii="Times New Roman" w:hAnsi="Times New Roman"/>
          <w:sz w:val="28"/>
          <w:szCs w:val="28"/>
        </w:rPr>
        <w:t>,</w:t>
      </w:r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în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termenele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specificate</w:t>
      </w:r>
      <w:proofErr w:type="spellEnd"/>
      <w:r w:rsidRPr="00CE4482">
        <w:rPr>
          <w:rFonts w:ascii="Times New Roman" w:hAnsi="Times New Roman"/>
          <w:sz w:val="28"/>
          <w:szCs w:val="28"/>
        </w:rPr>
        <w:t>:</w:t>
      </w:r>
    </w:p>
    <w:p w14:paraId="756040E3" w14:textId="09C70C4C" w:rsidR="00FF49D4" w:rsidRPr="00CE4482" w:rsidRDefault="00FF49D4" w:rsidP="00CE4482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448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E4482">
        <w:rPr>
          <w:rFonts w:ascii="Times New Roman" w:hAnsi="Times New Roman"/>
          <w:sz w:val="28"/>
          <w:szCs w:val="28"/>
        </w:rPr>
        <w:t>montarea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E4482">
        <w:rPr>
          <w:rFonts w:ascii="Times New Roman" w:hAnsi="Times New Roman"/>
          <w:sz w:val="28"/>
          <w:szCs w:val="28"/>
        </w:rPr>
        <w:t>indicatoare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pentru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semnalizare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staţie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călători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, program </w:t>
      </w:r>
      <w:proofErr w:type="spellStart"/>
      <w:r w:rsidRPr="00CE4482">
        <w:rPr>
          <w:rFonts w:ascii="Times New Roman" w:hAnsi="Times New Roman"/>
          <w:sz w:val="28"/>
          <w:szCs w:val="28"/>
        </w:rPr>
        <w:t>informare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traseu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şi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orar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în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fiecare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staţie</w:t>
      </w:r>
      <w:proofErr w:type="spellEnd"/>
      <w:r w:rsidR="00880C53">
        <w:rPr>
          <w:rFonts w:ascii="Times New Roman" w:hAnsi="Times New Roman"/>
          <w:sz w:val="28"/>
          <w:szCs w:val="28"/>
        </w:rPr>
        <w:t>,</w:t>
      </w:r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în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primele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trei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luni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 w:rsidRPr="00CE4482">
        <w:rPr>
          <w:rFonts w:ascii="Times New Roman" w:hAnsi="Times New Roman"/>
          <w:sz w:val="28"/>
          <w:szCs w:val="28"/>
        </w:rPr>
        <w:t>semnării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contractului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. </w:t>
      </w:r>
      <w:r w:rsidR="002E314D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="002E314D">
        <w:rPr>
          <w:rFonts w:ascii="Times New Roman" w:hAnsi="Times New Roman"/>
          <w:sz w:val="28"/>
          <w:szCs w:val="28"/>
        </w:rPr>
        <w:t>asemeni</w:t>
      </w:r>
      <w:proofErr w:type="spellEnd"/>
      <w:r w:rsidR="002E31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E314D">
        <w:rPr>
          <w:rFonts w:ascii="Times New Roman" w:hAnsi="Times New Roman"/>
          <w:sz w:val="28"/>
          <w:szCs w:val="28"/>
        </w:rPr>
        <w:t>intră</w:t>
      </w:r>
      <w:proofErr w:type="spellEnd"/>
      <w:r w:rsidR="002E3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14D">
        <w:rPr>
          <w:rFonts w:ascii="Times New Roman" w:hAnsi="Times New Roman"/>
          <w:sz w:val="28"/>
          <w:szCs w:val="28"/>
        </w:rPr>
        <w:t>în</w:t>
      </w:r>
      <w:proofErr w:type="spellEnd"/>
      <w:r w:rsidR="002E3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14D">
        <w:rPr>
          <w:rFonts w:ascii="Times New Roman" w:hAnsi="Times New Roman"/>
          <w:sz w:val="28"/>
          <w:szCs w:val="28"/>
        </w:rPr>
        <w:t>obligațiile</w:t>
      </w:r>
      <w:proofErr w:type="spellEnd"/>
      <w:r w:rsidR="002E3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14D">
        <w:rPr>
          <w:rFonts w:ascii="Times New Roman" w:hAnsi="Times New Roman"/>
          <w:sz w:val="28"/>
          <w:szCs w:val="28"/>
        </w:rPr>
        <w:t>operatorului</w:t>
      </w:r>
      <w:proofErr w:type="spellEnd"/>
      <w:r w:rsidR="002E3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14D">
        <w:rPr>
          <w:rFonts w:ascii="Times New Roman" w:hAnsi="Times New Roman"/>
          <w:sz w:val="28"/>
          <w:szCs w:val="28"/>
        </w:rPr>
        <w:t>întreținerea</w:t>
      </w:r>
      <w:proofErr w:type="spellEnd"/>
      <w:r w:rsidR="002E3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14D">
        <w:rPr>
          <w:rFonts w:ascii="Times New Roman" w:hAnsi="Times New Roman"/>
          <w:sz w:val="28"/>
          <w:szCs w:val="28"/>
        </w:rPr>
        <w:t>acestora</w:t>
      </w:r>
      <w:proofErr w:type="spellEnd"/>
      <w:r w:rsidR="002E31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4482">
        <w:rPr>
          <w:rFonts w:ascii="Times New Roman" w:hAnsi="Times New Roman"/>
          <w:sz w:val="28"/>
          <w:szCs w:val="28"/>
        </w:rPr>
        <w:t>Modelul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va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CE4482">
        <w:rPr>
          <w:rFonts w:ascii="Times New Roman" w:hAnsi="Times New Roman"/>
          <w:sz w:val="28"/>
          <w:szCs w:val="28"/>
        </w:rPr>
        <w:t>aprobat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E4482">
        <w:rPr>
          <w:rFonts w:ascii="Times New Roman" w:hAnsi="Times New Roman"/>
          <w:sz w:val="28"/>
          <w:szCs w:val="28"/>
        </w:rPr>
        <w:t>către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delegatar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iar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cheltuielile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vor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CE4482">
        <w:rPr>
          <w:rFonts w:ascii="Times New Roman" w:hAnsi="Times New Roman"/>
          <w:sz w:val="28"/>
          <w:szCs w:val="28"/>
        </w:rPr>
        <w:t>suportate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E4482">
        <w:rPr>
          <w:rFonts w:ascii="Times New Roman" w:hAnsi="Times New Roman"/>
          <w:sz w:val="28"/>
          <w:szCs w:val="28"/>
        </w:rPr>
        <w:t>către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delegant</w:t>
      </w:r>
      <w:proofErr w:type="spellEnd"/>
      <w:r w:rsidRPr="00CE4482">
        <w:rPr>
          <w:rFonts w:ascii="Times New Roman" w:hAnsi="Times New Roman"/>
          <w:sz w:val="28"/>
          <w:szCs w:val="28"/>
        </w:rPr>
        <w:t>.</w:t>
      </w:r>
    </w:p>
    <w:p w14:paraId="3973BD24" w14:textId="5407424A" w:rsidR="00FF49D4" w:rsidRPr="00CE4482" w:rsidRDefault="00FF49D4" w:rsidP="00CE4482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448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E4482">
        <w:rPr>
          <w:rFonts w:ascii="Times New Roman" w:hAnsi="Times New Roman"/>
          <w:sz w:val="28"/>
          <w:szCs w:val="28"/>
        </w:rPr>
        <w:t>delegantul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poate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propune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şi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alte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investiţii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4482">
        <w:rPr>
          <w:rFonts w:ascii="Times New Roman" w:hAnsi="Times New Roman"/>
          <w:sz w:val="28"/>
          <w:szCs w:val="28"/>
        </w:rPr>
        <w:t>aprobate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E4482">
        <w:rPr>
          <w:rFonts w:ascii="Times New Roman" w:hAnsi="Times New Roman"/>
          <w:sz w:val="28"/>
          <w:szCs w:val="28"/>
        </w:rPr>
        <w:t>delegatar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4482">
        <w:rPr>
          <w:rFonts w:ascii="Times New Roman" w:hAnsi="Times New Roman"/>
          <w:sz w:val="28"/>
          <w:szCs w:val="28"/>
        </w:rPr>
        <w:t>pentru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CE4482">
        <w:rPr>
          <w:rFonts w:ascii="Times New Roman" w:hAnsi="Times New Roman"/>
          <w:sz w:val="28"/>
          <w:szCs w:val="28"/>
        </w:rPr>
        <w:t>va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specifica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sz w:val="28"/>
          <w:szCs w:val="28"/>
        </w:rPr>
        <w:t>termenele</w:t>
      </w:r>
      <w:proofErr w:type="spellEnd"/>
      <w:r w:rsidRPr="00CE44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E4482">
        <w:rPr>
          <w:rFonts w:ascii="Times New Roman" w:hAnsi="Times New Roman"/>
          <w:sz w:val="28"/>
          <w:szCs w:val="28"/>
        </w:rPr>
        <w:t>finalizare</w:t>
      </w:r>
      <w:proofErr w:type="spellEnd"/>
      <w:r w:rsidRPr="00CE4482">
        <w:rPr>
          <w:rFonts w:ascii="Times New Roman" w:hAnsi="Times New Roman"/>
          <w:sz w:val="28"/>
          <w:szCs w:val="28"/>
        </w:rPr>
        <w:t>.</w:t>
      </w:r>
    </w:p>
    <w:p w14:paraId="6E2D3159" w14:textId="77777777" w:rsidR="00880C53" w:rsidRDefault="00987D57" w:rsidP="00FF49D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3796910E" w14:textId="1473CBFA" w:rsidR="00987D57" w:rsidRPr="00987D57" w:rsidRDefault="00987D57" w:rsidP="00987D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5A1E">
        <w:rPr>
          <w:rFonts w:ascii="Times New Roman" w:hAnsi="Times New Roman"/>
          <w:b/>
          <w:sz w:val="28"/>
          <w:szCs w:val="28"/>
        </w:rPr>
        <w:t xml:space="preserve">ART. </w:t>
      </w:r>
      <w:r>
        <w:rPr>
          <w:rFonts w:ascii="Times New Roman" w:hAnsi="Times New Roman"/>
          <w:b/>
          <w:sz w:val="28"/>
          <w:szCs w:val="28"/>
        </w:rPr>
        <w:t>10</w:t>
      </w:r>
      <w:r w:rsidR="00880C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Cerinţe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specifice</w:t>
      </w:r>
      <w:proofErr w:type="spellEnd"/>
      <w:r w:rsidRPr="00987D57">
        <w:rPr>
          <w:rFonts w:ascii="Times New Roman" w:hAnsi="Times New Roman"/>
          <w:sz w:val="28"/>
          <w:szCs w:val="28"/>
        </w:rPr>
        <w:t>:</w:t>
      </w:r>
    </w:p>
    <w:p w14:paraId="2647985C" w14:textId="7F551940" w:rsidR="00987D57" w:rsidRPr="00987D57" w:rsidRDefault="00987D57" w:rsidP="00987D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7D57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)</w:t>
      </w:r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rea</w:t>
      </w:r>
      <w:r>
        <w:rPr>
          <w:rFonts w:ascii="Times New Roman" w:hAnsi="Times New Roman"/>
          <w:sz w:val="28"/>
          <w:szCs w:val="28"/>
        </w:rPr>
        <w:t>l</w:t>
      </w:r>
      <w:r w:rsidRPr="00987D57">
        <w:rPr>
          <w:rFonts w:ascii="Times New Roman" w:hAnsi="Times New Roman"/>
          <w:sz w:val="28"/>
          <w:szCs w:val="28"/>
        </w:rPr>
        <w:t>izarea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0C53">
        <w:rPr>
          <w:rFonts w:ascii="Times New Roman" w:hAnsi="Times New Roman"/>
          <w:sz w:val="28"/>
          <w:szCs w:val="28"/>
        </w:rPr>
        <w:t>s</w:t>
      </w:r>
      <w:r w:rsidRPr="00987D57">
        <w:rPr>
          <w:rFonts w:ascii="Times New Roman" w:hAnsi="Times New Roman"/>
          <w:sz w:val="28"/>
          <w:szCs w:val="28"/>
        </w:rPr>
        <w:t>erviciului</w:t>
      </w:r>
      <w:proofErr w:type="spellEnd"/>
      <w:r w:rsidR="00880C53">
        <w:rPr>
          <w:rFonts w:ascii="Times New Roman" w:hAnsi="Times New Roman"/>
          <w:sz w:val="28"/>
          <w:szCs w:val="28"/>
        </w:rPr>
        <w:t>,</w:t>
      </w:r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operatorii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economici </w:t>
      </w:r>
      <w:proofErr w:type="spellStart"/>
      <w:r w:rsidRPr="00987D57">
        <w:rPr>
          <w:rFonts w:ascii="Times New Roman" w:hAnsi="Times New Roman"/>
          <w:sz w:val="28"/>
          <w:szCs w:val="28"/>
        </w:rPr>
        <w:t>trebuie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îndeplinească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următoarele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cerinţe</w:t>
      </w:r>
      <w:proofErr w:type="spellEnd"/>
      <w:r w:rsidRPr="00987D57">
        <w:rPr>
          <w:rFonts w:ascii="Times New Roman" w:hAnsi="Times New Roman"/>
          <w:sz w:val="28"/>
          <w:szCs w:val="28"/>
        </w:rPr>
        <w:t>:</w:t>
      </w:r>
    </w:p>
    <w:p w14:paraId="23ACC5D5" w14:textId="77777777" w:rsidR="00987D57" w:rsidRPr="00987D57" w:rsidRDefault="00987D57" w:rsidP="00766086">
      <w:pPr>
        <w:autoSpaceDE w:val="0"/>
        <w:autoSpaceDN w:val="0"/>
        <w:adjustRightInd w:val="0"/>
        <w:spacing w:line="276" w:lineRule="auto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7D57">
        <w:rPr>
          <w:rFonts w:ascii="Times New Roman" w:hAnsi="Times New Roman"/>
          <w:sz w:val="28"/>
          <w:szCs w:val="28"/>
        </w:rPr>
        <w:t>a)</w:t>
      </w:r>
      <w:r w:rsidRPr="00987D57">
        <w:rPr>
          <w:rFonts w:ascii="Times New Roman" w:hAnsi="Times New Roman"/>
          <w:sz w:val="28"/>
          <w:szCs w:val="28"/>
        </w:rPr>
        <w:tab/>
      </w:r>
      <w:proofErr w:type="spellStart"/>
      <w:r w:rsidRPr="00987D57">
        <w:rPr>
          <w:rFonts w:ascii="Times New Roman" w:hAnsi="Times New Roman"/>
          <w:sz w:val="28"/>
          <w:szCs w:val="28"/>
        </w:rPr>
        <w:t>este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organizat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conformitate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987D57">
        <w:rPr>
          <w:rFonts w:ascii="Times New Roman" w:hAnsi="Times New Roman"/>
          <w:sz w:val="28"/>
          <w:szCs w:val="28"/>
        </w:rPr>
        <w:t>prevederile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Regulamentului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nr. 1370/2007 </w:t>
      </w:r>
      <w:proofErr w:type="spellStart"/>
      <w:r w:rsidRPr="00987D57">
        <w:rPr>
          <w:rFonts w:ascii="Times New Roman" w:hAnsi="Times New Roman"/>
          <w:sz w:val="28"/>
          <w:szCs w:val="28"/>
        </w:rPr>
        <w:t>privind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serviciile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publice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987D57">
        <w:rPr>
          <w:rFonts w:ascii="Times New Roman" w:hAnsi="Times New Roman"/>
          <w:sz w:val="28"/>
          <w:szCs w:val="28"/>
        </w:rPr>
        <w:t>feroviar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rutier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călători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şi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abrogare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Regulamentelor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987D57">
        <w:rPr>
          <w:rFonts w:ascii="Times New Roman" w:hAnsi="Times New Roman"/>
          <w:sz w:val="28"/>
          <w:szCs w:val="28"/>
        </w:rPr>
        <w:t>CE</w:t>
      </w:r>
      <w:r>
        <w:rPr>
          <w:rFonts w:ascii="Times New Roman" w:hAnsi="Times New Roman"/>
          <w:sz w:val="28"/>
          <w:szCs w:val="28"/>
        </w:rPr>
        <w:t xml:space="preserve">E) nr. 1191/69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nr. 1107/70 al</w:t>
      </w:r>
      <w:r w:rsidRPr="00987D57">
        <w:rPr>
          <w:rFonts w:ascii="Times New Roman" w:hAnsi="Times New Roman"/>
          <w:sz w:val="28"/>
          <w:szCs w:val="28"/>
        </w:rPr>
        <w:t xml:space="preserve">e </w:t>
      </w:r>
      <w:proofErr w:type="spellStart"/>
      <w:r w:rsidRPr="00987D57">
        <w:rPr>
          <w:rFonts w:ascii="Times New Roman" w:hAnsi="Times New Roman"/>
          <w:sz w:val="28"/>
          <w:szCs w:val="28"/>
        </w:rPr>
        <w:t>Consiliului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, ca </w:t>
      </w:r>
      <w:proofErr w:type="spellStart"/>
      <w:r w:rsidRPr="00987D57">
        <w:rPr>
          <w:rFonts w:ascii="Times New Roman" w:hAnsi="Times New Roman"/>
          <w:sz w:val="28"/>
          <w:szCs w:val="28"/>
        </w:rPr>
        <w:t>întreprindere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publică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sau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privată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sau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orice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grup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astfel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întreprinderi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987D57">
        <w:rPr>
          <w:rFonts w:ascii="Times New Roman" w:hAnsi="Times New Roman"/>
          <w:sz w:val="28"/>
          <w:szCs w:val="28"/>
        </w:rPr>
        <w:t>exploatează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servicii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publice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transport de </w:t>
      </w:r>
      <w:proofErr w:type="spellStart"/>
      <w:r w:rsidRPr="00987D57">
        <w:rPr>
          <w:rFonts w:ascii="Times New Roman" w:hAnsi="Times New Roman"/>
          <w:sz w:val="28"/>
          <w:szCs w:val="28"/>
        </w:rPr>
        <w:t>călători</w:t>
      </w:r>
      <w:proofErr w:type="spellEnd"/>
      <w:r w:rsidRPr="00987D57">
        <w:rPr>
          <w:rFonts w:ascii="Times New Roman" w:hAnsi="Times New Roman"/>
          <w:sz w:val="28"/>
          <w:szCs w:val="28"/>
        </w:rPr>
        <w:t>;</w:t>
      </w:r>
    </w:p>
    <w:p w14:paraId="362E5000" w14:textId="77777777" w:rsidR="00987D57" w:rsidRPr="00987D57" w:rsidRDefault="00987D57" w:rsidP="00766086">
      <w:pPr>
        <w:autoSpaceDE w:val="0"/>
        <w:autoSpaceDN w:val="0"/>
        <w:adjustRightInd w:val="0"/>
        <w:spacing w:line="276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987D57">
        <w:rPr>
          <w:rFonts w:ascii="Times New Roman" w:hAnsi="Times New Roman"/>
          <w:sz w:val="28"/>
          <w:szCs w:val="28"/>
        </w:rPr>
        <w:t>b)</w:t>
      </w:r>
      <w:r w:rsidRPr="00987D57">
        <w:rPr>
          <w:rFonts w:ascii="Times New Roman" w:hAnsi="Times New Roman"/>
          <w:sz w:val="28"/>
          <w:szCs w:val="28"/>
        </w:rPr>
        <w:tab/>
        <w:t xml:space="preserve">are </w:t>
      </w:r>
      <w:proofErr w:type="spellStart"/>
      <w:r w:rsidRPr="00987D57">
        <w:rPr>
          <w:rFonts w:ascii="Times New Roman" w:hAnsi="Times New Roman"/>
          <w:sz w:val="28"/>
          <w:szCs w:val="28"/>
        </w:rPr>
        <w:t>prevăzut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obiectul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activitate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codul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CAEN 4931: </w:t>
      </w:r>
      <w:proofErr w:type="spellStart"/>
      <w:r w:rsidRPr="00987D57">
        <w:rPr>
          <w:rFonts w:ascii="Times New Roman" w:hAnsi="Times New Roman"/>
          <w:sz w:val="28"/>
          <w:szCs w:val="28"/>
        </w:rPr>
        <w:t>Transporturi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urbane, </w:t>
      </w:r>
      <w:proofErr w:type="spellStart"/>
      <w:r w:rsidRPr="00987D57">
        <w:rPr>
          <w:rFonts w:ascii="Times New Roman" w:hAnsi="Times New Roman"/>
          <w:sz w:val="28"/>
          <w:szCs w:val="28"/>
        </w:rPr>
        <w:t>suburbane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7D57">
        <w:rPr>
          <w:rFonts w:ascii="Times New Roman" w:hAnsi="Times New Roman"/>
          <w:sz w:val="28"/>
          <w:szCs w:val="28"/>
        </w:rPr>
        <w:t>metropolitane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călători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(CAEN Rev. 2), </w:t>
      </w:r>
      <w:proofErr w:type="spellStart"/>
      <w:r w:rsidRPr="00987D57">
        <w:rPr>
          <w:rFonts w:ascii="Times New Roman" w:hAnsi="Times New Roman"/>
          <w:sz w:val="28"/>
          <w:szCs w:val="28"/>
        </w:rPr>
        <w:t>sau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987D57">
        <w:rPr>
          <w:rFonts w:ascii="Times New Roman" w:hAnsi="Times New Roman"/>
          <w:sz w:val="28"/>
          <w:szCs w:val="28"/>
        </w:rPr>
        <w:t>activitate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echivalentă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cazul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operatorilor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nerezidenţi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care nu </w:t>
      </w:r>
      <w:proofErr w:type="spellStart"/>
      <w:r w:rsidRPr="00987D57">
        <w:rPr>
          <w:rFonts w:ascii="Times New Roman" w:hAnsi="Times New Roman"/>
          <w:sz w:val="28"/>
          <w:szCs w:val="28"/>
        </w:rPr>
        <w:t>există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obligaţia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declarării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şi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înregistrării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codului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CAEN;</w:t>
      </w:r>
    </w:p>
    <w:p w14:paraId="29BFDEC0" w14:textId="77777777" w:rsidR="00987D57" w:rsidRPr="00987D57" w:rsidRDefault="00987D57" w:rsidP="00766086">
      <w:pPr>
        <w:autoSpaceDE w:val="0"/>
        <w:autoSpaceDN w:val="0"/>
        <w:adjustRightInd w:val="0"/>
        <w:spacing w:line="276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987D57">
        <w:rPr>
          <w:rFonts w:ascii="Times New Roman" w:hAnsi="Times New Roman"/>
          <w:sz w:val="28"/>
          <w:szCs w:val="28"/>
        </w:rPr>
        <w:t>c)</w:t>
      </w:r>
      <w:r w:rsidRPr="00987D57">
        <w:rPr>
          <w:rFonts w:ascii="Times New Roman" w:hAnsi="Times New Roman"/>
          <w:sz w:val="28"/>
          <w:szCs w:val="28"/>
        </w:rPr>
        <w:tab/>
      </w:r>
      <w:proofErr w:type="spellStart"/>
      <w:r w:rsidRPr="00987D57">
        <w:rPr>
          <w:rFonts w:ascii="Times New Roman" w:hAnsi="Times New Roman"/>
          <w:sz w:val="28"/>
          <w:szCs w:val="28"/>
        </w:rPr>
        <w:t>deţine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licenţa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comunitară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Pr="00987D57">
        <w:rPr>
          <w:rFonts w:ascii="Times New Roman" w:hAnsi="Times New Roman"/>
          <w:sz w:val="28"/>
          <w:szCs w:val="28"/>
        </w:rPr>
        <w:t>preved</w:t>
      </w:r>
      <w:r>
        <w:rPr>
          <w:rFonts w:ascii="Times New Roman" w:hAnsi="Times New Roman"/>
          <w:sz w:val="28"/>
          <w:szCs w:val="28"/>
        </w:rPr>
        <w:t>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Ordonanţei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Guvernului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r w:rsidRPr="00987D57">
        <w:rPr>
          <w:rFonts w:ascii="Times New Roman" w:hAnsi="Times New Roman"/>
          <w:sz w:val="28"/>
          <w:szCs w:val="28"/>
        </w:rPr>
        <w:t xml:space="preserve">27/2011 </w:t>
      </w:r>
      <w:proofErr w:type="spellStart"/>
      <w:r w:rsidRPr="00987D57">
        <w:rPr>
          <w:rFonts w:ascii="Times New Roman" w:hAnsi="Times New Roman"/>
          <w:sz w:val="28"/>
          <w:szCs w:val="28"/>
        </w:rPr>
        <w:t>privind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transporturile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rutiere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sau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un document similar cu </w:t>
      </w:r>
      <w:proofErr w:type="spellStart"/>
      <w:r w:rsidRPr="00987D57">
        <w:rPr>
          <w:rFonts w:ascii="Times New Roman" w:hAnsi="Times New Roman"/>
          <w:sz w:val="28"/>
          <w:szCs w:val="28"/>
        </w:rPr>
        <w:t>cel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solicitat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7D57">
        <w:rPr>
          <w:rFonts w:ascii="Times New Roman" w:hAnsi="Times New Roman"/>
          <w:sz w:val="28"/>
          <w:szCs w:val="28"/>
        </w:rPr>
        <w:t>valabil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ţara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origine</w:t>
      </w:r>
      <w:proofErr w:type="spellEnd"/>
      <w:r w:rsidRPr="00987D57">
        <w:rPr>
          <w:rFonts w:ascii="Times New Roman" w:hAnsi="Times New Roman"/>
          <w:sz w:val="28"/>
          <w:szCs w:val="28"/>
        </w:rPr>
        <w:t>;</w:t>
      </w:r>
    </w:p>
    <w:p w14:paraId="40D141EB" w14:textId="19358F87" w:rsidR="00987D57" w:rsidRPr="00987D57" w:rsidRDefault="00CE4482" w:rsidP="00CE4482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87D57" w:rsidRPr="00987D57">
        <w:rPr>
          <w:rFonts w:ascii="Times New Roman" w:hAnsi="Times New Roman"/>
          <w:sz w:val="28"/>
          <w:szCs w:val="28"/>
        </w:rPr>
        <w:t>d)</w:t>
      </w:r>
      <w:r w:rsidR="00987D57" w:rsidRPr="00987D57">
        <w:rPr>
          <w:rFonts w:ascii="Times New Roman" w:hAnsi="Times New Roman"/>
          <w:sz w:val="28"/>
          <w:szCs w:val="28"/>
        </w:rPr>
        <w:tab/>
      </w:r>
      <w:proofErr w:type="spellStart"/>
      <w:r w:rsidR="00987D57" w:rsidRPr="00CE4482">
        <w:rPr>
          <w:rFonts w:ascii="Times New Roman" w:hAnsi="Times New Roman"/>
          <w:sz w:val="28"/>
          <w:szCs w:val="28"/>
        </w:rPr>
        <w:t>dispune</w:t>
      </w:r>
      <w:proofErr w:type="spellEnd"/>
      <w:r w:rsidR="00987D57" w:rsidRPr="00CE448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87D57" w:rsidRPr="00CE4482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CE4482">
        <w:rPr>
          <w:rFonts w:ascii="Times New Roman" w:hAnsi="Times New Roman"/>
          <w:sz w:val="28"/>
          <w:szCs w:val="28"/>
        </w:rPr>
        <w:t>proprietate</w:t>
      </w:r>
      <w:proofErr w:type="spellEnd"/>
      <w:r w:rsidR="00987D57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CE4482">
        <w:rPr>
          <w:rFonts w:ascii="Times New Roman" w:hAnsi="Times New Roman"/>
          <w:sz w:val="28"/>
          <w:szCs w:val="28"/>
        </w:rPr>
        <w:t>sau</w:t>
      </w:r>
      <w:proofErr w:type="spellEnd"/>
      <w:r w:rsidR="00987D57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CE4482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CE4482">
        <w:rPr>
          <w:rFonts w:ascii="Times New Roman" w:hAnsi="Times New Roman"/>
          <w:sz w:val="28"/>
          <w:szCs w:val="28"/>
        </w:rPr>
        <w:t>sistem</w:t>
      </w:r>
      <w:proofErr w:type="spellEnd"/>
      <w:r w:rsidR="00987D57" w:rsidRPr="00CE4482">
        <w:rPr>
          <w:rFonts w:ascii="Times New Roman" w:hAnsi="Times New Roman"/>
          <w:sz w:val="28"/>
          <w:szCs w:val="28"/>
        </w:rPr>
        <w:t xml:space="preserve"> de leasing </w:t>
      </w:r>
      <w:proofErr w:type="spellStart"/>
      <w:r w:rsidR="00987D57" w:rsidRPr="00CE4482">
        <w:rPr>
          <w:rFonts w:ascii="Times New Roman" w:hAnsi="Times New Roman"/>
          <w:sz w:val="28"/>
          <w:szCs w:val="28"/>
        </w:rPr>
        <w:t>operaţional</w:t>
      </w:r>
      <w:proofErr w:type="spellEnd"/>
      <w:r w:rsidR="00987D57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CE4482">
        <w:rPr>
          <w:rFonts w:ascii="Times New Roman" w:hAnsi="Times New Roman"/>
          <w:sz w:val="28"/>
          <w:szCs w:val="28"/>
        </w:rPr>
        <w:t>sau</w:t>
      </w:r>
      <w:proofErr w:type="spellEnd"/>
      <w:r w:rsidR="00987D57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CE4482">
        <w:rPr>
          <w:rFonts w:ascii="Times New Roman" w:hAnsi="Times New Roman"/>
          <w:sz w:val="28"/>
          <w:szCs w:val="28"/>
        </w:rPr>
        <w:t>financiar</w:t>
      </w:r>
      <w:proofErr w:type="spellEnd"/>
      <w:r w:rsidR="00987D57" w:rsidRPr="00CE4482">
        <w:rPr>
          <w:rFonts w:ascii="Times New Roman" w:hAnsi="Times New Roman"/>
          <w:sz w:val="28"/>
          <w:szCs w:val="28"/>
        </w:rPr>
        <w:t xml:space="preserve">) de minim </w:t>
      </w:r>
      <w:r w:rsidR="00382E90" w:rsidRPr="00CE4482">
        <w:rPr>
          <w:rFonts w:ascii="Times New Roman" w:hAnsi="Times New Roman"/>
          <w:sz w:val="28"/>
          <w:szCs w:val="28"/>
        </w:rPr>
        <w:t>4</w:t>
      </w:r>
      <w:r w:rsidR="00987D57" w:rsidRPr="00CE4482">
        <w:rPr>
          <w:rFonts w:ascii="Times New Roman" w:hAnsi="Times New Roman"/>
          <w:sz w:val="28"/>
          <w:szCs w:val="28"/>
        </w:rPr>
        <w:t xml:space="preserve"> </w:t>
      </w:r>
      <w:bookmarkStart w:id="0" w:name="_Hlk86955825"/>
      <w:proofErr w:type="spellStart"/>
      <w:r w:rsidR="00987D57" w:rsidRPr="00CE4482">
        <w:rPr>
          <w:rFonts w:ascii="Times New Roman" w:hAnsi="Times New Roman"/>
          <w:sz w:val="28"/>
          <w:szCs w:val="28"/>
        </w:rPr>
        <w:t>autobuze</w:t>
      </w:r>
      <w:proofErr w:type="spellEnd"/>
      <w:r w:rsidR="00987D57" w:rsidRPr="00CE4482">
        <w:rPr>
          <w:rFonts w:ascii="Times New Roman" w:hAnsi="Times New Roman"/>
          <w:sz w:val="28"/>
          <w:szCs w:val="28"/>
        </w:rPr>
        <w:t xml:space="preserve"> urbane</w:t>
      </w:r>
      <w:bookmarkEnd w:id="0"/>
      <w:r w:rsidR="00382E90" w:rsidRPr="00CE4482">
        <w:rPr>
          <w:rFonts w:ascii="Times New Roman" w:hAnsi="Times New Roman"/>
          <w:sz w:val="28"/>
          <w:szCs w:val="28"/>
        </w:rPr>
        <w:t xml:space="preserve"> cu minim 30 </w:t>
      </w:r>
      <w:proofErr w:type="spellStart"/>
      <w:r w:rsidR="00382E90" w:rsidRPr="00CE4482">
        <w:rPr>
          <w:rFonts w:ascii="Times New Roman" w:hAnsi="Times New Roman"/>
          <w:sz w:val="28"/>
          <w:szCs w:val="28"/>
        </w:rPr>
        <w:t>locuri</w:t>
      </w:r>
      <w:proofErr w:type="spellEnd"/>
      <w:r w:rsidR="00382E90" w:rsidRPr="00CE4482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="00382E90" w:rsidRPr="00CE4482">
        <w:rPr>
          <w:rFonts w:ascii="Times New Roman" w:hAnsi="Times New Roman"/>
          <w:sz w:val="28"/>
          <w:szCs w:val="28"/>
        </w:rPr>
        <w:t>scaune</w:t>
      </w:r>
      <w:proofErr w:type="spellEnd"/>
      <w:r w:rsidR="00382E90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2E90" w:rsidRPr="00CE4482">
        <w:rPr>
          <w:rFonts w:ascii="Times New Roman" w:hAnsi="Times New Roman"/>
          <w:sz w:val="28"/>
          <w:szCs w:val="28"/>
        </w:rPr>
        <w:t>sau</w:t>
      </w:r>
      <w:proofErr w:type="spellEnd"/>
      <w:r w:rsidR="00382E90" w:rsidRPr="00CE4482">
        <w:rPr>
          <w:rFonts w:ascii="Times New Roman" w:hAnsi="Times New Roman"/>
          <w:sz w:val="28"/>
          <w:szCs w:val="28"/>
        </w:rPr>
        <w:t xml:space="preserve"> minim 2 </w:t>
      </w:r>
      <w:proofErr w:type="spellStart"/>
      <w:r w:rsidR="00382E90" w:rsidRPr="00CE4482">
        <w:rPr>
          <w:rFonts w:ascii="Times New Roman" w:hAnsi="Times New Roman"/>
          <w:sz w:val="28"/>
          <w:szCs w:val="28"/>
        </w:rPr>
        <w:t>autobuze</w:t>
      </w:r>
      <w:proofErr w:type="spellEnd"/>
      <w:r w:rsidR="00382E90" w:rsidRPr="00CE4482">
        <w:rPr>
          <w:rFonts w:ascii="Times New Roman" w:hAnsi="Times New Roman"/>
          <w:sz w:val="28"/>
          <w:szCs w:val="28"/>
        </w:rPr>
        <w:t xml:space="preserve"> urbane (cu minim 24 </w:t>
      </w:r>
      <w:proofErr w:type="spellStart"/>
      <w:r w:rsidR="00382E90" w:rsidRPr="00CE4482">
        <w:rPr>
          <w:rFonts w:ascii="Times New Roman" w:hAnsi="Times New Roman"/>
          <w:sz w:val="28"/>
          <w:szCs w:val="28"/>
        </w:rPr>
        <w:t>locuri</w:t>
      </w:r>
      <w:proofErr w:type="spellEnd"/>
      <w:r w:rsidR="00382E90" w:rsidRPr="00CE4482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="00382E90" w:rsidRPr="00CE4482">
        <w:rPr>
          <w:rFonts w:ascii="Times New Roman" w:hAnsi="Times New Roman"/>
          <w:sz w:val="28"/>
          <w:szCs w:val="28"/>
        </w:rPr>
        <w:t>scaune</w:t>
      </w:r>
      <w:proofErr w:type="spellEnd"/>
      <w:r w:rsidR="00382E90" w:rsidRPr="00CE448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382E90" w:rsidRPr="00CE4482">
        <w:rPr>
          <w:rFonts w:ascii="Times New Roman" w:hAnsi="Times New Roman"/>
          <w:sz w:val="28"/>
          <w:szCs w:val="28"/>
        </w:rPr>
        <w:t>și</w:t>
      </w:r>
      <w:proofErr w:type="spellEnd"/>
      <w:r w:rsidR="00382E90" w:rsidRPr="00CE4482">
        <w:rPr>
          <w:rFonts w:ascii="Times New Roman" w:hAnsi="Times New Roman"/>
          <w:sz w:val="28"/>
          <w:szCs w:val="28"/>
        </w:rPr>
        <w:t xml:space="preserve"> minim 2 </w:t>
      </w:r>
      <w:proofErr w:type="spellStart"/>
      <w:r w:rsidR="00382E90" w:rsidRPr="00CE4482">
        <w:rPr>
          <w:rFonts w:ascii="Times New Roman" w:hAnsi="Times New Roman"/>
          <w:sz w:val="28"/>
          <w:szCs w:val="28"/>
        </w:rPr>
        <w:t>microbuze</w:t>
      </w:r>
      <w:proofErr w:type="spellEnd"/>
      <w:r w:rsidR="00177763">
        <w:rPr>
          <w:rFonts w:ascii="Times New Roman" w:hAnsi="Times New Roman"/>
          <w:sz w:val="28"/>
          <w:szCs w:val="28"/>
        </w:rPr>
        <w:t>/</w:t>
      </w:r>
      <w:proofErr w:type="spellStart"/>
      <w:r w:rsidR="00177763">
        <w:rPr>
          <w:rFonts w:ascii="Times New Roman" w:hAnsi="Times New Roman"/>
          <w:sz w:val="28"/>
          <w:szCs w:val="28"/>
        </w:rPr>
        <w:t>autobuze</w:t>
      </w:r>
      <w:proofErr w:type="spellEnd"/>
      <w:r w:rsidR="00382E90" w:rsidRPr="00CE4482">
        <w:rPr>
          <w:rFonts w:ascii="Times New Roman" w:hAnsi="Times New Roman"/>
          <w:sz w:val="28"/>
          <w:szCs w:val="28"/>
        </w:rPr>
        <w:t xml:space="preserve"> (minim 16 +1 </w:t>
      </w:r>
      <w:proofErr w:type="spellStart"/>
      <w:r w:rsidR="00382E90" w:rsidRPr="00CE4482">
        <w:rPr>
          <w:rFonts w:ascii="Times New Roman" w:hAnsi="Times New Roman"/>
          <w:sz w:val="28"/>
          <w:szCs w:val="28"/>
        </w:rPr>
        <w:t>locuri</w:t>
      </w:r>
      <w:proofErr w:type="spellEnd"/>
      <w:r w:rsidR="00382E90" w:rsidRPr="00CE4482">
        <w:rPr>
          <w:rFonts w:ascii="Times New Roman" w:hAnsi="Times New Roman"/>
          <w:sz w:val="28"/>
          <w:szCs w:val="28"/>
        </w:rPr>
        <w:t>)</w:t>
      </w:r>
      <w:r w:rsidR="005F33D3" w:rsidRPr="00CE4482">
        <w:rPr>
          <w:rFonts w:ascii="Times New Roman" w:hAnsi="Times New Roman"/>
          <w:sz w:val="28"/>
          <w:szCs w:val="28"/>
        </w:rPr>
        <w:t xml:space="preserve"> .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lastRenderedPageBreak/>
        <w:t>Mijloacele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vor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prevăzute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podea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coborîtă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- specific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persoanelor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dizabilități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și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cu un grad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redus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poluare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sau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h</w:t>
      </w:r>
      <w:r w:rsidR="00FE46AA" w:rsidRPr="00CE4482">
        <w:rPr>
          <w:rFonts w:ascii="Times New Roman" w:hAnsi="Times New Roman"/>
          <w:sz w:val="28"/>
          <w:szCs w:val="28"/>
        </w:rPr>
        <w:t>i</w:t>
      </w:r>
      <w:r w:rsidR="005F33D3" w:rsidRPr="00CE4482">
        <w:rPr>
          <w:rFonts w:ascii="Times New Roman" w:hAnsi="Times New Roman"/>
          <w:sz w:val="28"/>
          <w:szCs w:val="28"/>
        </w:rPr>
        <w:t>brid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alte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3D3" w:rsidRPr="00CE4482">
        <w:rPr>
          <w:rFonts w:ascii="Times New Roman" w:hAnsi="Times New Roman"/>
          <w:sz w:val="28"/>
          <w:szCs w:val="28"/>
        </w:rPr>
        <w:t>surse</w:t>
      </w:r>
      <w:proofErr w:type="spellEnd"/>
      <w:r w:rsidR="005F33D3" w:rsidRPr="00CE4482">
        <w:rPr>
          <w:rFonts w:ascii="Times New Roman" w:hAnsi="Times New Roman"/>
          <w:sz w:val="28"/>
          <w:szCs w:val="28"/>
        </w:rPr>
        <w:t xml:space="preserve"> alternative</w:t>
      </w:r>
      <w:r w:rsidR="00766086" w:rsidRPr="00CE4482">
        <w:rPr>
          <w:rFonts w:ascii="Times New Roman" w:hAnsi="Times New Roman"/>
          <w:sz w:val="28"/>
          <w:szCs w:val="28"/>
        </w:rPr>
        <w:t>;</w:t>
      </w:r>
    </w:p>
    <w:p w14:paraId="36DAA9DD" w14:textId="77777777" w:rsidR="00987D57" w:rsidRPr="00987D57" w:rsidRDefault="00987D57" w:rsidP="00766086">
      <w:pPr>
        <w:autoSpaceDE w:val="0"/>
        <w:autoSpaceDN w:val="0"/>
        <w:adjustRightInd w:val="0"/>
        <w:spacing w:line="276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987D57">
        <w:rPr>
          <w:rFonts w:ascii="Times New Roman" w:hAnsi="Times New Roman"/>
          <w:sz w:val="28"/>
          <w:szCs w:val="28"/>
        </w:rPr>
        <w:t>e)</w:t>
      </w:r>
      <w:r w:rsidRPr="00987D57">
        <w:rPr>
          <w:rFonts w:ascii="Times New Roman" w:hAnsi="Times New Roman"/>
          <w:sz w:val="28"/>
          <w:szCs w:val="28"/>
        </w:rPr>
        <w:tab/>
      </w:r>
      <w:proofErr w:type="spellStart"/>
      <w:r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prestarea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serviciului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7D57">
        <w:rPr>
          <w:rFonts w:ascii="Times New Roman" w:hAnsi="Times New Roman"/>
          <w:sz w:val="28"/>
          <w:szCs w:val="28"/>
        </w:rPr>
        <w:t>operatorii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economici </w:t>
      </w:r>
      <w:proofErr w:type="spellStart"/>
      <w:r w:rsidRPr="00987D57">
        <w:rPr>
          <w:rFonts w:ascii="Times New Roman" w:hAnsi="Times New Roman"/>
          <w:sz w:val="28"/>
          <w:szCs w:val="28"/>
        </w:rPr>
        <w:t>trebuie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arate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ofertă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îndeplineşte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următoarele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cerinţe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tehnice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minimale</w:t>
      </w:r>
      <w:proofErr w:type="spellEnd"/>
      <w:r w:rsidRPr="00987D57">
        <w:rPr>
          <w:rFonts w:ascii="Times New Roman" w:hAnsi="Times New Roman"/>
          <w:sz w:val="28"/>
          <w:szCs w:val="28"/>
        </w:rPr>
        <w:t>:</w:t>
      </w:r>
    </w:p>
    <w:p w14:paraId="7DB366C9" w14:textId="78C73165" w:rsidR="00987D57" w:rsidRPr="002418F1" w:rsidRDefault="00987D57" w:rsidP="002418F1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18F1">
        <w:rPr>
          <w:rFonts w:ascii="Times New Roman" w:hAnsi="Times New Roman"/>
          <w:sz w:val="28"/>
          <w:szCs w:val="28"/>
        </w:rPr>
        <w:t>să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deţin</w:t>
      </w:r>
      <w:r w:rsidR="00766086" w:rsidRPr="002418F1">
        <w:rPr>
          <w:rFonts w:ascii="Times New Roman" w:hAnsi="Times New Roman"/>
          <w:sz w:val="28"/>
          <w:szCs w:val="28"/>
        </w:rPr>
        <w:t>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proprietate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sau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să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aibă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contract de </w:t>
      </w:r>
      <w:proofErr w:type="spellStart"/>
      <w:r w:rsidRPr="002418F1">
        <w:rPr>
          <w:rFonts w:ascii="Times New Roman" w:hAnsi="Times New Roman"/>
          <w:sz w:val="28"/>
          <w:szCs w:val="28"/>
        </w:rPr>
        <w:t>servicii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cu un atelier auto, </w:t>
      </w:r>
      <w:proofErr w:type="spellStart"/>
      <w:r w:rsidRPr="002418F1">
        <w:rPr>
          <w:rFonts w:ascii="Times New Roman" w:hAnsi="Times New Roman"/>
          <w:sz w:val="28"/>
          <w:szCs w:val="28"/>
        </w:rPr>
        <w:t>situat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B59">
        <w:rPr>
          <w:rFonts w:ascii="Times New Roman" w:hAnsi="Times New Roman"/>
          <w:sz w:val="28"/>
          <w:szCs w:val="28"/>
        </w:rPr>
        <w:t>M</w:t>
      </w:r>
      <w:r w:rsidRPr="002418F1">
        <w:rPr>
          <w:rFonts w:ascii="Times New Roman" w:hAnsi="Times New Roman"/>
          <w:sz w:val="28"/>
          <w:szCs w:val="28"/>
        </w:rPr>
        <w:t>unicipiul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030" w:rsidRPr="002418F1">
        <w:rPr>
          <w:rFonts w:ascii="Times New Roman" w:hAnsi="Times New Roman"/>
          <w:sz w:val="28"/>
          <w:szCs w:val="28"/>
        </w:rPr>
        <w:t>Câmpulung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Moldovenesc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2418F1">
        <w:rPr>
          <w:rFonts w:ascii="Times New Roman" w:hAnsi="Times New Roman"/>
          <w:sz w:val="28"/>
          <w:szCs w:val="28"/>
        </w:rPr>
        <w:t>deţine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autorizaţie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cel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puţin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pentru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clasele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418F1">
        <w:rPr>
          <w:rFonts w:ascii="Times New Roman" w:hAnsi="Times New Roman"/>
          <w:sz w:val="28"/>
          <w:szCs w:val="28"/>
        </w:rPr>
        <w:t>autorizare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2418F1">
        <w:rPr>
          <w:rFonts w:ascii="Times New Roman" w:hAnsi="Times New Roman"/>
          <w:sz w:val="28"/>
          <w:szCs w:val="28"/>
        </w:rPr>
        <w:t>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II </w:t>
      </w:r>
      <w:proofErr w:type="spellStart"/>
      <w:r w:rsidRPr="002418F1">
        <w:rPr>
          <w:rFonts w:ascii="Times New Roman" w:hAnsi="Times New Roman"/>
          <w:sz w:val="28"/>
          <w:szCs w:val="28"/>
        </w:rPr>
        <w:t>emisă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418F1">
        <w:rPr>
          <w:rFonts w:ascii="Times New Roman" w:hAnsi="Times New Roman"/>
          <w:sz w:val="28"/>
          <w:szCs w:val="28"/>
        </w:rPr>
        <w:t>către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autoritatea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competentă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pentru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activităţi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sau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lucrări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conforme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2418F1">
        <w:rPr>
          <w:rFonts w:ascii="Times New Roman" w:hAnsi="Times New Roman"/>
          <w:sz w:val="28"/>
          <w:szCs w:val="28"/>
        </w:rPr>
        <w:t>marca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tipul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763">
        <w:rPr>
          <w:rFonts w:ascii="Times New Roman" w:hAnsi="Times New Roman"/>
          <w:sz w:val="28"/>
          <w:szCs w:val="28"/>
        </w:rPr>
        <w:t>mijloacelor</w:t>
      </w:r>
      <w:proofErr w:type="spellEnd"/>
      <w:r w:rsidR="00177763">
        <w:rPr>
          <w:rFonts w:ascii="Times New Roman" w:hAnsi="Times New Roman"/>
          <w:sz w:val="28"/>
          <w:szCs w:val="28"/>
        </w:rPr>
        <w:t xml:space="preserve"> de transport</w:t>
      </w:r>
      <w:r w:rsidRPr="002418F1">
        <w:rPr>
          <w:rFonts w:ascii="Times New Roman" w:hAnsi="Times New Roman"/>
          <w:sz w:val="28"/>
          <w:szCs w:val="28"/>
        </w:rPr>
        <w:t xml:space="preserve"> d</w:t>
      </w:r>
      <w:r w:rsidR="00177763">
        <w:rPr>
          <w:rFonts w:ascii="Times New Roman" w:hAnsi="Times New Roman"/>
          <w:sz w:val="28"/>
          <w:szCs w:val="28"/>
        </w:rPr>
        <w:t>i</w:t>
      </w:r>
      <w:r w:rsidRPr="002418F1">
        <w:rPr>
          <w:rFonts w:ascii="Times New Roman" w:hAnsi="Times New Roman"/>
          <w:sz w:val="28"/>
          <w:szCs w:val="28"/>
        </w:rPr>
        <w:t xml:space="preserve">n </w:t>
      </w:r>
      <w:proofErr w:type="spellStart"/>
      <w:r w:rsidRPr="002418F1">
        <w:rPr>
          <w:rFonts w:ascii="Times New Roman" w:hAnsi="Times New Roman"/>
          <w:sz w:val="28"/>
          <w:szCs w:val="28"/>
        </w:rPr>
        <w:t>ofertă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18F1">
        <w:rPr>
          <w:rFonts w:ascii="Times New Roman" w:hAnsi="Times New Roman"/>
          <w:sz w:val="28"/>
          <w:szCs w:val="28"/>
        </w:rPr>
        <w:t>potrivit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art 6 lit. d) din OMT 972/2007 </w:t>
      </w:r>
      <w:proofErr w:type="spellStart"/>
      <w:r w:rsidRPr="002418F1">
        <w:rPr>
          <w:rFonts w:ascii="Times New Roman" w:hAnsi="Times New Roman"/>
          <w:sz w:val="28"/>
          <w:szCs w:val="28"/>
        </w:rPr>
        <w:t>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RNTR-9:2005; </w:t>
      </w:r>
    </w:p>
    <w:p w14:paraId="667B359D" w14:textId="1657BEAA" w:rsidR="00987D57" w:rsidRPr="002418F1" w:rsidRDefault="00987D57" w:rsidP="002418F1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18F1">
        <w:rPr>
          <w:rFonts w:ascii="Times New Roman" w:hAnsi="Times New Roman"/>
          <w:sz w:val="28"/>
          <w:szCs w:val="28"/>
        </w:rPr>
        <w:t>să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deţin</w:t>
      </w:r>
      <w:r w:rsidR="00766086" w:rsidRPr="002418F1">
        <w:rPr>
          <w:rFonts w:ascii="Times New Roman" w:hAnsi="Times New Roman"/>
          <w:sz w:val="28"/>
          <w:szCs w:val="28"/>
        </w:rPr>
        <w:t>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proprietate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sau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să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aibă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contract de </w:t>
      </w:r>
      <w:proofErr w:type="spellStart"/>
      <w:r w:rsidRPr="002418F1">
        <w:rPr>
          <w:rFonts w:ascii="Times New Roman" w:hAnsi="Times New Roman"/>
          <w:sz w:val="28"/>
          <w:szCs w:val="28"/>
        </w:rPr>
        <w:t>închiriere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prin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 w:rsidRPr="002418F1">
        <w:rPr>
          <w:rFonts w:ascii="Times New Roman" w:hAnsi="Times New Roman"/>
          <w:sz w:val="28"/>
          <w:szCs w:val="28"/>
        </w:rPr>
        <w:t>asigură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B59">
        <w:rPr>
          <w:rFonts w:ascii="Times New Roman" w:hAnsi="Times New Roman"/>
          <w:sz w:val="28"/>
          <w:szCs w:val="28"/>
        </w:rPr>
        <w:t>M</w:t>
      </w:r>
      <w:r w:rsidRPr="002418F1">
        <w:rPr>
          <w:rFonts w:ascii="Times New Roman" w:hAnsi="Times New Roman"/>
          <w:sz w:val="28"/>
          <w:szCs w:val="28"/>
        </w:rPr>
        <w:t>unicipiul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030" w:rsidRPr="002418F1">
        <w:rPr>
          <w:rFonts w:ascii="Times New Roman" w:hAnsi="Times New Roman"/>
          <w:sz w:val="28"/>
          <w:szCs w:val="28"/>
        </w:rPr>
        <w:t>Câmpulung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Mmoldovenesc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18F1">
        <w:rPr>
          <w:rFonts w:ascii="Times New Roman" w:hAnsi="Times New Roman"/>
          <w:sz w:val="28"/>
          <w:szCs w:val="28"/>
        </w:rPr>
        <w:t>parcarea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vehiculelor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deţinute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numai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2418F1">
        <w:rPr>
          <w:rFonts w:ascii="Times New Roman" w:hAnsi="Times New Roman"/>
          <w:sz w:val="28"/>
          <w:szCs w:val="28"/>
        </w:rPr>
        <w:t>sediul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social, la </w:t>
      </w:r>
      <w:proofErr w:type="spellStart"/>
      <w:r w:rsidRPr="002418F1">
        <w:rPr>
          <w:rFonts w:ascii="Times New Roman" w:hAnsi="Times New Roman"/>
          <w:sz w:val="28"/>
          <w:szCs w:val="28"/>
        </w:rPr>
        <w:t>sediul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punctelor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418F1">
        <w:rPr>
          <w:rFonts w:ascii="Times New Roman" w:hAnsi="Times New Roman"/>
          <w:sz w:val="28"/>
          <w:szCs w:val="28"/>
        </w:rPr>
        <w:t>lucru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18F1">
        <w:rPr>
          <w:rFonts w:ascii="Times New Roman" w:hAnsi="Times New Roman"/>
          <w:sz w:val="28"/>
          <w:szCs w:val="28"/>
        </w:rPr>
        <w:t>sucursalelor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sau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filialelor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sau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locuri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special </w:t>
      </w:r>
      <w:proofErr w:type="spellStart"/>
      <w:r w:rsidRPr="002418F1">
        <w:rPr>
          <w:rFonts w:ascii="Times New Roman" w:hAnsi="Times New Roman"/>
          <w:sz w:val="28"/>
          <w:szCs w:val="28"/>
        </w:rPr>
        <w:t>amenajate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autorizate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acest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sens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418F1">
        <w:rPr>
          <w:rFonts w:ascii="Times New Roman" w:hAnsi="Times New Roman"/>
          <w:sz w:val="28"/>
          <w:szCs w:val="28"/>
        </w:rPr>
        <w:t>către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administraţia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publică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locală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conformitate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cu art, 38 lit. t) din OMTCT nr. 1892/2006 </w:t>
      </w:r>
      <w:proofErr w:type="spellStart"/>
      <w:r w:rsidRPr="002418F1">
        <w:rPr>
          <w:rFonts w:ascii="Times New Roman" w:hAnsi="Times New Roman"/>
          <w:sz w:val="28"/>
          <w:szCs w:val="28"/>
        </w:rPr>
        <w:t>pentru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aprobarea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Normelor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privind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organizarea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efectuarea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transporturilor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rutiere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2418F1">
        <w:rPr>
          <w:rFonts w:ascii="Times New Roman" w:hAnsi="Times New Roman"/>
          <w:sz w:val="28"/>
          <w:szCs w:val="28"/>
        </w:rPr>
        <w:t>activităţilor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conexe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acestora</w:t>
      </w:r>
      <w:proofErr w:type="spellEnd"/>
      <w:r w:rsidRPr="002418F1">
        <w:rPr>
          <w:rFonts w:ascii="Times New Roman" w:hAnsi="Times New Roman"/>
          <w:sz w:val="28"/>
          <w:szCs w:val="28"/>
        </w:rPr>
        <w:t>;</w:t>
      </w:r>
    </w:p>
    <w:p w14:paraId="1FC4A6F9" w14:textId="3A922B04" w:rsidR="00987D57" w:rsidRPr="002418F1" w:rsidRDefault="00987D57" w:rsidP="002418F1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18F1">
        <w:rPr>
          <w:rFonts w:ascii="Times New Roman" w:hAnsi="Times New Roman"/>
          <w:sz w:val="28"/>
          <w:szCs w:val="28"/>
        </w:rPr>
        <w:t>să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deţin</w:t>
      </w:r>
      <w:r w:rsidR="00766086" w:rsidRPr="002418F1">
        <w:rPr>
          <w:rFonts w:ascii="Times New Roman" w:hAnsi="Times New Roman"/>
          <w:sz w:val="28"/>
          <w:szCs w:val="28"/>
        </w:rPr>
        <w:t>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proprietate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sau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să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aibă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contract de </w:t>
      </w:r>
      <w:proofErr w:type="spellStart"/>
      <w:r w:rsidRPr="002418F1">
        <w:rPr>
          <w:rFonts w:ascii="Times New Roman" w:hAnsi="Times New Roman"/>
          <w:sz w:val="28"/>
          <w:szCs w:val="28"/>
        </w:rPr>
        <w:t>servicii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cu o </w:t>
      </w:r>
      <w:proofErr w:type="spellStart"/>
      <w:r w:rsidRPr="002418F1">
        <w:rPr>
          <w:rFonts w:ascii="Times New Roman" w:hAnsi="Times New Roman"/>
          <w:sz w:val="28"/>
          <w:szCs w:val="28"/>
        </w:rPr>
        <w:t>staţie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418F1">
        <w:rPr>
          <w:rFonts w:ascii="Times New Roman" w:hAnsi="Times New Roman"/>
          <w:sz w:val="28"/>
          <w:szCs w:val="28"/>
        </w:rPr>
        <w:t>spălare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igienizare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autorizată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18F1">
        <w:rPr>
          <w:rFonts w:ascii="Times New Roman" w:hAnsi="Times New Roman"/>
          <w:sz w:val="28"/>
          <w:szCs w:val="28"/>
        </w:rPr>
        <w:t>situată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B59">
        <w:rPr>
          <w:rFonts w:ascii="Times New Roman" w:hAnsi="Times New Roman"/>
          <w:sz w:val="28"/>
          <w:szCs w:val="28"/>
        </w:rPr>
        <w:t>M</w:t>
      </w:r>
      <w:r w:rsidRPr="002418F1">
        <w:rPr>
          <w:rFonts w:ascii="Times New Roman" w:hAnsi="Times New Roman"/>
          <w:sz w:val="28"/>
          <w:szCs w:val="28"/>
        </w:rPr>
        <w:t>unicipiul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030" w:rsidRPr="002418F1">
        <w:rPr>
          <w:rFonts w:ascii="Times New Roman" w:hAnsi="Times New Roman"/>
          <w:sz w:val="28"/>
          <w:szCs w:val="28"/>
        </w:rPr>
        <w:t>Câmpulung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Moldovenesc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conformitate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cu art. 14 (2) lit. a) din </w:t>
      </w:r>
      <w:proofErr w:type="spellStart"/>
      <w:r w:rsidRPr="002418F1">
        <w:rPr>
          <w:rFonts w:ascii="Times New Roman" w:hAnsi="Times New Roman"/>
          <w:sz w:val="28"/>
          <w:szCs w:val="28"/>
        </w:rPr>
        <w:t>Legea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92/2001 </w:t>
      </w:r>
      <w:proofErr w:type="spellStart"/>
      <w:r w:rsidRPr="002418F1">
        <w:rPr>
          <w:rFonts w:ascii="Times New Roman" w:hAnsi="Times New Roman"/>
          <w:sz w:val="28"/>
          <w:szCs w:val="28"/>
        </w:rPr>
        <w:t>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art. 6 lit. f) din Ord. 972/2007;</w:t>
      </w:r>
    </w:p>
    <w:p w14:paraId="56465740" w14:textId="77777777" w:rsidR="00987D57" w:rsidRPr="00987D57" w:rsidRDefault="00987D57" w:rsidP="00987D57">
      <w:pPr>
        <w:autoSpaceDE w:val="0"/>
        <w:autoSpaceDN w:val="0"/>
        <w:adjustRightInd w:val="0"/>
        <w:spacing w:line="276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987D57">
        <w:rPr>
          <w:rFonts w:ascii="Times New Roman" w:hAnsi="Times New Roman"/>
          <w:sz w:val="28"/>
          <w:szCs w:val="28"/>
        </w:rPr>
        <w:t>f)</w:t>
      </w:r>
      <w:r w:rsidRPr="00987D57">
        <w:rPr>
          <w:rFonts w:ascii="Times New Roman" w:hAnsi="Times New Roman"/>
          <w:sz w:val="28"/>
          <w:szCs w:val="28"/>
        </w:rPr>
        <w:tab/>
      </w:r>
      <w:bookmarkStart w:id="1" w:name="_Hlk87034969"/>
      <w:proofErr w:type="spellStart"/>
      <w:r w:rsidRPr="00987D57">
        <w:rPr>
          <w:rFonts w:ascii="Times New Roman" w:hAnsi="Times New Roman"/>
          <w:sz w:val="28"/>
          <w:szCs w:val="28"/>
        </w:rPr>
        <w:t>Operatorul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transport </w:t>
      </w:r>
      <w:bookmarkEnd w:id="1"/>
      <w:proofErr w:type="spellStart"/>
      <w:r w:rsidRPr="00987D57">
        <w:rPr>
          <w:rFonts w:ascii="Times New Roman" w:hAnsi="Times New Roman"/>
          <w:sz w:val="28"/>
          <w:szCs w:val="28"/>
        </w:rPr>
        <w:t>trebuie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dispună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un minim de personal </w:t>
      </w:r>
      <w:proofErr w:type="spellStart"/>
      <w:r w:rsidRPr="00987D57">
        <w:rPr>
          <w:rFonts w:ascii="Times New Roman" w:hAnsi="Times New Roman"/>
          <w:sz w:val="28"/>
          <w:szCs w:val="28"/>
        </w:rPr>
        <w:t>calificat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şi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resurse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umane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obligatorii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îndeplinirea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contractului</w:t>
      </w:r>
      <w:proofErr w:type="spellEnd"/>
      <w:r w:rsidRPr="00987D57">
        <w:rPr>
          <w:rFonts w:ascii="Times New Roman" w:hAnsi="Times New Roman"/>
          <w:sz w:val="28"/>
          <w:szCs w:val="28"/>
        </w:rPr>
        <w:t>:</w:t>
      </w:r>
    </w:p>
    <w:p w14:paraId="638E2650" w14:textId="177A9C1E" w:rsidR="00987D57" w:rsidRPr="00987D57" w:rsidRDefault="00987D57" w:rsidP="002418F1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987D57">
        <w:rPr>
          <w:rFonts w:ascii="Times New Roman" w:hAnsi="Times New Roman"/>
          <w:sz w:val="28"/>
          <w:szCs w:val="28"/>
        </w:rPr>
        <w:t xml:space="preserve">minim o </w:t>
      </w:r>
      <w:proofErr w:type="spellStart"/>
      <w:r w:rsidRPr="00987D57">
        <w:rPr>
          <w:rFonts w:ascii="Times New Roman" w:hAnsi="Times New Roman"/>
          <w:sz w:val="28"/>
          <w:szCs w:val="28"/>
        </w:rPr>
        <w:t>persoană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specialitate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desemnată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conducă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permanent </w:t>
      </w:r>
      <w:proofErr w:type="spellStart"/>
      <w:r w:rsidRPr="00987D57">
        <w:rPr>
          <w:rFonts w:ascii="Times New Roman" w:hAnsi="Times New Roman"/>
          <w:sz w:val="28"/>
          <w:szCs w:val="28"/>
        </w:rPr>
        <w:t>şi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efectiv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activitatea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transport cu </w:t>
      </w:r>
      <w:proofErr w:type="spellStart"/>
      <w:r w:rsidRPr="00987D57">
        <w:rPr>
          <w:rFonts w:ascii="Times New Roman" w:hAnsi="Times New Roman"/>
          <w:sz w:val="28"/>
          <w:szCs w:val="28"/>
        </w:rPr>
        <w:t>certificat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competenţă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profesională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eliberat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ARR </w:t>
      </w:r>
      <w:proofErr w:type="spellStart"/>
      <w:r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conformitate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cu OM</w:t>
      </w:r>
      <w:r>
        <w:rPr>
          <w:rFonts w:ascii="Times New Roman" w:hAnsi="Times New Roman"/>
          <w:sz w:val="28"/>
          <w:szCs w:val="28"/>
        </w:rPr>
        <w:t>T</w:t>
      </w:r>
      <w:r w:rsidRPr="00987D57">
        <w:rPr>
          <w:rFonts w:ascii="Times New Roman" w:hAnsi="Times New Roman"/>
          <w:sz w:val="28"/>
          <w:szCs w:val="28"/>
        </w:rPr>
        <w:t xml:space="preserve"> nr. 761/1999;</w:t>
      </w:r>
    </w:p>
    <w:p w14:paraId="5F60B2C3" w14:textId="1AAF405B" w:rsidR="00987D57" w:rsidRPr="00987D57" w:rsidRDefault="00987D57" w:rsidP="002418F1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987D57">
        <w:rPr>
          <w:rFonts w:ascii="Times New Roman" w:hAnsi="Times New Roman"/>
          <w:sz w:val="28"/>
          <w:szCs w:val="28"/>
        </w:rPr>
        <w:t xml:space="preserve">minim o </w:t>
      </w:r>
      <w:proofErr w:type="spellStart"/>
      <w:r w:rsidRPr="00987D57">
        <w:rPr>
          <w:rFonts w:ascii="Times New Roman" w:hAnsi="Times New Roman"/>
          <w:sz w:val="28"/>
          <w:szCs w:val="28"/>
        </w:rPr>
        <w:t>persoană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desemnată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îndeplinească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funcţia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conducător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987D57">
        <w:rPr>
          <w:rFonts w:ascii="Times New Roman" w:hAnsi="Times New Roman"/>
          <w:sz w:val="28"/>
          <w:szCs w:val="28"/>
        </w:rPr>
        <w:t>unităţii</w:t>
      </w:r>
      <w:proofErr w:type="spellEnd"/>
      <w:r w:rsidRPr="00987D57">
        <w:rPr>
          <w:rFonts w:ascii="Times New Roman" w:hAnsi="Times New Roman"/>
          <w:sz w:val="28"/>
          <w:szCs w:val="28"/>
        </w:rPr>
        <w:t>/</w:t>
      </w:r>
      <w:proofErr w:type="spellStart"/>
      <w:r w:rsidRPr="00987D57">
        <w:rPr>
          <w:rFonts w:ascii="Times New Roman" w:hAnsi="Times New Roman"/>
          <w:sz w:val="28"/>
          <w:szCs w:val="28"/>
        </w:rPr>
        <w:t>subunităţii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reparaţii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auto, </w:t>
      </w:r>
      <w:proofErr w:type="spellStart"/>
      <w:r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conformitate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987D57">
        <w:rPr>
          <w:rFonts w:ascii="Times New Roman" w:hAnsi="Times New Roman"/>
          <w:sz w:val="28"/>
          <w:szCs w:val="28"/>
        </w:rPr>
        <w:t>reglementările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Ordinului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MTCT Nr. 2131/2005 </w:t>
      </w:r>
      <w:proofErr w:type="spellStart"/>
      <w:r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aprobarea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Reglementărilor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privind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autorizarea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operatorilor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economici care </w:t>
      </w:r>
      <w:proofErr w:type="spellStart"/>
      <w:r w:rsidRPr="00987D57">
        <w:rPr>
          <w:rFonts w:ascii="Times New Roman" w:hAnsi="Times New Roman"/>
          <w:sz w:val="28"/>
          <w:szCs w:val="28"/>
        </w:rPr>
        <w:t>desfăşoară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activităţi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reparaţii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Pr="00987D57">
        <w:rPr>
          <w:rFonts w:ascii="Times New Roman" w:hAnsi="Times New Roman"/>
          <w:sz w:val="28"/>
          <w:szCs w:val="28"/>
        </w:rPr>
        <w:t>întreţinere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Pr="00987D57">
        <w:rPr>
          <w:rFonts w:ascii="Times New Roman" w:hAnsi="Times New Roman"/>
          <w:sz w:val="28"/>
          <w:szCs w:val="28"/>
        </w:rPr>
        <w:t>reglare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Pr="00987D57">
        <w:rPr>
          <w:rFonts w:ascii="Times New Roman" w:hAnsi="Times New Roman"/>
          <w:sz w:val="28"/>
          <w:szCs w:val="28"/>
        </w:rPr>
        <w:t>modificări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constructive, de </w:t>
      </w:r>
      <w:proofErr w:type="spellStart"/>
      <w:r w:rsidRPr="00987D57">
        <w:rPr>
          <w:rFonts w:ascii="Times New Roman" w:hAnsi="Times New Roman"/>
          <w:sz w:val="28"/>
          <w:szCs w:val="28"/>
        </w:rPr>
        <w:t>reconstrucţie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987D57">
        <w:rPr>
          <w:rFonts w:ascii="Times New Roman" w:hAnsi="Times New Roman"/>
          <w:sz w:val="28"/>
          <w:szCs w:val="28"/>
        </w:rPr>
        <w:t>vehiculelor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rutiere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Pr="00987D57">
        <w:rPr>
          <w:rFonts w:ascii="Times New Roman" w:hAnsi="Times New Roman"/>
          <w:sz w:val="28"/>
          <w:szCs w:val="28"/>
        </w:rPr>
        <w:t>şî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dezmembrare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987D57">
        <w:rPr>
          <w:rFonts w:ascii="Times New Roman" w:hAnsi="Times New Roman"/>
          <w:sz w:val="28"/>
          <w:szCs w:val="28"/>
        </w:rPr>
        <w:t>vehiculelor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scoase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987D57">
        <w:rPr>
          <w:rFonts w:ascii="Times New Roman" w:hAnsi="Times New Roman"/>
          <w:sz w:val="28"/>
          <w:szCs w:val="28"/>
        </w:rPr>
        <w:t>uz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987D57">
        <w:rPr>
          <w:rFonts w:ascii="Times New Roman" w:hAnsi="Times New Roman"/>
          <w:sz w:val="28"/>
          <w:szCs w:val="28"/>
        </w:rPr>
        <w:t>certificat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87D57">
        <w:rPr>
          <w:rFonts w:ascii="Times New Roman" w:hAnsi="Times New Roman"/>
          <w:sz w:val="28"/>
          <w:szCs w:val="28"/>
        </w:rPr>
        <w:t>atestare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profesională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eliberat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de RAR </w:t>
      </w:r>
      <w:proofErr w:type="spellStart"/>
      <w:r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D57">
        <w:rPr>
          <w:rFonts w:ascii="Times New Roman" w:hAnsi="Times New Roman"/>
          <w:sz w:val="28"/>
          <w:szCs w:val="28"/>
        </w:rPr>
        <w:t>conformitate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987D57">
        <w:rPr>
          <w:rFonts w:ascii="Times New Roman" w:hAnsi="Times New Roman"/>
          <w:sz w:val="28"/>
          <w:szCs w:val="28"/>
        </w:rPr>
        <w:t>Ordinului</w:t>
      </w:r>
      <w:proofErr w:type="spellEnd"/>
      <w:r w:rsidRPr="00987D57">
        <w:rPr>
          <w:rFonts w:ascii="Times New Roman" w:hAnsi="Times New Roman"/>
          <w:sz w:val="28"/>
          <w:szCs w:val="28"/>
        </w:rPr>
        <w:t xml:space="preserve"> MTCT Nr. 2131/2005;</w:t>
      </w:r>
    </w:p>
    <w:p w14:paraId="1BB6CBAB" w14:textId="4FE014DE" w:rsidR="00987D57" w:rsidRPr="002E314D" w:rsidRDefault="00F45357" w:rsidP="002418F1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CE4482">
        <w:rPr>
          <w:rFonts w:ascii="Times New Roman" w:hAnsi="Times New Roman"/>
          <w:sz w:val="28"/>
          <w:szCs w:val="28"/>
        </w:rPr>
        <w:t xml:space="preserve">minim </w:t>
      </w:r>
      <w:r w:rsidR="00987D57" w:rsidRPr="002D0D7B">
        <w:rPr>
          <w:rFonts w:ascii="Times New Roman" w:hAnsi="Times New Roman"/>
          <w:sz w:val="28"/>
          <w:szCs w:val="28"/>
        </w:rPr>
        <w:t xml:space="preserve">4 de </w:t>
      </w:r>
      <w:proofErr w:type="spellStart"/>
      <w:r w:rsidR="00987D57" w:rsidRPr="002D0D7B">
        <w:rPr>
          <w:rFonts w:ascii="Times New Roman" w:hAnsi="Times New Roman"/>
          <w:sz w:val="28"/>
          <w:szCs w:val="28"/>
        </w:rPr>
        <w:t>şoferi</w:t>
      </w:r>
      <w:proofErr w:type="spellEnd"/>
      <w:r w:rsidR="00987D57" w:rsidRPr="002D0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2D0D7B">
        <w:rPr>
          <w:rFonts w:ascii="Times New Roman" w:hAnsi="Times New Roman"/>
          <w:sz w:val="28"/>
          <w:szCs w:val="28"/>
        </w:rPr>
        <w:t>disponibili</w:t>
      </w:r>
      <w:proofErr w:type="spellEnd"/>
      <w:r w:rsidR="00987D57" w:rsidRPr="002D0D7B">
        <w:rPr>
          <w:rFonts w:ascii="Times New Roman" w:hAnsi="Times New Roman"/>
          <w:sz w:val="28"/>
          <w:szCs w:val="28"/>
        </w:rPr>
        <w:t xml:space="preserve"> </w:t>
      </w:r>
      <w:r w:rsidR="00987D57" w:rsidRPr="00987D57">
        <w:rPr>
          <w:rFonts w:ascii="Times New Roman" w:hAnsi="Times New Roman"/>
          <w:sz w:val="28"/>
          <w:szCs w:val="28"/>
        </w:rPr>
        <w:t xml:space="preserve">(conform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numărului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minim de </w:t>
      </w:r>
      <w:proofErr w:type="spellStart"/>
      <w:r w:rsidR="002D0D7B">
        <w:rPr>
          <w:rFonts w:ascii="Times New Roman" w:hAnsi="Times New Roman"/>
          <w:sz w:val="28"/>
          <w:szCs w:val="28"/>
        </w:rPr>
        <w:t>autovehicule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necesare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îndeplinirii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contractului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>);</w:t>
      </w:r>
      <w:r w:rsidR="002E314D">
        <w:rPr>
          <w:rFonts w:ascii="Times New Roman" w:hAnsi="Times New Roman"/>
          <w:sz w:val="28"/>
          <w:szCs w:val="28"/>
        </w:rPr>
        <w:t xml:space="preserve"> </w:t>
      </w:r>
    </w:p>
    <w:p w14:paraId="4EB01704" w14:textId="14890E40" w:rsidR="00AB6797" w:rsidRPr="00987D57" w:rsidRDefault="002418F1" w:rsidP="00AB679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g) </w:t>
      </w:r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Operatorul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418F1">
        <w:rPr>
          <w:rFonts w:ascii="Times New Roman" w:hAnsi="Times New Roman"/>
          <w:sz w:val="28"/>
          <w:szCs w:val="28"/>
        </w:rPr>
        <w:t xml:space="preserve">certificate </w:t>
      </w:r>
      <w:proofErr w:type="spellStart"/>
      <w:r w:rsidRPr="002418F1">
        <w:rPr>
          <w:rFonts w:ascii="Times New Roman" w:hAnsi="Times New Roman"/>
          <w:sz w:val="28"/>
          <w:szCs w:val="28"/>
        </w:rPr>
        <w:t>constatatoare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termen </w:t>
      </w:r>
      <w:proofErr w:type="spellStart"/>
      <w:r w:rsidRPr="002418F1">
        <w:rPr>
          <w:rFonts w:ascii="Times New Roman" w:hAnsi="Times New Roman"/>
          <w:sz w:val="28"/>
          <w:szCs w:val="28"/>
        </w:rPr>
        <w:t>privind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îndeplinirea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obligaţiilor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exigibile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418F1">
        <w:rPr>
          <w:rFonts w:ascii="Times New Roman" w:hAnsi="Times New Roman"/>
          <w:sz w:val="28"/>
          <w:szCs w:val="28"/>
        </w:rPr>
        <w:t>plată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2418F1">
        <w:rPr>
          <w:rFonts w:ascii="Times New Roman" w:hAnsi="Times New Roman"/>
          <w:sz w:val="28"/>
          <w:szCs w:val="28"/>
        </w:rPr>
        <w:t>impozitelor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taxelor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către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stat </w:t>
      </w:r>
      <w:proofErr w:type="spellStart"/>
      <w:r w:rsidRPr="002418F1">
        <w:rPr>
          <w:rFonts w:ascii="Times New Roman" w:hAnsi="Times New Roman"/>
          <w:sz w:val="28"/>
          <w:szCs w:val="28"/>
        </w:rPr>
        <w:t>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cele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locale, precum </w:t>
      </w:r>
      <w:proofErr w:type="spellStart"/>
      <w:r w:rsidRPr="002418F1">
        <w:rPr>
          <w:rFonts w:ascii="Times New Roman" w:hAnsi="Times New Roman"/>
          <w:sz w:val="28"/>
          <w:szCs w:val="28"/>
        </w:rPr>
        <w:t>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2418F1">
        <w:rPr>
          <w:rFonts w:ascii="Times New Roman" w:hAnsi="Times New Roman"/>
          <w:sz w:val="28"/>
          <w:szCs w:val="28"/>
        </w:rPr>
        <w:t>contribuţiei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pentru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asigurările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sociale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de stat, </w:t>
      </w:r>
      <w:proofErr w:type="spellStart"/>
      <w:r w:rsidRPr="002418F1">
        <w:rPr>
          <w:rFonts w:ascii="Times New Roman" w:hAnsi="Times New Roman"/>
          <w:sz w:val="28"/>
          <w:szCs w:val="28"/>
        </w:rPr>
        <w:t>valabile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 w:rsidRPr="002418F1">
        <w:rPr>
          <w:rFonts w:ascii="Times New Roman" w:hAnsi="Times New Roman"/>
          <w:sz w:val="28"/>
          <w:szCs w:val="28"/>
        </w:rPr>
        <w:lastRenderedPageBreak/>
        <w:t>deschiderii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ofertelor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418F1">
        <w:rPr>
          <w:rFonts w:ascii="Times New Roman" w:hAnsi="Times New Roman"/>
          <w:sz w:val="28"/>
          <w:szCs w:val="28"/>
        </w:rPr>
        <w:t>formulare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-tip </w:t>
      </w:r>
      <w:proofErr w:type="spellStart"/>
      <w:r w:rsidRPr="002418F1">
        <w:rPr>
          <w:rFonts w:ascii="Times New Roman" w:hAnsi="Times New Roman"/>
          <w:sz w:val="28"/>
          <w:szCs w:val="28"/>
        </w:rPr>
        <w:t>eliberate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418F1">
        <w:rPr>
          <w:rFonts w:ascii="Times New Roman" w:hAnsi="Times New Roman"/>
          <w:sz w:val="28"/>
          <w:szCs w:val="28"/>
        </w:rPr>
        <w:t>autorităţile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competente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2418F1">
        <w:rPr>
          <w:rFonts w:ascii="Times New Roman" w:hAnsi="Times New Roman"/>
          <w:sz w:val="28"/>
          <w:szCs w:val="28"/>
        </w:rPr>
        <w:t>ţara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în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2418F1">
        <w:rPr>
          <w:rFonts w:ascii="Times New Roman" w:hAnsi="Times New Roman"/>
          <w:sz w:val="28"/>
          <w:szCs w:val="28"/>
        </w:rPr>
        <w:t>ofertantul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este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rezident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), din </w:t>
      </w:r>
      <w:proofErr w:type="spellStart"/>
      <w:r w:rsidRPr="002418F1">
        <w:rPr>
          <w:rFonts w:ascii="Times New Roman" w:hAnsi="Times New Roman"/>
          <w:sz w:val="28"/>
          <w:szCs w:val="28"/>
        </w:rPr>
        <w:t>localitatea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unde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îşi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Pr="002418F1">
        <w:rPr>
          <w:rFonts w:ascii="Times New Roman" w:hAnsi="Times New Roman"/>
          <w:sz w:val="28"/>
          <w:szCs w:val="28"/>
        </w:rPr>
        <w:t>sediul</w:t>
      </w:r>
      <w:proofErr w:type="spellEnd"/>
      <w:r w:rsidRPr="00241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8F1">
        <w:rPr>
          <w:rFonts w:ascii="Times New Roman" w:hAnsi="Times New Roman"/>
          <w:sz w:val="28"/>
          <w:szCs w:val="28"/>
        </w:rPr>
        <w:t>ofertantul</w:t>
      </w:r>
      <w:proofErr w:type="spellEnd"/>
      <w:r w:rsidRPr="002418F1">
        <w:rPr>
          <w:rFonts w:ascii="Times New Roman" w:hAnsi="Times New Roman"/>
          <w:sz w:val="28"/>
          <w:szCs w:val="28"/>
        </w:rPr>
        <w:t>;</w:t>
      </w:r>
    </w:p>
    <w:p w14:paraId="546FE19F" w14:textId="114C3B45" w:rsidR="00987D57" w:rsidRPr="00987D57" w:rsidRDefault="00F45357" w:rsidP="00987D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87D57" w:rsidRPr="00987D57">
        <w:rPr>
          <w:rFonts w:ascii="Times New Roman" w:hAnsi="Times New Roman"/>
          <w:sz w:val="28"/>
          <w:szCs w:val="28"/>
        </w:rPr>
        <w:t>(2)</w:t>
      </w:r>
      <w:r w:rsidR="00987D57" w:rsidRPr="00987D57">
        <w:rPr>
          <w:rFonts w:ascii="Times New Roman" w:hAnsi="Times New Roman"/>
          <w:sz w:val="28"/>
          <w:szCs w:val="28"/>
        </w:rPr>
        <w:tab/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Operatorii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economici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vor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completa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842CC2">
        <w:rPr>
          <w:rFonts w:ascii="Times New Roman" w:hAnsi="Times New Roman"/>
          <w:i/>
          <w:iCs/>
          <w:sz w:val="28"/>
          <w:szCs w:val="28"/>
        </w:rPr>
        <w:t>Formularul</w:t>
      </w:r>
      <w:proofErr w:type="spellEnd"/>
      <w:r w:rsidR="00987D57" w:rsidRPr="00842CC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987D57" w:rsidRPr="00842CC2">
        <w:rPr>
          <w:rFonts w:ascii="Times New Roman" w:hAnsi="Times New Roman"/>
          <w:i/>
          <w:iCs/>
          <w:sz w:val="28"/>
          <w:szCs w:val="28"/>
        </w:rPr>
        <w:t>Mijloacele</w:t>
      </w:r>
      <w:proofErr w:type="spellEnd"/>
      <w:r w:rsidR="00987D57" w:rsidRPr="00842CC2">
        <w:rPr>
          <w:rFonts w:ascii="Times New Roman" w:hAnsi="Times New Roman"/>
          <w:i/>
          <w:iCs/>
          <w:sz w:val="28"/>
          <w:szCs w:val="28"/>
        </w:rPr>
        <w:t xml:space="preserve"> de transport</w:t>
      </w:r>
      <w:r w:rsidR="00987D57" w:rsidRPr="00987D57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dotarea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ofertantului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disponibile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folosite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A06">
        <w:rPr>
          <w:rFonts w:ascii="Times New Roman" w:hAnsi="Times New Roman"/>
          <w:sz w:val="28"/>
          <w:szCs w:val="28"/>
        </w:rPr>
        <w:t>î</w:t>
      </w:r>
      <w:r w:rsidR="00987D57" w:rsidRPr="00987D57">
        <w:rPr>
          <w:rFonts w:ascii="Times New Roman" w:hAnsi="Times New Roman"/>
          <w:sz w:val="28"/>
          <w:szCs w:val="28"/>
        </w:rPr>
        <w:t>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contractul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delegare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gestiune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informaţiile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solicitate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tabelul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menţionat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>.</w:t>
      </w:r>
    </w:p>
    <w:p w14:paraId="632F838D" w14:textId="77777777" w:rsidR="00987D57" w:rsidRPr="00987D57" w:rsidRDefault="00F45357" w:rsidP="00987D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87D57" w:rsidRPr="00987D57">
        <w:rPr>
          <w:rFonts w:ascii="Times New Roman" w:hAnsi="Times New Roman"/>
          <w:sz w:val="28"/>
          <w:szCs w:val="28"/>
        </w:rPr>
        <w:t>(3)</w:t>
      </w:r>
      <w:r w:rsidR="00987D57" w:rsidRPr="00987D57">
        <w:rPr>
          <w:rFonts w:ascii="Times New Roman" w:hAnsi="Times New Roman"/>
          <w:sz w:val="28"/>
          <w:szCs w:val="28"/>
        </w:rPr>
        <w:tab/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toate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mijloacele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transport solicitate,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operatorii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economici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participanţi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procedură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vor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prezenta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următoarele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documente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>;</w:t>
      </w:r>
    </w:p>
    <w:p w14:paraId="30D69C8E" w14:textId="77777777" w:rsidR="00987D57" w:rsidRPr="00987D57" w:rsidRDefault="00F45357" w:rsidP="00F4535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Copie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după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copia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conformă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licenţei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fiecare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mijloc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transport din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listă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>;</w:t>
      </w:r>
    </w:p>
    <w:p w14:paraId="3440AF61" w14:textId="77777777" w:rsidR="00987D57" w:rsidRPr="00987D57" w:rsidRDefault="00F45357" w:rsidP="00F4535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Copie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pe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actele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proprietate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>/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contracte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leasing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financiar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fiecare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mijloc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transport din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listă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semnate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şi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ştampilate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către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reprezentantul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legal al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operatorului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economic;</w:t>
      </w:r>
    </w:p>
    <w:p w14:paraId="3094F421" w14:textId="77777777" w:rsidR="00987D57" w:rsidRPr="00987D57" w:rsidRDefault="00F45357" w:rsidP="00F4535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Copie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pe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certificatele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înmatriculare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cărţile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identitate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>, (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unde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este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cazul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procesele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-verbale de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predare-primire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corespunzătoare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contractelor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furnizare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>/leasing;</w:t>
      </w:r>
    </w:p>
    <w:p w14:paraId="5D66724C" w14:textId="77777777" w:rsidR="00987D57" w:rsidRPr="00987D57" w:rsidRDefault="00F45357" w:rsidP="00F45357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Copie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după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dovada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verificare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limitatoarelor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viteză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fiecare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mijloc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conformitate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cu Art. 74 din O.G. 27/2011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privind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transporturile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rutiere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Art. 25 pct. (4)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şi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(5) din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Anexa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la </w:t>
      </w:r>
      <w:r w:rsidR="00987D57" w:rsidRPr="00987D57">
        <w:rPr>
          <w:rFonts w:ascii="Times New Roman" w:hAnsi="Times New Roman"/>
          <w:sz w:val="28"/>
          <w:szCs w:val="28"/>
        </w:rPr>
        <w:t>OMT 972/2007.</w:t>
      </w:r>
    </w:p>
    <w:p w14:paraId="3E3BC56C" w14:textId="77777777" w:rsidR="00987D57" w:rsidRPr="00987D57" w:rsidRDefault="00F45357" w:rsidP="00987D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87D57" w:rsidRPr="00987D57">
        <w:rPr>
          <w:rFonts w:ascii="Times New Roman" w:hAnsi="Times New Roman"/>
          <w:sz w:val="28"/>
          <w:szCs w:val="28"/>
        </w:rPr>
        <w:t>(4)</w:t>
      </w:r>
      <w:r w:rsidR="00987D57" w:rsidRPr="00987D57">
        <w:rPr>
          <w:rFonts w:ascii="Times New Roman" w:hAnsi="Times New Roman"/>
          <w:sz w:val="28"/>
          <w:szCs w:val="28"/>
        </w:rPr>
        <w:tab/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mijloacele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deţinute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proprietate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, care sunt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înmatriculate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sau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înregistrate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într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-un alt stat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membru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Uniunii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Europene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sau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alt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judeţ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decât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judeţul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Suceava</w:t>
      </w:r>
      <w:r w:rsidR="00987D57" w:rsidRPr="00987D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ofertantul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va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prezenta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angajament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ferm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prin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obligă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irevocabil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si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necondiţionat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ca,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situaţia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r w:rsidR="00443483">
        <w:rPr>
          <w:rFonts w:ascii="Times New Roman" w:hAnsi="Times New Roman"/>
          <w:sz w:val="28"/>
          <w:szCs w:val="28"/>
        </w:rPr>
        <w:t xml:space="preserve">care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oferta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depusă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va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declarată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câştigătoare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va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face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toate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demersurile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necesare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vederea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înmatriculării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mijloacelor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judeţul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Suceava</w:t>
      </w:r>
      <w:r w:rsidR="00987D57" w:rsidRPr="00987D57">
        <w:rPr>
          <w:rFonts w:ascii="Times New Roman" w:hAnsi="Times New Roman"/>
          <w:sz w:val="28"/>
          <w:szCs w:val="28"/>
        </w:rPr>
        <w:t>.</w:t>
      </w:r>
    </w:p>
    <w:p w14:paraId="161184B9" w14:textId="77777777" w:rsidR="00987D57" w:rsidRDefault="00F45357" w:rsidP="00987D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87D57" w:rsidRPr="00987D57">
        <w:rPr>
          <w:rFonts w:ascii="Times New Roman" w:hAnsi="Times New Roman"/>
          <w:sz w:val="28"/>
          <w:szCs w:val="28"/>
        </w:rPr>
        <w:t>(5)</w:t>
      </w:r>
      <w:r w:rsidR="00987D57" w:rsidRPr="00987D57">
        <w:rPr>
          <w:rFonts w:ascii="Times New Roman" w:hAnsi="Times New Roman"/>
          <w:sz w:val="28"/>
          <w:szCs w:val="28"/>
        </w:rPr>
        <w:tab/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mijloacele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leasing care nu se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află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teritoriul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României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sau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pentru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cele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află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alt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judeţ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decât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judeţul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Suceava</w:t>
      </w:r>
      <w:r w:rsidR="00987D57" w:rsidRPr="00987D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ofertantul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va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prezenta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angajamentul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ferm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proprietarului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privind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punerea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dispoziţia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ofertantului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respectivelor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mijloace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de transport, pe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durata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implicării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ofertantului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în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executarea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D57" w:rsidRPr="00987D57">
        <w:rPr>
          <w:rFonts w:ascii="Times New Roman" w:hAnsi="Times New Roman"/>
          <w:sz w:val="28"/>
          <w:szCs w:val="28"/>
        </w:rPr>
        <w:t>contractului</w:t>
      </w:r>
      <w:proofErr w:type="spellEnd"/>
      <w:r w:rsidR="00987D57" w:rsidRPr="00987D57">
        <w:rPr>
          <w:rFonts w:ascii="Times New Roman" w:hAnsi="Times New Roman"/>
          <w:sz w:val="28"/>
          <w:szCs w:val="28"/>
        </w:rPr>
        <w:t>.</w:t>
      </w:r>
    </w:p>
    <w:p w14:paraId="492681C0" w14:textId="77777777" w:rsidR="00534146" w:rsidRDefault="00534146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72FA9F4" w14:textId="77777777" w:rsidR="0084657C" w:rsidRPr="005B52F7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B52F7">
        <w:rPr>
          <w:rFonts w:ascii="Times New Roman" w:hAnsi="Times New Roman"/>
          <w:b/>
          <w:sz w:val="28"/>
          <w:szCs w:val="28"/>
        </w:rPr>
        <w:t xml:space="preserve">    CAP. </w:t>
      </w:r>
      <w:r w:rsidR="005B52F7" w:rsidRPr="005B52F7">
        <w:rPr>
          <w:rFonts w:ascii="Times New Roman" w:hAnsi="Times New Roman"/>
          <w:b/>
          <w:sz w:val="28"/>
          <w:szCs w:val="28"/>
        </w:rPr>
        <w:t>I</w:t>
      </w:r>
      <w:r w:rsidR="00F45357">
        <w:rPr>
          <w:rFonts w:ascii="Times New Roman" w:hAnsi="Times New Roman"/>
          <w:b/>
          <w:sz w:val="28"/>
          <w:szCs w:val="28"/>
        </w:rPr>
        <w:t>V</w:t>
      </w:r>
      <w:r w:rsidRPr="005B52F7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5B52F7">
        <w:rPr>
          <w:rFonts w:ascii="Times New Roman" w:hAnsi="Times New Roman"/>
          <w:b/>
          <w:sz w:val="28"/>
          <w:szCs w:val="28"/>
        </w:rPr>
        <w:t>Sistemul</w:t>
      </w:r>
      <w:proofErr w:type="spellEnd"/>
      <w:r w:rsidRPr="005B52F7">
        <w:rPr>
          <w:rFonts w:ascii="Times New Roman" w:hAnsi="Times New Roman"/>
          <w:b/>
          <w:sz w:val="28"/>
          <w:szCs w:val="28"/>
        </w:rPr>
        <w:t xml:space="preserve"> de transport public local de </w:t>
      </w:r>
      <w:proofErr w:type="spellStart"/>
      <w:r w:rsidRPr="005B52F7">
        <w:rPr>
          <w:rFonts w:ascii="Times New Roman" w:hAnsi="Times New Roman"/>
          <w:b/>
          <w:sz w:val="28"/>
          <w:szCs w:val="28"/>
        </w:rPr>
        <w:t>persoane</w:t>
      </w:r>
      <w:proofErr w:type="spellEnd"/>
    </w:p>
    <w:p w14:paraId="3A97CC2F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C80F90B" w14:textId="77777777" w:rsidR="0084657C" w:rsidRPr="001A5A1E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A5A1E">
        <w:rPr>
          <w:rFonts w:ascii="Times New Roman" w:hAnsi="Times New Roman"/>
          <w:b/>
          <w:sz w:val="28"/>
          <w:szCs w:val="28"/>
        </w:rPr>
        <w:t xml:space="preserve">ART. </w:t>
      </w:r>
      <w:r w:rsidR="00F45357">
        <w:rPr>
          <w:rFonts w:ascii="Times New Roman" w:hAnsi="Times New Roman"/>
          <w:b/>
          <w:sz w:val="28"/>
          <w:szCs w:val="28"/>
        </w:rPr>
        <w:t>11</w:t>
      </w:r>
    </w:p>
    <w:p w14:paraId="2ADF1043" w14:textId="5DB11FE4" w:rsidR="00897D39" w:rsidRPr="00E32AF8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Operatorul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/>
          <w:sz w:val="28"/>
          <w:szCs w:val="28"/>
        </w:rPr>
        <w:t>dreptul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efectueze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, transport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aria </w:t>
      </w:r>
      <w:proofErr w:type="spellStart"/>
      <w:r>
        <w:rPr>
          <w:rFonts w:ascii="Times New Roman" w:hAnsi="Times New Roman"/>
          <w:sz w:val="28"/>
          <w:szCs w:val="28"/>
        </w:rPr>
        <w:t>administrativ-teritorială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C7D84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E32AF8">
        <w:rPr>
          <w:rFonts w:ascii="Times New Roman" w:hAnsi="Times New Roman"/>
          <w:sz w:val="28"/>
          <w:szCs w:val="28"/>
        </w:rPr>
        <w:t>Municipiul</w:t>
      </w:r>
      <w:r w:rsidR="007C7D84">
        <w:rPr>
          <w:rFonts w:ascii="Times New Roman" w:hAnsi="Times New Roman"/>
          <w:sz w:val="28"/>
          <w:szCs w:val="28"/>
        </w:rPr>
        <w:t>ui</w:t>
      </w:r>
      <w:proofErr w:type="spellEnd"/>
      <w:r w:rsidR="007C7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AF8">
        <w:rPr>
          <w:rFonts w:ascii="Times New Roman" w:hAnsi="Times New Roman"/>
          <w:sz w:val="28"/>
          <w:szCs w:val="28"/>
        </w:rPr>
        <w:t>Câmpulung</w:t>
      </w:r>
      <w:proofErr w:type="spellEnd"/>
      <w:r w:rsidR="00E32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AF8">
        <w:rPr>
          <w:rFonts w:ascii="Times New Roman" w:hAnsi="Times New Roman"/>
          <w:sz w:val="28"/>
          <w:szCs w:val="28"/>
        </w:rPr>
        <w:t>Moldovenesc</w:t>
      </w:r>
      <w:proofErr w:type="spellEnd"/>
      <w:r w:rsidR="007C7D84" w:rsidRPr="006B2716">
        <w:rPr>
          <w:rFonts w:ascii="Times New Roman" w:hAnsi="Times New Roman"/>
          <w:sz w:val="28"/>
          <w:szCs w:val="28"/>
        </w:rPr>
        <w:t xml:space="preserve">, pe </w:t>
      </w:r>
      <w:proofErr w:type="spellStart"/>
      <w:r w:rsidR="007C7D84" w:rsidRPr="006B2716">
        <w:rPr>
          <w:rFonts w:ascii="Times New Roman" w:hAnsi="Times New Roman"/>
          <w:sz w:val="28"/>
          <w:szCs w:val="28"/>
        </w:rPr>
        <w:t>traseul</w:t>
      </w:r>
      <w:proofErr w:type="spellEnd"/>
      <w:r w:rsidR="00026F15" w:rsidRPr="006B2716">
        <w:rPr>
          <w:rFonts w:ascii="Times New Roman" w:hAnsi="Times New Roman"/>
          <w:sz w:val="28"/>
          <w:szCs w:val="28"/>
        </w:rPr>
        <w:t xml:space="preserve"> nr.</w:t>
      </w:r>
      <w:r w:rsidR="007C7D84" w:rsidRPr="006B2716">
        <w:rPr>
          <w:rFonts w:ascii="Times New Roman" w:hAnsi="Times New Roman"/>
          <w:sz w:val="28"/>
          <w:szCs w:val="28"/>
        </w:rPr>
        <w:t xml:space="preserve"> </w:t>
      </w:r>
      <w:r w:rsidR="00026F15" w:rsidRPr="006B2716">
        <w:rPr>
          <w:rFonts w:ascii="Times New Roman" w:hAnsi="Times New Roman"/>
          <w:sz w:val="28"/>
          <w:szCs w:val="28"/>
        </w:rPr>
        <w:t>1</w:t>
      </w:r>
      <w:r w:rsidR="006B2716" w:rsidRPr="006B27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B2716" w:rsidRPr="006B2716">
        <w:rPr>
          <w:rFonts w:ascii="Times New Roman" w:hAnsi="Times New Roman"/>
          <w:sz w:val="28"/>
          <w:szCs w:val="28"/>
        </w:rPr>
        <w:t>traseul</w:t>
      </w:r>
      <w:proofErr w:type="spellEnd"/>
      <w:r w:rsidR="006B2716" w:rsidRPr="006B2716">
        <w:rPr>
          <w:rFonts w:ascii="Times New Roman" w:hAnsi="Times New Roman"/>
          <w:sz w:val="28"/>
          <w:szCs w:val="28"/>
        </w:rPr>
        <w:t xml:space="preserve"> nr. 2 </w:t>
      </w:r>
      <w:proofErr w:type="spellStart"/>
      <w:r w:rsidR="00026F15" w:rsidRPr="006B2716">
        <w:rPr>
          <w:rFonts w:ascii="Times New Roman" w:hAnsi="Times New Roman"/>
          <w:sz w:val="28"/>
          <w:szCs w:val="28"/>
        </w:rPr>
        <w:t>si</w:t>
      </w:r>
      <w:proofErr w:type="spellEnd"/>
      <w:r w:rsidR="00026F15" w:rsidRPr="006B2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6F15" w:rsidRPr="006B2716">
        <w:rPr>
          <w:rFonts w:ascii="Times New Roman" w:hAnsi="Times New Roman"/>
          <w:sz w:val="28"/>
          <w:szCs w:val="28"/>
        </w:rPr>
        <w:t>traseul</w:t>
      </w:r>
      <w:proofErr w:type="spellEnd"/>
      <w:r w:rsidR="00026F15" w:rsidRPr="006B2716">
        <w:rPr>
          <w:rFonts w:ascii="Times New Roman" w:hAnsi="Times New Roman"/>
          <w:sz w:val="28"/>
          <w:szCs w:val="28"/>
        </w:rPr>
        <w:t xml:space="preserve"> nr.</w:t>
      </w:r>
      <w:r w:rsidR="006B2716" w:rsidRPr="006B2716">
        <w:rPr>
          <w:rFonts w:ascii="Times New Roman" w:hAnsi="Times New Roman"/>
          <w:sz w:val="28"/>
          <w:szCs w:val="28"/>
        </w:rPr>
        <w:t xml:space="preserve"> 3</w:t>
      </w:r>
      <w:r w:rsidR="002E31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E314D">
        <w:rPr>
          <w:rFonts w:ascii="Times New Roman" w:hAnsi="Times New Roman"/>
          <w:sz w:val="28"/>
          <w:szCs w:val="28"/>
        </w:rPr>
        <w:t>prevăzute</w:t>
      </w:r>
      <w:proofErr w:type="spellEnd"/>
      <w:r w:rsidR="002E3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14D">
        <w:rPr>
          <w:rFonts w:ascii="Times New Roman" w:hAnsi="Times New Roman"/>
          <w:sz w:val="28"/>
          <w:szCs w:val="28"/>
        </w:rPr>
        <w:t>în</w:t>
      </w:r>
      <w:proofErr w:type="spellEnd"/>
      <w:r w:rsidR="002E3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14D">
        <w:rPr>
          <w:rFonts w:ascii="Times New Roman" w:hAnsi="Times New Roman"/>
          <w:sz w:val="28"/>
          <w:szCs w:val="28"/>
        </w:rPr>
        <w:t>anexa</w:t>
      </w:r>
      <w:proofErr w:type="spellEnd"/>
      <w:r w:rsidR="002E314D">
        <w:rPr>
          <w:rFonts w:ascii="Times New Roman" w:hAnsi="Times New Roman"/>
          <w:sz w:val="28"/>
          <w:szCs w:val="28"/>
        </w:rPr>
        <w:t xml:space="preserve"> </w:t>
      </w:r>
      <w:r w:rsidR="00D30FFC">
        <w:rPr>
          <w:rFonts w:ascii="Times New Roman" w:hAnsi="Times New Roman"/>
          <w:sz w:val="28"/>
          <w:szCs w:val="28"/>
        </w:rPr>
        <w:t xml:space="preserve">1 a </w:t>
      </w:r>
      <w:proofErr w:type="spellStart"/>
      <w:r w:rsidR="00D30FFC">
        <w:rPr>
          <w:rFonts w:ascii="Times New Roman" w:hAnsi="Times New Roman"/>
          <w:sz w:val="28"/>
          <w:szCs w:val="28"/>
        </w:rPr>
        <w:t>prezentului</w:t>
      </w:r>
      <w:proofErr w:type="spellEnd"/>
      <w:r w:rsidR="00D30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0FFC">
        <w:rPr>
          <w:rFonts w:ascii="Times New Roman" w:hAnsi="Times New Roman"/>
          <w:sz w:val="28"/>
          <w:szCs w:val="28"/>
        </w:rPr>
        <w:t>caiet</w:t>
      </w:r>
      <w:proofErr w:type="spellEnd"/>
      <w:r w:rsidR="00D30FF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30FFC">
        <w:rPr>
          <w:rFonts w:ascii="Times New Roman" w:hAnsi="Times New Roman"/>
          <w:sz w:val="28"/>
          <w:szCs w:val="28"/>
        </w:rPr>
        <w:t>sarcini</w:t>
      </w:r>
      <w:proofErr w:type="spellEnd"/>
      <w:r w:rsidR="00443483">
        <w:rPr>
          <w:rFonts w:ascii="Times New Roman" w:hAnsi="Times New Roman"/>
          <w:sz w:val="28"/>
          <w:szCs w:val="28"/>
        </w:rPr>
        <w:t>.</w:t>
      </w:r>
      <w:r w:rsidR="00026F15" w:rsidRPr="006B2716">
        <w:rPr>
          <w:rFonts w:ascii="Times New Roman" w:hAnsi="Times New Roman"/>
          <w:sz w:val="28"/>
          <w:szCs w:val="28"/>
        </w:rPr>
        <w:t xml:space="preserve"> </w:t>
      </w:r>
    </w:p>
    <w:p w14:paraId="70902DAE" w14:textId="77777777" w:rsidR="00492A68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2B282946" w14:textId="77777777" w:rsidR="00492A68" w:rsidRDefault="00492A68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A7F9828" w14:textId="382A021B" w:rsidR="0084657C" w:rsidRPr="001A5A1E" w:rsidRDefault="00492A68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84657C">
        <w:rPr>
          <w:rFonts w:ascii="Times New Roman" w:hAnsi="Times New Roman"/>
          <w:sz w:val="28"/>
          <w:szCs w:val="28"/>
        </w:rPr>
        <w:t xml:space="preserve"> </w:t>
      </w:r>
      <w:r w:rsidR="0084657C" w:rsidRPr="001A5A1E">
        <w:rPr>
          <w:rFonts w:ascii="Times New Roman" w:hAnsi="Times New Roman"/>
          <w:b/>
          <w:sz w:val="28"/>
          <w:szCs w:val="28"/>
        </w:rPr>
        <w:t>ART. 1</w:t>
      </w:r>
      <w:r w:rsidR="00F45357">
        <w:rPr>
          <w:rFonts w:ascii="Times New Roman" w:hAnsi="Times New Roman"/>
          <w:b/>
          <w:sz w:val="28"/>
          <w:szCs w:val="28"/>
        </w:rPr>
        <w:t>2</w:t>
      </w:r>
    </w:p>
    <w:p w14:paraId="1BFD0AC1" w14:textId="55036542" w:rsidR="0084657C" w:rsidRPr="00147BF3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/>
          <w:sz w:val="28"/>
          <w:szCs w:val="28"/>
        </w:rPr>
        <w:t>Operatorul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autorizat</w:t>
      </w:r>
      <w:proofErr w:type="spellEnd"/>
      <w:r>
        <w:rPr>
          <w:rFonts w:ascii="Times New Roman" w:hAnsi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/>
          <w:sz w:val="28"/>
          <w:szCs w:val="28"/>
        </w:rPr>
        <w:t>obligaţia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regulate, cu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care </w:t>
      </w:r>
      <w:proofErr w:type="spellStart"/>
      <w:r>
        <w:rPr>
          <w:rFonts w:ascii="Times New Roman" w:hAnsi="Times New Roman"/>
          <w:sz w:val="28"/>
          <w:szCs w:val="28"/>
        </w:rPr>
        <w:t>conţine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traseele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perioadele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capacitatea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147BF3">
        <w:rPr>
          <w:rFonts w:ascii="Times New Roman" w:hAnsi="Times New Roman"/>
          <w:sz w:val="28"/>
          <w:szCs w:val="28"/>
        </w:rPr>
        <w:t xml:space="preserve">transport, </w:t>
      </w:r>
      <w:proofErr w:type="spellStart"/>
      <w:r w:rsidRPr="00147BF3">
        <w:rPr>
          <w:rFonts w:ascii="Times New Roman" w:hAnsi="Times New Roman"/>
          <w:sz w:val="28"/>
          <w:szCs w:val="28"/>
        </w:rPr>
        <w:t>numărul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F3">
        <w:rPr>
          <w:rFonts w:ascii="Times New Roman" w:hAnsi="Times New Roman"/>
          <w:sz w:val="28"/>
          <w:szCs w:val="28"/>
        </w:rPr>
        <w:t>mijloacelor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147BF3">
        <w:rPr>
          <w:rFonts w:ascii="Times New Roman" w:hAnsi="Times New Roman"/>
          <w:sz w:val="28"/>
          <w:szCs w:val="28"/>
        </w:rPr>
        <w:t>necesare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7BF3">
        <w:rPr>
          <w:rFonts w:ascii="Times New Roman" w:hAnsi="Times New Roman"/>
          <w:sz w:val="28"/>
          <w:szCs w:val="28"/>
        </w:rPr>
        <w:t>prezentat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F3">
        <w:rPr>
          <w:rFonts w:ascii="Times New Roman" w:hAnsi="Times New Roman"/>
          <w:sz w:val="28"/>
          <w:szCs w:val="28"/>
        </w:rPr>
        <w:t>în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F3">
        <w:rPr>
          <w:rFonts w:ascii="Times New Roman" w:hAnsi="Times New Roman"/>
          <w:sz w:val="28"/>
          <w:szCs w:val="28"/>
        </w:rPr>
        <w:t>anexa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nr</w:t>
      </w:r>
      <w:r w:rsidR="006B2716" w:rsidRPr="00147BF3">
        <w:rPr>
          <w:rFonts w:ascii="Times New Roman" w:hAnsi="Times New Roman"/>
          <w:sz w:val="28"/>
          <w:szCs w:val="28"/>
        </w:rPr>
        <w:t xml:space="preserve">. </w:t>
      </w:r>
      <w:r w:rsidR="002A6845" w:rsidRPr="00147BF3">
        <w:rPr>
          <w:rFonts w:ascii="Times New Roman" w:hAnsi="Times New Roman"/>
          <w:sz w:val="28"/>
          <w:szCs w:val="28"/>
        </w:rPr>
        <w:t>1</w:t>
      </w:r>
      <w:r w:rsidRPr="00147BF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47BF3">
        <w:rPr>
          <w:rFonts w:ascii="Times New Roman" w:hAnsi="Times New Roman"/>
          <w:sz w:val="28"/>
          <w:szCs w:val="28"/>
        </w:rPr>
        <w:t>prezentul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F3">
        <w:rPr>
          <w:rFonts w:ascii="Times New Roman" w:hAnsi="Times New Roman"/>
          <w:sz w:val="28"/>
          <w:szCs w:val="28"/>
        </w:rPr>
        <w:t>caiet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47BF3">
        <w:rPr>
          <w:rFonts w:ascii="Times New Roman" w:hAnsi="Times New Roman"/>
          <w:sz w:val="28"/>
          <w:szCs w:val="28"/>
        </w:rPr>
        <w:t>sarcini</w:t>
      </w:r>
      <w:proofErr w:type="spellEnd"/>
      <w:r w:rsidRPr="00147BF3">
        <w:rPr>
          <w:rFonts w:ascii="Times New Roman" w:hAnsi="Times New Roman"/>
          <w:sz w:val="28"/>
          <w:szCs w:val="28"/>
        </w:rPr>
        <w:t>.</w:t>
      </w:r>
    </w:p>
    <w:p w14:paraId="67DC84A9" w14:textId="48A4CF2C" w:rsidR="002D76EB" w:rsidRDefault="002D76EB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</w:t>
      </w:r>
      <w:r w:rsidR="002D0D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D76EB">
        <w:rPr>
          <w:rFonts w:ascii="Times New Roman" w:hAnsi="Times New Roman"/>
          <w:sz w:val="28"/>
          <w:szCs w:val="28"/>
        </w:rPr>
        <w:t xml:space="preserve">U.A.T. </w:t>
      </w:r>
      <w:proofErr w:type="spellStart"/>
      <w:r w:rsidRPr="002D76EB">
        <w:rPr>
          <w:rFonts w:ascii="Times New Roman" w:hAnsi="Times New Roman"/>
          <w:sz w:val="28"/>
          <w:szCs w:val="28"/>
        </w:rPr>
        <w:t>Municipiul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Câmpulung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Moldovenesc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atribuie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gestiunea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serviciului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unui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singur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operator de transport </w:t>
      </w:r>
      <w:proofErr w:type="spellStart"/>
      <w:r w:rsidRPr="002D76EB">
        <w:rPr>
          <w:rFonts w:ascii="Times New Roman" w:hAnsi="Times New Roman"/>
          <w:sz w:val="28"/>
          <w:szCs w:val="28"/>
        </w:rPr>
        <w:t>rutier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2D76EB">
        <w:rPr>
          <w:rFonts w:ascii="Times New Roman" w:hAnsi="Times New Roman"/>
          <w:sz w:val="28"/>
          <w:szCs w:val="28"/>
        </w:rPr>
        <w:t>va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avea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dreptul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exclusiv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D76EB">
        <w:rPr>
          <w:rFonts w:ascii="Times New Roman" w:hAnsi="Times New Roman"/>
          <w:sz w:val="28"/>
          <w:szCs w:val="28"/>
        </w:rPr>
        <w:t>a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opera </w:t>
      </w:r>
      <w:proofErr w:type="spellStart"/>
      <w:r w:rsidRPr="002D76EB">
        <w:rPr>
          <w:rFonts w:ascii="Times New Roman" w:hAnsi="Times New Roman"/>
          <w:sz w:val="28"/>
          <w:szCs w:val="28"/>
        </w:rPr>
        <w:t>în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teritoriul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administrativ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2D76EB">
        <w:rPr>
          <w:rFonts w:ascii="Times New Roman" w:hAnsi="Times New Roman"/>
          <w:sz w:val="28"/>
          <w:szCs w:val="28"/>
        </w:rPr>
        <w:t>municipiului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76EB">
        <w:rPr>
          <w:rFonts w:ascii="Times New Roman" w:hAnsi="Times New Roman"/>
          <w:sz w:val="28"/>
          <w:szCs w:val="28"/>
        </w:rPr>
        <w:t>în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schimbul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îndeplinirii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obligaţiilor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D76EB">
        <w:rPr>
          <w:rFonts w:ascii="Times New Roman" w:hAnsi="Times New Roman"/>
          <w:sz w:val="28"/>
          <w:szCs w:val="28"/>
        </w:rPr>
        <w:t>serviciu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public, </w:t>
      </w:r>
      <w:proofErr w:type="spellStart"/>
      <w:r w:rsidRPr="002D76EB">
        <w:rPr>
          <w:rFonts w:ascii="Times New Roman" w:hAnsi="Times New Roman"/>
          <w:sz w:val="28"/>
          <w:szCs w:val="28"/>
        </w:rPr>
        <w:t>în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6EB">
        <w:rPr>
          <w:rFonts w:ascii="Times New Roman" w:hAnsi="Times New Roman"/>
          <w:sz w:val="28"/>
          <w:szCs w:val="28"/>
        </w:rPr>
        <w:t>conformitate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2D76EB">
        <w:rPr>
          <w:rFonts w:ascii="Times New Roman" w:hAnsi="Times New Roman"/>
          <w:sz w:val="28"/>
          <w:szCs w:val="28"/>
        </w:rPr>
        <w:t>prevederile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art. 3 </w:t>
      </w:r>
      <w:proofErr w:type="spellStart"/>
      <w:r w:rsidRPr="002D76EB">
        <w:rPr>
          <w:rFonts w:ascii="Times New Roman" w:hAnsi="Times New Roman"/>
          <w:sz w:val="28"/>
          <w:szCs w:val="28"/>
        </w:rPr>
        <w:t>alin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. 1 din </w:t>
      </w:r>
      <w:proofErr w:type="spellStart"/>
      <w:r w:rsidRPr="002D76EB">
        <w:rPr>
          <w:rFonts w:ascii="Times New Roman" w:hAnsi="Times New Roman"/>
          <w:sz w:val="28"/>
          <w:szCs w:val="28"/>
        </w:rPr>
        <w:t>Regulamentul</w:t>
      </w:r>
      <w:proofErr w:type="spellEnd"/>
      <w:r w:rsidRPr="002D76EB">
        <w:rPr>
          <w:rFonts w:ascii="Times New Roman" w:hAnsi="Times New Roman"/>
          <w:sz w:val="28"/>
          <w:szCs w:val="28"/>
        </w:rPr>
        <w:t xml:space="preserve"> nr. 1370/2007/CE.</w:t>
      </w:r>
    </w:p>
    <w:p w14:paraId="67583B19" w14:textId="77777777" w:rsidR="002D0D7B" w:rsidRDefault="002D0D7B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DC5CC94" w14:textId="0A2FD056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 xml:space="preserve">    </w:t>
      </w:r>
      <w:r w:rsidRPr="001A5A1E">
        <w:rPr>
          <w:rFonts w:ascii="Times New Roman" w:hAnsi="Times New Roman"/>
          <w:b/>
          <w:sz w:val="28"/>
          <w:szCs w:val="28"/>
        </w:rPr>
        <w:t>ART. 1</w:t>
      </w:r>
      <w:r w:rsidR="00F45357">
        <w:rPr>
          <w:rFonts w:ascii="Times New Roman" w:hAnsi="Times New Roman"/>
          <w:b/>
          <w:sz w:val="28"/>
          <w:szCs w:val="28"/>
        </w:rPr>
        <w:t>3</w:t>
      </w:r>
    </w:p>
    <w:p w14:paraId="2D4E8D78" w14:textId="3EE00F57" w:rsidR="00CE4482" w:rsidRDefault="00CE4482" w:rsidP="00CE448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CE4482">
        <w:rPr>
          <w:rFonts w:ascii="Times New Roman" w:hAnsi="Times New Roman"/>
          <w:bCs/>
          <w:sz w:val="28"/>
          <w:szCs w:val="28"/>
        </w:rPr>
        <w:t xml:space="preserve">    </w:t>
      </w:r>
      <w:bookmarkStart w:id="2" w:name="_Hlk87117234"/>
      <w:proofErr w:type="spellStart"/>
      <w:r w:rsidRPr="00CE4482">
        <w:rPr>
          <w:rFonts w:ascii="Times New Roman" w:hAnsi="Times New Roman"/>
          <w:bCs/>
          <w:sz w:val="28"/>
          <w:szCs w:val="28"/>
        </w:rPr>
        <w:t>Serviciul</w:t>
      </w:r>
      <w:proofErr w:type="spellEnd"/>
      <w:r w:rsidRPr="00CE4482">
        <w:rPr>
          <w:rFonts w:ascii="Times New Roman" w:hAnsi="Times New Roman"/>
          <w:bCs/>
          <w:sz w:val="28"/>
          <w:szCs w:val="28"/>
        </w:rPr>
        <w:t xml:space="preserve"> de transport public local de </w:t>
      </w:r>
      <w:proofErr w:type="spellStart"/>
      <w:r w:rsidRPr="00CE4482">
        <w:rPr>
          <w:rFonts w:ascii="Times New Roman" w:hAnsi="Times New Roman"/>
          <w:bCs/>
          <w:sz w:val="28"/>
          <w:szCs w:val="28"/>
        </w:rPr>
        <w:t>persoane</w:t>
      </w:r>
      <w:proofErr w:type="spellEnd"/>
      <w:r w:rsidRPr="00CE448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bCs/>
          <w:sz w:val="28"/>
          <w:szCs w:val="28"/>
        </w:rPr>
        <w:t>prin</w:t>
      </w:r>
      <w:proofErr w:type="spellEnd"/>
      <w:r w:rsidRPr="00CE4482">
        <w:rPr>
          <w:rFonts w:ascii="Times New Roman" w:hAnsi="Times New Roman"/>
          <w:bCs/>
          <w:sz w:val="28"/>
          <w:szCs w:val="28"/>
        </w:rPr>
        <w:t xml:space="preserve"> curse regulate </w:t>
      </w:r>
      <w:proofErr w:type="spellStart"/>
      <w:r w:rsidRPr="00CE4482">
        <w:rPr>
          <w:rFonts w:ascii="Times New Roman" w:hAnsi="Times New Roman"/>
          <w:bCs/>
          <w:sz w:val="28"/>
          <w:szCs w:val="28"/>
        </w:rPr>
        <w:t>în</w:t>
      </w:r>
      <w:proofErr w:type="spellEnd"/>
      <w:r w:rsidRPr="00CE448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bCs/>
          <w:sz w:val="28"/>
          <w:szCs w:val="28"/>
        </w:rPr>
        <w:t>municipiul</w:t>
      </w:r>
      <w:proofErr w:type="spellEnd"/>
      <w:r w:rsidRPr="00CE448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bCs/>
          <w:sz w:val="28"/>
          <w:szCs w:val="28"/>
        </w:rPr>
        <w:t>Câmpulung</w:t>
      </w:r>
      <w:proofErr w:type="spellEnd"/>
      <w:r w:rsidRPr="00CE448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E4482">
        <w:rPr>
          <w:rFonts w:ascii="Times New Roman" w:hAnsi="Times New Roman"/>
          <w:bCs/>
          <w:sz w:val="28"/>
          <w:szCs w:val="28"/>
        </w:rPr>
        <w:t>Moldovenesc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este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compus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bCs/>
          <w:sz w:val="28"/>
          <w:szCs w:val="28"/>
        </w:rPr>
        <w:t>trei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trasee</w:t>
      </w:r>
      <w:proofErr w:type="spellEnd"/>
      <w:r w:rsidR="008C05BA">
        <w:rPr>
          <w:rFonts w:ascii="Times New Roman" w:hAnsi="Times New Roman"/>
          <w:bCs/>
          <w:sz w:val="28"/>
          <w:szCs w:val="28"/>
        </w:rPr>
        <w:t>:</w:t>
      </w:r>
    </w:p>
    <w:p w14:paraId="652B68AC" w14:textId="323E0196" w:rsidR="008C05BA" w:rsidRDefault="008C05BA" w:rsidP="008C05BA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bookmarkStart w:id="3" w:name="_Hlk87033909"/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Traseul nr.1  Pod Sadova </w:t>
      </w:r>
      <w:r w:rsidRPr="008C05BA">
        <w:rPr>
          <w:rFonts w:ascii="Times New Roman" w:hAnsi="Times New Roman"/>
          <w:bCs/>
          <w:sz w:val="28"/>
          <w:szCs w:val="28"/>
        </w:rPr>
        <w:t>–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 Podul </w:t>
      </w:r>
      <w:r w:rsidR="00D30FFC">
        <w:rPr>
          <w:rFonts w:ascii="Times New Roman" w:hAnsi="Times New Roman"/>
          <w:bCs/>
          <w:sz w:val="28"/>
          <w:szCs w:val="28"/>
          <w:lang w:val="ro-RO"/>
        </w:rPr>
        <w:t>B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>ucătarului</w:t>
      </w:r>
      <w:r w:rsidR="00D30FFC">
        <w:rPr>
          <w:rFonts w:ascii="Times New Roman" w:hAnsi="Times New Roman"/>
          <w:bCs/>
          <w:sz w:val="28"/>
          <w:szCs w:val="28"/>
          <w:lang w:val="ro-RO"/>
        </w:rPr>
        <w:t>,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bookmarkStart w:id="4" w:name="_Hlk87117197"/>
      <w:r w:rsidR="00FB21C8">
        <w:rPr>
          <w:rFonts w:ascii="Times New Roman" w:hAnsi="Times New Roman"/>
          <w:bCs/>
          <w:sz w:val="28"/>
          <w:szCs w:val="28"/>
          <w:lang w:val="ro-RO"/>
        </w:rPr>
        <w:t>în</w:t>
      </w:r>
      <w:bookmarkEnd w:id="4"/>
      <w:r w:rsidR="00FB21C8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>lungime de 10,5 kilometri;</w:t>
      </w:r>
    </w:p>
    <w:bookmarkEnd w:id="3"/>
    <w:p w14:paraId="0D263DD3" w14:textId="7AEAC801" w:rsidR="008C05BA" w:rsidRPr="008C05BA" w:rsidRDefault="008C05BA" w:rsidP="008C05BA">
      <w:pPr>
        <w:pStyle w:val="Listparagraf"/>
        <w:numPr>
          <w:ilvl w:val="0"/>
          <w:numId w:val="4"/>
        </w:numPr>
        <w:rPr>
          <w:rFonts w:ascii="Times New Roman" w:hAnsi="Times New Roman"/>
          <w:b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sz w:val="28"/>
          <w:szCs w:val="28"/>
          <w:lang w:val="ro-RO"/>
        </w:rPr>
        <w:t>Traseul nr</w:t>
      </w:r>
      <w:r>
        <w:rPr>
          <w:rFonts w:ascii="Times New Roman" w:hAnsi="Times New Roman"/>
          <w:bCs/>
          <w:sz w:val="28"/>
          <w:szCs w:val="28"/>
          <w:lang w:val="ro-RO"/>
        </w:rPr>
        <w:t>.</w:t>
      </w:r>
      <w:r w:rsidR="00D30FFC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o-RO"/>
        </w:rPr>
        <w:t>2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ro-RO"/>
        </w:rPr>
        <w:t>C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entru – </w:t>
      </w:r>
      <w:proofErr w:type="spellStart"/>
      <w:r>
        <w:rPr>
          <w:rFonts w:ascii="Times New Roman" w:hAnsi="Times New Roman"/>
          <w:bCs/>
          <w:sz w:val="28"/>
          <w:szCs w:val="28"/>
          <w:lang w:val="ro-RO"/>
        </w:rPr>
        <w:t>B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>uneşti</w:t>
      </w:r>
      <w:proofErr w:type="spellEnd"/>
      <w:r w:rsidR="00D30FFC">
        <w:rPr>
          <w:rFonts w:ascii="Times New Roman" w:hAnsi="Times New Roman"/>
          <w:bCs/>
          <w:sz w:val="28"/>
          <w:szCs w:val="28"/>
          <w:lang w:val="ro-RO"/>
        </w:rPr>
        <w:t>,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FB21C8" w:rsidRPr="00FB21C8">
        <w:rPr>
          <w:rFonts w:ascii="Times New Roman" w:hAnsi="Times New Roman"/>
          <w:bCs/>
          <w:sz w:val="28"/>
          <w:szCs w:val="28"/>
          <w:lang w:val="ro-RO"/>
        </w:rPr>
        <w:t xml:space="preserve">în 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lungime de </w:t>
      </w:r>
      <w:r w:rsidR="00AB49C0">
        <w:rPr>
          <w:rFonts w:ascii="Times New Roman" w:hAnsi="Times New Roman"/>
          <w:bCs/>
          <w:sz w:val="28"/>
          <w:szCs w:val="28"/>
          <w:lang w:val="ro-RO"/>
        </w:rPr>
        <w:t>3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 kilometri;</w:t>
      </w:r>
    </w:p>
    <w:p w14:paraId="6F9CF20E" w14:textId="7B83F380" w:rsidR="008C05BA" w:rsidRPr="008C05BA" w:rsidRDefault="008C05BA" w:rsidP="008C05BA">
      <w:pPr>
        <w:pStyle w:val="Listparagraf"/>
        <w:numPr>
          <w:ilvl w:val="0"/>
          <w:numId w:val="4"/>
        </w:numPr>
        <w:rPr>
          <w:rFonts w:ascii="Times New Roman" w:hAnsi="Times New Roman"/>
          <w:b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sz w:val="28"/>
          <w:szCs w:val="28"/>
          <w:lang w:val="ro-RO"/>
        </w:rPr>
        <w:t>Traseul nr.</w:t>
      </w:r>
      <w:r w:rsidR="00D30FFC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o-RO"/>
        </w:rPr>
        <w:t>3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 CENTRU – </w:t>
      </w:r>
      <w:r>
        <w:rPr>
          <w:rFonts w:ascii="Times New Roman" w:hAnsi="Times New Roman"/>
          <w:bCs/>
          <w:sz w:val="28"/>
          <w:szCs w:val="28"/>
          <w:lang w:val="ro-RO"/>
        </w:rPr>
        <w:t>P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ârtia de </w:t>
      </w:r>
      <w:proofErr w:type="spellStart"/>
      <w:r w:rsidRPr="008C05BA">
        <w:rPr>
          <w:rFonts w:ascii="Times New Roman" w:hAnsi="Times New Roman"/>
          <w:bCs/>
          <w:sz w:val="28"/>
          <w:szCs w:val="28"/>
          <w:lang w:val="ro-RO"/>
        </w:rPr>
        <w:t>schii</w:t>
      </w:r>
      <w:proofErr w:type="spellEnd"/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o-RO"/>
        </w:rPr>
        <w:t>R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>arău</w:t>
      </w:r>
      <w:r w:rsidR="00D30FFC">
        <w:rPr>
          <w:rFonts w:ascii="Times New Roman" w:hAnsi="Times New Roman"/>
          <w:bCs/>
          <w:sz w:val="28"/>
          <w:szCs w:val="28"/>
          <w:lang w:val="ro-RO"/>
        </w:rPr>
        <w:t>,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FB21C8" w:rsidRPr="00FB21C8">
        <w:rPr>
          <w:rFonts w:ascii="Times New Roman" w:hAnsi="Times New Roman"/>
          <w:bCs/>
          <w:sz w:val="28"/>
          <w:szCs w:val="28"/>
          <w:lang w:val="ro-RO"/>
        </w:rPr>
        <w:t xml:space="preserve">în 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lungime de </w:t>
      </w:r>
      <w:r>
        <w:rPr>
          <w:rFonts w:ascii="Times New Roman" w:hAnsi="Times New Roman"/>
          <w:bCs/>
          <w:sz w:val="28"/>
          <w:szCs w:val="28"/>
          <w:lang w:val="ro-RO"/>
        </w:rPr>
        <w:t>7</w:t>
      </w:r>
      <w:r w:rsidRPr="008C05BA">
        <w:rPr>
          <w:rFonts w:ascii="Times New Roman" w:hAnsi="Times New Roman"/>
          <w:bCs/>
          <w:sz w:val="28"/>
          <w:szCs w:val="28"/>
          <w:lang w:val="ro-RO"/>
        </w:rPr>
        <w:t xml:space="preserve"> kilometri;</w:t>
      </w:r>
    </w:p>
    <w:bookmarkEnd w:id="2"/>
    <w:p w14:paraId="2B1D8604" w14:textId="34B94D9B" w:rsidR="00964295" w:rsidRDefault="0084657C" w:rsidP="009642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147BF3">
        <w:rPr>
          <w:rFonts w:ascii="Times New Roman" w:hAnsi="Times New Roman"/>
          <w:sz w:val="28"/>
          <w:szCs w:val="28"/>
        </w:rPr>
        <w:t>Denumirea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F3">
        <w:rPr>
          <w:rFonts w:ascii="Times New Roman" w:hAnsi="Times New Roman"/>
          <w:sz w:val="28"/>
          <w:szCs w:val="28"/>
        </w:rPr>
        <w:t>staţiilor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F3">
        <w:rPr>
          <w:rFonts w:ascii="Times New Roman" w:hAnsi="Times New Roman"/>
          <w:sz w:val="28"/>
          <w:szCs w:val="28"/>
        </w:rPr>
        <w:t>şi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F3">
        <w:rPr>
          <w:rFonts w:ascii="Times New Roman" w:hAnsi="Times New Roman"/>
          <w:sz w:val="28"/>
          <w:szCs w:val="28"/>
        </w:rPr>
        <w:t>amplasarea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lor </w:t>
      </w:r>
      <w:proofErr w:type="spellStart"/>
      <w:r w:rsidRPr="00147BF3">
        <w:rPr>
          <w:rFonts w:ascii="Times New Roman" w:hAnsi="Times New Roman"/>
          <w:sz w:val="28"/>
          <w:szCs w:val="28"/>
        </w:rPr>
        <w:t>pentru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F3">
        <w:rPr>
          <w:rFonts w:ascii="Times New Roman" w:hAnsi="Times New Roman"/>
          <w:sz w:val="28"/>
          <w:szCs w:val="28"/>
        </w:rPr>
        <w:t>fiecare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F3">
        <w:rPr>
          <w:rFonts w:ascii="Times New Roman" w:hAnsi="Times New Roman"/>
          <w:sz w:val="28"/>
          <w:szCs w:val="28"/>
        </w:rPr>
        <w:t>traseu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sunt </w:t>
      </w:r>
      <w:proofErr w:type="spellStart"/>
      <w:r w:rsidRPr="00147BF3">
        <w:rPr>
          <w:rFonts w:ascii="Times New Roman" w:hAnsi="Times New Roman"/>
          <w:sz w:val="28"/>
          <w:szCs w:val="28"/>
        </w:rPr>
        <w:t>prezentate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BF3">
        <w:rPr>
          <w:rFonts w:ascii="Times New Roman" w:hAnsi="Times New Roman"/>
          <w:sz w:val="28"/>
          <w:szCs w:val="28"/>
        </w:rPr>
        <w:t>în</w:t>
      </w:r>
      <w:proofErr w:type="spellEnd"/>
      <w:r w:rsidR="004434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7BF3" w:rsidRPr="00147BF3">
        <w:rPr>
          <w:rFonts w:ascii="Times New Roman" w:hAnsi="Times New Roman"/>
          <w:sz w:val="28"/>
          <w:szCs w:val="28"/>
        </w:rPr>
        <w:t>anexa</w:t>
      </w:r>
      <w:proofErr w:type="spellEnd"/>
      <w:r w:rsidR="00147BF3" w:rsidRPr="00147BF3">
        <w:rPr>
          <w:rFonts w:ascii="Times New Roman" w:hAnsi="Times New Roman"/>
          <w:sz w:val="28"/>
          <w:szCs w:val="28"/>
        </w:rPr>
        <w:t xml:space="preserve"> nr. </w:t>
      </w:r>
      <w:r w:rsidR="00ED7CCF">
        <w:rPr>
          <w:rFonts w:ascii="Times New Roman" w:hAnsi="Times New Roman"/>
          <w:sz w:val="28"/>
          <w:szCs w:val="28"/>
        </w:rPr>
        <w:t>2</w:t>
      </w:r>
      <w:r w:rsidR="00147BF3" w:rsidRPr="00147BF3">
        <w:rPr>
          <w:rFonts w:ascii="Times New Roman" w:hAnsi="Times New Roman"/>
          <w:sz w:val="28"/>
          <w:szCs w:val="28"/>
        </w:rPr>
        <w:t xml:space="preserve"> </w:t>
      </w:r>
      <w:r w:rsidR="00443483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="00147BF3">
        <w:rPr>
          <w:rFonts w:ascii="Times New Roman" w:hAnsi="Times New Roman"/>
          <w:sz w:val="28"/>
          <w:szCs w:val="28"/>
        </w:rPr>
        <w:t>caietul</w:t>
      </w:r>
      <w:proofErr w:type="spellEnd"/>
      <w:r w:rsidR="00147BF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47BF3">
        <w:rPr>
          <w:rFonts w:ascii="Times New Roman" w:hAnsi="Times New Roman"/>
          <w:sz w:val="28"/>
          <w:szCs w:val="28"/>
        </w:rPr>
        <w:t>sarcini</w:t>
      </w:r>
      <w:proofErr w:type="spellEnd"/>
      <w:r w:rsidR="00443483">
        <w:rPr>
          <w:rFonts w:ascii="Times New Roman" w:hAnsi="Times New Roman"/>
          <w:sz w:val="28"/>
          <w:szCs w:val="28"/>
        </w:rPr>
        <w:t>.</w:t>
      </w:r>
      <w:r w:rsidR="00964295">
        <w:rPr>
          <w:rFonts w:ascii="Times New Roman" w:hAnsi="Times New Roman"/>
          <w:sz w:val="28"/>
          <w:szCs w:val="28"/>
        </w:rPr>
        <w:t xml:space="preserve"> </w:t>
      </w:r>
    </w:p>
    <w:p w14:paraId="6CFE1F89" w14:textId="77777777" w:rsidR="00D30FFC" w:rsidRDefault="0084657C" w:rsidP="009642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26AB0CD7" w14:textId="10216A77" w:rsidR="0084657C" w:rsidRPr="001A5A1E" w:rsidRDefault="0084657C" w:rsidP="00D30FFC">
      <w:pPr>
        <w:autoSpaceDE w:val="0"/>
        <w:autoSpaceDN w:val="0"/>
        <w:adjustRightInd w:val="0"/>
        <w:spacing w:line="276" w:lineRule="auto"/>
        <w:ind w:firstLine="270"/>
        <w:jc w:val="both"/>
        <w:rPr>
          <w:rFonts w:ascii="Times New Roman" w:hAnsi="Times New Roman"/>
          <w:b/>
          <w:sz w:val="28"/>
          <w:szCs w:val="28"/>
        </w:rPr>
      </w:pPr>
      <w:r w:rsidRPr="001A5A1E">
        <w:rPr>
          <w:rFonts w:ascii="Times New Roman" w:hAnsi="Times New Roman"/>
          <w:b/>
          <w:sz w:val="28"/>
          <w:szCs w:val="28"/>
        </w:rPr>
        <w:t>ART. 1</w:t>
      </w:r>
      <w:r w:rsidR="00F45357">
        <w:rPr>
          <w:rFonts w:ascii="Times New Roman" w:hAnsi="Times New Roman"/>
          <w:b/>
          <w:sz w:val="28"/>
          <w:szCs w:val="28"/>
        </w:rPr>
        <w:t>4</w:t>
      </w:r>
    </w:p>
    <w:p w14:paraId="0B184F3A" w14:textId="3A25C809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realizării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sistem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raza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administrativ-teritorială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BB6D0F">
        <w:rPr>
          <w:rFonts w:ascii="Times New Roman" w:hAnsi="Times New Roman"/>
          <w:sz w:val="28"/>
          <w:szCs w:val="28"/>
        </w:rPr>
        <w:t>municipiului</w:t>
      </w:r>
      <w:proofErr w:type="spellEnd"/>
      <w:r w:rsidR="00BB6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D0F">
        <w:rPr>
          <w:rFonts w:ascii="Times New Roman" w:hAnsi="Times New Roman"/>
          <w:sz w:val="28"/>
          <w:szCs w:val="28"/>
        </w:rPr>
        <w:t>Câmpulung</w:t>
      </w:r>
      <w:proofErr w:type="spellEnd"/>
      <w:r w:rsidR="00BB6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D0F">
        <w:rPr>
          <w:rFonts w:ascii="Times New Roman" w:hAnsi="Times New Roman"/>
          <w:sz w:val="28"/>
          <w:szCs w:val="28"/>
        </w:rPr>
        <w:t>Moldovenesc</w:t>
      </w:r>
      <w:proofErr w:type="spellEnd"/>
      <w:r>
        <w:rPr>
          <w:rFonts w:ascii="Times New Roman" w:hAnsi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deplasarea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circulaţiei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pietonale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confort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regularitate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continuitate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operatorul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îndeplinească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cerinţe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3EA4239C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afişarea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părţile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faţă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laterală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dreapta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a </w:t>
      </w:r>
      <w:proofErr w:type="spellStart"/>
      <w:r>
        <w:rPr>
          <w:rFonts w:ascii="Times New Roman" w:hAnsi="Times New Roman"/>
          <w:sz w:val="28"/>
          <w:szCs w:val="28"/>
        </w:rPr>
        <w:t>indicativului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capetelor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traseului</w:t>
      </w:r>
      <w:proofErr w:type="spellEnd"/>
      <w:r>
        <w:rPr>
          <w:rFonts w:ascii="Times New Roman" w:hAnsi="Times New Roman"/>
          <w:sz w:val="28"/>
          <w:szCs w:val="28"/>
        </w:rPr>
        <w:t xml:space="preserve">; la </w:t>
      </w:r>
      <w:proofErr w:type="spellStart"/>
      <w:r>
        <w:rPr>
          <w:rFonts w:ascii="Times New Roman" w:hAnsi="Times New Roman"/>
          <w:sz w:val="28"/>
          <w:szCs w:val="28"/>
        </w:rPr>
        <w:t>partea</w:t>
      </w:r>
      <w:proofErr w:type="spellEnd"/>
      <w:r>
        <w:rPr>
          <w:rFonts w:ascii="Times New Roman" w:hAnsi="Times New Roman"/>
          <w:sz w:val="28"/>
          <w:szCs w:val="28"/>
        </w:rPr>
        <w:t xml:space="preserve"> din spate a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se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afişa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puţin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indicativul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traseului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Elementele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informare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menţionate</w:t>
      </w:r>
      <w:proofErr w:type="spellEnd"/>
      <w:r>
        <w:rPr>
          <w:rFonts w:ascii="Times New Roman" w:hAnsi="Times New Roman"/>
          <w:sz w:val="28"/>
          <w:szCs w:val="28"/>
        </w:rPr>
        <w:t xml:space="preserve"> anterior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/>
          <w:sz w:val="28"/>
          <w:szCs w:val="28"/>
        </w:rPr>
        <w:t>iluminate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timp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noapte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vizibilitate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scăzută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9F6F2B6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salonul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se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vizuale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sonore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denumirea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staţiei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urmează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legăturile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1C9FE31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afişarea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D7B">
        <w:rPr>
          <w:rFonts w:ascii="Times New Roman" w:hAnsi="Times New Roman"/>
          <w:sz w:val="28"/>
          <w:szCs w:val="28"/>
        </w:rPr>
        <w:t>salonul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a </w:t>
      </w:r>
      <w:proofErr w:type="spellStart"/>
      <w:r>
        <w:rPr>
          <w:rFonts w:ascii="Times New Roman" w:hAnsi="Times New Roman"/>
          <w:sz w:val="28"/>
          <w:szCs w:val="28"/>
        </w:rPr>
        <w:t>numelui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acestuia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hărţii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schematice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permită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vizualizarea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reţelei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trasee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instrucţiunilor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desfăşurare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obligaţiilor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altor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utilitate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D2981FB" w14:textId="06F1DF4D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2D0D7B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D0D7B">
        <w:rPr>
          <w:rFonts w:ascii="Times New Roman" w:hAnsi="Times New Roman"/>
          <w:sz w:val="28"/>
          <w:szCs w:val="28"/>
        </w:rPr>
        <w:t>să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D7B">
        <w:rPr>
          <w:rFonts w:ascii="Times New Roman" w:hAnsi="Times New Roman"/>
          <w:sz w:val="28"/>
          <w:szCs w:val="28"/>
        </w:rPr>
        <w:t>asigure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D7B">
        <w:rPr>
          <w:rFonts w:ascii="Times New Roman" w:hAnsi="Times New Roman"/>
          <w:sz w:val="28"/>
          <w:szCs w:val="28"/>
        </w:rPr>
        <w:t>vânzarea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D7B">
        <w:rPr>
          <w:rFonts w:ascii="Times New Roman" w:hAnsi="Times New Roman"/>
          <w:sz w:val="28"/>
          <w:szCs w:val="28"/>
        </w:rPr>
        <w:t>legitimaţiilor</w:t>
      </w:r>
      <w:proofErr w:type="spellEnd"/>
      <w:r w:rsidRPr="002D0D7B">
        <w:rPr>
          <w:rFonts w:ascii="Times New Roman" w:hAnsi="Times New Roman"/>
          <w:sz w:val="28"/>
          <w:szCs w:val="28"/>
        </w:rPr>
        <w:t>/</w:t>
      </w:r>
      <w:proofErr w:type="spellStart"/>
      <w:r w:rsidRPr="002D0D7B">
        <w:rPr>
          <w:rFonts w:ascii="Times New Roman" w:hAnsi="Times New Roman"/>
          <w:sz w:val="28"/>
          <w:szCs w:val="28"/>
        </w:rPr>
        <w:t>abonamentelor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D0D7B">
        <w:rPr>
          <w:rFonts w:ascii="Times New Roman" w:hAnsi="Times New Roman"/>
          <w:sz w:val="28"/>
          <w:szCs w:val="28"/>
        </w:rPr>
        <w:t>călătorie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D7B">
        <w:rPr>
          <w:rFonts w:ascii="Times New Roman" w:hAnsi="Times New Roman"/>
          <w:sz w:val="28"/>
          <w:szCs w:val="28"/>
        </w:rPr>
        <w:t>în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D7B">
        <w:rPr>
          <w:rFonts w:ascii="Times New Roman" w:hAnsi="Times New Roman"/>
          <w:sz w:val="28"/>
          <w:szCs w:val="28"/>
        </w:rPr>
        <w:t>staţiile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D7B">
        <w:rPr>
          <w:rFonts w:ascii="Times New Roman" w:hAnsi="Times New Roman"/>
          <w:sz w:val="28"/>
          <w:szCs w:val="28"/>
        </w:rPr>
        <w:t>stabilite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D0D7B">
        <w:rPr>
          <w:rFonts w:ascii="Times New Roman" w:hAnsi="Times New Roman"/>
          <w:sz w:val="28"/>
          <w:szCs w:val="28"/>
        </w:rPr>
        <w:t>comun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D7B">
        <w:rPr>
          <w:rFonts w:ascii="Times New Roman" w:hAnsi="Times New Roman"/>
          <w:sz w:val="28"/>
          <w:szCs w:val="28"/>
        </w:rPr>
        <w:t>acord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2D0D7B">
        <w:rPr>
          <w:rFonts w:ascii="Times New Roman" w:hAnsi="Times New Roman"/>
          <w:sz w:val="28"/>
          <w:szCs w:val="28"/>
        </w:rPr>
        <w:t>autoritatea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D7B">
        <w:rPr>
          <w:rFonts w:ascii="Times New Roman" w:hAnsi="Times New Roman"/>
          <w:sz w:val="28"/>
          <w:szCs w:val="28"/>
        </w:rPr>
        <w:t>administraţiei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D7B">
        <w:rPr>
          <w:rFonts w:ascii="Times New Roman" w:hAnsi="Times New Roman"/>
          <w:sz w:val="28"/>
          <w:szCs w:val="28"/>
        </w:rPr>
        <w:t>publice</w:t>
      </w:r>
      <w:proofErr w:type="spellEnd"/>
      <w:r w:rsidRPr="002D0D7B">
        <w:rPr>
          <w:rFonts w:ascii="Times New Roman" w:hAnsi="Times New Roman"/>
          <w:sz w:val="28"/>
          <w:szCs w:val="28"/>
        </w:rPr>
        <w:t xml:space="preserve"> locale;</w:t>
      </w:r>
    </w:p>
    <w:p w14:paraId="4C6C4E67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staţiile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afişarea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codului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traseului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intervalelor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succedare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curselor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hărţilor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simplificate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indicarea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208A58C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abonamente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călătorie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inclusiv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categoriile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sociale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reduceri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costului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abonamentului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0C3EDC9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liber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nediscriminatoriu</w:t>
      </w:r>
      <w:proofErr w:type="spellEnd"/>
      <w:r>
        <w:rPr>
          <w:rFonts w:ascii="Times New Roman" w:hAnsi="Times New Roman"/>
          <w:sz w:val="28"/>
          <w:szCs w:val="28"/>
        </w:rPr>
        <w:t xml:space="preserve"> la transport,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, al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facilităţi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gratuităţi</w:t>
      </w:r>
      <w:proofErr w:type="spellEnd"/>
      <w:r>
        <w:rPr>
          <w:rFonts w:ascii="Times New Roman" w:hAnsi="Times New Roman"/>
          <w:sz w:val="28"/>
          <w:szCs w:val="28"/>
        </w:rPr>
        <w:t xml:space="preserve"> la transport;</w:t>
      </w:r>
    </w:p>
    <w:p w14:paraId="078610AA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gratuit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copiilor</w:t>
      </w:r>
      <w:proofErr w:type="spellEnd"/>
      <w:r>
        <w:rPr>
          <w:rFonts w:ascii="Times New Roman" w:hAnsi="Times New Roman"/>
          <w:sz w:val="28"/>
          <w:szCs w:val="28"/>
        </w:rPr>
        <w:t xml:space="preserve"> sub 5 ani;</w:t>
      </w:r>
    </w:p>
    <w:p w14:paraId="3D39F8AA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 </w:t>
      </w:r>
      <w:proofErr w:type="spellStart"/>
      <w:r>
        <w:rPr>
          <w:rFonts w:ascii="Times New Roman" w:hAnsi="Times New Roman"/>
          <w:sz w:val="28"/>
          <w:szCs w:val="28"/>
        </w:rPr>
        <w:t>mijlocul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aibă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rezervate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cu handicap, </w:t>
      </w:r>
      <w:proofErr w:type="spellStart"/>
      <w:r>
        <w:rPr>
          <w:rFonts w:ascii="Times New Roman" w:hAnsi="Times New Roman"/>
          <w:sz w:val="28"/>
          <w:szCs w:val="28"/>
        </w:rPr>
        <w:t>bătrâni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femei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însărcinate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copii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braţe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405605B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supravegheze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coborârea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călătorilor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mijlocul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pornească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staţii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uşile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deschise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aflaţi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scările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acestuia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agăţaţi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exteriorul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caroseriei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D4E71A8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admită</w:t>
      </w:r>
      <w:proofErr w:type="spellEnd"/>
      <w:r>
        <w:rPr>
          <w:rFonts w:ascii="Times New Roman" w:hAnsi="Times New Roman"/>
          <w:sz w:val="28"/>
          <w:szCs w:val="28"/>
        </w:rPr>
        <w:t xml:space="preserve"> la transport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salonul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materii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mirositoare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inflamabile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butelii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aragaz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tuburi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oxigen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gaze, </w:t>
      </w:r>
      <w:proofErr w:type="spellStart"/>
      <w:r>
        <w:rPr>
          <w:rFonts w:ascii="Times New Roman" w:hAnsi="Times New Roman"/>
          <w:sz w:val="28"/>
          <w:szCs w:val="28"/>
        </w:rPr>
        <w:t>butoaie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carbid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materiale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explozibile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produse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caustice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acide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materiale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obiecte</w:t>
      </w:r>
      <w:proofErr w:type="spellEnd"/>
      <w:r>
        <w:rPr>
          <w:rFonts w:ascii="Times New Roman" w:hAnsi="Times New Roman"/>
          <w:sz w:val="28"/>
          <w:szCs w:val="28"/>
        </w:rPr>
        <w:t xml:space="preserve"> care,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format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dimensiune</w:t>
      </w:r>
      <w:proofErr w:type="spellEnd"/>
      <w:r>
        <w:rPr>
          <w:rFonts w:ascii="Times New Roman" w:hAnsi="Times New Roman"/>
          <w:sz w:val="28"/>
          <w:szCs w:val="28"/>
        </w:rPr>
        <w:t xml:space="preserve">, pot produce </w:t>
      </w:r>
      <w:proofErr w:type="spellStart"/>
      <w:r>
        <w:rPr>
          <w:rFonts w:ascii="Times New Roman" w:hAnsi="Times New Roman"/>
          <w:sz w:val="28"/>
          <w:szCs w:val="28"/>
        </w:rPr>
        <w:t>daune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vătămări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corporale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natura </w:t>
      </w:r>
      <w:proofErr w:type="spellStart"/>
      <w:r>
        <w:rPr>
          <w:rFonts w:ascii="Times New Roman" w:hAnsi="Times New Roman"/>
          <w:sz w:val="28"/>
          <w:szCs w:val="28"/>
        </w:rPr>
        <w:t>materialului</w:t>
      </w:r>
      <w:proofErr w:type="spellEnd"/>
      <w:r>
        <w:rPr>
          <w:rFonts w:ascii="Times New Roman" w:hAnsi="Times New Roman"/>
          <w:sz w:val="28"/>
          <w:szCs w:val="28"/>
        </w:rPr>
        <w:t xml:space="preserve">, pot </w:t>
      </w:r>
      <w:proofErr w:type="spellStart"/>
      <w:r>
        <w:rPr>
          <w:rFonts w:ascii="Times New Roman" w:hAnsi="Times New Roman"/>
          <w:sz w:val="28"/>
          <w:szCs w:val="28"/>
        </w:rPr>
        <w:t>murdări</w:t>
      </w:r>
      <w:proofErr w:type="spellEnd"/>
      <w:r w:rsidR="004434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obiecte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mărfuri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interzise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public;</w:t>
      </w:r>
    </w:p>
    <w:p w14:paraId="156AF168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îmbarce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capacitatea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maximă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admisă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</w:t>
      </w:r>
      <w:proofErr w:type="spellStart"/>
      <w:r>
        <w:rPr>
          <w:rFonts w:ascii="Times New Roman" w:hAnsi="Times New Roman"/>
          <w:sz w:val="28"/>
          <w:szCs w:val="28"/>
        </w:rPr>
        <w:t>exprimată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număr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locuri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scaune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2BBDF2C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13.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bagajele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mână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călătorilor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C6D8442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îmbarce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debarce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staţiile</w:t>
      </w:r>
      <w:proofErr w:type="spellEnd"/>
      <w:r>
        <w:rPr>
          <w:rFonts w:ascii="Times New Roman" w:hAnsi="Times New Roman"/>
          <w:sz w:val="28"/>
          <w:szCs w:val="28"/>
        </w:rPr>
        <w:t xml:space="preserve"> special </w:t>
      </w:r>
      <w:proofErr w:type="spellStart"/>
      <w:r>
        <w:rPr>
          <w:rFonts w:ascii="Times New Roman" w:hAnsi="Times New Roman"/>
          <w:sz w:val="28"/>
          <w:szCs w:val="28"/>
        </w:rPr>
        <w:t>amenajate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077B9AF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15.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legitimaţii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abonamente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călătorie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regim</w:t>
      </w:r>
      <w:proofErr w:type="spellEnd"/>
      <w:r>
        <w:rPr>
          <w:rFonts w:ascii="Times New Roman" w:hAnsi="Times New Roman"/>
          <w:sz w:val="28"/>
          <w:szCs w:val="28"/>
        </w:rPr>
        <w:t xml:space="preserve"> special, </w:t>
      </w:r>
      <w:proofErr w:type="spellStart"/>
      <w:r>
        <w:rPr>
          <w:rFonts w:ascii="Times New Roman" w:hAnsi="Times New Roman"/>
          <w:sz w:val="28"/>
          <w:szCs w:val="28"/>
        </w:rPr>
        <w:t>agreate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locale;</w:t>
      </w:r>
    </w:p>
    <w:p w14:paraId="1C1B4305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16.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permită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decât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bază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legitimaţii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abonamente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călătorie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CE6E57D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17.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bagajele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riscurile</w:t>
      </w:r>
      <w:proofErr w:type="spellEnd"/>
      <w:r>
        <w:rPr>
          <w:rFonts w:ascii="Times New Roman" w:hAnsi="Times New Roman"/>
          <w:sz w:val="28"/>
          <w:szCs w:val="28"/>
        </w:rPr>
        <w:t xml:space="preserve"> care cad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sarcina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20FEE1FA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18.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ţină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evidenţa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curselor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sosite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plecate</w:t>
      </w:r>
      <w:proofErr w:type="spellEnd"/>
      <w:r>
        <w:rPr>
          <w:rFonts w:ascii="Times New Roman" w:hAnsi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/>
          <w:sz w:val="28"/>
          <w:szCs w:val="28"/>
        </w:rPr>
        <w:t>fiecare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capăt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linie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D2FE712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19.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anticipată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legătură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modificarea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suspendarea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forţă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majoră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1C080AB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câte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nevoie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salubrizarea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spălarea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dezinfectarea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311505F3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21.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execuţie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regularitate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E920F5A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22.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/>
          <w:sz w:val="28"/>
          <w:szCs w:val="28"/>
        </w:rPr>
        <w:t>echipate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instalaţie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încălzire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condiţionare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aerului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stare de </w:t>
      </w:r>
      <w:proofErr w:type="spellStart"/>
      <w:r>
        <w:rPr>
          <w:rFonts w:ascii="Times New Roman" w:hAnsi="Times New Roman"/>
          <w:sz w:val="28"/>
          <w:szCs w:val="28"/>
        </w:rPr>
        <w:t>funcţionare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4639B88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23.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aibă</w:t>
      </w:r>
      <w:proofErr w:type="spellEnd"/>
      <w:r>
        <w:rPr>
          <w:rFonts w:ascii="Times New Roman" w:hAnsi="Times New Roman"/>
          <w:sz w:val="28"/>
          <w:szCs w:val="28"/>
        </w:rPr>
        <w:t xml:space="preserve"> un aspect </w:t>
      </w:r>
      <w:proofErr w:type="spellStart"/>
      <w:r>
        <w:rPr>
          <w:rFonts w:ascii="Times New Roman" w:hAnsi="Times New Roman"/>
          <w:sz w:val="28"/>
          <w:szCs w:val="28"/>
        </w:rPr>
        <w:t>estetic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C526DD9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24. pe </w:t>
      </w:r>
      <w:proofErr w:type="spellStart"/>
      <w:r>
        <w:rPr>
          <w:rFonts w:ascii="Times New Roman" w:hAnsi="Times New Roman"/>
          <w:sz w:val="28"/>
          <w:szCs w:val="28"/>
        </w:rPr>
        <w:t>părţile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laterale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/>
          <w:sz w:val="28"/>
          <w:szCs w:val="28"/>
        </w:rPr>
        <w:t>inscripţionată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denumirea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executantului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14CF594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25. la </w:t>
      </w:r>
      <w:proofErr w:type="spellStart"/>
      <w:r>
        <w:rPr>
          <w:rFonts w:ascii="Times New Roman" w:hAnsi="Times New Roman"/>
          <w:sz w:val="28"/>
          <w:szCs w:val="28"/>
        </w:rPr>
        <w:t>bordul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existe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prevenirea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combaterea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incendiilor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ciocan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spart </w:t>
      </w:r>
      <w:proofErr w:type="spellStart"/>
      <w:r>
        <w:rPr>
          <w:rFonts w:ascii="Times New Roman" w:hAnsi="Times New Roman"/>
          <w:sz w:val="28"/>
          <w:szCs w:val="28"/>
        </w:rPr>
        <w:t>geamurile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necesitate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075D6C7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26.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aibă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inspecţia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revizia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efectuată</w:t>
      </w:r>
      <w:proofErr w:type="spellEnd"/>
      <w:r>
        <w:rPr>
          <w:rFonts w:ascii="Times New Roman" w:hAnsi="Times New Roman"/>
          <w:sz w:val="28"/>
          <w:szCs w:val="28"/>
        </w:rPr>
        <w:t xml:space="preserve"> la termen;</w:t>
      </w:r>
    </w:p>
    <w:p w14:paraId="53BD69FB" w14:textId="77777777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27.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îndeplinească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impuse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legislaţia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circulaţiei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497AC49" w14:textId="2EE8869B" w:rsidR="0098128A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28.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fundamenteze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anual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fonduri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investiţii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surse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proprii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diferenţa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tarif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B6D0F">
        <w:rPr>
          <w:rFonts w:ascii="Times New Roman" w:hAnsi="Times New Roman"/>
          <w:sz w:val="28"/>
          <w:szCs w:val="28"/>
        </w:rPr>
        <w:t xml:space="preserve">social, </w:t>
      </w:r>
      <w:proofErr w:type="spellStart"/>
      <w:r w:rsidR="00BB6D0F">
        <w:rPr>
          <w:rFonts w:ascii="Times New Roman" w:hAnsi="Times New Roman"/>
          <w:sz w:val="28"/>
          <w:szCs w:val="28"/>
        </w:rPr>
        <w:t>dacă</w:t>
      </w:r>
      <w:proofErr w:type="spellEnd"/>
      <w:r w:rsidR="00BB6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D0F">
        <w:rPr>
          <w:rFonts w:ascii="Times New Roman" w:hAnsi="Times New Roman"/>
          <w:sz w:val="28"/>
          <w:szCs w:val="28"/>
        </w:rPr>
        <w:t>este</w:t>
      </w:r>
      <w:proofErr w:type="spellEnd"/>
      <w:r w:rsidR="00BB6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D0F">
        <w:rPr>
          <w:rFonts w:ascii="Times New Roman" w:hAnsi="Times New Roman"/>
          <w:sz w:val="28"/>
          <w:szCs w:val="28"/>
        </w:rPr>
        <w:t>cazul</w:t>
      </w:r>
      <w:proofErr w:type="spellEnd"/>
      <w:r w:rsidR="00BB6D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/>
          <w:sz w:val="28"/>
          <w:szCs w:val="28"/>
        </w:rPr>
        <w:t>supuse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local</w:t>
      </w:r>
      <w:r w:rsidR="0098128A">
        <w:rPr>
          <w:rFonts w:ascii="Times New Roman" w:hAnsi="Times New Roman"/>
          <w:sz w:val="28"/>
          <w:szCs w:val="28"/>
        </w:rPr>
        <w:t>;</w:t>
      </w:r>
    </w:p>
    <w:p w14:paraId="7F383DDB" w14:textId="7CA5398C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D0D7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permanentă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călătorilor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traseele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programele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deservite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tarifele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aplicate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modificarea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BA9F3B8" w14:textId="62C2B8C3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2D0D7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normele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protecţie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muncii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desfăşurate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contractat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1F7A8BF" w14:textId="4CD30703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2D0D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finanţarea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pregătirii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profesionale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examinărilor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medicale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psihologice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propriilor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angajaţi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5116522" w14:textId="3FB570CC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2D0D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elaboreze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strategii</w:t>
      </w:r>
      <w:proofErr w:type="spellEnd"/>
      <w:r>
        <w:rPr>
          <w:rFonts w:ascii="Times New Roman" w:hAnsi="Times New Roman"/>
          <w:sz w:val="28"/>
          <w:szCs w:val="28"/>
        </w:rPr>
        <w:t xml:space="preserve"> de management care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reducerea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costurilor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operare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inclusiv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aplicarea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concurenţiale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impuse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normele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achiziţiile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lucrări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gestionarea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pe </w:t>
      </w:r>
      <w:proofErr w:type="spellStart"/>
      <w:r>
        <w:rPr>
          <w:rFonts w:ascii="Times New Roman" w:hAnsi="Times New Roman"/>
          <w:sz w:val="28"/>
          <w:szCs w:val="28"/>
        </w:rPr>
        <w:t>criterii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competitivitate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eficienţă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economică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761703E" w14:textId="59CD72C1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D0D7B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prezinte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dezvoltarea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modernizarea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exploatarea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eficientă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bazei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tehnico-materiale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aferente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prestat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01BB86A" w14:textId="6D646F29" w:rsidR="0084657C" w:rsidRDefault="0084657C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2D0D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 w:rsidR="008B4DA5">
        <w:rPr>
          <w:rFonts w:ascii="Times New Roman" w:hAnsi="Times New Roman"/>
          <w:sz w:val="28"/>
          <w:szCs w:val="28"/>
        </w:rPr>
        <w:t>.</w:t>
      </w:r>
    </w:p>
    <w:p w14:paraId="027E95B3" w14:textId="77777777" w:rsidR="00F45357" w:rsidRDefault="00F45357" w:rsidP="00A0448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B172DC9" w14:textId="7704CF3F" w:rsidR="005845FB" w:rsidRPr="00DF6436" w:rsidRDefault="00F45357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A74B8">
        <w:rPr>
          <w:rFonts w:ascii="Times New Roman" w:hAnsi="Times New Roman"/>
          <w:b/>
          <w:sz w:val="28"/>
          <w:szCs w:val="28"/>
        </w:rPr>
        <w:t xml:space="preserve">CAP. V   </w:t>
      </w:r>
      <w:proofErr w:type="spellStart"/>
      <w:r w:rsidRPr="003A74B8">
        <w:rPr>
          <w:rFonts w:ascii="Times New Roman" w:hAnsi="Times New Roman"/>
          <w:b/>
          <w:sz w:val="28"/>
          <w:szCs w:val="28"/>
        </w:rPr>
        <w:t>Factori</w:t>
      </w:r>
      <w:proofErr w:type="spellEnd"/>
      <w:r w:rsidRPr="003A74B8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A74B8">
        <w:rPr>
          <w:rFonts w:ascii="Times New Roman" w:hAnsi="Times New Roman"/>
          <w:b/>
          <w:sz w:val="28"/>
          <w:szCs w:val="28"/>
        </w:rPr>
        <w:t>evaluare</w:t>
      </w:r>
      <w:proofErr w:type="spellEnd"/>
    </w:p>
    <w:p w14:paraId="734463FD" w14:textId="77777777" w:rsidR="00F45357" w:rsidRPr="003A74B8" w:rsidRDefault="00F45357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A74B8">
        <w:rPr>
          <w:rFonts w:ascii="Times New Roman" w:hAnsi="Times New Roman"/>
          <w:b/>
          <w:sz w:val="28"/>
          <w:szCs w:val="28"/>
        </w:rPr>
        <w:t xml:space="preserve">     ART. 14</w:t>
      </w:r>
      <w:r w:rsidRPr="003A74B8">
        <w:rPr>
          <w:rFonts w:ascii="Times New Roman" w:hAnsi="Times New Roman"/>
          <w:sz w:val="28"/>
          <w:szCs w:val="28"/>
        </w:rPr>
        <w:t xml:space="preserve"> </w:t>
      </w:r>
    </w:p>
    <w:p w14:paraId="21BCD760" w14:textId="32290BAB" w:rsidR="00F45357" w:rsidRPr="008C05BA" w:rsidRDefault="00F45357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A74B8">
        <w:rPr>
          <w:rFonts w:ascii="Times New Roman" w:hAnsi="Times New Roman"/>
          <w:sz w:val="28"/>
          <w:szCs w:val="28"/>
        </w:rPr>
        <w:t xml:space="preserve">     (1) </w:t>
      </w:r>
      <w:proofErr w:type="spellStart"/>
      <w:r w:rsidRPr="003A74B8">
        <w:rPr>
          <w:rFonts w:ascii="Times New Roman" w:hAnsi="Times New Roman"/>
          <w:sz w:val="28"/>
          <w:szCs w:val="28"/>
        </w:rPr>
        <w:t>Fără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3A74B8">
        <w:rPr>
          <w:rFonts w:ascii="Times New Roman" w:hAnsi="Times New Roman"/>
          <w:sz w:val="28"/>
          <w:szCs w:val="28"/>
        </w:rPr>
        <w:t>aduce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atingere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dispoziţiilor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legale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sau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administrative </w:t>
      </w:r>
      <w:proofErr w:type="spellStart"/>
      <w:r w:rsidRPr="003A74B8">
        <w:rPr>
          <w:rFonts w:ascii="Times New Roman" w:hAnsi="Times New Roman"/>
          <w:sz w:val="28"/>
          <w:szCs w:val="28"/>
        </w:rPr>
        <w:t>privind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remunerarea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anumitor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servicii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4DA5">
        <w:rPr>
          <w:rFonts w:ascii="Times New Roman" w:hAnsi="Times New Roman"/>
          <w:sz w:val="28"/>
          <w:szCs w:val="28"/>
        </w:rPr>
        <w:t>e</w:t>
      </w:r>
      <w:r w:rsidRPr="008C05BA">
        <w:rPr>
          <w:rFonts w:ascii="Times New Roman" w:hAnsi="Times New Roman"/>
          <w:sz w:val="28"/>
          <w:szCs w:val="28"/>
        </w:rPr>
        <w:t>ntitatea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contractantă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şi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-a </w:t>
      </w:r>
      <w:proofErr w:type="spellStart"/>
      <w:r w:rsidRPr="008C05BA">
        <w:rPr>
          <w:rFonts w:ascii="Times New Roman" w:hAnsi="Times New Roman"/>
          <w:sz w:val="28"/>
          <w:szCs w:val="28"/>
        </w:rPr>
        <w:t>bazat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decizia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atribuire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8C05BA">
        <w:rPr>
          <w:rFonts w:ascii="Times New Roman" w:hAnsi="Times New Roman"/>
          <w:sz w:val="28"/>
          <w:szCs w:val="28"/>
        </w:rPr>
        <w:t>contractului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delegare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8C05BA">
        <w:rPr>
          <w:rFonts w:ascii="Times New Roman" w:hAnsi="Times New Roman"/>
          <w:sz w:val="28"/>
          <w:szCs w:val="28"/>
        </w:rPr>
        <w:t>gestiunii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serviciului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8C05BA">
        <w:rPr>
          <w:rFonts w:ascii="Times New Roman" w:hAnsi="Times New Roman"/>
          <w:sz w:val="28"/>
          <w:szCs w:val="28"/>
        </w:rPr>
        <w:t>persoane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5BA">
        <w:rPr>
          <w:rFonts w:ascii="Times New Roman" w:hAnsi="Times New Roman"/>
          <w:sz w:val="28"/>
          <w:szCs w:val="28"/>
        </w:rPr>
        <w:t>prin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curse regulate, </w:t>
      </w:r>
      <w:proofErr w:type="spellStart"/>
      <w:r w:rsidRPr="008C05BA">
        <w:rPr>
          <w:rFonts w:ascii="Times New Roman" w:hAnsi="Times New Roman"/>
          <w:sz w:val="28"/>
          <w:szCs w:val="28"/>
        </w:rPr>
        <w:t>prin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utilizarea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criteriului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atribuire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8C05BA">
        <w:rPr>
          <w:rFonts w:ascii="Times New Roman" w:hAnsi="Times New Roman"/>
          <w:sz w:val="28"/>
          <w:szCs w:val="28"/>
        </w:rPr>
        <w:t>cei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mai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bun </w:t>
      </w:r>
      <w:proofErr w:type="spellStart"/>
      <w:r w:rsidRPr="008C05BA">
        <w:rPr>
          <w:rFonts w:ascii="Times New Roman" w:hAnsi="Times New Roman"/>
          <w:sz w:val="28"/>
          <w:szCs w:val="28"/>
        </w:rPr>
        <w:t>raport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calitate-preţ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", precum </w:t>
      </w:r>
      <w:proofErr w:type="spellStart"/>
      <w:r w:rsidRPr="008C05BA">
        <w:rPr>
          <w:rFonts w:ascii="Times New Roman" w:hAnsi="Times New Roman"/>
          <w:sz w:val="28"/>
          <w:szCs w:val="28"/>
        </w:rPr>
        <w:t>şi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8C05BA">
        <w:rPr>
          <w:rFonts w:ascii="Times New Roman" w:hAnsi="Times New Roman"/>
          <w:sz w:val="28"/>
          <w:szCs w:val="28"/>
        </w:rPr>
        <w:t>factorilor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evaluare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prevăzuţi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în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documentaţia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atribuire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5BA">
        <w:rPr>
          <w:rFonts w:ascii="Times New Roman" w:hAnsi="Times New Roman"/>
          <w:sz w:val="28"/>
          <w:szCs w:val="28"/>
        </w:rPr>
        <w:t>factori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8C05BA">
        <w:rPr>
          <w:rFonts w:ascii="Times New Roman" w:hAnsi="Times New Roman"/>
          <w:sz w:val="28"/>
          <w:szCs w:val="28"/>
        </w:rPr>
        <w:t>includ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aspecte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calitative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Pr="008C05BA">
        <w:rPr>
          <w:rFonts w:ascii="Times New Roman" w:hAnsi="Times New Roman"/>
          <w:sz w:val="28"/>
          <w:szCs w:val="28"/>
        </w:rPr>
        <w:t>mediu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şi</w:t>
      </w:r>
      <w:proofErr w:type="spellEnd"/>
      <w:r w:rsidRPr="008C05BA">
        <w:rPr>
          <w:rFonts w:ascii="Times New Roman" w:hAnsi="Times New Roman"/>
          <w:sz w:val="28"/>
          <w:szCs w:val="28"/>
        </w:rPr>
        <w:t>/</w:t>
      </w:r>
      <w:proofErr w:type="spellStart"/>
      <w:r w:rsidRPr="008C05BA">
        <w:rPr>
          <w:rFonts w:ascii="Times New Roman" w:hAnsi="Times New Roman"/>
          <w:sz w:val="28"/>
          <w:szCs w:val="28"/>
        </w:rPr>
        <w:t>sau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sociale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în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legătură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directă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5BA">
        <w:rPr>
          <w:rFonts w:ascii="Times New Roman" w:hAnsi="Times New Roman"/>
          <w:sz w:val="28"/>
          <w:szCs w:val="28"/>
        </w:rPr>
        <w:t>obiectivă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şi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relevantă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8C05BA">
        <w:rPr>
          <w:rFonts w:ascii="Times New Roman" w:hAnsi="Times New Roman"/>
          <w:sz w:val="28"/>
          <w:szCs w:val="28"/>
        </w:rPr>
        <w:t>obiectul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contractului</w:t>
      </w:r>
      <w:proofErr w:type="spellEnd"/>
      <w:r w:rsidRPr="008C05BA">
        <w:rPr>
          <w:rFonts w:ascii="Times New Roman" w:hAnsi="Times New Roman"/>
          <w:sz w:val="28"/>
          <w:szCs w:val="28"/>
        </w:rPr>
        <w:t>.</w:t>
      </w:r>
    </w:p>
    <w:p w14:paraId="649F3818" w14:textId="77777777" w:rsidR="00382E90" w:rsidRPr="008C05BA" w:rsidRDefault="00F45357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C05BA">
        <w:rPr>
          <w:rFonts w:ascii="Times New Roman" w:hAnsi="Times New Roman"/>
          <w:sz w:val="28"/>
          <w:szCs w:val="28"/>
        </w:rPr>
        <w:lastRenderedPageBreak/>
        <w:t xml:space="preserve">     (2)</w:t>
      </w:r>
      <w:r w:rsidRPr="008C05BA">
        <w:rPr>
          <w:rFonts w:ascii="Times New Roman" w:hAnsi="Times New Roman"/>
          <w:sz w:val="28"/>
          <w:szCs w:val="28"/>
        </w:rPr>
        <w:tab/>
      </w:r>
      <w:proofErr w:type="spellStart"/>
      <w:r w:rsidRPr="008C05BA">
        <w:rPr>
          <w:rFonts w:ascii="Times New Roman" w:hAnsi="Times New Roman"/>
          <w:sz w:val="28"/>
          <w:szCs w:val="28"/>
        </w:rPr>
        <w:t>în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stabilirea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factorilor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evaluare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utilizaţi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pentru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determinarea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ofertei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celei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mai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avantajoase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8C05BA">
        <w:rPr>
          <w:rFonts w:ascii="Times New Roman" w:hAnsi="Times New Roman"/>
          <w:sz w:val="28"/>
          <w:szCs w:val="28"/>
        </w:rPr>
        <w:t>punct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vedere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economic </w:t>
      </w:r>
      <w:proofErr w:type="spellStart"/>
      <w:r w:rsidRPr="008C05BA">
        <w:rPr>
          <w:rFonts w:ascii="Times New Roman" w:hAnsi="Times New Roman"/>
          <w:sz w:val="28"/>
          <w:szCs w:val="28"/>
        </w:rPr>
        <w:t>în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baza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criteriului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atribuire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cel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mai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bun </w:t>
      </w:r>
      <w:proofErr w:type="spellStart"/>
      <w:r w:rsidRPr="008C05BA">
        <w:rPr>
          <w:rFonts w:ascii="Times New Roman" w:hAnsi="Times New Roman"/>
          <w:sz w:val="28"/>
          <w:szCs w:val="28"/>
        </w:rPr>
        <w:t>raport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calitate-preţ</w:t>
      </w:r>
      <w:proofErr w:type="spellEnd"/>
      <w:r w:rsidRPr="008C05BA">
        <w:rPr>
          <w:rFonts w:ascii="Times New Roman" w:hAnsi="Times New Roman"/>
          <w:sz w:val="28"/>
          <w:szCs w:val="28"/>
        </w:rPr>
        <w:t>,</w:t>
      </w:r>
    </w:p>
    <w:p w14:paraId="4B37CFBA" w14:textId="77777777" w:rsidR="00F45357" w:rsidRPr="008C05BA" w:rsidRDefault="002E007E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C05BA">
        <w:rPr>
          <w:rFonts w:ascii="Times New Roman" w:hAnsi="Times New Roman"/>
          <w:sz w:val="28"/>
          <w:szCs w:val="28"/>
        </w:rPr>
        <w:t xml:space="preserve">     </w:t>
      </w:r>
      <w:r w:rsidR="00F45357" w:rsidRPr="008C05BA">
        <w:rPr>
          <w:rFonts w:ascii="Times New Roman" w:hAnsi="Times New Roman"/>
          <w:sz w:val="28"/>
          <w:szCs w:val="28"/>
        </w:rPr>
        <w:t>(3)</w:t>
      </w:r>
      <w:r w:rsidR="00F45357" w:rsidRPr="008C05BA">
        <w:rPr>
          <w:rFonts w:ascii="Times New Roman" w:hAnsi="Times New Roman"/>
          <w:sz w:val="28"/>
          <w:szCs w:val="28"/>
        </w:rPr>
        <w:tab/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Astfel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stabilirea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justificarea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factorilor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evaluare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entitatea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contractantă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urmăreşte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îndeplinirea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cumulativă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următoarelor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condiţii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>:</w:t>
      </w:r>
    </w:p>
    <w:p w14:paraId="3728F8B3" w14:textId="77777777" w:rsidR="00F45357" w:rsidRPr="008C05BA" w:rsidRDefault="00F45357" w:rsidP="002E007E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8C05BA">
        <w:rPr>
          <w:rFonts w:ascii="Times New Roman" w:hAnsi="Times New Roman"/>
          <w:sz w:val="28"/>
          <w:szCs w:val="28"/>
        </w:rPr>
        <w:t>&gt;</w:t>
      </w:r>
      <w:r w:rsidR="002E007E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factorii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evaluare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au ca scop </w:t>
      </w:r>
      <w:proofErr w:type="spellStart"/>
      <w:r w:rsidRPr="008C05BA">
        <w:rPr>
          <w:rFonts w:ascii="Times New Roman" w:hAnsi="Times New Roman"/>
          <w:sz w:val="28"/>
          <w:szCs w:val="28"/>
        </w:rPr>
        <w:t>identificarea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ofertei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celei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mai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avantajoase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8C05BA">
        <w:rPr>
          <w:rFonts w:ascii="Times New Roman" w:hAnsi="Times New Roman"/>
          <w:sz w:val="28"/>
          <w:szCs w:val="28"/>
        </w:rPr>
        <w:t>punct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vedere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economic, au </w:t>
      </w:r>
      <w:proofErr w:type="spellStart"/>
      <w:r w:rsidRPr="008C05BA">
        <w:rPr>
          <w:rFonts w:ascii="Times New Roman" w:hAnsi="Times New Roman"/>
          <w:sz w:val="28"/>
          <w:szCs w:val="28"/>
        </w:rPr>
        <w:t>legătură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directă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8C05BA">
        <w:rPr>
          <w:rFonts w:ascii="Times New Roman" w:hAnsi="Times New Roman"/>
          <w:sz w:val="28"/>
          <w:szCs w:val="28"/>
        </w:rPr>
        <w:t>obiectul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ş</w:t>
      </w:r>
      <w:r w:rsidR="002E007E" w:rsidRPr="008C05BA">
        <w:rPr>
          <w:rFonts w:ascii="Times New Roman" w:hAnsi="Times New Roman"/>
          <w:sz w:val="28"/>
          <w:szCs w:val="28"/>
        </w:rPr>
        <w:t>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natura </w:t>
      </w:r>
      <w:proofErr w:type="spellStart"/>
      <w:r w:rsidRPr="008C05BA">
        <w:rPr>
          <w:rFonts w:ascii="Times New Roman" w:hAnsi="Times New Roman"/>
          <w:sz w:val="28"/>
          <w:szCs w:val="28"/>
        </w:rPr>
        <w:t>contractului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şi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reprezintă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8C05BA">
        <w:rPr>
          <w:rFonts w:ascii="Times New Roman" w:hAnsi="Times New Roman"/>
          <w:sz w:val="28"/>
          <w:szCs w:val="28"/>
        </w:rPr>
        <w:t>avantaj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pe care </w:t>
      </w:r>
      <w:proofErr w:type="spellStart"/>
      <w:r w:rsidRPr="008C05BA">
        <w:rPr>
          <w:rFonts w:ascii="Times New Roman" w:hAnsi="Times New Roman"/>
          <w:sz w:val="28"/>
          <w:szCs w:val="28"/>
        </w:rPr>
        <w:t>entitatea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contractantă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î</w:t>
      </w:r>
      <w:r w:rsidR="002E007E" w:rsidRPr="008C05BA">
        <w:rPr>
          <w:rFonts w:ascii="Times New Roman" w:hAnsi="Times New Roman"/>
          <w:sz w:val="28"/>
          <w:szCs w:val="28"/>
        </w:rPr>
        <w:t>l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poate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obţine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prin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utilizarea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factorului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respectiv</w:t>
      </w:r>
      <w:proofErr w:type="spellEnd"/>
      <w:r w:rsidRPr="008C05BA">
        <w:rPr>
          <w:rFonts w:ascii="Times New Roman" w:hAnsi="Times New Roman"/>
          <w:sz w:val="28"/>
          <w:szCs w:val="28"/>
        </w:rPr>
        <w:t>;</w:t>
      </w:r>
    </w:p>
    <w:p w14:paraId="39D9B49C" w14:textId="77777777" w:rsidR="00F45357" w:rsidRPr="008C05BA" w:rsidRDefault="00F45357" w:rsidP="002E007E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8C05BA">
        <w:rPr>
          <w:rFonts w:ascii="Times New Roman" w:hAnsi="Times New Roman"/>
          <w:sz w:val="28"/>
          <w:szCs w:val="28"/>
        </w:rPr>
        <w:t>&gt;</w:t>
      </w:r>
      <w:r w:rsidR="002E007E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factorii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evaluare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Pr="008C05BA">
        <w:rPr>
          <w:rFonts w:ascii="Times New Roman" w:hAnsi="Times New Roman"/>
          <w:sz w:val="28"/>
          <w:szCs w:val="28"/>
        </w:rPr>
        <w:t>conferă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entităţii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contractante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o libertate de </w:t>
      </w:r>
      <w:proofErr w:type="spellStart"/>
      <w:r w:rsidRPr="008C05BA">
        <w:rPr>
          <w:rFonts w:ascii="Times New Roman" w:hAnsi="Times New Roman"/>
          <w:sz w:val="28"/>
          <w:szCs w:val="28"/>
        </w:rPr>
        <w:t>stabilire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8C05BA">
        <w:rPr>
          <w:rFonts w:ascii="Times New Roman" w:hAnsi="Times New Roman"/>
          <w:sz w:val="28"/>
          <w:szCs w:val="28"/>
        </w:rPr>
        <w:t>câşti</w:t>
      </w:r>
      <w:r w:rsidR="002E007E" w:rsidRPr="008C05BA">
        <w:rPr>
          <w:rFonts w:ascii="Times New Roman" w:hAnsi="Times New Roman"/>
          <w:sz w:val="28"/>
          <w:szCs w:val="28"/>
        </w:rPr>
        <w:t>gătorului</w:t>
      </w:r>
      <w:proofErr w:type="spellEnd"/>
      <w:r w:rsidR="002E007E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007E" w:rsidRPr="008C05BA">
        <w:rPr>
          <w:rFonts w:ascii="Times New Roman" w:hAnsi="Times New Roman"/>
          <w:sz w:val="28"/>
          <w:szCs w:val="28"/>
        </w:rPr>
        <w:t>nelimitată</w:t>
      </w:r>
      <w:proofErr w:type="spellEnd"/>
      <w:r w:rsidR="002E007E"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E007E" w:rsidRPr="008C05BA">
        <w:rPr>
          <w:rFonts w:ascii="Times New Roman" w:hAnsi="Times New Roman"/>
          <w:sz w:val="28"/>
          <w:szCs w:val="28"/>
        </w:rPr>
        <w:t>întrucât</w:t>
      </w:r>
      <w:proofErr w:type="spellEnd"/>
      <w:r w:rsidR="002E007E" w:rsidRPr="008C05BA">
        <w:rPr>
          <w:rFonts w:ascii="Times New Roman" w:hAnsi="Times New Roman"/>
          <w:sz w:val="28"/>
          <w:szCs w:val="28"/>
        </w:rPr>
        <w:t xml:space="preserve"> l</w:t>
      </w:r>
      <w:r w:rsidRPr="008C05BA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8C05BA">
        <w:rPr>
          <w:rFonts w:ascii="Times New Roman" w:hAnsi="Times New Roman"/>
          <w:sz w:val="28"/>
          <w:szCs w:val="28"/>
        </w:rPr>
        <w:t>baza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deciziei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atribuire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s-a </w:t>
      </w:r>
      <w:proofErr w:type="spellStart"/>
      <w:r w:rsidRPr="008C05BA">
        <w:rPr>
          <w:rFonts w:ascii="Times New Roman" w:hAnsi="Times New Roman"/>
          <w:sz w:val="28"/>
          <w:szCs w:val="28"/>
        </w:rPr>
        <w:t>stabilit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un set bine </w:t>
      </w:r>
      <w:proofErr w:type="spellStart"/>
      <w:r w:rsidRPr="008C05BA">
        <w:rPr>
          <w:rFonts w:ascii="Times New Roman" w:hAnsi="Times New Roman"/>
          <w:sz w:val="28"/>
          <w:szCs w:val="28"/>
        </w:rPr>
        <w:t>determinat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criterii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obiective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, care sunt </w:t>
      </w:r>
      <w:proofErr w:type="spellStart"/>
      <w:r w:rsidRPr="008C05BA">
        <w:rPr>
          <w:rFonts w:ascii="Times New Roman" w:hAnsi="Times New Roman"/>
          <w:sz w:val="28"/>
          <w:szCs w:val="28"/>
        </w:rPr>
        <w:t>atât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calitative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cât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şi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cantitative</w:t>
      </w:r>
      <w:proofErr w:type="spellEnd"/>
      <w:r w:rsidRPr="008C05BA">
        <w:rPr>
          <w:rFonts w:ascii="Times New Roman" w:hAnsi="Times New Roman"/>
          <w:sz w:val="28"/>
          <w:szCs w:val="28"/>
        </w:rPr>
        <w:t>;</w:t>
      </w:r>
    </w:p>
    <w:p w14:paraId="6FF28662" w14:textId="77777777" w:rsidR="00F45357" w:rsidRPr="008C05BA" w:rsidRDefault="00F45357" w:rsidP="002E007E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8C05BA">
        <w:rPr>
          <w:rFonts w:ascii="Times New Roman" w:hAnsi="Times New Roman"/>
          <w:sz w:val="28"/>
          <w:szCs w:val="28"/>
        </w:rPr>
        <w:t>&gt;</w:t>
      </w:r>
      <w:r w:rsidR="002E007E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factorii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evaluare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s-au </w:t>
      </w:r>
      <w:proofErr w:type="spellStart"/>
      <w:r w:rsidRPr="008C05BA">
        <w:rPr>
          <w:rFonts w:ascii="Times New Roman" w:hAnsi="Times New Roman"/>
          <w:sz w:val="28"/>
          <w:szCs w:val="28"/>
        </w:rPr>
        <w:t>stabilit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în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conformitate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8C05BA">
        <w:rPr>
          <w:rFonts w:ascii="Times New Roman" w:hAnsi="Times New Roman"/>
          <w:sz w:val="28"/>
          <w:szCs w:val="28"/>
        </w:rPr>
        <w:t>reglementările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5BA">
        <w:rPr>
          <w:rFonts w:ascii="Times New Roman" w:hAnsi="Times New Roman"/>
          <w:sz w:val="28"/>
          <w:szCs w:val="28"/>
        </w:rPr>
        <w:t>între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acestea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fiind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induse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ş</w:t>
      </w:r>
      <w:r w:rsidR="002E007E" w:rsidRPr="008C05BA">
        <w:rPr>
          <w:rFonts w:ascii="Times New Roman" w:hAnsi="Times New Roman"/>
          <w:sz w:val="28"/>
          <w:szCs w:val="28"/>
        </w:rPr>
        <w:t>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reglementările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privitoare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8C05BA">
        <w:rPr>
          <w:rFonts w:ascii="Times New Roman" w:hAnsi="Times New Roman"/>
          <w:sz w:val="28"/>
          <w:szCs w:val="28"/>
        </w:rPr>
        <w:t>publicitate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5BA">
        <w:rPr>
          <w:rFonts w:ascii="Times New Roman" w:hAnsi="Times New Roman"/>
          <w:sz w:val="28"/>
          <w:szCs w:val="28"/>
        </w:rPr>
        <w:t>astfel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aceşti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factori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sunt </w:t>
      </w:r>
      <w:proofErr w:type="spellStart"/>
      <w:r w:rsidRPr="008C05BA">
        <w:rPr>
          <w:rFonts w:ascii="Times New Roman" w:hAnsi="Times New Roman"/>
          <w:sz w:val="28"/>
          <w:szCs w:val="28"/>
        </w:rPr>
        <w:t>menţionaţi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în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documentaţia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atribuire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5BA">
        <w:rPr>
          <w:rFonts w:ascii="Times New Roman" w:hAnsi="Times New Roman"/>
          <w:sz w:val="28"/>
          <w:szCs w:val="28"/>
        </w:rPr>
        <w:t>operatorii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economici </w:t>
      </w:r>
      <w:proofErr w:type="spellStart"/>
      <w:r w:rsidRPr="008C05BA">
        <w:rPr>
          <w:rFonts w:ascii="Times New Roman" w:hAnsi="Times New Roman"/>
          <w:sz w:val="28"/>
          <w:szCs w:val="28"/>
        </w:rPr>
        <w:t>având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posibilitatea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să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ia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8C05BA">
        <w:rPr>
          <w:rFonts w:ascii="Times New Roman" w:hAnsi="Times New Roman"/>
          <w:sz w:val="28"/>
          <w:szCs w:val="28"/>
        </w:rPr>
        <w:t>cunoştinţă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existenţa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şi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scopul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acestora</w:t>
      </w:r>
      <w:proofErr w:type="spellEnd"/>
      <w:r w:rsidRPr="008C05BA">
        <w:rPr>
          <w:rFonts w:ascii="Times New Roman" w:hAnsi="Times New Roman"/>
          <w:sz w:val="28"/>
          <w:szCs w:val="28"/>
        </w:rPr>
        <w:t>;</w:t>
      </w:r>
    </w:p>
    <w:p w14:paraId="306C989D" w14:textId="62389CE4" w:rsidR="00F72C07" w:rsidRPr="008C05BA" w:rsidRDefault="00F45357" w:rsidP="00DE10FC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8C05BA">
        <w:rPr>
          <w:rFonts w:ascii="Times New Roman" w:hAnsi="Times New Roman"/>
          <w:sz w:val="28"/>
          <w:szCs w:val="28"/>
        </w:rPr>
        <w:t>&gt;</w:t>
      </w:r>
      <w:r w:rsidR="002E007E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factorii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evaluare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sunt </w:t>
      </w:r>
      <w:proofErr w:type="spellStart"/>
      <w:r w:rsidRPr="008C05BA">
        <w:rPr>
          <w:rFonts w:ascii="Times New Roman" w:hAnsi="Times New Roman"/>
          <w:sz w:val="28"/>
          <w:szCs w:val="28"/>
        </w:rPr>
        <w:t>cuantificabili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şi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relevanţi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şi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respectă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principiile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fundamentale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8C05BA">
        <w:rPr>
          <w:rFonts w:ascii="Times New Roman" w:hAnsi="Times New Roman"/>
          <w:sz w:val="28"/>
          <w:szCs w:val="28"/>
        </w:rPr>
        <w:t>dreptului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comunitar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5BA">
        <w:rPr>
          <w:rFonts w:ascii="Times New Roman" w:hAnsi="Times New Roman"/>
          <w:sz w:val="28"/>
          <w:szCs w:val="28"/>
        </w:rPr>
        <w:t>în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special </w:t>
      </w:r>
      <w:proofErr w:type="spellStart"/>
      <w:r w:rsidRPr="008C05BA">
        <w:rPr>
          <w:rFonts w:ascii="Times New Roman" w:hAnsi="Times New Roman"/>
          <w:sz w:val="28"/>
          <w:szCs w:val="28"/>
        </w:rPr>
        <w:t>principiul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nediscriminării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05BA">
        <w:rPr>
          <w:rFonts w:ascii="Times New Roman" w:hAnsi="Times New Roman"/>
          <w:sz w:val="28"/>
          <w:szCs w:val="28"/>
        </w:rPr>
        <w:t>aşa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cum </w:t>
      </w:r>
      <w:proofErr w:type="spellStart"/>
      <w:r w:rsidRPr="008C05BA">
        <w:rPr>
          <w:rFonts w:ascii="Times New Roman" w:hAnsi="Times New Roman"/>
          <w:sz w:val="28"/>
          <w:szCs w:val="28"/>
        </w:rPr>
        <w:t>rezultă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acesta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8C05BA">
        <w:rPr>
          <w:rFonts w:ascii="Times New Roman" w:hAnsi="Times New Roman"/>
          <w:sz w:val="28"/>
          <w:szCs w:val="28"/>
        </w:rPr>
        <w:t>prevederile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Tratatului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referitoare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8C05BA">
        <w:rPr>
          <w:rFonts w:ascii="Times New Roman" w:hAnsi="Times New Roman"/>
          <w:sz w:val="28"/>
          <w:szCs w:val="28"/>
        </w:rPr>
        <w:t>dreptul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C05BA">
        <w:rPr>
          <w:rFonts w:ascii="Times New Roman" w:hAnsi="Times New Roman"/>
          <w:sz w:val="28"/>
          <w:szCs w:val="28"/>
        </w:rPr>
        <w:t>stabilire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şi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libertate de a </w:t>
      </w:r>
      <w:proofErr w:type="spellStart"/>
      <w:r w:rsidRPr="008C05BA">
        <w:rPr>
          <w:rFonts w:ascii="Times New Roman" w:hAnsi="Times New Roman"/>
          <w:sz w:val="28"/>
          <w:szCs w:val="28"/>
        </w:rPr>
        <w:t>presta</w:t>
      </w:r>
      <w:proofErr w:type="spellEnd"/>
      <w:r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5BA">
        <w:rPr>
          <w:rFonts w:ascii="Times New Roman" w:hAnsi="Times New Roman"/>
          <w:sz w:val="28"/>
          <w:szCs w:val="28"/>
        </w:rPr>
        <w:t>servicii</w:t>
      </w:r>
      <w:proofErr w:type="spellEnd"/>
      <w:r w:rsidRPr="008C05BA">
        <w:rPr>
          <w:rFonts w:ascii="Times New Roman" w:hAnsi="Times New Roman"/>
          <w:sz w:val="28"/>
          <w:szCs w:val="28"/>
        </w:rPr>
        <w:t>.</w:t>
      </w:r>
    </w:p>
    <w:p w14:paraId="23E8E0E4" w14:textId="77777777" w:rsidR="000944A8" w:rsidRDefault="00F72C07" w:rsidP="002E007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C05BA">
        <w:rPr>
          <w:rFonts w:ascii="Times New Roman" w:hAnsi="Times New Roman"/>
          <w:b/>
          <w:sz w:val="28"/>
          <w:szCs w:val="28"/>
        </w:rPr>
        <w:t xml:space="preserve">       </w:t>
      </w:r>
    </w:p>
    <w:p w14:paraId="35BCCADE" w14:textId="749E0AC0" w:rsidR="00F45357" w:rsidRPr="008C05BA" w:rsidRDefault="0015411C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E007E" w:rsidRPr="008C05BA">
        <w:rPr>
          <w:rFonts w:ascii="Times New Roman" w:hAnsi="Times New Roman"/>
          <w:b/>
          <w:sz w:val="28"/>
          <w:szCs w:val="28"/>
        </w:rPr>
        <w:t>ART. 15</w:t>
      </w:r>
      <w:r w:rsidR="002E007E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44A8">
        <w:rPr>
          <w:rFonts w:ascii="Times New Roman" w:hAnsi="Times New Roman"/>
          <w:sz w:val="28"/>
          <w:szCs w:val="28"/>
        </w:rPr>
        <w:t>F</w:t>
      </w:r>
      <w:r w:rsidR="00F45357" w:rsidRPr="008C05BA">
        <w:rPr>
          <w:rFonts w:ascii="Times New Roman" w:hAnsi="Times New Roman"/>
          <w:sz w:val="28"/>
          <w:szCs w:val="28"/>
        </w:rPr>
        <w:t>actor</w:t>
      </w:r>
      <w:r w:rsidR="000944A8">
        <w:rPr>
          <w:rFonts w:ascii="Times New Roman" w:hAnsi="Times New Roman"/>
          <w:sz w:val="28"/>
          <w:szCs w:val="28"/>
        </w:rPr>
        <w:t>ii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evaluare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privire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componenta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financiară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45357" w:rsidRPr="008C05BA">
        <w:rPr>
          <w:rFonts w:ascii="Times New Roman" w:hAnsi="Times New Roman"/>
          <w:sz w:val="28"/>
          <w:szCs w:val="28"/>
        </w:rPr>
        <w:t>ofertei</w:t>
      </w:r>
      <w:proofErr w:type="spellEnd"/>
      <w:r w:rsidR="00F45357" w:rsidRPr="008C05BA">
        <w:rPr>
          <w:rFonts w:ascii="Times New Roman" w:hAnsi="Times New Roman"/>
          <w:sz w:val="28"/>
          <w:szCs w:val="28"/>
        </w:rPr>
        <w:t>.</w:t>
      </w:r>
    </w:p>
    <w:p w14:paraId="0140E3D1" w14:textId="1A939CDA" w:rsidR="003619F7" w:rsidRPr="008C05BA" w:rsidRDefault="002E007E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sz w:val="28"/>
          <w:szCs w:val="28"/>
        </w:rPr>
        <w:t xml:space="preserve">     </w:t>
      </w:r>
      <w:r w:rsidR="003619F7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Entitatea contractantă </w:t>
      </w:r>
      <w:proofErr w:type="spellStart"/>
      <w:r w:rsidR="003619F7" w:rsidRPr="008C05BA">
        <w:rPr>
          <w:rFonts w:ascii="Times New Roman" w:hAnsi="Times New Roman"/>
          <w:bCs/>
          <w:iCs/>
          <w:sz w:val="28"/>
          <w:szCs w:val="28"/>
          <w:lang w:val="ro-RO"/>
        </w:rPr>
        <w:t>stabileşte</w:t>
      </w:r>
      <w:proofErr w:type="spellEnd"/>
      <w:r w:rsidR="003619F7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factorul de evaluare „</w:t>
      </w:r>
      <w:r w:rsidR="003619F7" w:rsidRPr="008C05BA">
        <w:rPr>
          <w:rFonts w:ascii="Times New Roman" w:hAnsi="Times New Roman"/>
          <w:b/>
          <w:iCs/>
          <w:sz w:val="28"/>
          <w:szCs w:val="28"/>
          <w:lang w:val="ro-RO"/>
        </w:rPr>
        <w:t>prețul ofertei</w:t>
      </w:r>
      <w:r w:rsidR="003619F7" w:rsidRPr="008C05BA">
        <w:rPr>
          <w:rFonts w:ascii="Times New Roman" w:hAnsi="Times New Roman"/>
          <w:bCs/>
          <w:iCs/>
          <w:sz w:val="28"/>
          <w:szCs w:val="28"/>
          <w:lang w:val="ro-RO"/>
        </w:rPr>
        <w:t>" drept factor de evaluare de natură financiară.</w:t>
      </w:r>
    </w:p>
    <w:p w14:paraId="317072A9" w14:textId="0C4582A9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Punctajul maxim acordat pentru componenta financiară a ofertei reprezintă 50</w:t>
      </w:r>
      <w:r w:rsidR="000944A8"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% din ponderea criteriilor de atribuire.</w:t>
      </w:r>
    </w:p>
    <w:p w14:paraId="41EB9DE7" w14:textId="77777777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Componentele factorului „prețul ofertei " sunt:</w:t>
      </w:r>
    </w:p>
    <w:p w14:paraId="07158A77" w14:textId="1DF6E94A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 I.  </w:t>
      </w:r>
      <w:r w:rsidRPr="008C05BA">
        <w:rPr>
          <w:rFonts w:ascii="Times New Roman" w:hAnsi="Times New Roman"/>
          <w:b/>
          <w:iCs/>
          <w:sz w:val="28"/>
          <w:szCs w:val="28"/>
          <w:lang w:val="ro-RO"/>
        </w:rPr>
        <w:t>Tariful unei c</w:t>
      </w:r>
      <w:r w:rsidR="008B4DA5">
        <w:rPr>
          <w:rFonts w:ascii="Times New Roman" w:hAnsi="Times New Roman"/>
          <w:b/>
          <w:iCs/>
          <w:sz w:val="28"/>
          <w:szCs w:val="28"/>
          <w:lang w:val="ro-RO"/>
        </w:rPr>
        <w:t>ă</w:t>
      </w:r>
      <w:r w:rsidRPr="008C05BA">
        <w:rPr>
          <w:rFonts w:ascii="Times New Roman" w:hAnsi="Times New Roman"/>
          <w:b/>
          <w:iCs/>
          <w:sz w:val="28"/>
          <w:szCs w:val="28"/>
          <w:lang w:val="ro-RO"/>
        </w:rPr>
        <w:t>l</w:t>
      </w:r>
      <w:r w:rsidR="008B4DA5">
        <w:rPr>
          <w:rFonts w:ascii="Times New Roman" w:hAnsi="Times New Roman"/>
          <w:b/>
          <w:iCs/>
          <w:sz w:val="28"/>
          <w:szCs w:val="28"/>
          <w:lang w:val="ro-RO"/>
        </w:rPr>
        <w:t>ă</w:t>
      </w:r>
      <w:r w:rsidRPr="008C05BA">
        <w:rPr>
          <w:rFonts w:ascii="Times New Roman" w:hAnsi="Times New Roman"/>
          <w:b/>
          <w:iCs/>
          <w:sz w:val="28"/>
          <w:szCs w:val="28"/>
          <w:lang w:val="ro-RO"/>
        </w:rPr>
        <w:t>torii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(pondere 25 % )</w:t>
      </w:r>
    </w:p>
    <w:p w14:paraId="606DA370" w14:textId="689C2D6F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 Algoritm de calcul:</w:t>
      </w:r>
      <w:r w:rsidR="008B4DA5"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PT - punctajul pentru factorul de evaluare “tariful unei calatorii” se acorda astfel:</w:t>
      </w:r>
    </w:p>
    <w:p w14:paraId="6923DFF8" w14:textId="77777777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B4DA5">
        <w:rPr>
          <w:rFonts w:ascii="Times New Roman" w:hAnsi="Times New Roman"/>
          <w:b/>
          <w:iCs/>
          <w:sz w:val="28"/>
          <w:szCs w:val="28"/>
          <w:lang w:val="ro-RO"/>
        </w:rPr>
        <w:t xml:space="preserve"> a.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cu cel mai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scazut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tarif al unei calatorii se acorda punctajul maxim alocat factorului de evaluare, respectiv 25 puncte ;</w:t>
      </w:r>
    </w:p>
    <w:p w14:paraId="5B64F743" w14:textId="77777777" w:rsidR="008B4DA5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B4DA5">
        <w:rPr>
          <w:rFonts w:ascii="Times New Roman" w:hAnsi="Times New Roman"/>
          <w:b/>
          <w:iCs/>
          <w:sz w:val="28"/>
          <w:szCs w:val="28"/>
          <w:lang w:val="ro-RO"/>
        </w:rPr>
        <w:t xml:space="preserve"> b.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(n) cu alt tarif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decat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cel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prevazut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la lit. </w:t>
      </w:r>
      <w:r w:rsidR="008B4DA5">
        <w:rPr>
          <w:rFonts w:ascii="Times New Roman" w:hAnsi="Times New Roman"/>
          <w:bCs/>
          <w:iCs/>
          <w:sz w:val="28"/>
          <w:szCs w:val="28"/>
          <w:lang w:val="ro-RO"/>
        </w:rPr>
        <w:t>a.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se acorda punctajul astfel: </w:t>
      </w:r>
    </w:p>
    <w:p w14:paraId="6D1CE20C" w14:textId="77777777" w:rsidR="008B4DA5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PT (n) = [tariful minim/tariful (n)] x 25. </w:t>
      </w:r>
    </w:p>
    <w:p w14:paraId="06FA7B2E" w14:textId="77777777" w:rsidR="00CE3127" w:rsidRPr="00CE3127" w:rsidRDefault="00CE3127" w:rsidP="008B4DA5">
      <w:pPr>
        <w:autoSpaceDE w:val="0"/>
        <w:autoSpaceDN w:val="0"/>
        <w:adjustRightInd w:val="0"/>
        <w:spacing w:line="276" w:lineRule="auto"/>
        <w:ind w:firstLine="450"/>
        <w:jc w:val="both"/>
        <w:rPr>
          <w:rFonts w:ascii="Times New Roman" w:hAnsi="Times New Roman"/>
          <w:b/>
          <w:iCs/>
          <w:sz w:val="12"/>
          <w:szCs w:val="12"/>
          <w:lang w:val="ro-RO"/>
        </w:rPr>
      </w:pPr>
    </w:p>
    <w:p w14:paraId="20541698" w14:textId="03B30CB0" w:rsidR="003619F7" w:rsidRPr="00CE3127" w:rsidRDefault="003619F7" w:rsidP="008B4DA5">
      <w:pPr>
        <w:autoSpaceDE w:val="0"/>
        <w:autoSpaceDN w:val="0"/>
        <w:adjustRightInd w:val="0"/>
        <w:spacing w:line="276" w:lineRule="auto"/>
        <w:ind w:firstLine="450"/>
        <w:jc w:val="both"/>
        <w:rPr>
          <w:rFonts w:ascii="Times New Roman" w:hAnsi="Times New Roman"/>
          <w:b/>
          <w:iCs/>
          <w:sz w:val="28"/>
          <w:szCs w:val="28"/>
          <w:lang w:val="ro-RO"/>
        </w:rPr>
      </w:pPr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 xml:space="preserve">Tariful maxim acceptat este de 3 </w:t>
      </w:r>
      <w:r w:rsidR="008B4DA5" w:rsidRPr="00CE3127">
        <w:rPr>
          <w:rFonts w:ascii="Times New Roman" w:hAnsi="Times New Roman"/>
          <w:b/>
          <w:iCs/>
          <w:sz w:val="28"/>
          <w:szCs w:val="28"/>
          <w:lang w:val="ro-RO"/>
        </w:rPr>
        <w:t>l</w:t>
      </w:r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>ei/</w:t>
      </w:r>
      <w:proofErr w:type="spellStart"/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>calatorie</w:t>
      </w:r>
      <w:proofErr w:type="spellEnd"/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 xml:space="preserve">/persoană </w:t>
      </w:r>
    </w:p>
    <w:p w14:paraId="54F39577" w14:textId="43A26F81" w:rsidR="003619F7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</w:t>
      </w:r>
    </w:p>
    <w:p w14:paraId="1FB9E4AD" w14:textId="42EE1734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 </w:t>
      </w:r>
      <w:r w:rsidR="000944A8" w:rsidRPr="000944A8">
        <w:rPr>
          <w:rFonts w:ascii="Times New Roman" w:hAnsi="Times New Roman"/>
          <w:b/>
          <w:iCs/>
          <w:sz w:val="28"/>
          <w:szCs w:val="28"/>
          <w:lang w:val="ro-RO"/>
        </w:rPr>
        <w:t>II</w:t>
      </w:r>
      <w:r w:rsidRPr="000944A8">
        <w:rPr>
          <w:rFonts w:ascii="Times New Roman" w:hAnsi="Times New Roman"/>
          <w:b/>
          <w:iCs/>
          <w:sz w:val="28"/>
          <w:szCs w:val="28"/>
          <w:lang w:val="ro-RO"/>
        </w:rPr>
        <w:t>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  <w:r w:rsidRPr="008C05BA">
        <w:rPr>
          <w:rFonts w:ascii="Times New Roman" w:hAnsi="Times New Roman"/>
          <w:b/>
          <w:iCs/>
          <w:sz w:val="28"/>
          <w:szCs w:val="28"/>
          <w:lang w:val="ro-RO"/>
        </w:rPr>
        <w:t>Tariful unui abonament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cu număr nelimitat de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călatorii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(pondere 25</w:t>
      </w:r>
      <w:r w:rsidR="00CE3127">
        <w:rPr>
          <w:rFonts w:ascii="Times New Roman" w:hAnsi="Times New Roman"/>
          <w:bCs/>
          <w:iCs/>
          <w:sz w:val="28"/>
          <w:szCs w:val="28"/>
          <w:lang w:val="ro-RO"/>
        </w:rPr>
        <w:t>%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)</w:t>
      </w:r>
    </w:p>
    <w:p w14:paraId="398690A6" w14:textId="4F28120E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Algoritm de calcul: PT - punctajul pentru factorul de evaluare “abonament cu număr nelimitat de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călatorii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” se acorda astfel:</w:t>
      </w:r>
    </w:p>
    <w:p w14:paraId="7A67F4F0" w14:textId="77777777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lastRenderedPageBreak/>
        <w:t xml:space="preserve"> a.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cu cel mai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scazut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tarif al unui abonament se acorda punctajul maxim alocat factorului de evaluare, respectiv 25 puncte ; </w:t>
      </w:r>
    </w:p>
    <w:p w14:paraId="728B44DF" w14:textId="77777777" w:rsidR="00CE3127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>b.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(n) cu alt tarif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decat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cel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prevazut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la lit. a</w:t>
      </w:r>
      <w:r w:rsidR="00CE3127">
        <w:rPr>
          <w:rFonts w:ascii="Times New Roman" w:hAnsi="Times New Roman"/>
          <w:bCs/>
          <w:iCs/>
          <w:sz w:val="28"/>
          <w:szCs w:val="28"/>
          <w:lang w:val="ro-RO"/>
        </w:rPr>
        <w:t>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se acorda punctajul astfel: </w:t>
      </w:r>
    </w:p>
    <w:p w14:paraId="5A88BC5A" w14:textId="77777777" w:rsidR="00CE3127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PT (n) = [tariful minim/tariful (n)] x 25.</w:t>
      </w:r>
    </w:p>
    <w:p w14:paraId="407BD2ED" w14:textId="77777777" w:rsidR="00CE3127" w:rsidRPr="00CE3127" w:rsidRDefault="00CE312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12"/>
          <w:szCs w:val="12"/>
          <w:lang w:val="ro-RO"/>
        </w:rPr>
      </w:pPr>
    </w:p>
    <w:p w14:paraId="012C83B7" w14:textId="625F7908" w:rsidR="003619F7" w:rsidRPr="00CE3127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Cs/>
          <w:sz w:val="28"/>
          <w:szCs w:val="28"/>
          <w:lang w:val="ro-RO"/>
        </w:rPr>
      </w:pPr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 xml:space="preserve">Tariful maxim acceptat este de 75 </w:t>
      </w:r>
      <w:r w:rsidR="00CE3127" w:rsidRPr="00CE3127">
        <w:rPr>
          <w:rFonts w:ascii="Times New Roman" w:hAnsi="Times New Roman"/>
          <w:b/>
          <w:iCs/>
          <w:sz w:val="28"/>
          <w:szCs w:val="28"/>
          <w:lang w:val="ro-RO"/>
        </w:rPr>
        <w:t>l</w:t>
      </w:r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 xml:space="preserve">ei/ abonament cu număr nelimitat de </w:t>
      </w:r>
      <w:proofErr w:type="spellStart"/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>călatorii</w:t>
      </w:r>
      <w:proofErr w:type="spellEnd"/>
    </w:p>
    <w:p w14:paraId="6C7A1407" w14:textId="4CFDFAF5" w:rsidR="00CE3127" w:rsidRPr="00DF6436" w:rsidRDefault="00BC54C9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C05BA">
        <w:rPr>
          <w:rFonts w:ascii="Times New Roman" w:hAnsi="Times New Roman"/>
          <w:sz w:val="28"/>
          <w:szCs w:val="28"/>
        </w:rPr>
        <w:t xml:space="preserve">    </w:t>
      </w:r>
    </w:p>
    <w:p w14:paraId="7C20C911" w14:textId="15E8512E" w:rsidR="003619F7" w:rsidRPr="008C05BA" w:rsidRDefault="00534146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F27D5" w:rsidRPr="008C05BA">
        <w:rPr>
          <w:rFonts w:ascii="Times New Roman" w:hAnsi="Times New Roman"/>
          <w:b/>
          <w:sz w:val="28"/>
          <w:szCs w:val="28"/>
        </w:rPr>
        <w:t>ART. 16</w:t>
      </w:r>
      <w:r w:rsidR="000944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944A8">
        <w:rPr>
          <w:rFonts w:ascii="Times New Roman" w:hAnsi="Times New Roman"/>
          <w:sz w:val="28"/>
          <w:szCs w:val="28"/>
        </w:rPr>
        <w:t>F</w:t>
      </w:r>
      <w:r w:rsidR="000944A8" w:rsidRPr="008C05BA">
        <w:rPr>
          <w:rFonts w:ascii="Times New Roman" w:hAnsi="Times New Roman"/>
          <w:sz w:val="28"/>
          <w:szCs w:val="28"/>
        </w:rPr>
        <w:t>actor</w:t>
      </w:r>
      <w:r w:rsidR="000944A8">
        <w:rPr>
          <w:rFonts w:ascii="Times New Roman" w:hAnsi="Times New Roman"/>
          <w:sz w:val="28"/>
          <w:szCs w:val="28"/>
        </w:rPr>
        <w:t>ii</w:t>
      </w:r>
      <w:proofErr w:type="spellEnd"/>
      <w:r w:rsidR="000944A8" w:rsidRPr="008C05B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0944A8" w:rsidRPr="008C05BA">
        <w:rPr>
          <w:rFonts w:ascii="Times New Roman" w:hAnsi="Times New Roman"/>
          <w:sz w:val="28"/>
          <w:szCs w:val="28"/>
        </w:rPr>
        <w:t>evaluare</w:t>
      </w:r>
      <w:proofErr w:type="spellEnd"/>
      <w:r w:rsidR="000944A8" w:rsidRPr="008C05BA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0944A8" w:rsidRPr="008C05BA">
        <w:rPr>
          <w:rFonts w:ascii="Times New Roman" w:hAnsi="Times New Roman"/>
          <w:sz w:val="28"/>
          <w:szCs w:val="28"/>
        </w:rPr>
        <w:t>privire</w:t>
      </w:r>
      <w:proofErr w:type="spellEnd"/>
      <w:r w:rsidR="000944A8" w:rsidRPr="008C05BA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0944A8" w:rsidRPr="008C05BA">
        <w:rPr>
          <w:rFonts w:ascii="Times New Roman" w:hAnsi="Times New Roman"/>
          <w:sz w:val="28"/>
          <w:szCs w:val="28"/>
        </w:rPr>
        <w:t>componenta</w:t>
      </w:r>
      <w:proofErr w:type="spellEnd"/>
      <w:r w:rsidR="000944A8" w:rsidRPr="008C0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44A8">
        <w:rPr>
          <w:rFonts w:ascii="Times New Roman" w:hAnsi="Times New Roman"/>
          <w:sz w:val="28"/>
          <w:szCs w:val="28"/>
        </w:rPr>
        <w:t>tehnică</w:t>
      </w:r>
      <w:proofErr w:type="spellEnd"/>
      <w:r w:rsidR="000944A8" w:rsidRPr="008C05B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0944A8" w:rsidRPr="008C05BA">
        <w:rPr>
          <w:rFonts w:ascii="Times New Roman" w:hAnsi="Times New Roman"/>
          <w:sz w:val="28"/>
          <w:szCs w:val="28"/>
        </w:rPr>
        <w:t>ofertei</w:t>
      </w:r>
      <w:proofErr w:type="spellEnd"/>
      <w:r w:rsidR="000944A8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</w:p>
    <w:p w14:paraId="3E0F0CA5" w14:textId="77777777" w:rsidR="008E630B" w:rsidRPr="008C05BA" w:rsidRDefault="003619F7" w:rsidP="008E630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/>
          <w:sz w:val="28"/>
          <w:szCs w:val="28"/>
        </w:rPr>
        <w:t xml:space="preserve">      </w:t>
      </w:r>
      <w:r w:rsidR="008E630B">
        <w:rPr>
          <w:rFonts w:ascii="Times New Roman" w:hAnsi="Times New Roman"/>
          <w:bCs/>
          <w:iCs/>
          <w:sz w:val="28"/>
          <w:szCs w:val="28"/>
          <w:lang w:val="ro-RO"/>
        </w:rPr>
        <w:t>La</w:t>
      </w:r>
      <w:r w:rsidR="008E630B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alegerea acestui factor de evaluare, entitatea contractantă a luat în considerare asigurarea unui echilibru între aspectele calitative ale serviciului (confortul călătorilor) </w:t>
      </w:r>
      <w:proofErr w:type="spellStart"/>
      <w:r w:rsidR="008E630B" w:rsidRPr="008C05BA">
        <w:rPr>
          <w:rFonts w:ascii="Times New Roman" w:hAnsi="Times New Roman"/>
          <w:bCs/>
          <w:iCs/>
          <w:sz w:val="28"/>
          <w:szCs w:val="28"/>
          <w:lang w:val="ro-RO"/>
        </w:rPr>
        <w:t>şi</w:t>
      </w:r>
      <w:proofErr w:type="spellEnd"/>
      <w:r w:rsidR="008E630B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aspectele de mediu, pe de o parte, </w:t>
      </w:r>
      <w:proofErr w:type="spellStart"/>
      <w:r w:rsidR="008E630B" w:rsidRPr="008C05BA">
        <w:rPr>
          <w:rFonts w:ascii="Times New Roman" w:hAnsi="Times New Roman"/>
          <w:bCs/>
          <w:iCs/>
          <w:sz w:val="28"/>
          <w:szCs w:val="28"/>
          <w:lang w:val="ro-RO"/>
        </w:rPr>
        <w:t>şi</w:t>
      </w:r>
      <w:proofErr w:type="spellEnd"/>
      <w:r w:rsidR="008E630B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costurile generate de furnizarea serviciului, pe de altă parte, conform Legi nr. 98/2016 privind </w:t>
      </w:r>
      <w:proofErr w:type="spellStart"/>
      <w:r w:rsidR="008E630B" w:rsidRPr="008C05BA">
        <w:rPr>
          <w:rFonts w:ascii="Times New Roman" w:hAnsi="Times New Roman"/>
          <w:bCs/>
          <w:iCs/>
          <w:sz w:val="28"/>
          <w:szCs w:val="28"/>
          <w:lang w:val="ro-RO"/>
        </w:rPr>
        <w:t>achiziţiile</w:t>
      </w:r>
      <w:proofErr w:type="spellEnd"/>
      <w:r w:rsidR="008E630B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publice </w:t>
      </w:r>
      <w:proofErr w:type="spellStart"/>
      <w:r w:rsidR="008E630B" w:rsidRPr="008C05BA">
        <w:rPr>
          <w:rFonts w:ascii="Times New Roman" w:hAnsi="Times New Roman"/>
          <w:bCs/>
          <w:iCs/>
          <w:sz w:val="28"/>
          <w:szCs w:val="28"/>
          <w:lang w:val="ro-RO"/>
        </w:rPr>
        <w:t>şi</w:t>
      </w:r>
      <w:proofErr w:type="spellEnd"/>
      <w:r w:rsidR="008E630B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a prevederilor art. l alin. (4) lit. g) </w:t>
      </w:r>
      <w:proofErr w:type="spellStart"/>
      <w:r w:rsidR="008E630B" w:rsidRPr="008C05BA">
        <w:rPr>
          <w:rFonts w:ascii="Times New Roman" w:hAnsi="Times New Roman"/>
          <w:bCs/>
          <w:iCs/>
          <w:sz w:val="28"/>
          <w:szCs w:val="28"/>
          <w:lang w:val="ro-RO"/>
        </w:rPr>
        <w:t>şi</w:t>
      </w:r>
      <w:proofErr w:type="spellEnd"/>
      <w:r w:rsidR="008E630B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k) din Legea nr. 92/2007 privind transportul public local.</w:t>
      </w:r>
    </w:p>
    <w:p w14:paraId="2C485CA7" w14:textId="513C8CC1" w:rsidR="003619F7" w:rsidRPr="008C05BA" w:rsidRDefault="000944A8" w:rsidP="008E630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5" w:name="_Hlk87599355"/>
      <w:r>
        <w:rPr>
          <w:rFonts w:ascii="Times New Roman" w:hAnsi="Times New Roman"/>
          <w:b/>
          <w:sz w:val="28"/>
          <w:szCs w:val="28"/>
        </w:rPr>
        <w:t>I</w:t>
      </w:r>
      <w:r w:rsidR="003619F7" w:rsidRPr="00CE3127">
        <w:rPr>
          <w:rFonts w:ascii="Times New Roman" w:hAnsi="Times New Roman"/>
          <w:b/>
          <w:iCs/>
          <w:sz w:val="28"/>
          <w:szCs w:val="28"/>
          <w:lang w:val="ro-RO"/>
        </w:rPr>
        <w:t>.</w:t>
      </w:r>
      <w:r w:rsidR="003619F7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  <w:r w:rsidR="003619F7" w:rsidRPr="008C05BA">
        <w:rPr>
          <w:rFonts w:ascii="Times New Roman" w:hAnsi="Times New Roman"/>
          <w:b/>
          <w:iCs/>
          <w:sz w:val="28"/>
          <w:szCs w:val="28"/>
          <w:lang w:val="ro-RO"/>
        </w:rPr>
        <w:t>Vechimea parcului de vehicule</w:t>
      </w:r>
      <w:r w:rsidR="003619F7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(pondere 25</w:t>
      </w:r>
      <w:r w:rsidR="00CE3127"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  <w:r w:rsidR="003619F7" w:rsidRPr="008C05BA">
        <w:rPr>
          <w:rFonts w:ascii="Times New Roman" w:hAnsi="Times New Roman"/>
          <w:bCs/>
          <w:iCs/>
          <w:sz w:val="28"/>
          <w:szCs w:val="28"/>
          <w:lang w:val="ro-RO"/>
        </w:rPr>
        <w:t>%):</w:t>
      </w:r>
    </w:p>
    <w:p w14:paraId="6B71ADCF" w14:textId="6E3B4D6A" w:rsidR="003619F7" w:rsidRPr="008C05BA" w:rsidRDefault="003619F7" w:rsidP="00CE312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Vechimea mijlocului de transport n (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VPn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) se va calcula după următoare formulă:</w:t>
      </w:r>
    </w:p>
    <w:p w14:paraId="0325E11A" w14:textId="77777777" w:rsidR="003619F7" w:rsidRPr="008C05BA" w:rsidRDefault="003619F7" w:rsidP="00CE31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VPn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=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Ao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-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Afn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, unde,</w:t>
      </w:r>
    </w:p>
    <w:p w14:paraId="5F396282" w14:textId="0D62E81B" w:rsidR="003619F7" w:rsidRPr="008C05BA" w:rsidRDefault="003619F7" w:rsidP="00CE31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Ao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- anul de depunere al ofertelor, </w:t>
      </w:r>
    </w:p>
    <w:p w14:paraId="3784FAAF" w14:textId="77777777" w:rsidR="003619F7" w:rsidRPr="008C05BA" w:rsidRDefault="003619F7" w:rsidP="00CE31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AFn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= anul de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fabricaţie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înscris în certificatul de înmatriculare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şi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cartea de identitate a mijlocului de transport </w:t>
      </w:r>
      <w:r w:rsidRPr="00703BE5">
        <w:rPr>
          <w:rFonts w:ascii="Times New Roman" w:hAnsi="Times New Roman"/>
          <w:bCs/>
          <w:i/>
          <w:sz w:val="28"/>
          <w:szCs w:val="28"/>
          <w:lang w:val="ro-RO"/>
        </w:rPr>
        <w:t>n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.</w:t>
      </w:r>
    </w:p>
    <w:p w14:paraId="47930533" w14:textId="77777777" w:rsidR="00CE3127" w:rsidRDefault="00CE3127" w:rsidP="00CE31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</w:p>
    <w:p w14:paraId="0391D3CF" w14:textId="464B0887" w:rsidR="003619F7" w:rsidRPr="008C05BA" w:rsidRDefault="003619F7" w:rsidP="00CE312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Punctajul aferent vechimii fiecărui mijloc de transport se va acorda după cum urmează:</w:t>
      </w:r>
    </w:p>
    <w:p w14:paraId="0C776393" w14:textId="763B71DA" w:rsidR="003619F7" w:rsidRPr="008C05BA" w:rsidRDefault="003619F7" w:rsidP="00CE3127">
      <w:pPr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Pentru VP = 0 sau de tip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hybrid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sau electric (indiferent de anul de fabricație), se acordă 25 puncte;</w:t>
      </w:r>
    </w:p>
    <w:p w14:paraId="5B33BACB" w14:textId="618BABCF" w:rsidR="003619F7" w:rsidRPr="008C05BA" w:rsidRDefault="003619F7" w:rsidP="00CE3127">
      <w:pPr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Pentru VP cuprins între  1- 5 , se acordă 20 puncte;</w:t>
      </w:r>
    </w:p>
    <w:p w14:paraId="6A91E705" w14:textId="77777777" w:rsidR="003619F7" w:rsidRPr="008C05BA" w:rsidRDefault="003619F7" w:rsidP="00CE3127">
      <w:pPr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Pentru VP cuprins  între  6 -10 , se acordă 10 puncte;</w:t>
      </w:r>
    </w:p>
    <w:p w14:paraId="7A588C85" w14:textId="77777777" w:rsidR="003619F7" w:rsidRPr="008C05BA" w:rsidRDefault="003619F7" w:rsidP="00CE3127">
      <w:pPr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Pentru VP ≥ 11, se acordă 1 punct.</w:t>
      </w:r>
    </w:p>
    <w:p w14:paraId="11AE099A" w14:textId="77777777" w:rsidR="00703BE5" w:rsidRDefault="00703BE5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</w:p>
    <w:p w14:paraId="3213C520" w14:textId="3ABD77E9" w:rsidR="003619F7" w:rsidRPr="004272F6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Pvp</w:t>
      </w:r>
      <w:proofErr w:type="spellEnd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 xml:space="preserve"> = punctajul pentru factorul de evaluare „vechimea parcului de autovehicule'' se calculează după următoarea formulă:</w:t>
      </w:r>
    </w:p>
    <w:p w14:paraId="3B7E2B60" w14:textId="77777777" w:rsidR="003619F7" w:rsidRPr="004272F6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Pvp</w:t>
      </w:r>
      <w:proofErr w:type="spellEnd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= (</w:t>
      </w:r>
      <w:proofErr w:type="spellStart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Pvpl</w:t>
      </w:r>
      <w:proofErr w:type="spellEnd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+…+Pvp4)/4, unde:</w:t>
      </w:r>
    </w:p>
    <w:p w14:paraId="7252D80A" w14:textId="77777777" w:rsidR="003619F7" w:rsidRPr="004272F6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Pvpl</w:t>
      </w:r>
      <w:proofErr w:type="spellEnd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 xml:space="preserve"> = punctajul acordat pentru vechimea mijlocului de transport 1 din listă;</w:t>
      </w:r>
    </w:p>
    <w:p w14:paraId="6F36F37D" w14:textId="77777777" w:rsidR="003619F7" w:rsidRPr="004272F6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Pvp4= punctajul acordat pentru vechimea mijlocului de transport 4 din listă;</w:t>
      </w:r>
    </w:p>
    <w:p w14:paraId="69FBA1D0" w14:textId="77777777" w:rsidR="00703BE5" w:rsidRPr="004272F6" w:rsidRDefault="00703BE5" w:rsidP="00703BE5">
      <w:pPr>
        <w:autoSpaceDE w:val="0"/>
        <w:autoSpaceDN w:val="0"/>
        <w:adjustRightInd w:val="0"/>
        <w:spacing w:line="276" w:lineRule="auto"/>
        <w:ind w:firstLine="45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</w:p>
    <w:p w14:paraId="5DB68879" w14:textId="1FB12596" w:rsidR="00703BE5" w:rsidRPr="004272F6" w:rsidRDefault="003619F7" w:rsidP="00703BE5">
      <w:pPr>
        <w:autoSpaceDE w:val="0"/>
        <w:autoSpaceDN w:val="0"/>
        <w:adjustRightInd w:val="0"/>
        <w:spacing w:line="276" w:lineRule="auto"/>
        <w:ind w:firstLine="45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 xml:space="preserve">Punctele se cumulează pentru fiecare autovehicul în parte, </w:t>
      </w:r>
      <w:proofErr w:type="spellStart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şi</w:t>
      </w:r>
      <w:proofErr w:type="spellEnd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 xml:space="preserve"> se face media aritmetică a acestora. </w:t>
      </w:r>
    </w:p>
    <w:p w14:paraId="2A27E5FE" w14:textId="5CB31842" w:rsidR="003619F7" w:rsidRPr="008C05BA" w:rsidRDefault="003619F7" w:rsidP="00703BE5">
      <w:pPr>
        <w:autoSpaceDE w:val="0"/>
        <w:autoSpaceDN w:val="0"/>
        <w:adjustRightInd w:val="0"/>
        <w:spacing w:line="276" w:lineRule="auto"/>
        <w:ind w:firstLine="45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În punctajul total nu se calculează autovehiculele de rezervă.</w:t>
      </w:r>
    </w:p>
    <w:bookmarkEnd w:id="5"/>
    <w:p w14:paraId="00794565" w14:textId="2BA6A018" w:rsidR="00703BE5" w:rsidRDefault="00703BE5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</w:p>
    <w:p w14:paraId="57AF042F" w14:textId="1AF0A327" w:rsidR="003619F7" w:rsidRPr="008C05BA" w:rsidRDefault="000944A8" w:rsidP="000944A8">
      <w:pPr>
        <w:autoSpaceDE w:val="0"/>
        <w:autoSpaceDN w:val="0"/>
        <w:adjustRightInd w:val="0"/>
        <w:spacing w:line="276" w:lineRule="auto"/>
        <w:ind w:firstLine="63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/>
          <w:b/>
          <w:iCs/>
          <w:sz w:val="28"/>
          <w:szCs w:val="28"/>
          <w:lang w:val="ro-RO"/>
        </w:rPr>
        <w:lastRenderedPageBreak/>
        <w:t>II</w:t>
      </w:r>
      <w:r w:rsidR="003619F7" w:rsidRPr="008C05BA">
        <w:rPr>
          <w:rFonts w:ascii="Times New Roman" w:hAnsi="Times New Roman"/>
          <w:b/>
          <w:iCs/>
          <w:sz w:val="28"/>
          <w:szCs w:val="28"/>
          <w:lang w:val="ro-RO"/>
        </w:rPr>
        <w:t>. Numărul de locuri pe scaune</w:t>
      </w:r>
      <w:r w:rsidR="003619F7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(pondere 25 %):</w:t>
      </w:r>
    </w:p>
    <w:p w14:paraId="704060C7" w14:textId="77777777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bookmarkStart w:id="6" w:name="_Hlk87599415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    Algoritm de calcul: Punctajul pentru factorul de evaluare “locuri pe scaune” se acorda astfel: </w:t>
      </w:r>
    </w:p>
    <w:p w14:paraId="70CDAD19" w14:textId="77777777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0944A8">
        <w:rPr>
          <w:rFonts w:ascii="Times New Roman" w:hAnsi="Times New Roman"/>
          <w:b/>
          <w:iCs/>
          <w:sz w:val="28"/>
          <w:szCs w:val="28"/>
          <w:lang w:val="ro-RO"/>
        </w:rPr>
        <w:t>a.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cu cele mai multe locuri pe scaune se acorda punctajul maxim alocat factorului de evaluare, respectiv 25 puncte;</w:t>
      </w:r>
    </w:p>
    <w:p w14:paraId="1D768D33" w14:textId="64F0FB23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0944A8">
        <w:rPr>
          <w:rFonts w:ascii="Times New Roman" w:hAnsi="Times New Roman"/>
          <w:b/>
          <w:iCs/>
          <w:sz w:val="28"/>
          <w:szCs w:val="28"/>
          <w:lang w:val="ro-RO"/>
        </w:rPr>
        <w:t xml:space="preserve"> b.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(n) cu alt număr de locuri pe scaune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decat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cea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prevazută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la lit. a</w:t>
      </w:r>
      <w:r w:rsidR="000944A8">
        <w:rPr>
          <w:rFonts w:ascii="Times New Roman" w:hAnsi="Times New Roman"/>
          <w:bCs/>
          <w:iCs/>
          <w:sz w:val="28"/>
          <w:szCs w:val="28"/>
          <w:lang w:val="ro-RO"/>
        </w:rPr>
        <w:t>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se acorda punctajul astfel: </w:t>
      </w:r>
    </w:p>
    <w:p w14:paraId="68138D68" w14:textId="77777777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PR (n) = [numărul de locuri pe scaune (n)/număr de locuri pe scaune maxim] x 25</w:t>
      </w:r>
    </w:p>
    <w:p w14:paraId="5124AB3E" w14:textId="77777777" w:rsidR="003619F7" w:rsidRPr="008C05BA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    Punctele se cumulează pentru fiecare autovehicul în parte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şi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se face media aritmetică a acestora.</w:t>
      </w:r>
    </w:p>
    <w:bookmarkEnd w:id="6"/>
    <w:p w14:paraId="14215236" w14:textId="77777777" w:rsidR="000944A8" w:rsidRDefault="003619F7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  </w:t>
      </w:r>
    </w:p>
    <w:p w14:paraId="1D92DFAE" w14:textId="1CAFDD3F" w:rsidR="003619F7" w:rsidRPr="003A74B8" w:rsidRDefault="003619F7" w:rsidP="003A74B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iCs/>
          <w:sz w:val="28"/>
          <w:szCs w:val="28"/>
          <w:lang w:val="ro-RO"/>
        </w:rPr>
      </w:pPr>
      <w:r w:rsidRPr="003A74B8">
        <w:rPr>
          <w:rFonts w:ascii="Times New Roman" w:hAnsi="Times New Roman"/>
          <w:b/>
          <w:iCs/>
          <w:sz w:val="28"/>
          <w:szCs w:val="28"/>
          <w:lang w:val="ro-RO"/>
        </w:rPr>
        <w:t xml:space="preserve">Punctajele rezultate pentru aspectele economice </w:t>
      </w:r>
      <w:proofErr w:type="spellStart"/>
      <w:r w:rsidRPr="003A74B8">
        <w:rPr>
          <w:rFonts w:ascii="Times New Roman" w:hAnsi="Times New Roman"/>
          <w:b/>
          <w:iCs/>
          <w:sz w:val="28"/>
          <w:szCs w:val="28"/>
          <w:lang w:val="ro-RO"/>
        </w:rPr>
        <w:t>şi</w:t>
      </w:r>
      <w:proofErr w:type="spellEnd"/>
      <w:r w:rsidRPr="003A74B8">
        <w:rPr>
          <w:rFonts w:ascii="Times New Roman" w:hAnsi="Times New Roman"/>
          <w:b/>
          <w:iCs/>
          <w:sz w:val="28"/>
          <w:szCs w:val="28"/>
          <w:lang w:val="ro-RO"/>
        </w:rPr>
        <w:t xml:space="preserve"> financiare ale ofertei </w:t>
      </w:r>
      <w:proofErr w:type="spellStart"/>
      <w:r w:rsidRPr="003A74B8">
        <w:rPr>
          <w:rFonts w:ascii="Times New Roman" w:hAnsi="Times New Roman"/>
          <w:b/>
          <w:iCs/>
          <w:sz w:val="28"/>
          <w:szCs w:val="28"/>
          <w:lang w:val="ro-RO"/>
        </w:rPr>
        <w:t>şi</w:t>
      </w:r>
      <w:proofErr w:type="spellEnd"/>
      <w:r w:rsidRPr="003A74B8">
        <w:rPr>
          <w:rFonts w:ascii="Times New Roman" w:hAnsi="Times New Roman"/>
          <w:b/>
          <w:iCs/>
          <w:sz w:val="28"/>
          <w:szCs w:val="28"/>
          <w:lang w:val="ro-RO"/>
        </w:rPr>
        <w:t xml:space="preserve"> pentru aspectele tehnice ale ofertei pentru fiecare ofertant în parte se vor însuma </w:t>
      </w:r>
      <w:proofErr w:type="spellStart"/>
      <w:r w:rsidRPr="003A74B8">
        <w:rPr>
          <w:rFonts w:ascii="Times New Roman" w:hAnsi="Times New Roman"/>
          <w:b/>
          <w:iCs/>
          <w:sz w:val="28"/>
          <w:szCs w:val="28"/>
          <w:lang w:val="ro-RO"/>
        </w:rPr>
        <w:t>şi</w:t>
      </w:r>
      <w:proofErr w:type="spellEnd"/>
      <w:r w:rsidR="008E630B" w:rsidRPr="003A74B8">
        <w:rPr>
          <w:rFonts w:ascii="Times New Roman" w:hAnsi="Times New Roman"/>
          <w:b/>
          <w:iCs/>
          <w:sz w:val="28"/>
          <w:szCs w:val="28"/>
          <w:lang w:val="ro-RO"/>
        </w:rPr>
        <w:t>,</w:t>
      </w:r>
      <w:r w:rsidRPr="003A74B8">
        <w:rPr>
          <w:rFonts w:ascii="Times New Roman" w:hAnsi="Times New Roman"/>
          <w:b/>
          <w:iCs/>
          <w:sz w:val="28"/>
          <w:szCs w:val="28"/>
          <w:lang w:val="ro-RO"/>
        </w:rPr>
        <w:t xml:space="preserve"> în </w:t>
      </w:r>
      <w:proofErr w:type="spellStart"/>
      <w:r w:rsidRPr="003A74B8">
        <w:rPr>
          <w:rFonts w:ascii="Times New Roman" w:hAnsi="Times New Roman"/>
          <w:b/>
          <w:iCs/>
          <w:sz w:val="28"/>
          <w:szCs w:val="28"/>
          <w:lang w:val="ro-RO"/>
        </w:rPr>
        <w:t>funcţie</w:t>
      </w:r>
      <w:proofErr w:type="spellEnd"/>
      <w:r w:rsidRPr="003A74B8">
        <w:rPr>
          <w:rFonts w:ascii="Times New Roman" w:hAnsi="Times New Roman"/>
          <w:b/>
          <w:iCs/>
          <w:sz w:val="28"/>
          <w:szCs w:val="28"/>
          <w:lang w:val="ro-RO"/>
        </w:rPr>
        <w:t xml:space="preserve"> de valorile punctajelor realizate, se va adjudeca oferta </w:t>
      </w:r>
      <w:proofErr w:type="spellStart"/>
      <w:r w:rsidRPr="003A74B8">
        <w:rPr>
          <w:rFonts w:ascii="Times New Roman" w:hAnsi="Times New Roman"/>
          <w:b/>
          <w:iCs/>
          <w:sz w:val="28"/>
          <w:szCs w:val="28"/>
          <w:lang w:val="ro-RO"/>
        </w:rPr>
        <w:t>câştigătoare</w:t>
      </w:r>
      <w:proofErr w:type="spellEnd"/>
      <w:r w:rsidRPr="003A74B8">
        <w:rPr>
          <w:rFonts w:ascii="Times New Roman" w:hAnsi="Times New Roman"/>
          <w:b/>
          <w:iCs/>
          <w:sz w:val="28"/>
          <w:szCs w:val="28"/>
          <w:lang w:val="ro-RO"/>
        </w:rPr>
        <w:t>, pentru punctajul cel mai mare.</w:t>
      </w:r>
    </w:p>
    <w:p w14:paraId="22F7B976" w14:textId="77777777" w:rsidR="00D53642" w:rsidRPr="00D53642" w:rsidRDefault="00D53642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</w:p>
    <w:p w14:paraId="1DAC3932" w14:textId="71BDE8A4" w:rsidR="00F45357" w:rsidRPr="005845FB" w:rsidRDefault="005845FB" w:rsidP="003619F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845FB">
        <w:rPr>
          <w:rFonts w:ascii="Times New Roman" w:hAnsi="Times New Roman"/>
          <w:b/>
          <w:sz w:val="28"/>
          <w:szCs w:val="28"/>
        </w:rPr>
        <w:t xml:space="preserve">CAP. VI   </w:t>
      </w:r>
      <w:proofErr w:type="spellStart"/>
      <w:r w:rsidR="00F45357" w:rsidRPr="005845FB">
        <w:rPr>
          <w:rFonts w:ascii="Times New Roman" w:hAnsi="Times New Roman"/>
          <w:b/>
          <w:sz w:val="28"/>
          <w:szCs w:val="28"/>
        </w:rPr>
        <w:t>Tipul</w:t>
      </w:r>
      <w:proofErr w:type="spellEnd"/>
      <w:r w:rsidR="00F45357" w:rsidRPr="005845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5357" w:rsidRPr="005845FB">
        <w:rPr>
          <w:rFonts w:ascii="Times New Roman" w:hAnsi="Times New Roman"/>
          <w:b/>
          <w:sz w:val="28"/>
          <w:szCs w:val="28"/>
        </w:rPr>
        <w:t>contractului</w:t>
      </w:r>
      <w:proofErr w:type="spellEnd"/>
    </w:p>
    <w:p w14:paraId="731AE7FC" w14:textId="77777777" w:rsidR="005845FB" w:rsidRDefault="005845FB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A42B0EB" w14:textId="77777777" w:rsidR="005845FB" w:rsidRDefault="005845FB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A5A1E">
        <w:rPr>
          <w:rFonts w:ascii="Times New Roman" w:hAnsi="Times New Roman"/>
          <w:b/>
          <w:sz w:val="28"/>
          <w:szCs w:val="28"/>
        </w:rPr>
        <w:t>ART. 1</w:t>
      </w:r>
      <w:r>
        <w:rPr>
          <w:rFonts w:ascii="Times New Roman" w:hAnsi="Times New Roman"/>
          <w:b/>
          <w:sz w:val="28"/>
          <w:szCs w:val="28"/>
        </w:rPr>
        <w:t>7</w:t>
      </w:r>
    </w:p>
    <w:p w14:paraId="1B8A29AD" w14:textId="2BAD9719" w:rsidR="00F45357" w:rsidRPr="00F45357" w:rsidRDefault="005845FB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845FB">
        <w:rPr>
          <w:rFonts w:ascii="Times New Roman" w:hAnsi="Times New Roman"/>
          <w:sz w:val="28"/>
          <w:szCs w:val="28"/>
        </w:rPr>
        <w:t>(1)</w:t>
      </w:r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Contractul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urmează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atribuit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are ca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obiect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delegarea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gestiunii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serviciului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persoane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curse regulate, pe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raza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municipiului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5FB">
        <w:rPr>
          <w:rFonts w:ascii="Times New Roman" w:hAnsi="Times New Roman"/>
          <w:sz w:val="28"/>
          <w:szCs w:val="28"/>
        </w:rPr>
        <w:t>Câmpulung</w:t>
      </w:r>
      <w:proofErr w:type="spellEnd"/>
      <w:r w:rsidRPr="00584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5FB">
        <w:rPr>
          <w:rFonts w:ascii="Times New Roman" w:hAnsi="Times New Roman"/>
          <w:sz w:val="28"/>
          <w:szCs w:val="28"/>
        </w:rPr>
        <w:t>Moldovenesc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45357" w:rsidRPr="00F45357">
        <w:rPr>
          <w:rFonts w:ascii="Times New Roman" w:hAnsi="Times New Roman"/>
          <w:sz w:val="28"/>
          <w:szCs w:val="28"/>
        </w:rPr>
        <w:t xml:space="preserve">contract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servicii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publice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sensul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Regulamentului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{CE} nr.</w:t>
      </w:r>
      <w:r>
        <w:rPr>
          <w:rFonts w:ascii="Times New Roman" w:hAnsi="Times New Roman"/>
          <w:sz w:val="28"/>
          <w:szCs w:val="28"/>
        </w:rPr>
        <w:t xml:space="preserve"> </w:t>
      </w:r>
      <w:r w:rsidR="00F45357" w:rsidRPr="00F45357">
        <w:rPr>
          <w:rFonts w:ascii="Times New Roman" w:hAnsi="Times New Roman"/>
          <w:sz w:val="28"/>
          <w:szCs w:val="28"/>
        </w:rPr>
        <w:t>1370/2007).</w:t>
      </w:r>
    </w:p>
    <w:p w14:paraId="1E6D8075" w14:textId="77777777" w:rsidR="00F45357" w:rsidRPr="00F45357" w:rsidRDefault="005845FB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45357" w:rsidRPr="00F45357">
        <w:rPr>
          <w:rFonts w:ascii="Times New Roman" w:hAnsi="Times New Roman"/>
          <w:sz w:val="28"/>
          <w:szCs w:val="28"/>
        </w:rPr>
        <w:t xml:space="preserve">(2)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Modelul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contract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propus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este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Ordinului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nr, 131/1401/2019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Autorităţii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Naţionale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Reglementare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Serviciile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Comunitare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Utilităţi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Publice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Agenţiei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Naţionale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achiziţii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publice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privind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documentele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standard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contractul-cadru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="009967AD">
        <w:rPr>
          <w:rFonts w:ascii="Times New Roman" w:hAnsi="Times New Roman"/>
          <w:sz w:val="28"/>
          <w:szCs w:val="28"/>
        </w:rPr>
        <w:t>vor</w:t>
      </w:r>
      <w:proofErr w:type="spellEnd"/>
      <w:r w:rsidR="009967AD">
        <w:rPr>
          <w:rFonts w:ascii="Times New Roman" w:hAnsi="Times New Roman"/>
          <w:sz w:val="28"/>
          <w:szCs w:val="28"/>
        </w:rPr>
        <w:t xml:space="preserve"> </w:t>
      </w:r>
      <w:r w:rsidR="00F45357" w:rsidRPr="00F45357">
        <w:rPr>
          <w:rFonts w:ascii="Times New Roman" w:hAnsi="Times New Roman"/>
          <w:sz w:val="28"/>
          <w:szCs w:val="28"/>
        </w:rPr>
        <w:t xml:space="preserve">fi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utilizate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cadrul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procedurilor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delegare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gestiunii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serviciului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public de transport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persoane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unităţile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realizat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autobuze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troleibuze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/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tramvaie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.</w:t>
      </w:r>
    </w:p>
    <w:p w14:paraId="6BBB1FA1" w14:textId="77777777" w:rsidR="008E630B" w:rsidRDefault="005845FB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14:paraId="69E5BB3A" w14:textId="4161B59A" w:rsidR="005845FB" w:rsidRDefault="0015411C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845FB" w:rsidRPr="001A5A1E">
        <w:rPr>
          <w:rFonts w:ascii="Times New Roman" w:hAnsi="Times New Roman"/>
          <w:b/>
          <w:sz w:val="28"/>
          <w:szCs w:val="28"/>
        </w:rPr>
        <w:t>ART. 1</w:t>
      </w:r>
      <w:r w:rsidR="005845FB">
        <w:rPr>
          <w:rFonts w:ascii="Times New Roman" w:hAnsi="Times New Roman"/>
          <w:b/>
          <w:sz w:val="28"/>
          <w:szCs w:val="28"/>
        </w:rPr>
        <w:t xml:space="preserve">8 </w:t>
      </w:r>
    </w:p>
    <w:p w14:paraId="2D4C9F26" w14:textId="77777777" w:rsidR="00F45357" w:rsidRPr="00F45357" w:rsidRDefault="00F45357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ab/>
      </w:r>
      <w:proofErr w:type="spellStart"/>
      <w:r w:rsidR="005845FB" w:rsidRPr="00F45357">
        <w:rPr>
          <w:rFonts w:ascii="Times New Roman" w:hAnsi="Times New Roman"/>
          <w:sz w:val="28"/>
          <w:szCs w:val="28"/>
        </w:rPr>
        <w:t>Condiţii</w:t>
      </w:r>
      <w:proofErr w:type="spellEnd"/>
      <w:r w:rsidR="005845FB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5FB" w:rsidRPr="00F45357">
        <w:rPr>
          <w:rFonts w:ascii="Times New Roman" w:hAnsi="Times New Roman"/>
          <w:sz w:val="28"/>
          <w:szCs w:val="28"/>
        </w:rPr>
        <w:t>referitoare</w:t>
      </w:r>
      <w:proofErr w:type="spellEnd"/>
      <w:r w:rsidR="005845FB" w:rsidRPr="00F45357">
        <w:rPr>
          <w:rFonts w:ascii="Times New Roman" w:hAnsi="Times New Roman"/>
          <w:sz w:val="28"/>
          <w:szCs w:val="28"/>
        </w:rPr>
        <w:t xml:space="preserve"> </w:t>
      </w:r>
      <w:r w:rsidR="005845FB">
        <w:rPr>
          <w:rFonts w:ascii="Times New Roman" w:hAnsi="Times New Roman"/>
          <w:sz w:val="28"/>
          <w:szCs w:val="28"/>
        </w:rPr>
        <w:t>l</w:t>
      </w:r>
      <w:r w:rsidR="005845FB" w:rsidRPr="00F45357">
        <w:rPr>
          <w:rFonts w:ascii="Times New Roman" w:hAnsi="Times New Roman"/>
          <w:sz w:val="28"/>
          <w:szCs w:val="28"/>
        </w:rPr>
        <w:t>a contract</w:t>
      </w:r>
    </w:p>
    <w:p w14:paraId="6F82510A" w14:textId="77777777" w:rsidR="00F45357" w:rsidRPr="00F45357" w:rsidRDefault="005845FB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(1)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Transportul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public local se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efectuează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condiţiile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Legii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serviciilor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transport pub</w:t>
      </w:r>
      <w:r w:rsidR="009967AD">
        <w:rPr>
          <w:rFonts w:ascii="Times New Roman" w:hAnsi="Times New Roman"/>
          <w:sz w:val="28"/>
          <w:szCs w:val="28"/>
        </w:rPr>
        <w:t>l</w:t>
      </w:r>
      <w:r w:rsidR="00F45357" w:rsidRPr="00F45357">
        <w:rPr>
          <w:rFonts w:ascii="Times New Roman" w:hAnsi="Times New Roman"/>
          <w:sz w:val="28"/>
          <w:szCs w:val="28"/>
        </w:rPr>
        <w:t xml:space="preserve">ic local nr. 92/2007, ale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Ordonanţei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Guvernului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nr</w:t>
      </w:r>
      <w:r>
        <w:rPr>
          <w:rFonts w:ascii="Times New Roman" w:hAnsi="Times New Roman"/>
          <w:sz w:val="28"/>
          <w:szCs w:val="28"/>
        </w:rPr>
        <w:t>.</w:t>
      </w:r>
      <w:r w:rsidR="00F45357" w:rsidRPr="00F45357">
        <w:rPr>
          <w:rFonts w:ascii="Times New Roman" w:hAnsi="Times New Roman"/>
          <w:sz w:val="28"/>
          <w:szCs w:val="28"/>
        </w:rPr>
        <w:t xml:space="preserve"> 27/2011, ale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reglementărilor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naţionale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Uniunii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Europene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vigoare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domeniul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transporturilor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rutiere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Regulamentul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(CE) nr. 1370/2007</w:t>
      </w:r>
      <w:r>
        <w:rPr>
          <w:rFonts w:ascii="Times New Roman" w:hAnsi="Times New Roman"/>
          <w:sz w:val="28"/>
          <w:szCs w:val="28"/>
        </w:rPr>
        <w:t>)</w:t>
      </w:r>
      <w:r w:rsidR="00F45357" w:rsidRPr="00F45357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acordurilor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convenţiilor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internaţionale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la care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România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este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parte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.</w:t>
      </w:r>
    </w:p>
    <w:p w14:paraId="0E5D4C18" w14:textId="77777777" w:rsidR="00A7554E" w:rsidRDefault="005845FB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756BDD79" w14:textId="3AB83467" w:rsidR="00F45357" w:rsidRPr="00F45357" w:rsidRDefault="00F45357" w:rsidP="00A7554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lastRenderedPageBreak/>
        <w:t xml:space="preserve">(2) Este </w:t>
      </w:r>
      <w:proofErr w:type="spellStart"/>
      <w:r w:rsidRPr="00F45357">
        <w:rPr>
          <w:rFonts w:ascii="Times New Roman" w:hAnsi="Times New Roman"/>
          <w:sz w:val="28"/>
          <w:szCs w:val="28"/>
        </w:rPr>
        <w:t>considerat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serviciu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F45357">
        <w:rPr>
          <w:rFonts w:ascii="Times New Roman" w:hAnsi="Times New Roman"/>
          <w:sz w:val="28"/>
          <w:szCs w:val="28"/>
        </w:rPr>
        <w:t>persoane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 w:rsidRPr="00F45357">
        <w:rPr>
          <w:rFonts w:ascii="Times New Roman" w:hAnsi="Times New Roman"/>
          <w:sz w:val="28"/>
          <w:szCs w:val="28"/>
        </w:rPr>
        <w:t>transportul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public care </w:t>
      </w:r>
      <w:proofErr w:type="spellStart"/>
      <w:r w:rsidRPr="00F45357">
        <w:rPr>
          <w:rFonts w:ascii="Times New Roman" w:hAnsi="Times New Roman"/>
          <w:sz w:val="28"/>
          <w:szCs w:val="28"/>
        </w:rPr>
        <w:t>îndeplineşte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cumulativ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următoarele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condiţii</w:t>
      </w:r>
      <w:proofErr w:type="spellEnd"/>
      <w:r w:rsidRPr="00F45357">
        <w:rPr>
          <w:rFonts w:ascii="Times New Roman" w:hAnsi="Times New Roman"/>
          <w:sz w:val="28"/>
          <w:szCs w:val="28"/>
        </w:rPr>
        <w:t>:</w:t>
      </w:r>
    </w:p>
    <w:p w14:paraId="461C5A13" w14:textId="77777777" w:rsidR="00F45357" w:rsidRPr="00F45357" w:rsidRDefault="00F45357" w:rsidP="005845FB">
      <w:pPr>
        <w:autoSpaceDE w:val="0"/>
        <w:autoSpaceDN w:val="0"/>
        <w:adjustRightInd w:val="0"/>
        <w:spacing w:line="276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a.</w:t>
      </w:r>
      <w:r w:rsidR="005845FB">
        <w:rPr>
          <w:rFonts w:ascii="Times New Roman" w:hAnsi="Times New Roman"/>
          <w:sz w:val="28"/>
          <w:szCs w:val="28"/>
        </w:rPr>
        <w:t xml:space="preserve"> </w:t>
      </w:r>
      <w:r w:rsidRPr="00F45357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F45357">
        <w:rPr>
          <w:rFonts w:ascii="Times New Roman" w:hAnsi="Times New Roman"/>
          <w:sz w:val="28"/>
          <w:szCs w:val="28"/>
        </w:rPr>
        <w:t>efectuează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către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un operator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rutier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astfel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cum </w:t>
      </w:r>
      <w:proofErr w:type="spellStart"/>
      <w:r w:rsidRPr="00F45357">
        <w:rPr>
          <w:rFonts w:ascii="Times New Roman" w:hAnsi="Times New Roman"/>
          <w:sz w:val="28"/>
          <w:szCs w:val="28"/>
        </w:rPr>
        <w:t>acesta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este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definit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licenţiat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Pr="00F45357">
        <w:rPr>
          <w:rFonts w:ascii="Times New Roman" w:hAnsi="Times New Roman"/>
          <w:sz w:val="28"/>
          <w:szCs w:val="28"/>
        </w:rPr>
        <w:t>prevederilor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Ordonanţei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Guvernului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nr. 27/2011, cu </w:t>
      </w:r>
      <w:proofErr w:type="spellStart"/>
      <w:r w:rsidRPr="00F45357">
        <w:rPr>
          <w:rFonts w:ascii="Times New Roman" w:hAnsi="Times New Roman"/>
          <w:sz w:val="28"/>
          <w:szCs w:val="28"/>
        </w:rPr>
        <w:t>modificările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ulterioare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48B87321" w14:textId="77777777" w:rsidR="00F45357" w:rsidRPr="00F45357" w:rsidRDefault="00F45357" w:rsidP="005845FB">
      <w:pPr>
        <w:autoSpaceDE w:val="0"/>
        <w:autoSpaceDN w:val="0"/>
        <w:adjustRightInd w:val="0"/>
        <w:spacing w:line="276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b.</w:t>
      </w:r>
      <w:r w:rsidR="005845FB">
        <w:rPr>
          <w:rFonts w:ascii="Times New Roman" w:hAnsi="Times New Roman"/>
          <w:sz w:val="28"/>
          <w:szCs w:val="28"/>
        </w:rPr>
        <w:t xml:space="preserve"> </w:t>
      </w:r>
      <w:r w:rsidRPr="00F45357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F45357">
        <w:rPr>
          <w:rFonts w:ascii="Times New Roman" w:hAnsi="Times New Roman"/>
          <w:sz w:val="28"/>
          <w:szCs w:val="28"/>
        </w:rPr>
        <w:t>efectuează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numai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F45357">
        <w:rPr>
          <w:rFonts w:ascii="Times New Roman" w:hAnsi="Times New Roman"/>
          <w:sz w:val="28"/>
          <w:szCs w:val="28"/>
        </w:rPr>
        <w:t>raza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teritorială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unităţii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Municipiul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5FB" w:rsidRPr="005845FB">
        <w:rPr>
          <w:rFonts w:ascii="Times New Roman" w:hAnsi="Times New Roman"/>
          <w:sz w:val="28"/>
          <w:szCs w:val="28"/>
        </w:rPr>
        <w:t>Câmpulung</w:t>
      </w:r>
      <w:proofErr w:type="spellEnd"/>
      <w:r w:rsidR="005845FB" w:rsidRPr="00584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5FB" w:rsidRPr="005845FB">
        <w:rPr>
          <w:rFonts w:ascii="Times New Roman" w:hAnsi="Times New Roman"/>
          <w:sz w:val="28"/>
          <w:szCs w:val="28"/>
        </w:rPr>
        <w:t>Moldovenesc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672585DD" w14:textId="77777777" w:rsidR="00F45357" w:rsidRPr="00F45357" w:rsidRDefault="00F45357" w:rsidP="005845FB">
      <w:pPr>
        <w:autoSpaceDE w:val="0"/>
        <w:autoSpaceDN w:val="0"/>
        <w:adjustRightInd w:val="0"/>
        <w:spacing w:line="276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c.</w:t>
      </w:r>
      <w:r w:rsidR="005845FB">
        <w:rPr>
          <w:rFonts w:ascii="Times New Roman" w:hAnsi="Times New Roman"/>
          <w:sz w:val="28"/>
          <w:szCs w:val="28"/>
        </w:rPr>
        <w:t xml:space="preserve"> </w:t>
      </w:r>
      <w:r w:rsidRPr="00F45357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F45357">
        <w:rPr>
          <w:rFonts w:ascii="Times New Roman" w:hAnsi="Times New Roman"/>
          <w:sz w:val="28"/>
          <w:szCs w:val="28"/>
        </w:rPr>
        <w:t>execută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F45357">
        <w:rPr>
          <w:rFonts w:ascii="Times New Roman" w:hAnsi="Times New Roman"/>
          <w:sz w:val="28"/>
          <w:szCs w:val="28"/>
        </w:rPr>
        <w:t>rute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programe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circulaţie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prestabilite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258D5710" w14:textId="5D850353" w:rsidR="00F45357" w:rsidRPr="00F45357" w:rsidRDefault="00F45357" w:rsidP="005845FB">
      <w:pPr>
        <w:autoSpaceDE w:val="0"/>
        <w:autoSpaceDN w:val="0"/>
        <w:adjustRightInd w:val="0"/>
        <w:spacing w:line="276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d.</w:t>
      </w:r>
      <w:r w:rsidR="005845FB">
        <w:rPr>
          <w:rFonts w:ascii="Times New Roman" w:hAnsi="Times New Roman"/>
          <w:sz w:val="28"/>
          <w:szCs w:val="28"/>
        </w:rPr>
        <w:t xml:space="preserve"> </w:t>
      </w:r>
      <w:r w:rsidRPr="00F45357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F45357">
        <w:rPr>
          <w:rFonts w:ascii="Times New Roman" w:hAnsi="Times New Roman"/>
          <w:sz w:val="28"/>
          <w:szCs w:val="28"/>
        </w:rPr>
        <w:t>efectuează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către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operatorul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rutier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comun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74B8">
        <w:rPr>
          <w:rFonts w:ascii="Times New Roman" w:hAnsi="Times New Roman"/>
          <w:sz w:val="28"/>
          <w:szCs w:val="28"/>
        </w:rPr>
        <w:t>respectiv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177763">
        <w:rPr>
          <w:rFonts w:ascii="Times New Roman" w:hAnsi="Times New Roman"/>
          <w:sz w:val="28"/>
          <w:szCs w:val="28"/>
        </w:rPr>
        <w:t>mijloace</w:t>
      </w:r>
      <w:proofErr w:type="spellEnd"/>
      <w:r w:rsidR="00177763">
        <w:rPr>
          <w:rFonts w:ascii="Times New Roman" w:hAnsi="Times New Roman"/>
          <w:sz w:val="28"/>
          <w:szCs w:val="28"/>
        </w:rPr>
        <w:t xml:space="preserve"> de transport</w:t>
      </w:r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deţinute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proprietate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baza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unui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contract de leasing </w:t>
      </w:r>
      <w:proofErr w:type="spellStart"/>
      <w:r w:rsidRPr="00F45357">
        <w:rPr>
          <w:rFonts w:ascii="Times New Roman" w:hAnsi="Times New Roman"/>
          <w:sz w:val="28"/>
          <w:szCs w:val="28"/>
        </w:rPr>
        <w:t>financiar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operaţional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înmatriculate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judeţul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r w:rsidR="005845FB">
        <w:rPr>
          <w:rFonts w:ascii="Times New Roman" w:hAnsi="Times New Roman"/>
          <w:sz w:val="28"/>
          <w:szCs w:val="28"/>
        </w:rPr>
        <w:t>Suceava</w:t>
      </w:r>
      <w:r w:rsidRPr="00F45357">
        <w:rPr>
          <w:rFonts w:ascii="Times New Roman" w:hAnsi="Times New Roman"/>
          <w:sz w:val="28"/>
          <w:szCs w:val="28"/>
        </w:rPr>
        <w:t>;</w:t>
      </w:r>
    </w:p>
    <w:p w14:paraId="3A51CA3E" w14:textId="77777777" w:rsidR="00F45357" w:rsidRPr="00F45357" w:rsidRDefault="00F45357" w:rsidP="005845FB">
      <w:pPr>
        <w:autoSpaceDE w:val="0"/>
        <w:autoSpaceDN w:val="0"/>
        <w:adjustRightInd w:val="0"/>
        <w:spacing w:line="276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e.</w:t>
      </w:r>
      <w:r w:rsidR="00584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persoanele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transportate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sunt </w:t>
      </w:r>
      <w:proofErr w:type="spellStart"/>
      <w:r w:rsidRPr="00F45357">
        <w:rPr>
          <w:rFonts w:ascii="Times New Roman" w:hAnsi="Times New Roman"/>
          <w:sz w:val="28"/>
          <w:szCs w:val="28"/>
        </w:rPr>
        <w:t>îmbarcate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debarcate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puncte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fixe </w:t>
      </w:r>
      <w:proofErr w:type="spellStart"/>
      <w:r w:rsidRPr="00F45357">
        <w:rPr>
          <w:rFonts w:ascii="Times New Roman" w:hAnsi="Times New Roman"/>
          <w:sz w:val="28"/>
          <w:szCs w:val="28"/>
        </w:rPr>
        <w:t>prestabilite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denumite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staţii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6EC886A9" w14:textId="77777777" w:rsidR="00F45357" w:rsidRPr="00F45357" w:rsidRDefault="00F45357" w:rsidP="005845FB">
      <w:pPr>
        <w:autoSpaceDE w:val="0"/>
        <w:autoSpaceDN w:val="0"/>
        <w:adjustRightInd w:val="0"/>
        <w:spacing w:line="276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f.</w:t>
      </w:r>
      <w:r w:rsidRPr="00F45357">
        <w:rPr>
          <w:rFonts w:ascii="Times New Roman" w:hAnsi="Times New Roman"/>
          <w:sz w:val="28"/>
          <w:szCs w:val="28"/>
        </w:rPr>
        <w:tab/>
      </w:r>
      <w:r w:rsidR="00584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efectuarea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serviciului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operatorul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rutier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percepe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 w:rsidRPr="00F45357">
        <w:rPr>
          <w:rFonts w:ascii="Times New Roman" w:hAnsi="Times New Roman"/>
          <w:sz w:val="28"/>
          <w:szCs w:val="28"/>
        </w:rPr>
        <w:t>persoanele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transportate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F45357">
        <w:rPr>
          <w:rFonts w:ascii="Times New Roman" w:hAnsi="Times New Roman"/>
          <w:sz w:val="28"/>
          <w:szCs w:val="28"/>
        </w:rPr>
        <w:t>tarif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pe </w:t>
      </w:r>
      <w:proofErr w:type="spellStart"/>
      <w:r w:rsidRPr="00F45357">
        <w:rPr>
          <w:rFonts w:ascii="Times New Roman" w:hAnsi="Times New Roman"/>
          <w:sz w:val="28"/>
          <w:szCs w:val="28"/>
        </w:rPr>
        <w:t>bază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titluri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individuale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eliberate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anticipat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ai </w:t>
      </w:r>
      <w:proofErr w:type="spellStart"/>
      <w:r w:rsidRPr="00F45357">
        <w:rPr>
          <w:rFonts w:ascii="Times New Roman" w:hAnsi="Times New Roman"/>
          <w:sz w:val="28"/>
          <w:szCs w:val="28"/>
        </w:rPr>
        <w:t>căror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regim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este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stabilit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aprobat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entitatea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contractantă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1DE2EEF1" w14:textId="413F8FC9" w:rsidR="00F45357" w:rsidRPr="00F45357" w:rsidRDefault="00F45357" w:rsidP="005845FB">
      <w:pPr>
        <w:autoSpaceDE w:val="0"/>
        <w:autoSpaceDN w:val="0"/>
        <w:adjustRightInd w:val="0"/>
        <w:spacing w:line="276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g.</w:t>
      </w:r>
      <w:r w:rsidR="00584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transportul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autobuzele</w:t>
      </w:r>
      <w:proofErr w:type="spellEnd"/>
      <w:r w:rsidR="00856542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856542">
        <w:rPr>
          <w:rFonts w:ascii="Times New Roman" w:hAnsi="Times New Roman"/>
          <w:sz w:val="28"/>
          <w:szCs w:val="28"/>
        </w:rPr>
        <w:t>microbuze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45357">
        <w:rPr>
          <w:rFonts w:ascii="Times New Roman" w:hAnsi="Times New Roman"/>
          <w:sz w:val="28"/>
          <w:szCs w:val="28"/>
        </w:rPr>
        <w:t>efectuează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numai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F45357">
        <w:rPr>
          <w:rFonts w:ascii="Times New Roman" w:hAnsi="Times New Roman"/>
          <w:sz w:val="28"/>
          <w:szCs w:val="28"/>
        </w:rPr>
        <w:t>bază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licenţe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traseu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caiete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r w:rsidR="003619F7">
        <w:rPr>
          <w:rFonts w:ascii="Times New Roman" w:hAnsi="Times New Roman"/>
          <w:sz w:val="28"/>
          <w:szCs w:val="28"/>
        </w:rPr>
        <w:t xml:space="preserve">  </w:t>
      </w:r>
      <w:r w:rsidRPr="00F45357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Pr="00F45357">
        <w:rPr>
          <w:rFonts w:ascii="Times New Roman" w:hAnsi="Times New Roman"/>
          <w:sz w:val="28"/>
          <w:szCs w:val="28"/>
        </w:rPr>
        <w:t>sarcini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elaborate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eliberate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condiţiile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prevederilor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legale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vigoare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25F55C9C" w14:textId="77777777" w:rsidR="00F45357" w:rsidRPr="00F45357" w:rsidRDefault="00F45357" w:rsidP="005845FB">
      <w:pPr>
        <w:autoSpaceDE w:val="0"/>
        <w:autoSpaceDN w:val="0"/>
        <w:adjustRightInd w:val="0"/>
        <w:spacing w:line="276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h.</w:t>
      </w:r>
      <w:r w:rsidR="00584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perioada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mobilizare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vor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F45357">
        <w:rPr>
          <w:rFonts w:ascii="Times New Roman" w:hAnsi="Times New Roman"/>
          <w:sz w:val="28"/>
          <w:szCs w:val="28"/>
        </w:rPr>
        <w:t>desfăşurate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minim </w:t>
      </w:r>
      <w:proofErr w:type="spellStart"/>
      <w:r w:rsidRPr="00F45357">
        <w:rPr>
          <w:rFonts w:ascii="Times New Roman" w:hAnsi="Times New Roman"/>
          <w:sz w:val="28"/>
          <w:szCs w:val="28"/>
        </w:rPr>
        <w:t>următoarele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activităţi</w:t>
      </w:r>
      <w:proofErr w:type="spellEnd"/>
      <w:r w:rsidRPr="00F45357">
        <w:rPr>
          <w:rFonts w:ascii="Times New Roman" w:hAnsi="Times New Roman"/>
          <w:sz w:val="28"/>
          <w:szCs w:val="28"/>
        </w:rPr>
        <w:t>:</w:t>
      </w:r>
    </w:p>
    <w:p w14:paraId="50EE83F8" w14:textId="77777777" w:rsidR="00F45357" w:rsidRPr="00F45357" w:rsidRDefault="005845FB" w:rsidP="005845FB">
      <w:pPr>
        <w:autoSpaceDE w:val="0"/>
        <w:autoSpaceDN w:val="0"/>
        <w:adjustRightInd w:val="0"/>
        <w:spacing w:line="276" w:lineRule="auto"/>
        <w:ind w:left="54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45357" w:rsidRPr="00F453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obţinerea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licenţelor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traseu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;</w:t>
      </w:r>
    </w:p>
    <w:p w14:paraId="69499CE1" w14:textId="3536CAF9" w:rsidR="00F45357" w:rsidRPr="00F45357" w:rsidRDefault="003619F7" w:rsidP="003619F7">
      <w:pPr>
        <w:autoSpaceDE w:val="0"/>
        <w:autoSpaceDN w:val="0"/>
        <w:adjustRightInd w:val="0"/>
        <w:spacing w:line="276" w:lineRule="auto"/>
        <w:ind w:left="14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845FB">
        <w:rPr>
          <w:rFonts w:ascii="Times New Roman" w:hAnsi="Times New Roman"/>
          <w:sz w:val="28"/>
          <w:szCs w:val="28"/>
        </w:rPr>
        <w:t>2</w:t>
      </w:r>
      <w:r w:rsidR="00F45357" w:rsidRPr="00F45357">
        <w:rPr>
          <w:rFonts w:ascii="Times New Roman" w:hAnsi="Times New Roman"/>
          <w:sz w:val="28"/>
          <w:szCs w:val="28"/>
        </w:rPr>
        <w:t>.</w:t>
      </w:r>
      <w:r w:rsidR="00584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angajarea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personalului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necesar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prestarea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serviciului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inclusiv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personal cu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atribuţii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repararea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întreţinerea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mijloacelor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manager de transport,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însoţite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dovada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calificării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profesionale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aferenta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fiecărei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activităţi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fiecărui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personal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angajat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;</w:t>
      </w:r>
    </w:p>
    <w:p w14:paraId="48145122" w14:textId="77777777" w:rsidR="00F45357" w:rsidRPr="00F45357" w:rsidRDefault="005845FB" w:rsidP="003619F7">
      <w:pPr>
        <w:autoSpaceDE w:val="0"/>
        <w:autoSpaceDN w:val="0"/>
        <w:adjustRightInd w:val="0"/>
        <w:spacing w:line="276" w:lineRule="auto"/>
        <w:ind w:left="142" w:firstLine="7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5357" w:rsidRPr="00F453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dotarea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mijloacelor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transport conform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cerinţelor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documentaţia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atribuire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;</w:t>
      </w:r>
    </w:p>
    <w:p w14:paraId="4E7966AF" w14:textId="5ACA8613" w:rsidR="00F45357" w:rsidRPr="00F45357" w:rsidRDefault="003619F7" w:rsidP="003619F7">
      <w:pPr>
        <w:autoSpaceDE w:val="0"/>
        <w:autoSpaceDN w:val="0"/>
        <w:adjustRightInd w:val="0"/>
        <w:spacing w:line="276" w:lineRule="auto"/>
        <w:ind w:left="14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45FB" w:rsidRPr="003A74B8">
        <w:rPr>
          <w:rFonts w:ascii="Times New Roman" w:hAnsi="Times New Roman"/>
          <w:sz w:val="28"/>
          <w:szCs w:val="28"/>
        </w:rPr>
        <w:t>4</w:t>
      </w:r>
      <w:r w:rsidR="00F45357" w:rsidRPr="003A74B8">
        <w:rPr>
          <w:rFonts w:ascii="Times New Roman" w:hAnsi="Times New Roman"/>
          <w:sz w:val="28"/>
          <w:szCs w:val="28"/>
        </w:rPr>
        <w:t>.</w:t>
      </w:r>
      <w:r w:rsidR="005845FB"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3A74B8">
        <w:rPr>
          <w:rFonts w:ascii="Times New Roman" w:hAnsi="Times New Roman"/>
          <w:sz w:val="28"/>
          <w:szCs w:val="28"/>
        </w:rPr>
        <w:t>asigurarea</w:t>
      </w:r>
      <w:proofErr w:type="spellEnd"/>
      <w:r w:rsidR="00F45357"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3A74B8">
        <w:rPr>
          <w:rFonts w:ascii="Times New Roman" w:hAnsi="Times New Roman"/>
          <w:sz w:val="28"/>
          <w:szCs w:val="28"/>
        </w:rPr>
        <w:t>infrastructurii</w:t>
      </w:r>
      <w:proofErr w:type="spellEnd"/>
      <w:r w:rsidR="00F45357" w:rsidRPr="003A74B8">
        <w:rPr>
          <w:rFonts w:ascii="Times New Roman" w:hAnsi="Times New Roman"/>
          <w:sz w:val="28"/>
          <w:szCs w:val="28"/>
        </w:rPr>
        <w:t xml:space="preserve">, pe </w:t>
      </w:r>
      <w:proofErr w:type="spellStart"/>
      <w:r w:rsidR="00F45357" w:rsidRPr="003A74B8">
        <w:rPr>
          <w:rFonts w:ascii="Times New Roman" w:hAnsi="Times New Roman"/>
          <w:sz w:val="28"/>
          <w:szCs w:val="28"/>
        </w:rPr>
        <w:t>raza</w:t>
      </w:r>
      <w:proofErr w:type="spellEnd"/>
      <w:r w:rsidR="00F45357"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3A74B8">
        <w:rPr>
          <w:rFonts w:ascii="Times New Roman" w:hAnsi="Times New Roman"/>
          <w:sz w:val="28"/>
          <w:szCs w:val="28"/>
        </w:rPr>
        <w:t>Municipiului</w:t>
      </w:r>
      <w:proofErr w:type="spellEnd"/>
      <w:r w:rsidR="00F45357"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5FB" w:rsidRPr="003A74B8">
        <w:rPr>
          <w:rFonts w:ascii="Times New Roman" w:hAnsi="Times New Roman"/>
          <w:sz w:val="28"/>
          <w:szCs w:val="28"/>
        </w:rPr>
        <w:t>Câmpulung</w:t>
      </w:r>
      <w:proofErr w:type="spellEnd"/>
      <w:r w:rsidR="005845FB"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5FB" w:rsidRPr="003A74B8">
        <w:rPr>
          <w:rFonts w:ascii="Times New Roman" w:hAnsi="Times New Roman"/>
          <w:sz w:val="28"/>
          <w:szCs w:val="28"/>
        </w:rPr>
        <w:t>Moldovenesc</w:t>
      </w:r>
      <w:proofErr w:type="spellEnd"/>
      <w:r w:rsidR="009967AD" w:rsidRPr="003A74B8">
        <w:rPr>
          <w:rFonts w:ascii="Times New Roman" w:hAnsi="Times New Roman"/>
          <w:sz w:val="28"/>
          <w:szCs w:val="28"/>
        </w:rPr>
        <w:t>;</w:t>
      </w:r>
    </w:p>
    <w:p w14:paraId="1C77D46A" w14:textId="0D793C58" w:rsidR="00F45357" w:rsidRPr="00F45357" w:rsidRDefault="00B42E12" w:rsidP="003619F7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5357" w:rsidRPr="00B42E12">
        <w:rPr>
          <w:rFonts w:ascii="Times New Roman" w:hAnsi="Times New Roman"/>
          <w:sz w:val="28"/>
          <w:szCs w:val="28"/>
        </w:rPr>
        <w:t>.</w:t>
      </w:r>
      <w:r w:rsidR="009B36E1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0422" w:rsidRPr="00B42E12">
        <w:rPr>
          <w:rFonts w:ascii="Times New Roman" w:hAnsi="Times New Roman"/>
          <w:sz w:val="28"/>
          <w:szCs w:val="28"/>
        </w:rPr>
        <w:t>dețin</w:t>
      </w:r>
      <w:r w:rsidR="008E630B">
        <w:rPr>
          <w:rFonts w:ascii="Times New Roman" w:hAnsi="Times New Roman"/>
          <w:sz w:val="28"/>
          <w:szCs w:val="28"/>
        </w:rPr>
        <w:t>erea</w:t>
      </w:r>
      <w:proofErr w:type="spellEnd"/>
      <w:r w:rsidR="00E20422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0422" w:rsidRPr="00B42E12">
        <w:rPr>
          <w:rFonts w:ascii="Times New Roman" w:hAnsi="Times New Roman"/>
          <w:sz w:val="28"/>
          <w:szCs w:val="28"/>
        </w:rPr>
        <w:t>sau</w:t>
      </w:r>
      <w:proofErr w:type="spellEnd"/>
      <w:r w:rsidR="00E20422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0422" w:rsidRPr="00B42E12">
        <w:rPr>
          <w:rFonts w:ascii="Times New Roman" w:hAnsi="Times New Roman"/>
          <w:sz w:val="28"/>
          <w:szCs w:val="28"/>
        </w:rPr>
        <w:t>încheie</w:t>
      </w:r>
      <w:r w:rsidR="008E630B">
        <w:rPr>
          <w:rFonts w:ascii="Times New Roman" w:hAnsi="Times New Roman"/>
          <w:sz w:val="28"/>
          <w:szCs w:val="28"/>
        </w:rPr>
        <w:t>rea</w:t>
      </w:r>
      <w:proofErr w:type="spellEnd"/>
      <w:r w:rsidR="00E20422" w:rsidRPr="00B42E12">
        <w:rPr>
          <w:rFonts w:ascii="Times New Roman" w:hAnsi="Times New Roman"/>
          <w:sz w:val="28"/>
          <w:szCs w:val="28"/>
        </w:rPr>
        <w:t xml:space="preserve"> un contract cu un operator </w:t>
      </w:r>
      <w:proofErr w:type="spellStart"/>
      <w:r w:rsidR="00E20422" w:rsidRPr="00B42E12">
        <w:rPr>
          <w:rFonts w:ascii="Times New Roman" w:hAnsi="Times New Roman"/>
          <w:sz w:val="28"/>
          <w:szCs w:val="28"/>
        </w:rPr>
        <w:t>pentru</w:t>
      </w:r>
      <w:proofErr w:type="spellEnd"/>
      <w:r w:rsidR="00E20422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B42E12">
        <w:rPr>
          <w:rFonts w:ascii="Times New Roman" w:hAnsi="Times New Roman"/>
          <w:sz w:val="28"/>
          <w:szCs w:val="28"/>
        </w:rPr>
        <w:t>asigurarea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B42E12">
        <w:rPr>
          <w:rFonts w:ascii="Times New Roman" w:hAnsi="Times New Roman"/>
          <w:sz w:val="28"/>
          <w:szCs w:val="28"/>
        </w:rPr>
        <w:t>staţiei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B42E12">
        <w:rPr>
          <w:rFonts w:ascii="Times New Roman" w:hAnsi="Times New Roman"/>
          <w:sz w:val="28"/>
          <w:szCs w:val="28"/>
        </w:rPr>
        <w:t>spălare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B42E12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B42E12">
        <w:rPr>
          <w:rFonts w:ascii="Times New Roman" w:hAnsi="Times New Roman"/>
          <w:sz w:val="28"/>
          <w:szCs w:val="28"/>
        </w:rPr>
        <w:t>igienizare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45357" w:rsidRPr="00B42E12">
        <w:rPr>
          <w:rFonts w:ascii="Times New Roman" w:hAnsi="Times New Roman"/>
          <w:sz w:val="28"/>
          <w:szCs w:val="28"/>
        </w:rPr>
        <w:t>autovehiculelor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 xml:space="preserve">, pe </w:t>
      </w:r>
      <w:proofErr w:type="spellStart"/>
      <w:r w:rsidR="00F45357" w:rsidRPr="00B42E12">
        <w:rPr>
          <w:rFonts w:ascii="Times New Roman" w:hAnsi="Times New Roman"/>
          <w:sz w:val="28"/>
          <w:szCs w:val="28"/>
        </w:rPr>
        <w:t>raza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30B">
        <w:rPr>
          <w:rFonts w:ascii="Times New Roman" w:hAnsi="Times New Roman"/>
          <w:sz w:val="28"/>
          <w:szCs w:val="28"/>
        </w:rPr>
        <w:t>m</w:t>
      </w:r>
      <w:r w:rsidR="00F45357" w:rsidRPr="00B42E12">
        <w:rPr>
          <w:rFonts w:ascii="Times New Roman" w:hAnsi="Times New Roman"/>
          <w:sz w:val="28"/>
          <w:szCs w:val="28"/>
        </w:rPr>
        <w:t>unicipiului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6E1" w:rsidRPr="00B42E12">
        <w:rPr>
          <w:rFonts w:ascii="Times New Roman" w:hAnsi="Times New Roman"/>
          <w:sz w:val="28"/>
          <w:szCs w:val="28"/>
        </w:rPr>
        <w:t>Câmpulung</w:t>
      </w:r>
      <w:proofErr w:type="spellEnd"/>
      <w:r w:rsidR="009B36E1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6E1" w:rsidRPr="00B42E12">
        <w:rPr>
          <w:rFonts w:ascii="Times New Roman" w:hAnsi="Times New Roman"/>
          <w:sz w:val="28"/>
          <w:szCs w:val="28"/>
        </w:rPr>
        <w:t>Moldovenesc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357" w:rsidRPr="00B42E12">
        <w:rPr>
          <w:rFonts w:ascii="Times New Roman" w:hAnsi="Times New Roman"/>
          <w:sz w:val="28"/>
          <w:szCs w:val="28"/>
        </w:rPr>
        <w:t>autorizată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="00F45357" w:rsidRPr="00B42E12">
        <w:rPr>
          <w:rFonts w:ascii="Times New Roman" w:hAnsi="Times New Roman"/>
          <w:sz w:val="28"/>
          <w:szCs w:val="28"/>
        </w:rPr>
        <w:t>prevederilor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B42E12">
        <w:rPr>
          <w:rFonts w:ascii="Times New Roman" w:hAnsi="Times New Roman"/>
          <w:sz w:val="28"/>
          <w:szCs w:val="28"/>
        </w:rPr>
        <w:t>legale</w:t>
      </w:r>
      <w:proofErr w:type="spellEnd"/>
      <w:r w:rsidR="00F45357" w:rsidRPr="00B42E12">
        <w:rPr>
          <w:rFonts w:ascii="Times New Roman" w:hAnsi="Times New Roman"/>
          <w:sz w:val="28"/>
          <w:szCs w:val="28"/>
        </w:rPr>
        <w:t>;</w:t>
      </w:r>
    </w:p>
    <w:p w14:paraId="342BDD9A" w14:textId="215C1958" w:rsidR="00F45357" w:rsidRPr="00F45357" w:rsidRDefault="00B42E12" w:rsidP="003619F7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45357" w:rsidRPr="00F45357">
        <w:rPr>
          <w:rFonts w:ascii="Times New Roman" w:hAnsi="Times New Roman"/>
          <w:sz w:val="28"/>
          <w:szCs w:val="28"/>
        </w:rPr>
        <w:t>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prezentarea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contractelor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asigurare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persoanelor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transportate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bagajelor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acestora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contractelor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asigurare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obligatorie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RCA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fiecare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autovehicul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copie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conforma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originalul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);</w:t>
      </w:r>
    </w:p>
    <w:p w14:paraId="0795337B" w14:textId="251255D2" w:rsidR="00F45357" w:rsidRPr="00F45357" w:rsidRDefault="003A74B8" w:rsidP="005845FB">
      <w:pPr>
        <w:autoSpaceDE w:val="0"/>
        <w:autoSpaceDN w:val="0"/>
        <w:adjustRightInd w:val="0"/>
        <w:spacing w:line="276" w:lineRule="auto"/>
        <w:ind w:left="54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5357" w:rsidRPr="00F45357">
        <w:rPr>
          <w:rFonts w:ascii="Times New Roman" w:hAnsi="Times New Roman"/>
          <w:sz w:val="28"/>
          <w:szCs w:val="28"/>
        </w:rPr>
        <w:t>.</w:t>
      </w:r>
      <w:r w:rsidR="00DC1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elaborarea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procedurilor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interne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prevăzute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contractul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delegare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;</w:t>
      </w:r>
    </w:p>
    <w:p w14:paraId="01E4A7BD" w14:textId="1A4CEF64" w:rsidR="00F45357" w:rsidRPr="00F45357" w:rsidRDefault="002418F1" w:rsidP="00CE448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A74B8">
        <w:rPr>
          <w:rFonts w:ascii="Times New Roman" w:hAnsi="Times New Roman"/>
          <w:sz w:val="28"/>
          <w:szCs w:val="28"/>
        </w:rPr>
        <w:t>8</w:t>
      </w:r>
      <w:r w:rsidR="009B36E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prezentarea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către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ofertanţii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care au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sediu</w:t>
      </w:r>
      <w:r w:rsidR="009B36E1">
        <w:rPr>
          <w:rFonts w:ascii="Times New Roman" w:hAnsi="Times New Roman"/>
          <w:sz w:val="28"/>
          <w:szCs w:val="28"/>
        </w:rPr>
        <w:t>l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social</w:t>
      </w:r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într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-un a</w:t>
      </w:r>
      <w:r w:rsidR="009B36E1">
        <w:rPr>
          <w:rFonts w:ascii="Times New Roman" w:hAnsi="Times New Roman"/>
          <w:sz w:val="28"/>
          <w:szCs w:val="28"/>
        </w:rPr>
        <w:t>l</w:t>
      </w:r>
      <w:r w:rsidR="00F45357" w:rsidRPr="00F45357">
        <w:rPr>
          <w:rFonts w:ascii="Times New Roman" w:hAnsi="Times New Roman"/>
          <w:sz w:val="28"/>
          <w:szCs w:val="28"/>
        </w:rPr>
        <w:t xml:space="preserve">t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judeţ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într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-un a</w:t>
      </w:r>
      <w:r w:rsidR="009B36E1">
        <w:rPr>
          <w:rFonts w:ascii="Times New Roman" w:hAnsi="Times New Roman"/>
          <w:sz w:val="28"/>
          <w:szCs w:val="28"/>
        </w:rPr>
        <w:t>l</w:t>
      </w:r>
      <w:r w:rsidR="00F45357" w:rsidRPr="00F45357">
        <w:rPr>
          <w:rFonts w:ascii="Times New Roman" w:hAnsi="Times New Roman"/>
          <w:sz w:val="28"/>
          <w:szCs w:val="28"/>
        </w:rPr>
        <w:t xml:space="preserve">t stat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membru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Uniunii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Europene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dovezii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stabilire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domiciliului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fiscal,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punctului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lucru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/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sucursa</w:t>
      </w:r>
      <w:r w:rsidR="009B36E1">
        <w:rPr>
          <w:rFonts w:ascii="Times New Roman" w:hAnsi="Times New Roman"/>
          <w:sz w:val="28"/>
          <w:szCs w:val="28"/>
        </w:rPr>
        <w:t>l</w:t>
      </w:r>
      <w:r w:rsidR="00F45357" w:rsidRPr="00F45357">
        <w:rPr>
          <w:rFonts w:ascii="Times New Roman" w:hAnsi="Times New Roman"/>
          <w:sz w:val="28"/>
          <w:szCs w:val="28"/>
        </w:rPr>
        <w:t>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/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filială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raza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Municipiului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6E1" w:rsidRPr="009B36E1">
        <w:rPr>
          <w:rFonts w:ascii="Times New Roman" w:hAnsi="Times New Roman"/>
          <w:sz w:val="28"/>
          <w:szCs w:val="28"/>
        </w:rPr>
        <w:t>Câmpulung</w:t>
      </w:r>
      <w:proofErr w:type="spellEnd"/>
      <w:r w:rsidR="009B36E1" w:rsidRP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6E1" w:rsidRPr="009B36E1">
        <w:rPr>
          <w:rFonts w:ascii="Times New Roman" w:hAnsi="Times New Roman"/>
          <w:sz w:val="28"/>
          <w:szCs w:val="28"/>
        </w:rPr>
        <w:t>Moldovenesc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;</w:t>
      </w:r>
    </w:p>
    <w:p w14:paraId="3C03BE06" w14:textId="56E909A8" w:rsidR="00F45357" w:rsidRPr="00F45357" w:rsidRDefault="003A74B8" w:rsidP="00CE4482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F45357" w:rsidRPr="00F45357">
        <w:rPr>
          <w:rFonts w:ascii="Times New Roman" w:hAnsi="Times New Roman"/>
          <w:sz w:val="28"/>
          <w:szCs w:val="28"/>
        </w:rPr>
        <w:t>.</w:t>
      </w:r>
      <w:r w:rsid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prezentarea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către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ofertanţii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care au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mijloacele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înmatriculate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/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înregistrate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într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-un a</w:t>
      </w:r>
      <w:r w:rsidR="009967AD">
        <w:rPr>
          <w:rFonts w:ascii="Times New Roman" w:hAnsi="Times New Roman"/>
          <w:sz w:val="28"/>
          <w:szCs w:val="28"/>
        </w:rPr>
        <w:t>l</w:t>
      </w:r>
      <w:r w:rsidR="00F45357" w:rsidRPr="00F45357">
        <w:rPr>
          <w:rFonts w:ascii="Times New Roman" w:hAnsi="Times New Roman"/>
          <w:sz w:val="28"/>
          <w:szCs w:val="28"/>
        </w:rPr>
        <w:t xml:space="preserve">t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judeţ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67AD">
        <w:rPr>
          <w:rFonts w:ascii="Times New Roman" w:hAnsi="Times New Roman"/>
          <w:sz w:val="28"/>
          <w:szCs w:val="28"/>
        </w:rPr>
        <w:t>î</w:t>
      </w:r>
      <w:r w:rsidR="00F45357" w:rsidRPr="00F45357">
        <w:rPr>
          <w:rFonts w:ascii="Times New Roman" w:hAnsi="Times New Roman"/>
          <w:sz w:val="28"/>
          <w:szCs w:val="28"/>
        </w:rPr>
        <w:t>ntr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-un alt stat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membru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Uniunii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Europene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dovezii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înmatriculare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/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înreg</w:t>
      </w:r>
      <w:r w:rsidR="009967AD">
        <w:rPr>
          <w:rFonts w:ascii="Times New Roman" w:hAnsi="Times New Roman"/>
          <w:sz w:val="28"/>
          <w:szCs w:val="28"/>
        </w:rPr>
        <w:t>i</w:t>
      </w:r>
      <w:r w:rsidR="00F45357" w:rsidRPr="00F45357">
        <w:rPr>
          <w:rFonts w:ascii="Times New Roman" w:hAnsi="Times New Roman"/>
          <w:sz w:val="28"/>
          <w:szCs w:val="28"/>
        </w:rPr>
        <w:t>strare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mijloacelor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judeţul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r w:rsidR="009B36E1">
        <w:rPr>
          <w:rFonts w:ascii="Times New Roman" w:hAnsi="Times New Roman"/>
          <w:sz w:val="28"/>
          <w:szCs w:val="28"/>
        </w:rPr>
        <w:t>Suceava</w:t>
      </w:r>
      <w:r w:rsidR="00F45357" w:rsidRPr="00F45357">
        <w:rPr>
          <w:rFonts w:ascii="Times New Roman" w:hAnsi="Times New Roman"/>
          <w:sz w:val="28"/>
          <w:szCs w:val="28"/>
        </w:rPr>
        <w:t>;</w:t>
      </w:r>
    </w:p>
    <w:p w14:paraId="1DEDB48E" w14:textId="208A4D21" w:rsidR="00F45357" w:rsidRPr="00F45357" w:rsidRDefault="009B36E1" w:rsidP="00CE4482">
      <w:pPr>
        <w:autoSpaceDE w:val="0"/>
        <w:autoSpaceDN w:val="0"/>
        <w:adjustRightInd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A74B8">
        <w:rPr>
          <w:rFonts w:ascii="Times New Roman" w:hAnsi="Times New Roman"/>
          <w:sz w:val="28"/>
          <w:szCs w:val="28"/>
        </w:rPr>
        <w:t>0</w:t>
      </w:r>
      <w:r w:rsidR="00F45357" w:rsidRPr="00F453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Perioada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mobilizare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va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lua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sfârşit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la data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începere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A7554E">
        <w:rPr>
          <w:rFonts w:ascii="Times New Roman" w:hAnsi="Times New Roman"/>
          <w:sz w:val="28"/>
          <w:szCs w:val="28"/>
        </w:rPr>
        <w:t>p</w:t>
      </w:r>
      <w:r w:rsidR="00F45357" w:rsidRPr="00F45357">
        <w:rPr>
          <w:rFonts w:ascii="Times New Roman" w:hAnsi="Times New Roman"/>
          <w:sz w:val="28"/>
          <w:szCs w:val="28"/>
        </w:rPr>
        <w:t>restării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54E">
        <w:rPr>
          <w:rFonts w:ascii="Times New Roman" w:hAnsi="Times New Roman"/>
          <w:sz w:val="28"/>
          <w:szCs w:val="28"/>
        </w:rPr>
        <w:t>s</w:t>
      </w:r>
      <w:r w:rsidR="00F45357" w:rsidRPr="00F45357">
        <w:rPr>
          <w:rFonts w:ascii="Times New Roman" w:hAnsi="Times New Roman"/>
          <w:sz w:val="28"/>
          <w:szCs w:val="28"/>
        </w:rPr>
        <w:t>erviciului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atunci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când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toate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condiţiile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prevăzute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acest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sens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contractul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delegare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încheiat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vor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îndeplinite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confirmate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printr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-un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proces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-verba</w:t>
      </w:r>
      <w:r>
        <w:rPr>
          <w:rFonts w:ascii="Times New Roman" w:hAnsi="Times New Roman"/>
          <w:sz w:val="28"/>
          <w:szCs w:val="28"/>
        </w:rPr>
        <w:t>l</w:t>
      </w:r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constatare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încheiat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acest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sens.</w:t>
      </w:r>
      <w:proofErr w:type="spellEnd"/>
    </w:p>
    <w:p w14:paraId="54532422" w14:textId="77777777" w:rsidR="00A7554E" w:rsidRDefault="009B36E1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43346475" w14:textId="09A8AC23" w:rsidR="00F45357" w:rsidRPr="00F45357" w:rsidRDefault="00F45357" w:rsidP="00A7554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(3)</w:t>
      </w:r>
      <w:r w:rsidR="00B42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2E12">
        <w:rPr>
          <w:rFonts w:ascii="Times New Roman" w:hAnsi="Times New Roman"/>
          <w:sz w:val="28"/>
          <w:szCs w:val="28"/>
        </w:rPr>
        <w:t>î</w:t>
      </w:r>
      <w:r w:rsidRPr="00F45357">
        <w:rPr>
          <w:rFonts w:ascii="Times New Roman" w:hAnsi="Times New Roman"/>
          <w:sz w:val="28"/>
          <w:szCs w:val="28"/>
        </w:rPr>
        <w:t>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cazul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45357">
        <w:rPr>
          <w:rFonts w:ascii="Times New Roman" w:hAnsi="Times New Roman"/>
          <w:sz w:val="28"/>
          <w:szCs w:val="28"/>
        </w:rPr>
        <w:t>doi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mai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mulţi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operatori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economici </w:t>
      </w:r>
      <w:proofErr w:type="spellStart"/>
      <w:r w:rsidR="009B36E1">
        <w:rPr>
          <w:rFonts w:ascii="Times New Roman" w:hAnsi="Times New Roman"/>
          <w:sz w:val="28"/>
          <w:szCs w:val="28"/>
        </w:rPr>
        <w:t>participă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l</w:t>
      </w:r>
      <w:r w:rsidRPr="00F45357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F45357">
        <w:rPr>
          <w:rFonts w:ascii="Times New Roman" w:hAnsi="Times New Roman"/>
          <w:sz w:val="28"/>
          <w:szCs w:val="28"/>
        </w:rPr>
        <w:t>procedură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asociere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iar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asocierea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este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desemnată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câştigătoare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procedurii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atribuire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după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desemnarea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câştigătorului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înainte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începerea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perioadei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mobilizare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dar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într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-o </w:t>
      </w:r>
      <w:proofErr w:type="spellStart"/>
      <w:r w:rsidRPr="00F45357">
        <w:rPr>
          <w:rFonts w:ascii="Times New Roman" w:hAnsi="Times New Roman"/>
          <w:sz w:val="28"/>
          <w:szCs w:val="28"/>
        </w:rPr>
        <w:t>perioadă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Pr="00F45357">
        <w:rPr>
          <w:rFonts w:ascii="Times New Roman" w:hAnsi="Times New Roman"/>
          <w:sz w:val="28"/>
          <w:szCs w:val="28"/>
        </w:rPr>
        <w:t>poate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depăşi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30 de </w:t>
      </w:r>
      <w:proofErr w:type="spellStart"/>
      <w:r w:rsidRPr="00F45357">
        <w:rPr>
          <w:rFonts w:ascii="Times New Roman" w:hAnsi="Times New Roman"/>
          <w:sz w:val="28"/>
          <w:szCs w:val="28"/>
        </w:rPr>
        <w:t>zile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554E">
        <w:rPr>
          <w:rFonts w:ascii="Times New Roman" w:hAnsi="Times New Roman"/>
          <w:sz w:val="28"/>
          <w:szCs w:val="28"/>
        </w:rPr>
        <w:t>a</w:t>
      </w:r>
      <w:r w:rsidRPr="00F45357">
        <w:rPr>
          <w:rFonts w:ascii="Times New Roman" w:hAnsi="Times New Roman"/>
          <w:sz w:val="28"/>
          <w:szCs w:val="28"/>
        </w:rPr>
        <w:t>socierea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trebuie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îndeplinească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obligaţia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privind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adoptarea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către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membrii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formei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juridice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solicitate </w:t>
      </w:r>
      <w:proofErr w:type="spellStart"/>
      <w:r w:rsidR="009B36E1">
        <w:rPr>
          <w:rFonts w:ascii="Times New Roman" w:hAnsi="Times New Roman"/>
          <w:sz w:val="28"/>
          <w:szCs w:val="28"/>
        </w:rPr>
        <w:t>prin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6E1">
        <w:rPr>
          <w:rFonts w:ascii="Times New Roman" w:hAnsi="Times New Roman"/>
          <w:sz w:val="28"/>
          <w:szCs w:val="28"/>
        </w:rPr>
        <w:t>documentaţia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B36E1">
        <w:rPr>
          <w:rFonts w:ascii="Times New Roman" w:hAnsi="Times New Roman"/>
          <w:sz w:val="28"/>
          <w:szCs w:val="28"/>
        </w:rPr>
        <w:t>atribuire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45357">
        <w:rPr>
          <w:rFonts w:ascii="Times New Roman" w:hAnsi="Times New Roman"/>
          <w:sz w:val="28"/>
          <w:szCs w:val="28"/>
        </w:rPr>
        <w:t>constituirea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unei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societăţi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condiţiile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prevăzute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A74B8">
        <w:rPr>
          <w:rFonts w:ascii="Times New Roman" w:hAnsi="Times New Roman"/>
          <w:sz w:val="28"/>
          <w:szCs w:val="28"/>
        </w:rPr>
        <w:t>Legea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societăţilor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nr. 31/1990).</w:t>
      </w:r>
    </w:p>
    <w:p w14:paraId="4BFEB12C" w14:textId="7F12F079" w:rsidR="00F45357" w:rsidRPr="00F45357" w:rsidRDefault="00F45357" w:rsidP="00A7554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5357">
        <w:rPr>
          <w:rFonts w:ascii="Times New Roman" w:hAnsi="Times New Roman"/>
          <w:sz w:val="28"/>
          <w:szCs w:val="28"/>
        </w:rPr>
        <w:t>Astfel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această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perioadă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de maxim 30 de </w:t>
      </w:r>
      <w:proofErr w:type="spellStart"/>
      <w:r w:rsidRPr="00F45357">
        <w:rPr>
          <w:rFonts w:ascii="Times New Roman" w:hAnsi="Times New Roman"/>
          <w:sz w:val="28"/>
          <w:szCs w:val="28"/>
        </w:rPr>
        <w:t>zile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 w:rsidRPr="00F45357">
        <w:rPr>
          <w:rFonts w:ascii="Times New Roman" w:hAnsi="Times New Roman"/>
          <w:sz w:val="28"/>
          <w:szCs w:val="28"/>
        </w:rPr>
        <w:t>comunicarea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rezultatului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procedurii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554E">
        <w:rPr>
          <w:rFonts w:ascii="Times New Roman" w:hAnsi="Times New Roman"/>
          <w:sz w:val="28"/>
          <w:szCs w:val="28"/>
        </w:rPr>
        <w:t>a</w:t>
      </w:r>
      <w:r w:rsidRPr="00F45357">
        <w:rPr>
          <w:rFonts w:ascii="Times New Roman" w:hAnsi="Times New Roman"/>
          <w:sz w:val="28"/>
          <w:szCs w:val="28"/>
        </w:rPr>
        <w:t>socierea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câştigătoare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procedurii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atribuire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trebuie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îndeplinească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următoarele</w:t>
      </w:r>
      <w:proofErr w:type="spellEnd"/>
      <w:r w:rsidRPr="00F45357">
        <w:rPr>
          <w:rFonts w:ascii="Times New Roman" w:hAnsi="Times New Roman"/>
          <w:sz w:val="28"/>
          <w:szCs w:val="28"/>
        </w:rPr>
        <w:t>:</w:t>
      </w:r>
    </w:p>
    <w:p w14:paraId="04DFC891" w14:textId="62AB4106" w:rsidR="00F45357" w:rsidRPr="00F45357" w:rsidRDefault="00F45357" w:rsidP="00CE448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a.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înmatricularea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45357">
        <w:rPr>
          <w:rFonts w:ascii="Times New Roman" w:hAnsi="Times New Roman"/>
          <w:sz w:val="28"/>
          <w:szCs w:val="28"/>
        </w:rPr>
        <w:t>Oficiul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Registrului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Comerţului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pe </w:t>
      </w:r>
      <w:proofErr w:type="spellStart"/>
      <w:r w:rsidRPr="00F45357">
        <w:rPr>
          <w:rFonts w:ascii="Times New Roman" w:hAnsi="Times New Roman"/>
          <w:sz w:val="28"/>
          <w:szCs w:val="28"/>
        </w:rPr>
        <w:t>lângă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Tribunalul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r w:rsidR="009B36E1">
        <w:rPr>
          <w:rFonts w:ascii="Times New Roman" w:hAnsi="Times New Roman"/>
          <w:sz w:val="28"/>
          <w:szCs w:val="28"/>
        </w:rPr>
        <w:t>Suceava</w:t>
      </w:r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noii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societăţi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comerciale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rezultată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 </w:t>
      </w:r>
      <w:proofErr w:type="spellStart"/>
      <w:r w:rsidRPr="00F45357">
        <w:rPr>
          <w:rFonts w:ascii="Times New Roman" w:hAnsi="Times New Roman"/>
          <w:sz w:val="28"/>
          <w:szCs w:val="28"/>
        </w:rPr>
        <w:t>urmare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obligaţiilor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asumate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membrii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asocierii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54E">
        <w:rPr>
          <w:rFonts w:ascii="Times New Roman" w:hAnsi="Times New Roman"/>
          <w:sz w:val="28"/>
          <w:szCs w:val="28"/>
        </w:rPr>
        <w:t>a</w:t>
      </w:r>
      <w:r w:rsidRPr="00F45357">
        <w:rPr>
          <w:rFonts w:ascii="Times New Roman" w:hAnsi="Times New Roman"/>
          <w:sz w:val="28"/>
          <w:szCs w:val="28"/>
        </w:rPr>
        <w:t>cordul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asociere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prezentarea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certificatului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B36E1">
        <w:rPr>
          <w:rFonts w:ascii="Times New Roman" w:hAnsi="Times New Roman"/>
          <w:sz w:val="28"/>
          <w:szCs w:val="28"/>
        </w:rPr>
        <w:t>înmatriculare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9B36E1">
        <w:rPr>
          <w:rFonts w:ascii="Times New Roman" w:hAnsi="Times New Roman"/>
          <w:sz w:val="28"/>
          <w:szCs w:val="28"/>
        </w:rPr>
        <w:t>societăţii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45357">
        <w:rPr>
          <w:rFonts w:ascii="Times New Roman" w:hAnsi="Times New Roman"/>
          <w:sz w:val="28"/>
          <w:szCs w:val="28"/>
        </w:rPr>
        <w:t>copie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conforma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originalul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certificatului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constatator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181E2584" w14:textId="77777777" w:rsidR="00F45357" w:rsidRPr="00F45357" w:rsidRDefault="00F45357" w:rsidP="00CE448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b.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prezentarea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licenţei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comunitare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copiile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conforme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45357">
        <w:rPr>
          <w:rFonts w:ascii="Times New Roman" w:hAnsi="Times New Roman"/>
          <w:sz w:val="28"/>
          <w:szCs w:val="28"/>
        </w:rPr>
        <w:t>licenţei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comunitare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toate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ofertate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45357">
        <w:rPr>
          <w:rFonts w:ascii="Times New Roman" w:hAnsi="Times New Roman"/>
          <w:sz w:val="28"/>
          <w:szCs w:val="28"/>
        </w:rPr>
        <w:t>vor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F45357">
        <w:rPr>
          <w:rFonts w:ascii="Times New Roman" w:hAnsi="Times New Roman"/>
          <w:sz w:val="28"/>
          <w:szCs w:val="28"/>
        </w:rPr>
        <w:t>utilizate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prestarea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serviciului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6CBD2325" w14:textId="77777777" w:rsidR="00A7554E" w:rsidRDefault="00A7554E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791ED54" w14:textId="506278B2" w:rsidR="00F45357" w:rsidRPr="00F45357" w:rsidRDefault="009B36E1" w:rsidP="00A7554E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45357" w:rsidRPr="00F4535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cazul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care o </w:t>
      </w:r>
      <w:proofErr w:type="spellStart"/>
      <w:r>
        <w:rPr>
          <w:rFonts w:ascii="Times New Roman" w:hAnsi="Times New Roman"/>
          <w:sz w:val="28"/>
          <w:szCs w:val="28"/>
        </w:rPr>
        <w:t>asociere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participă</w:t>
      </w:r>
      <w:proofErr w:type="spellEnd"/>
      <w:r>
        <w:rPr>
          <w:rFonts w:ascii="Times New Roman" w:hAnsi="Times New Roman"/>
          <w:sz w:val="28"/>
          <w:szCs w:val="28"/>
        </w:rPr>
        <w:t xml:space="preserve"> l</w:t>
      </w:r>
      <w:r w:rsidR="00F45357" w:rsidRPr="00F45357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procedură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este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desemnată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câştigătoare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perioada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mobilizare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suplimentar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celor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enumerate anterior,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va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trebui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îndeplinească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următoarele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:</w:t>
      </w:r>
    </w:p>
    <w:p w14:paraId="144A8815" w14:textId="77777777" w:rsidR="00F45357" w:rsidRPr="00F45357" w:rsidRDefault="00F45357" w:rsidP="00CE448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a.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înmatricularea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destinate </w:t>
      </w:r>
      <w:proofErr w:type="spellStart"/>
      <w:r w:rsidRPr="00F45357">
        <w:rPr>
          <w:rFonts w:ascii="Times New Roman" w:hAnsi="Times New Roman"/>
          <w:sz w:val="28"/>
          <w:szCs w:val="28"/>
        </w:rPr>
        <w:t>prestării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</w:t>
      </w:r>
      <w:r w:rsidR="009B36E1">
        <w:rPr>
          <w:rFonts w:ascii="Times New Roman" w:hAnsi="Times New Roman"/>
          <w:sz w:val="28"/>
          <w:szCs w:val="28"/>
        </w:rPr>
        <w:t>erviciului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de transport public l</w:t>
      </w:r>
      <w:r w:rsidRPr="00F45357">
        <w:rPr>
          <w:rFonts w:ascii="Times New Roman" w:hAnsi="Times New Roman"/>
          <w:sz w:val="28"/>
          <w:szCs w:val="28"/>
        </w:rPr>
        <w:t xml:space="preserve">ocal, care sunt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proprietatea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membrilor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asocierii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pe </w:t>
      </w:r>
      <w:proofErr w:type="spellStart"/>
      <w:r w:rsidRPr="00F45357">
        <w:rPr>
          <w:rFonts w:ascii="Times New Roman" w:hAnsi="Times New Roman"/>
          <w:sz w:val="28"/>
          <w:szCs w:val="28"/>
        </w:rPr>
        <w:t>noua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societate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creată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menţionarea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 </w:t>
      </w:r>
      <w:proofErr w:type="spellStart"/>
      <w:r w:rsidRPr="00F45357">
        <w:rPr>
          <w:rFonts w:ascii="Times New Roman" w:hAnsi="Times New Roman"/>
          <w:sz w:val="28"/>
          <w:szCs w:val="28"/>
        </w:rPr>
        <w:t>utilizator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noii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societăţi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create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cazul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utilizate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leasing </w:t>
      </w:r>
      <w:proofErr w:type="spellStart"/>
      <w:r w:rsidRPr="00F45357">
        <w:rPr>
          <w:rFonts w:ascii="Times New Roman" w:hAnsi="Times New Roman"/>
          <w:sz w:val="28"/>
          <w:szCs w:val="28"/>
        </w:rPr>
        <w:t>financiar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operaţional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175FC108" w14:textId="77777777" w:rsidR="00A7554E" w:rsidRDefault="00F45357" w:rsidP="00A7554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b.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cazul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care,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demonstrarea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cerinţei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privind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dotarea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facilităţile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tehnice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menţionate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prezentul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caiet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sarcini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sunt </w:t>
      </w:r>
      <w:proofErr w:type="spellStart"/>
      <w:r w:rsidRPr="00F45357">
        <w:rPr>
          <w:rFonts w:ascii="Times New Roman" w:hAnsi="Times New Roman"/>
          <w:sz w:val="28"/>
          <w:szCs w:val="28"/>
        </w:rPr>
        <w:t>prezentate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contracte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închiriere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se </w:t>
      </w:r>
      <w:proofErr w:type="spellStart"/>
      <w:r w:rsidRPr="00F45357">
        <w:rPr>
          <w:rFonts w:ascii="Times New Roman" w:hAnsi="Times New Roman"/>
          <w:sz w:val="28"/>
          <w:szCs w:val="28"/>
        </w:rPr>
        <w:t>vor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prezenta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contractele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închiriere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45357">
        <w:rPr>
          <w:rFonts w:ascii="Times New Roman" w:hAnsi="Times New Roman"/>
          <w:sz w:val="28"/>
          <w:szCs w:val="28"/>
        </w:rPr>
        <w:t>calitatea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locatar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este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deţinută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noua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societate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înfiinţată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asociere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42E12">
        <w:rPr>
          <w:rFonts w:ascii="Times New Roman" w:hAnsi="Times New Roman"/>
          <w:sz w:val="28"/>
          <w:szCs w:val="28"/>
        </w:rPr>
        <w:t>Î</w:t>
      </w:r>
      <w:r w:rsidRPr="00F45357">
        <w:rPr>
          <w:rFonts w:ascii="Times New Roman" w:hAnsi="Times New Roman"/>
          <w:sz w:val="28"/>
          <w:szCs w:val="28"/>
        </w:rPr>
        <w:t>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aceeaşi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sens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cazul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45357">
        <w:rPr>
          <w:rFonts w:ascii="Times New Roman" w:hAnsi="Times New Roman"/>
          <w:sz w:val="28"/>
          <w:szCs w:val="28"/>
        </w:rPr>
        <w:t>aceste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facilităţi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sunt </w:t>
      </w:r>
      <w:proofErr w:type="spellStart"/>
      <w:r w:rsidRPr="00F45357">
        <w:rPr>
          <w:rFonts w:ascii="Times New Roman" w:hAnsi="Times New Roman"/>
          <w:sz w:val="28"/>
          <w:szCs w:val="28"/>
        </w:rPr>
        <w:t>deţinute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leasing, se </w:t>
      </w:r>
      <w:proofErr w:type="spellStart"/>
      <w:r w:rsidRPr="00F45357">
        <w:rPr>
          <w:rFonts w:ascii="Times New Roman" w:hAnsi="Times New Roman"/>
          <w:sz w:val="28"/>
          <w:szCs w:val="28"/>
        </w:rPr>
        <w:t>va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proceda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45357">
        <w:rPr>
          <w:rFonts w:ascii="Times New Roman" w:hAnsi="Times New Roman"/>
          <w:sz w:val="28"/>
          <w:szCs w:val="28"/>
        </w:rPr>
        <w:t>prezentarea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contractelor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leasing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45357">
        <w:rPr>
          <w:rFonts w:ascii="Times New Roman" w:hAnsi="Times New Roman"/>
          <w:sz w:val="28"/>
          <w:szCs w:val="28"/>
        </w:rPr>
        <w:t>utilizator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este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noua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societate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înfiinţată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asocierea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participantă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45357">
        <w:rPr>
          <w:rFonts w:ascii="Times New Roman" w:hAnsi="Times New Roman"/>
          <w:sz w:val="28"/>
          <w:szCs w:val="28"/>
        </w:rPr>
        <w:t>procedură</w:t>
      </w:r>
      <w:proofErr w:type="spellEnd"/>
      <w:r w:rsidRPr="00F45357">
        <w:rPr>
          <w:rFonts w:ascii="Times New Roman" w:hAnsi="Times New Roman"/>
          <w:sz w:val="28"/>
          <w:szCs w:val="28"/>
        </w:rPr>
        <w:t>.</w:t>
      </w:r>
    </w:p>
    <w:p w14:paraId="0E27DF0B" w14:textId="77777777" w:rsidR="00A7554E" w:rsidRDefault="00A7554E" w:rsidP="00A7554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403C254" w14:textId="13AED220" w:rsidR="002418F1" w:rsidRPr="002418F1" w:rsidRDefault="002418F1" w:rsidP="00A7554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74B8">
        <w:rPr>
          <w:rFonts w:ascii="Times New Roman" w:hAnsi="Times New Roman"/>
          <w:sz w:val="28"/>
          <w:szCs w:val="28"/>
        </w:rPr>
        <w:lastRenderedPageBreak/>
        <w:t xml:space="preserve">(5) </w:t>
      </w:r>
      <w:proofErr w:type="spellStart"/>
      <w:r w:rsidRPr="003A74B8">
        <w:rPr>
          <w:rFonts w:ascii="Times New Roman" w:hAnsi="Times New Roman"/>
          <w:sz w:val="28"/>
          <w:szCs w:val="28"/>
        </w:rPr>
        <w:t>Pentru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traseele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3A74B8">
        <w:rPr>
          <w:rFonts w:ascii="Times New Roman" w:hAnsi="Times New Roman"/>
          <w:sz w:val="28"/>
          <w:szCs w:val="28"/>
        </w:rPr>
        <w:t>și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3A74B8">
        <w:rPr>
          <w:rFonts w:ascii="Times New Roman" w:hAnsi="Times New Roman"/>
          <w:sz w:val="28"/>
          <w:szCs w:val="28"/>
        </w:rPr>
        <w:t>programul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3A74B8">
        <w:rPr>
          <w:rFonts w:ascii="Times New Roman" w:hAnsi="Times New Roman"/>
          <w:sz w:val="28"/>
          <w:szCs w:val="28"/>
        </w:rPr>
        <w:t>poate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3A74B8">
        <w:rPr>
          <w:rFonts w:ascii="Times New Roman" w:hAnsi="Times New Roman"/>
          <w:sz w:val="28"/>
          <w:szCs w:val="28"/>
        </w:rPr>
        <w:t>modificat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, </w:t>
      </w:r>
      <w:r w:rsidR="00A7554E" w:rsidRPr="003A74B8">
        <w:rPr>
          <w:rFonts w:ascii="Times New Roman" w:hAnsi="Times New Roman"/>
          <w:sz w:val="28"/>
          <w:szCs w:val="28"/>
        </w:rPr>
        <w:t>ca</w:t>
      </w:r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urmare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3A74B8">
        <w:rPr>
          <w:rFonts w:ascii="Times New Roman" w:hAnsi="Times New Roman"/>
          <w:sz w:val="28"/>
          <w:szCs w:val="28"/>
        </w:rPr>
        <w:t>suspendării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sau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limitării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pe o </w:t>
      </w:r>
      <w:proofErr w:type="spellStart"/>
      <w:r w:rsidRPr="003A74B8">
        <w:rPr>
          <w:rFonts w:ascii="Times New Roman" w:hAnsi="Times New Roman"/>
          <w:sz w:val="28"/>
          <w:szCs w:val="28"/>
        </w:rPr>
        <w:t>anumită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perioadă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A74B8">
        <w:rPr>
          <w:rFonts w:ascii="Times New Roman" w:hAnsi="Times New Roman"/>
          <w:sz w:val="28"/>
          <w:szCs w:val="28"/>
        </w:rPr>
        <w:t>timp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r w:rsidR="00A7554E" w:rsidRPr="003A74B8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3A74B8">
        <w:rPr>
          <w:rFonts w:ascii="Times New Roman" w:hAnsi="Times New Roman"/>
          <w:sz w:val="28"/>
          <w:szCs w:val="28"/>
        </w:rPr>
        <w:t>serviciul</w:t>
      </w:r>
      <w:r w:rsidR="00A7554E" w:rsidRPr="003A74B8">
        <w:rPr>
          <w:rFonts w:ascii="Times New Roman" w:hAnsi="Times New Roman"/>
          <w:sz w:val="28"/>
          <w:szCs w:val="28"/>
        </w:rPr>
        <w:t>ui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3A74B8">
        <w:rPr>
          <w:rFonts w:ascii="Times New Roman" w:hAnsi="Times New Roman"/>
          <w:sz w:val="28"/>
          <w:szCs w:val="28"/>
        </w:rPr>
        <w:t>traseul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respectiv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74B8">
        <w:rPr>
          <w:rFonts w:ascii="Times New Roman" w:hAnsi="Times New Roman"/>
          <w:sz w:val="28"/>
          <w:szCs w:val="28"/>
        </w:rPr>
        <w:t>dar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numai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prin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acordul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părților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delegatar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și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delegant</w:t>
      </w:r>
      <w:proofErr w:type="spellEnd"/>
      <w:r w:rsidRPr="003A74B8">
        <w:rPr>
          <w:rFonts w:ascii="Times New Roman" w:hAnsi="Times New Roman"/>
          <w:sz w:val="28"/>
          <w:szCs w:val="28"/>
        </w:rPr>
        <w:t>, (</w:t>
      </w:r>
      <w:proofErr w:type="spellStart"/>
      <w:r w:rsidRPr="003A74B8">
        <w:rPr>
          <w:rFonts w:ascii="Times New Roman" w:hAnsi="Times New Roman"/>
          <w:sz w:val="28"/>
          <w:szCs w:val="28"/>
        </w:rPr>
        <w:t>funcție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A74B8">
        <w:rPr>
          <w:rFonts w:ascii="Times New Roman" w:hAnsi="Times New Roman"/>
          <w:sz w:val="28"/>
          <w:szCs w:val="28"/>
        </w:rPr>
        <w:t>cererea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beneficiarilor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de transport, nr. </w:t>
      </w:r>
      <w:proofErr w:type="spellStart"/>
      <w:r w:rsidRPr="003A74B8">
        <w:rPr>
          <w:rFonts w:ascii="Times New Roman" w:hAnsi="Times New Roman"/>
          <w:sz w:val="28"/>
          <w:szCs w:val="28"/>
        </w:rPr>
        <w:t>călători</w:t>
      </w:r>
      <w:proofErr w:type="spellEnd"/>
      <w:r w:rsidRPr="003A74B8">
        <w:rPr>
          <w:rFonts w:ascii="Times New Roman" w:hAnsi="Times New Roman"/>
          <w:sz w:val="28"/>
          <w:szCs w:val="28"/>
        </w:rPr>
        <w:t>/</w:t>
      </w:r>
      <w:proofErr w:type="spellStart"/>
      <w:r w:rsidRPr="003A74B8">
        <w:rPr>
          <w:rFonts w:ascii="Times New Roman" w:hAnsi="Times New Roman"/>
          <w:sz w:val="28"/>
          <w:szCs w:val="28"/>
        </w:rPr>
        <w:t>alte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cauze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A74B8">
        <w:rPr>
          <w:rFonts w:ascii="Times New Roman" w:hAnsi="Times New Roman"/>
          <w:sz w:val="28"/>
          <w:szCs w:val="28"/>
        </w:rPr>
        <w:t>forță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majoră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3A74B8">
        <w:rPr>
          <w:rFonts w:ascii="Times New Roman" w:hAnsi="Times New Roman"/>
          <w:sz w:val="28"/>
          <w:szCs w:val="28"/>
        </w:rPr>
        <w:t>Orice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modific</w:t>
      </w:r>
      <w:r w:rsidR="003F540D" w:rsidRPr="003A74B8">
        <w:rPr>
          <w:rFonts w:ascii="Times New Roman" w:hAnsi="Times New Roman"/>
          <w:sz w:val="28"/>
          <w:szCs w:val="28"/>
        </w:rPr>
        <w:t>a</w:t>
      </w:r>
      <w:r w:rsidRPr="003A74B8">
        <w:rPr>
          <w:rFonts w:ascii="Times New Roman" w:hAnsi="Times New Roman"/>
          <w:sz w:val="28"/>
          <w:szCs w:val="28"/>
        </w:rPr>
        <w:t>re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3A74B8">
        <w:rPr>
          <w:rFonts w:ascii="Times New Roman" w:hAnsi="Times New Roman"/>
          <w:sz w:val="28"/>
          <w:szCs w:val="28"/>
        </w:rPr>
        <w:t>acestui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program </w:t>
      </w:r>
      <w:proofErr w:type="spellStart"/>
      <w:r w:rsidRPr="003A74B8">
        <w:rPr>
          <w:rFonts w:ascii="Times New Roman" w:hAnsi="Times New Roman"/>
          <w:sz w:val="28"/>
          <w:szCs w:val="28"/>
        </w:rPr>
        <w:t>va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3A74B8">
        <w:rPr>
          <w:rFonts w:ascii="Times New Roman" w:hAnsi="Times New Roman"/>
          <w:sz w:val="28"/>
          <w:szCs w:val="28"/>
        </w:rPr>
        <w:t>adusă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și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3A74B8">
        <w:rPr>
          <w:rFonts w:ascii="Times New Roman" w:hAnsi="Times New Roman"/>
          <w:sz w:val="28"/>
          <w:szCs w:val="28"/>
        </w:rPr>
        <w:t>cunoștința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clătorilor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74B8">
        <w:rPr>
          <w:rFonts w:ascii="Times New Roman" w:hAnsi="Times New Roman"/>
          <w:sz w:val="28"/>
          <w:szCs w:val="28"/>
        </w:rPr>
        <w:t>beneficiarii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serviciului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de transport, </w:t>
      </w:r>
      <w:proofErr w:type="spellStart"/>
      <w:r w:rsidRPr="003A74B8">
        <w:rPr>
          <w:rFonts w:ascii="Times New Roman" w:hAnsi="Times New Roman"/>
          <w:sz w:val="28"/>
          <w:szCs w:val="28"/>
        </w:rPr>
        <w:t>prin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grija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4B8">
        <w:rPr>
          <w:rFonts w:ascii="Times New Roman" w:hAnsi="Times New Roman"/>
          <w:sz w:val="28"/>
          <w:szCs w:val="28"/>
        </w:rPr>
        <w:t>operatorului</w:t>
      </w:r>
      <w:proofErr w:type="spellEnd"/>
      <w:r w:rsidRPr="003A74B8">
        <w:rPr>
          <w:rFonts w:ascii="Times New Roman" w:hAnsi="Times New Roman"/>
          <w:sz w:val="28"/>
          <w:szCs w:val="28"/>
        </w:rPr>
        <w:t xml:space="preserve"> de transport.</w:t>
      </w:r>
    </w:p>
    <w:p w14:paraId="711EB208" w14:textId="77777777" w:rsidR="008C05BA" w:rsidRDefault="008C05BA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EA3C1B8" w14:textId="6FE6DC71" w:rsidR="00F45357" w:rsidRPr="00F45357" w:rsidRDefault="009B36E1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A5A1E">
        <w:rPr>
          <w:rFonts w:ascii="Times New Roman" w:hAnsi="Times New Roman"/>
          <w:b/>
          <w:sz w:val="28"/>
          <w:szCs w:val="28"/>
        </w:rPr>
        <w:t>ART. 1</w:t>
      </w:r>
      <w:r>
        <w:rPr>
          <w:rFonts w:ascii="Times New Roman" w:hAnsi="Times New Roman"/>
          <w:b/>
          <w:sz w:val="28"/>
          <w:szCs w:val="28"/>
        </w:rPr>
        <w:t>9</w:t>
      </w:r>
      <w:r w:rsidR="00A755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Condiţii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executare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contractului</w:t>
      </w:r>
      <w:proofErr w:type="spellEnd"/>
    </w:p>
    <w:p w14:paraId="0B4B80D8" w14:textId="77777777" w:rsidR="00F45357" w:rsidRPr="00F45357" w:rsidRDefault="009B36E1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(1)</w:t>
      </w:r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Serviciile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persoane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curse regulate se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efectuează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numai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către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operatorii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rutier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deţin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licenţă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traseu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valabilă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Licenţa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traseu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eliberează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traseele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cuprinse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programele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rutier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persoane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curse regulate pe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teritoriul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deservit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însoţită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caietul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sarcini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acesteia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programul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circulaţie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.</w:t>
      </w:r>
    </w:p>
    <w:p w14:paraId="6A9A9F81" w14:textId="77777777" w:rsidR="00F45357" w:rsidRPr="00F45357" w:rsidRDefault="009B36E1" w:rsidP="00F453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5357" w:rsidRPr="00F45357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>)</w:t>
      </w:r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Operatorii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transportatorii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autorizaţi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vor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efectua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serviciul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persoane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curse regulate cu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respectarea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următoarelor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357" w:rsidRPr="00F45357">
        <w:rPr>
          <w:rFonts w:ascii="Times New Roman" w:hAnsi="Times New Roman"/>
          <w:sz w:val="28"/>
          <w:szCs w:val="28"/>
        </w:rPr>
        <w:t>obligaţii</w:t>
      </w:r>
      <w:proofErr w:type="spellEnd"/>
      <w:r w:rsidR="00F45357" w:rsidRPr="00F45357">
        <w:rPr>
          <w:rFonts w:ascii="Times New Roman" w:hAnsi="Times New Roman"/>
          <w:sz w:val="28"/>
          <w:szCs w:val="28"/>
        </w:rPr>
        <w:t>:</w:t>
      </w:r>
    </w:p>
    <w:p w14:paraId="48E60B2D" w14:textId="77777777" w:rsidR="00F45357" w:rsidRPr="00F45357" w:rsidRDefault="00F45357" w:rsidP="00CE4482">
      <w:pPr>
        <w:autoSpaceDE w:val="0"/>
        <w:autoSpaceDN w:val="0"/>
        <w:adjustRightInd w:val="0"/>
        <w:spacing w:line="276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1.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afişarea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r w:rsidR="00562957">
        <w:rPr>
          <w:rFonts w:ascii="Times New Roman" w:hAnsi="Times New Roman"/>
          <w:sz w:val="28"/>
          <w:szCs w:val="28"/>
        </w:rPr>
        <w:t>l</w:t>
      </w:r>
      <w:r w:rsidRPr="00F45357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F45357">
        <w:rPr>
          <w:rFonts w:ascii="Times New Roman" w:hAnsi="Times New Roman"/>
          <w:sz w:val="28"/>
          <w:szCs w:val="28"/>
        </w:rPr>
        <w:t>părţile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F45357">
        <w:rPr>
          <w:rFonts w:ascii="Times New Roman" w:hAnsi="Times New Roman"/>
          <w:sz w:val="28"/>
          <w:szCs w:val="28"/>
        </w:rPr>
        <w:t>faţă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laterală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dreapta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45357">
        <w:rPr>
          <w:rFonts w:ascii="Times New Roman" w:hAnsi="Times New Roman"/>
          <w:sz w:val="28"/>
          <w:szCs w:val="28"/>
        </w:rPr>
        <w:t>mijlocului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a </w:t>
      </w:r>
      <w:proofErr w:type="spellStart"/>
      <w:r w:rsidRPr="00F45357">
        <w:rPr>
          <w:rFonts w:ascii="Times New Roman" w:hAnsi="Times New Roman"/>
          <w:sz w:val="28"/>
          <w:szCs w:val="28"/>
        </w:rPr>
        <w:t>indicat</w:t>
      </w:r>
      <w:r w:rsidR="009B36E1">
        <w:rPr>
          <w:rFonts w:ascii="Times New Roman" w:hAnsi="Times New Roman"/>
          <w:sz w:val="28"/>
          <w:szCs w:val="28"/>
        </w:rPr>
        <w:t>ivului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6E1">
        <w:rPr>
          <w:rFonts w:ascii="Times New Roman" w:hAnsi="Times New Roman"/>
          <w:sz w:val="28"/>
          <w:szCs w:val="28"/>
        </w:rPr>
        <w:t>şi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6E1">
        <w:rPr>
          <w:rFonts w:ascii="Times New Roman" w:hAnsi="Times New Roman"/>
          <w:sz w:val="28"/>
          <w:szCs w:val="28"/>
        </w:rPr>
        <w:t>capetelor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6E1">
        <w:rPr>
          <w:rFonts w:ascii="Times New Roman" w:hAnsi="Times New Roman"/>
          <w:sz w:val="28"/>
          <w:szCs w:val="28"/>
        </w:rPr>
        <w:t>traseului</w:t>
      </w:r>
      <w:proofErr w:type="spellEnd"/>
      <w:r w:rsidR="009B36E1">
        <w:rPr>
          <w:rFonts w:ascii="Times New Roman" w:hAnsi="Times New Roman"/>
          <w:sz w:val="28"/>
          <w:szCs w:val="28"/>
        </w:rPr>
        <w:t>; l</w:t>
      </w:r>
      <w:r w:rsidRPr="00F45357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F45357">
        <w:rPr>
          <w:rFonts w:ascii="Times New Roman" w:hAnsi="Times New Roman"/>
          <w:sz w:val="28"/>
          <w:szCs w:val="28"/>
        </w:rPr>
        <w:t>partea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din spate a </w:t>
      </w:r>
      <w:proofErr w:type="spellStart"/>
      <w:r w:rsidRPr="00F45357">
        <w:rPr>
          <w:rFonts w:ascii="Times New Roman" w:hAnsi="Times New Roman"/>
          <w:sz w:val="28"/>
          <w:szCs w:val="28"/>
        </w:rPr>
        <w:t>mijlocului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se </w:t>
      </w:r>
      <w:proofErr w:type="spellStart"/>
      <w:r w:rsidRPr="00F45357">
        <w:rPr>
          <w:rFonts w:ascii="Times New Roman" w:hAnsi="Times New Roman"/>
          <w:sz w:val="28"/>
          <w:szCs w:val="28"/>
        </w:rPr>
        <w:t>va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afişa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cel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puţin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indicativul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traseului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5357">
        <w:rPr>
          <w:rFonts w:ascii="Times New Roman" w:hAnsi="Times New Roman"/>
          <w:sz w:val="28"/>
          <w:szCs w:val="28"/>
        </w:rPr>
        <w:t>Elementele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informare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menţionate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anterior </w:t>
      </w:r>
      <w:proofErr w:type="spellStart"/>
      <w:r w:rsidRPr="00F45357">
        <w:rPr>
          <w:rFonts w:ascii="Times New Roman" w:hAnsi="Times New Roman"/>
          <w:sz w:val="28"/>
          <w:szCs w:val="28"/>
        </w:rPr>
        <w:t>vor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F45357">
        <w:rPr>
          <w:rFonts w:ascii="Times New Roman" w:hAnsi="Times New Roman"/>
          <w:sz w:val="28"/>
          <w:szCs w:val="28"/>
        </w:rPr>
        <w:t>iluminate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corespunzător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F45357">
        <w:rPr>
          <w:rFonts w:ascii="Times New Roman" w:hAnsi="Times New Roman"/>
          <w:sz w:val="28"/>
          <w:szCs w:val="28"/>
        </w:rPr>
        <w:t>timp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noapte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condiţii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vizibilitate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scăzută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3C47AC18" w14:textId="77777777" w:rsidR="00F45357" w:rsidRPr="00F45357" w:rsidRDefault="00F45357" w:rsidP="00CE4482">
      <w:pPr>
        <w:autoSpaceDE w:val="0"/>
        <w:autoSpaceDN w:val="0"/>
        <w:adjustRightInd w:val="0"/>
        <w:spacing w:line="276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2.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afişarea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salonul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mijlocului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a </w:t>
      </w:r>
      <w:proofErr w:type="spellStart"/>
      <w:r w:rsidRPr="00F45357">
        <w:rPr>
          <w:rFonts w:ascii="Times New Roman" w:hAnsi="Times New Roman"/>
          <w:sz w:val="28"/>
          <w:szCs w:val="28"/>
        </w:rPr>
        <w:t>numelui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conducătorului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acestuia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F45357">
        <w:rPr>
          <w:rFonts w:ascii="Times New Roman" w:hAnsi="Times New Roman"/>
          <w:sz w:val="28"/>
          <w:szCs w:val="28"/>
        </w:rPr>
        <w:t>hărţii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schematice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permită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vizualizarea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traseului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reţelei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trasee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F45357">
        <w:rPr>
          <w:rFonts w:ascii="Times New Roman" w:hAnsi="Times New Roman"/>
          <w:sz w:val="28"/>
          <w:szCs w:val="28"/>
        </w:rPr>
        <w:t>instrucţiunilor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privind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modul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desfăşurare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transportului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F45357">
        <w:rPr>
          <w:rFonts w:ascii="Times New Roman" w:hAnsi="Times New Roman"/>
          <w:sz w:val="28"/>
          <w:szCs w:val="28"/>
        </w:rPr>
        <w:t>obligaţiilor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publicului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altor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informaţii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utilitate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publică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privind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transportul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stabilite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reglementările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vigoare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24A1DA08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3.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vân</w:t>
      </w:r>
      <w:r w:rsidR="009B36E1">
        <w:rPr>
          <w:rFonts w:ascii="Times New Roman" w:hAnsi="Times New Roman"/>
          <w:sz w:val="28"/>
          <w:szCs w:val="28"/>
        </w:rPr>
        <w:t>zarea</w:t>
      </w:r>
      <w:proofErr w:type="spellEnd"/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6E1">
        <w:rPr>
          <w:rFonts w:ascii="Times New Roman" w:hAnsi="Times New Roman"/>
          <w:sz w:val="28"/>
          <w:szCs w:val="28"/>
        </w:rPr>
        <w:t>legitimaţiilor</w:t>
      </w:r>
      <w:proofErr w:type="spellEnd"/>
      <w:r w:rsidR="009B36E1">
        <w:rPr>
          <w:rFonts w:ascii="Times New Roman" w:hAnsi="Times New Roman"/>
          <w:sz w:val="28"/>
          <w:szCs w:val="28"/>
        </w:rPr>
        <w:t>/</w:t>
      </w:r>
      <w:proofErr w:type="spellStart"/>
      <w:r w:rsidR="009B36E1">
        <w:rPr>
          <w:rFonts w:ascii="Times New Roman" w:hAnsi="Times New Roman"/>
          <w:sz w:val="28"/>
          <w:szCs w:val="28"/>
        </w:rPr>
        <w:t>abonamentel</w:t>
      </w:r>
      <w:r w:rsidRPr="00F45357">
        <w:rPr>
          <w:rFonts w:ascii="Times New Roman" w:hAnsi="Times New Roman"/>
          <w:sz w:val="28"/>
          <w:szCs w:val="28"/>
        </w:rPr>
        <w:t>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7036190E" w14:textId="41AD42C2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4.</w:t>
      </w:r>
      <w:r w:rsidR="00DC1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staţiile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F45357">
        <w:rPr>
          <w:rFonts w:ascii="Times New Roman" w:hAnsi="Times New Roman"/>
          <w:sz w:val="28"/>
          <w:szCs w:val="28"/>
        </w:rPr>
        <w:t>programul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circulaţie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afişarea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intervalelor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succedare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curselor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hărţilor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simplificate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indicarea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traseelor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staţiilor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informarea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publicului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666C181C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5.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emită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abonamente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respectarea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reglementărilor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vigoare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inclusiv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categoriile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sociale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45357">
        <w:rPr>
          <w:rFonts w:ascii="Times New Roman" w:hAnsi="Times New Roman"/>
          <w:sz w:val="28"/>
          <w:szCs w:val="28"/>
        </w:rPr>
        <w:t>beneficiază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reduceri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45357">
        <w:rPr>
          <w:rFonts w:ascii="Times New Roman" w:hAnsi="Times New Roman"/>
          <w:sz w:val="28"/>
          <w:szCs w:val="28"/>
        </w:rPr>
        <w:t>costului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abonamentului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5BE5C4E9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6.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accesul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liber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nediscriminatoriu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la transport,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baza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documentelor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stabilite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reglementările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legale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vigoare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al </w:t>
      </w:r>
      <w:proofErr w:type="spellStart"/>
      <w:r w:rsidRPr="00F45357">
        <w:rPr>
          <w:rFonts w:ascii="Times New Roman" w:hAnsi="Times New Roman"/>
          <w:sz w:val="28"/>
          <w:szCs w:val="28"/>
        </w:rPr>
        <w:t>persoanelor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45357">
        <w:rPr>
          <w:rFonts w:ascii="Times New Roman" w:hAnsi="Times New Roman"/>
          <w:sz w:val="28"/>
          <w:szCs w:val="28"/>
        </w:rPr>
        <w:t>beneficiază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facilităţi</w:t>
      </w:r>
      <w:proofErr w:type="spellEnd"/>
      <w:r w:rsidRPr="00F45357">
        <w:rPr>
          <w:rFonts w:ascii="Times New Roman" w:hAnsi="Times New Roman"/>
          <w:sz w:val="28"/>
          <w:szCs w:val="28"/>
        </w:rPr>
        <w:t>/</w:t>
      </w:r>
      <w:proofErr w:type="spellStart"/>
      <w:r w:rsidRPr="00F45357">
        <w:rPr>
          <w:rFonts w:ascii="Times New Roman" w:hAnsi="Times New Roman"/>
          <w:sz w:val="28"/>
          <w:szCs w:val="28"/>
        </w:rPr>
        <w:t>gratuităţi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la transport;</w:t>
      </w:r>
    </w:p>
    <w:p w14:paraId="18BFF736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7.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transportul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gratuit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F45357">
        <w:rPr>
          <w:rFonts w:ascii="Times New Roman" w:hAnsi="Times New Roman"/>
          <w:sz w:val="28"/>
          <w:szCs w:val="28"/>
        </w:rPr>
        <w:t>copiilor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sub 5 ani;</w:t>
      </w:r>
    </w:p>
    <w:p w14:paraId="177BA0EC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8.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mijlocul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trebuie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aibă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locuri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rezervate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persoane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handicap, </w:t>
      </w:r>
      <w:proofErr w:type="spellStart"/>
      <w:r w:rsidRPr="00F45357">
        <w:rPr>
          <w:rFonts w:ascii="Times New Roman" w:hAnsi="Times New Roman"/>
          <w:sz w:val="28"/>
          <w:szCs w:val="28"/>
        </w:rPr>
        <w:t>bătrâni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femei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însărcinate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persoane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copii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braţe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7CD92A17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lastRenderedPageBreak/>
        <w:t>9.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supravegheze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urcarea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coborârea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mijlocul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Pr="00F45357">
        <w:rPr>
          <w:rFonts w:ascii="Times New Roman" w:hAnsi="Times New Roman"/>
          <w:sz w:val="28"/>
          <w:szCs w:val="28"/>
        </w:rPr>
        <w:t>pornească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F45357">
        <w:rPr>
          <w:rFonts w:ascii="Times New Roman" w:hAnsi="Times New Roman"/>
          <w:sz w:val="28"/>
          <w:szCs w:val="28"/>
        </w:rPr>
        <w:t>staţii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uşile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deschise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aflaţi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F45357">
        <w:rPr>
          <w:rFonts w:ascii="Times New Roman" w:hAnsi="Times New Roman"/>
          <w:sz w:val="28"/>
          <w:szCs w:val="28"/>
        </w:rPr>
        <w:t>scările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acestuia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agăţaţi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exteriorul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caroseriei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3230A293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10.</w:t>
      </w:r>
      <w:r w:rsidR="009B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Pr="00F45357">
        <w:rPr>
          <w:rFonts w:ascii="Times New Roman" w:hAnsi="Times New Roman"/>
          <w:sz w:val="28"/>
          <w:szCs w:val="28"/>
        </w:rPr>
        <w:t>admită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la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salonul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mijlocului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materii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mirositoare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inflamabile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butelii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aragaz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tuburi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oxigen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alte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gaze, </w:t>
      </w:r>
      <w:proofErr w:type="spellStart"/>
      <w:r w:rsidRPr="00F45357">
        <w:rPr>
          <w:rFonts w:ascii="Times New Roman" w:hAnsi="Times New Roman"/>
          <w:sz w:val="28"/>
          <w:szCs w:val="28"/>
        </w:rPr>
        <w:t>butoaie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carbid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materiale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explozibile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produse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caustice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acide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alte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materiale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obiecte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care, </w:t>
      </w:r>
      <w:proofErr w:type="spellStart"/>
      <w:r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format </w:t>
      </w:r>
      <w:proofErr w:type="spellStart"/>
      <w:r w:rsidRPr="00F45357">
        <w:rPr>
          <w:rFonts w:ascii="Times New Roman" w:hAnsi="Times New Roman"/>
          <w:sz w:val="28"/>
          <w:szCs w:val="28"/>
        </w:rPr>
        <w:t>ori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dimensiune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pot produce </w:t>
      </w:r>
      <w:proofErr w:type="spellStart"/>
      <w:r w:rsidRPr="00F45357">
        <w:rPr>
          <w:rFonts w:ascii="Times New Roman" w:hAnsi="Times New Roman"/>
          <w:sz w:val="28"/>
          <w:szCs w:val="28"/>
        </w:rPr>
        <w:t>daune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vătămări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corporale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natura </w:t>
      </w:r>
      <w:proofErr w:type="spellStart"/>
      <w:r w:rsidRPr="00F45357">
        <w:rPr>
          <w:rFonts w:ascii="Times New Roman" w:hAnsi="Times New Roman"/>
          <w:sz w:val="28"/>
          <w:szCs w:val="28"/>
        </w:rPr>
        <w:t>materialului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pot </w:t>
      </w:r>
      <w:proofErr w:type="spellStart"/>
      <w:r w:rsidRPr="00F45357">
        <w:rPr>
          <w:rFonts w:ascii="Times New Roman" w:hAnsi="Times New Roman"/>
          <w:sz w:val="28"/>
          <w:szCs w:val="28"/>
        </w:rPr>
        <w:t>murdări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alte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obiecte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mărfuri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interzise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transportul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public;</w:t>
      </w:r>
    </w:p>
    <w:p w14:paraId="0ED9C2BD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11.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Pr="00F45357">
        <w:rPr>
          <w:rFonts w:ascii="Times New Roman" w:hAnsi="Times New Roman"/>
          <w:sz w:val="28"/>
          <w:szCs w:val="28"/>
        </w:rPr>
        <w:t>îmbarce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peste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capacitatea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maximă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admisă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mijlocului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transport, </w:t>
      </w:r>
      <w:proofErr w:type="spellStart"/>
      <w:r w:rsidRPr="00F45357">
        <w:rPr>
          <w:rFonts w:ascii="Times New Roman" w:hAnsi="Times New Roman"/>
          <w:sz w:val="28"/>
          <w:szCs w:val="28"/>
        </w:rPr>
        <w:t>exprimată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număr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locuri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F45357">
        <w:rPr>
          <w:rFonts w:ascii="Times New Roman" w:hAnsi="Times New Roman"/>
          <w:sz w:val="28"/>
          <w:szCs w:val="28"/>
        </w:rPr>
        <w:t>scaune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picioare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53107E43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12.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spaţiile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necesare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bagajele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mână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călătorilor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3AC8B39F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13.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îmbarce</w:t>
      </w:r>
      <w:proofErr w:type="spellEnd"/>
      <w:r w:rsidRPr="00F45357">
        <w:rPr>
          <w:rFonts w:ascii="Times New Roman" w:hAnsi="Times New Roman"/>
          <w:sz w:val="28"/>
          <w:szCs w:val="28"/>
        </w:rPr>
        <w:t>/</w:t>
      </w:r>
      <w:proofErr w:type="spellStart"/>
      <w:r w:rsidRPr="00F45357">
        <w:rPr>
          <w:rFonts w:ascii="Times New Roman" w:hAnsi="Times New Roman"/>
          <w:sz w:val="28"/>
          <w:szCs w:val="28"/>
        </w:rPr>
        <w:t>debarce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numai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staţiile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special </w:t>
      </w:r>
      <w:proofErr w:type="spellStart"/>
      <w:r w:rsidRPr="00F45357">
        <w:rPr>
          <w:rFonts w:ascii="Times New Roman" w:hAnsi="Times New Roman"/>
          <w:sz w:val="28"/>
          <w:szCs w:val="28"/>
        </w:rPr>
        <w:t>amenajate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prevăzute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programul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circulaţie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409FA817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14.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utilizeze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numai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legitimaţii</w:t>
      </w:r>
      <w:proofErr w:type="spellEnd"/>
      <w:r w:rsidRPr="00F45357">
        <w:rPr>
          <w:rFonts w:ascii="Times New Roman" w:hAnsi="Times New Roman"/>
          <w:sz w:val="28"/>
          <w:szCs w:val="28"/>
        </w:rPr>
        <w:t>/</w:t>
      </w:r>
      <w:proofErr w:type="spellStart"/>
      <w:r w:rsidRPr="00F45357">
        <w:rPr>
          <w:rFonts w:ascii="Times New Roman" w:hAnsi="Times New Roman"/>
          <w:sz w:val="28"/>
          <w:szCs w:val="28"/>
        </w:rPr>
        <w:t>abonamente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regim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special, </w:t>
      </w:r>
      <w:proofErr w:type="spellStart"/>
      <w:r w:rsidRPr="00F45357">
        <w:rPr>
          <w:rFonts w:ascii="Times New Roman" w:hAnsi="Times New Roman"/>
          <w:sz w:val="28"/>
          <w:szCs w:val="28"/>
        </w:rPr>
        <w:t>agreate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autoritatea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administraţiei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publice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locale;</w:t>
      </w:r>
    </w:p>
    <w:p w14:paraId="48003F37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15.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Pr="00F45357">
        <w:rPr>
          <w:rFonts w:ascii="Times New Roman" w:hAnsi="Times New Roman"/>
          <w:sz w:val="28"/>
          <w:szCs w:val="28"/>
        </w:rPr>
        <w:t>permită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transportul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decât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F45357">
        <w:rPr>
          <w:rFonts w:ascii="Times New Roman" w:hAnsi="Times New Roman"/>
          <w:sz w:val="28"/>
          <w:szCs w:val="28"/>
        </w:rPr>
        <w:t>bază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legitimaţii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F45357">
        <w:rPr>
          <w:rFonts w:ascii="Times New Roman" w:hAnsi="Times New Roman"/>
          <w:sz w:val="28"/>
          <w:szCs w:val="28"/>
        </w:rPr>
        <w:t>abonamente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valabile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alte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documente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prevăzute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reglementările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legale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vigoare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4C85F80C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16.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bagajele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acestora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riscurile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care cad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sarcina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operatorului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transport;</w:t>
      </w:r>
    </w:p>
    <w:p w14:paraId="4A89C0BF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17.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ţină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evidenţa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curselor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sosite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plecate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la </w:t>
      </w:r>
      <w:proofErr w:type="spellStart"/>
      <w:r w:rsidRPr="00F45357">
        <w:rPr>
          <w:rFonts w:ascii="Times New Roman" w:hAnsi="Times New Roman"/>
          <w:sz w:val="28"/>
          <w:szCs w:val="28"/>
        </w:rPr>
        <w:t>fiecare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capăt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linie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21B437CE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18.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informarea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anticipată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publicului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legătură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modificarea</w:t>
      </w:r>
      <w:proofErr w:type="spellEnd"/>
      <w:r w:rsidRPr="00F45357">
        <w:rPr>
          <w:rFonts w:ascii="Times New Roman" w:hAnsi="Times New Roman"/>
          <w:sz w:val="28"/>
          <w:szCs w:val="28"/>
        </w:rPr>
        <w:t>/</w:t>
      </w:r>
      <w:proofErr w:type="spellStart"/>
      <w:r w:rsidRPr="00F45357">
        <w:rPr>
          <w:rFonts w:ascii="Times New Roman" w:hAnsi="Times New Roman"/>
          <w:sz w:val="28"/>
          <w:szCs w:val="28"/>
        </w:rPr>
        <w:t>suspendarea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programului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circulaţie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unui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traseu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caz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forţă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majoră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19CD9A34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19.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zilnic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câte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este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nevoie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salubrizarea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spălarea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dezinfectarea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transport;</w:t>
      </w:r>
    </w:p>
    <w:p w14:paraId="7FA1717D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20.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condiţiile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execuţie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transportului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condiţii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regularitate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siguranţă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confort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6F8BB5E1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21.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trebuie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fie </w:t>
      </w:r>
      <w:proofErr w:type="spellStart"/>
      <w:r w:rsidRPr="00F45357">
        <w:rPr>
          <w:rFonts w:ascii="Times New Roman" w:hAnsi="Times New Roman"/>
          <w:sz w:val="28"/>
          <w:szCs w:val="28"/>
        </w:rPr>
        <w:t>echipate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instalaţie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încălzire</w:t>
      </w:r>
      <w:proofErr w:type="spellEnd"/>
      <w:r w:rsidRPr="00F45357">
        <w:rPr>
          <w:rFonts w:ascii="Times New Roman" w:hAnsi="Times New Roman"/>
          <w:sz w:val="28"/>
          <w:szCs w:val="28"/>
        </w:rPr>
        <w:t>/</w:t>
      </w:r>
      <w:proofErr w:type="spellStart"/>
      <w:r w:rsidRPr="00F45357">
        <w:rPr>
          <w:rFonts w:ascii="Times New Roman" w:hAnsi="Times New Roman"/>
          <w:sz w:val="28"/>
          <w:szCs w:val="28"/>
        </w:rPr>
        <w:t>condiţionare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aerului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stare de </w:t>
      </w:r>
      <w:proofErr w:type="spellStart"/>
      <w:r w:rsidRPr="00F45357">
        <w:rPr>
          <w:rFonts w:ascii="Times New Roman" w:hAnsi="Times New Roman"/>
          <w:sz w:val="28"/>
          <w:szCs w:val="28"/>
        </w:rPr>
        <w:t>funcţionare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5DCD611D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22.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trebuie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aibă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un aspect </w:t>
      </w:r>
      <w:proofErr w:type="spellStart"/>
      <w:r w:rsidRPr="00F45357">
        <w:rPr>
          <w:rFonts w:ascii="Times New Roman" w:hAnsi="Times New Roman"/>
          <w:sz w:val="28"/>
          <w:szCs w:val="28"/>
        </w:rPr>
        <w:t>estetic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corespunzător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2B13706D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23.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r w:rsidRPr="00F45357">
        <w:rPr>
          <w:rFonts w:ascii="Times New Roman" w:hAnsi="Times New Roman"/>
          <w:sz w:val="28"/>
          <w:szCs w:val="28"/>
        </w:rPr>
        <w:t xml:space="preserve">pe </w:t>
      </w:r>
      <w:proofErr w:type="spellStart"/>
      <w:r w:rsidRPr="00F45357">
        <w:rPr>
          <w:rFonts w:ascii="Times New Roman" w:hAnsi="Times New Roman"/>
          <w:sz w:val="28"/>
          <w:szCs w:val="28"/>
        </w:rPr>
        <w:t>părţile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laterale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45357">
        <w:rPr>
          <w:rFonts w:ascii="Times New Roman" w:hAnsi="Times New Roman"/>
          <w:sz w:val="28"/>
          <w:szCs w:val="28"/>
        </w:rPr>
        <w:t>mijlocului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va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F45357">
        <w:rPr>
          <w:rFonts w:ascii="Times New Roman" w:hAnsi="Times New Roman"/>
          <w:sz w:val="28"/>
          <w:szCs w:val="28"/>
        </w:rPr>
        <w:t>inscripţionată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denumirea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executantului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transportului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modul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inscripţionare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fie identic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toate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transport;</w:t>
      </w:r>
    </w:p>
    <w:p w14:paraId="23CCC5BD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24.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r w:rsidRPr="00F45357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Pr="00F45357">
        <w:rPr>
          <w:rFonts w:ascii="Times New Roman" w:hAnsi="Times New Roman"/>
          <w:sz w:val="28"/>
          <w:szCs w:val="28"/>
        </w:rPr>
        <w:t>bordul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mijlocului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trebuie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existe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prevenirea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combaterea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incendiilor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ciocan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spart </w:t>
      </w:r>
      <w:proofErr w:type="spellStart"/>
      <w:r w:rsidRPr="00F45357">
        <w:rPr>
          <w:rFonts w:ascii="Times New Roman" w:hAnsi="Times New Roman"/>
          <w:sz w:val="28"/>
          <w:szCs w:val="28"/>
        </w:rPr>
        <w:t>geamurile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caz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necesitate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01CAA9B9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25.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trebuie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aibă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inspecţia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tehnică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periodică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după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caz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revizia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tehnică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periodică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efectuată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la termen;</w:t>
      </w:r>
    </w:p>
    <w:p w14:paraId="56DDCB50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26.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trebuie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îndeplinească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condiţiile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impuse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legislaţia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vigoare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privind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siguranţa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circulaţiei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protecţia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mediului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15CDA33E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lastRenderedPageBreak/>
        <w:t>27.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informarea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permanentă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45357">
        <w:rPr>
          <w:rFonts w:ascii="Times New Roman" w:hAnsi="Times New Roman"/>
          <w:sz w:val="28"/>
          <w:szCs w:val="28"/>
        </w:rPr>
        <w:t>privire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45357">
        <w:rPr>
          <w:rFonts w:ascii="Times New Roman" w:hAnsi="Times New Roman"/>
          <w:sz w:val="28"/>
          <w:szCs w:val="28"/>
        </w:rPr>
        <w:t>traseele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programele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circulaţie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deservite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tarifele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aplicate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modificarea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acestora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0CFC5094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28.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aplice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normele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protecţie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muncii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specifice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activităţii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desfăşurate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cadrul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serviciului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contractat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46ABE314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29.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asigure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finanţarea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pregătirii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profesionale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efectuarea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examinărilor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medicale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psihologice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45357">
        <w:rPr>
          <w:rFonts w:ascii="Times New Roman" w:hAnsi="Times New Roman"/>
          <w:sz w:val="28"/>
          <w:szCs w:val="28"/>
        </w:rPr>
        <w:t>propriilor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angajaţi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4B3361A3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30.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elaboreze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strategii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management care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conducă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45357">
        <w:rPr>
          <w:rFonts w:ascii="Times New Roman" w:hAnsi="Times New Roman"/>
          <w:sz w:val="28"/>
          <w:szCs w:val="28"/>
        </w:rPr>
        <w:t>reducerea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costurilor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operare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inclusiv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aplicarea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procedurilor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concurenţia</w:t>
      </w:r>
      <w:r w:rsidR="009967AD">
        <w:rPr>
          <w:rFonts w:ascii="Times New Roman" w:hAnsi="Times New Roman"/>
          <w:sz w:val="28"/>
          <w:szCs w:val="28"/>
        </w:rPr>
        <w:t>l</w:t>
      </w:r>
      <w:r w:rsidRPr="00F45357">
        <w:rPr>
          <w:rFonts w:ascii="Times New Roman" w:hAnsi="Times New Roman"/>
          <w:sz w:val="28"/>
          <w:szCs w:val="28"/>
        </w:rPr>
        <w:t>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impuse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normele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legale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vigoare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privind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achiziţiile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lucrări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bunuri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45357">
        <w:rPr>
          <w:rFonts w:ascii="Times New Roman" w:hAnsi="Times New Roman"/>
          <w:sz w:val="28"/>
          <w:szCs w:val="28"/>
        </w:rPr>
        <w:t>gestionarea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serviciului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public pe </w:t>
      </w:r>
      <w:proofErr w:type="spellStart"/>
      <w:r w:rsidRPr="00F45357">
        <w:rPr>
          <w:rFonts w:ascii="Times New Roman" w:hAnsi="Times New Roman"/>
          <w:sz w:val="28"/>
          <w:szCs w:val="28"/>
        </w:rPr>
        <w:t>criterii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5357">
        <w:rPr>
          <w:rFonts w:ascii="Times New Roman" w:hAnsi="Times New Roman"/>
          <w:sz w:val="28"/>
          <w:szCs w:val="28"/>
        </w:rPr>
        <w:t>competitivitate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eficienţă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economică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0D358F39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31.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prezinte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programe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pentru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dezvoltarea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modernizarea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exploatarea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eficientă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bazei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tehnico-materiale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aferente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serviciului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prestat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5AC42B7D" w14:textId="77777777" w:rsidR="00F45357" w:rsidRP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32.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r w:rsidRPr="00F45357">
        <w:rPr>
          <w:rFonts w:ascii="Times New Roman" w:hAnsi="Times New Roman"/>
          <w:sz w:val="28"/>
          <w:szCs w:val="28"/>
        </w:rPr>
        <w:t xml:space="preserve">nu </w:t>
      </w:r>
      <w:proofErr w:type="spellStart"/>
      <w:r w:rsidRPr="00F45357">
        <w:rPr>
          <w:rFonts w:ascii="Times New Roman" w:hAnsi="Times New Roman"/>
          <w:sz w:val="28"/>
          <w:szCs w:val="28"/>
        </w:rPr>
        <w:t>va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efectua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fără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acordul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autorităţii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publice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locale </w:t>
      </w:r>
      <w:proofErr w:type="spellStart"/>
      <w:r w:rsidRPr="00F45357">
        <w:rPr>
          <w:rFonts w:ascii="Times New Roman" w:hAnsi="Times New Roman"/>
          <w:sz w:val="28"/>
          <w:szCs w:val="28"/>
        </w:rPr>
        <w:t>modificări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r w:rsidR="00562957">
        <w:rPr>
          <w:rFonts w:ascii="Times New Roman" w:hAnsi="Times New Roman"/>
          <w:sz w:val="28"/>
          <w:szCs w:val="28"/>
        </w:rPr>
        <w:t>la</w:t>
      </w:r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spaţiile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357">
        <w:rPr>
          <w:rFonts w:ascii="Times New Roman" w:hAnsi="Times New Roman"/>
          <w:sz w:val="28"/>
          <w:szCs w:val="28"/>
        </w:rPr>
        <w:t>instalaţiile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dispozitivele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utilizate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cât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şi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conservarea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sau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scoaterea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F45357">
        <w:rPr>
          <w:rFonts w:ascii="Times New Roman" w:hAnsi="Times New Roman"/>
          <w:sz w:val="28"/>
          <w:szCs w:val="28"/>
        </w:rPr>
        <w:t>folosinţă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45357">
        <w:rPr>
          <w:rFonts w:ascii="Times New Roman" w:hAnsi="Times New Roman"/>
          <w:sz w:val="28"/>
          <w:szCs w:val="28"/>
        </w:rPr>
        <w:t>acestora</w:t>
      </w:r>
      <w:proofErr w:type="spellEnd"/>
      <w:r w:rsidRPr="00F45357">
        <w:rPr>
          <w:rFonts w:ascii="Times New Roman" w:hAnsi="Times New Roman"/>
          <w:sz w:val="28"/>
          <w:szCs w:val="28"/>
        </w:rPr>
        <w:t>;</w:t>
      </w:r>
    </w:p>
    <w:p w14:paraId="32C53393" w14:textId="77777777" w:rsidR="00F45357" w:rsidRDefault="00F45357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45357">
        <w:rPr>
          <w:rFonts w:ascii="Times New Roman" w:hAnsi="Times New Roman"/>
          <w:sz w:val="28"/>
          <w:szCs w:val="28"/>
        </w:rPr>
        <w:t>33.</w:t>
      </w:r>
      <w:r w:rsid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operatorul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va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personaliza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mijloacele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45357">
        <w:rPr>
          <w:rFonts w:ascii="Times New Roman" w:hAnsi="Times New Roman"/>
          <w:sz w:val="28"/>
          <w:szCs w:val="28"/>
        </w:rPr>
        <w:t>utilizate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în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efectuarea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serviciului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F45357">
        <w:rPr>
          <w:rFonts w:ascii="Times New Roman" w:hAnsi="Times New Roman"/>
          <w:sz w:val="28"/>
          <w:szCs w:val="28"/>
        </w:rPr>
        <w:t>călători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prin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 w:rsidRPr="00F45357">
        <w:rPr>
          <w:rFonts w:ascii="Times New Roman" w:hAnsi="Times New Roman"/>
          <w:sz w:val="28"/>
          <w:szCs w:val="28"/>
        </w:rPr>
        <w:t>desfăşurate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F45357">
        <w:rPr>
          <w:rFonts w:ascii="Times New Roman" w:hAnsi="Times New Roman"/>
          <w:sz w:val="28"/>
          <w:szCs w:val="28"/>
        </w:rPr>
        <w:t>raza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administrativ-teritorială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357">
        <w:rPr>
          <w:rFonts w:ascii="Times New Roman" w:hAnsi="Times New Roman"/>
          <w:sz w:val="28"/>
          <w:szCs w:val="28"/>
        </w:rPr>
        <w:t>Municipiului</w:t>
      </w:r>
      <w:proofErr w:type="spellEnd"/>
      <w:r w:rsidRPr="00F45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003" w:rsidRPr="00A44003">
        <w:rPr>
          <w:rFonts w:ascii="Times New Roman" w:hAnsi="Times New Roman"/>
          <w:sz w:val="28"/>
          <w:szCs w:val="28"/>
        </w:rPr>
        <w:t>Câmpulung</w:t>
      </w:r>
      <w:proofErr w:type="spellEnd"/>
      <w:r w:rsidR="00A44003" w:rsidRP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003" w:rsidRPr="00A44003">
        <w:rPr>
          <w:rFonts w:ascii="Times New Roman" w:hAnsi="Times New Roman"/>
          <w:sz w:val="28"/>
          <w:szCs w:val="28"/>
        </w:rPr>
        <w:t>Moldovenesc</w:t>
      </w:r>
      <w:proofErr w:type="spellEnd"/>
      <w:r w:rsidRPr="00F45357">
        <w:rPr>
          <w:rFonts w:ascii="Times New Roman" w:hAnsi="Times New Roman"/>
          <w:sz w:val="28"/>
          <w:szCs w:val="28"/>
        </w:rPr>
        <w:t>.</w:t>
      </w:r>
    </w:p>
    <w:p w14:paraId="5A9BF069" w14:textId="77777777" w:rsidR="00D53642" w:rsidRDefault="00D53642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</w:p>
    <w:p w14:paraId="52586E16" w14:textId="1492B0F9" w:rsidR="00A44003" w:rsidRDefault="00A44003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Art.</w:t>
      </w:r>
      <w:r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20</w:t>
      </w:r>
    </w:p>
    <w:p w14:paraId="25841A1C" w14:textId="77777777" w:rsidR="00A44003" w:rsidRDefault="00A44003" w:rsidP="009B36E1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4003">
        <w:rPr>
          <w:rFonts w:ascii="Times New Roman" w:hAnsi="Times New Roman"/>
          <w:sz w:val="28"/>
          <w:szCs w:val="28"/>
        </w:rPr>
        <w:t>Riscurile</w:t>
      </w:r>
      <w:proofErr w:type="spellEnd"/>
      <w:r w:rsidRP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003">
        <w:rPr>
          <w:rFonts w:ascii="Times New Roman" w:hAnsi="Times New Roman"/>
          <w:sz w:val="28"/>
          <w:szCs w:val="28"/>
        </w:rPr>
        <w:t>ce</w:t>
      </w:r>
      <w:proofErr w:type="spellEnd"/>
      <w:r w:rsidRP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003">
        <w:rPr>
          <w:rFonts w:ascii="Times New Roman" w:hAnsi="Times New Roman"/>
          <w:sz w:val="28"/>
          <w:szCs w:val="28"/>
        </w:rPr>
        <w:t>ar</w:t>
      </w:r>
      <w:proofErr w:type="spellEnd"/>
      <w:r w:rsidRP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003">
        <w:rPr>
          <w:rFonts w:ascii="Times New Roman" w:hAnsi="Times New Roman"/>
          <w:sz w:val="28"/>
          <w:szCs w:val="28"/>
        </w:rPr>
        <w:t>putea</w:t>
      </w:r>
      <w:proofErr w:type="spellEnd"/>
      <w:r w:rsidRP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003">
        <w:rPr>
          <w:rFonts w:ascii="Times New Roman" w:hAnsi="Times New Roman"/>
          <w:sz w:val="28"/>
          <w:szCs w:val="28"/>
        </w:rPr>
        <w:t>apărea</w:t>
      </w:r>
      <w:proofErr w:type="spellEnd"/>
      <w:r w:rsidRP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003">
        <w:rPr>
          <w:rFonts w:ascii="Times New Roman" w:hAnsi="Times New Roman"/>
          <w:sz w:val="28"/>
          <w:szCs w:val="28"/>
        </w:rPr>
        <w:t>în</w:t>
      </w:r>
      <w:proofErr w:type="spellEnd"/>
      <w:r w:rsidRP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003">
        <w:rPr>
          <w:rFonts w:ascii="Times New Roman" w:hAnsi="Times New Roman"/>
          <w:sz w:val="28"/>
          <w:szCs w:val="28"/>
        </w:rPr>
        <w:t>asigurarea</w:t>
      </w:r>
      <w:proofErr w:type="spellEnd"/>
      <w:r w:rsidRPr="00A44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003">
        <w:rPr>
          <w:rFonts w:ascii="Times New Roman" w:hAnsi="Times New Roman"/>
          <w:sz w:val="28"/>
          <w:szCs w:val="28"/>
        </w:rPr>
        <w:t>serviciului</w:t>
      </w:r>
      <w:proofErr w:type="spellEnd"/>
      <w:r w:rsidRPr="00A44003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A44003">
        <w:rPr>
          <w:rFonts w:ascii="Times New Roman" w:hAnsi="Times New Roman"/>
          <w:sz w:val="28"/>
          <w:szCs w:val="28"/>
        </w:rPr>
        <w:t>persoane</w:t>
      </w:r>
      <w:proofErr w:type="spellEnd"/>
      <w:r w:rsidRPr="00A44003">
        <w:rPr>
          <w:rFonts w:ascii="Times New Roman" w:hAnsi="Times New Roman"/>
          <w:sz w:val="28"/>
          <w:szCs w:val="28"/>
        </w:rPr>
        <w:t xml:space="preserve"> </w:t>
      </w:r>
    </w:p>
    <w:p w14:paraId="57EA6F06" w14:textId="7EF89970" w:rsidR="00A44003" w:rsidRPr="00DF6436" w:rsidRDefault="00A44003" w:rsidP="00DF6436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6436">
        <w:rPr>
          <w:rFonts w:ascii="Times New Roman" w:hAnsi="Times New Roman"/>
          <w:sz w:val="28"/>
          <w:szCs w:val="28"/>
        </w:rPr>
        <w:t>Având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în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vedere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particularităţile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serviciului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DF6436">
        <w:rPr>
          <w:rFonts w:ascii="Times New Roman" w:hAnsi="Times New Roman"/>
          <w:sz w:val="28"/>
          <w:szCs w:val="28"/>
        </w:rPr>
        <w:t>persoane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prin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curse regulate precum </w:t>
      </w:r>
      <w:proofErr w:type="spellStart"/>
      <w:r w:rsidRPr="00DF6436">
        <w:rPr>
          <w:rFonts w:ascii="Times New Roman" w:hAnsi="Times New Roman"/>
          <w:sz w:val="28"/>
          <w:szCs w:val="28"/>
        </w:rPr>
        <w:t>şi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reglementările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legale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specifice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6436">
        <w:rPr>
          <w:rFonts w:ascii="Times New Roman" w:hAnsi="Times New Roman"/>
          <w:sz w:val="28"/>
          <w:szCs w:val="28"/>
        </w:rPr>
        <w:t>aşa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cum a </w:t>
      </w:r>
      <w:proofErr w:type="spellStart"/>
      <w:r w:rsidRPr="00DF6436">
        <w:rPr>
          <w:rFonts w:ascii="Times New Roman" w:hAnsi="Times New Roman"/>
          <w:sz w:val="28"/>
          <w:szCs w:val="28"/>
        </w:rPr>
        <w:t>rezultat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DF6436">
        <w:rPr>
          <w:rFonts w:ascii="Times New Roman" w:hAnsi="Times New Roman"/>
          <w:sz w:val="28"/>
          <w:szCs w:val="28"/>
        </w:rPr>
        <w:t>prezentarea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F6436">
        <w:rPr>
          <w:rFonts w:ascii="Times New Roman" w:hAnsi="Times New Roman"/>
          <w:sz w:val="28"/>
          <w:szCs w:val="28"/>
        </w:rPr>
        <w:t>mai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sus, </w:t>
      </w:r>
      <w:proofErr w:type="spellStart"/>
      <w:r w:rsidR="00D87C80" w:rsidRPr="00DF6436">
        <w:rPr>
          <w:rFonts w:ascii="Times New Roman" w:hAnsi="Times New Roman"/>
          <w:sz w:val="28"/>
          <w:szCs w:val="28"/>
        </w:rPr>
        <w:t>e</w:t>
      </w:r>
      <w:r w:rsidRPr="00DF6436">
        <w:rPr>
          <w:rFonts w:ascii="Times New Roman" w:hAnsi="Times New Roman"/>
          <w:sz w:val="28"/>
          <w:szCs w:val="28"/>
        </w:rPr>
        <w:t>ntitatea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contractantă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prezintă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în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continuare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riscurile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ce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ar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putea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să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apară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în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asigurarea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serviciului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de transport public local, </w:t>
      </w:r>
      <w:proofErr w:type="spellStart"/>
      <w:r w:rsidRPr="00DF6436">
        <w:rPr>
          <w:rFonts w:ascii="Times New Roman" w:hAnsi="Times New Roman"/>
          <w:sz w:val="28"/>
          <w:szCs w:val="28"/>
        </w:rPr>
        <w:t>repartiţia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acestora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între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C80" w:rsidRPr="00DF6436">
        <w:rPr>
          <w:rFonts w:ascii="Times New Roman" w:hAnsi="Times New Roman"/>
          <w:sz w:val="28"/>
          <w:szCs w:val="28"/>
        </w:rPr>
        <w:t>e</w:t>
      </w:r>
      <w:r w:rsidRPr="00DF6436">
        <w:rPr>
          <w:rFonts w:ascii="Times New Roman" w:hAnsi="Times New Roman"/>
          <w:sz w:val="28"/>
          <w:szCs w:val="28"/>
        </w:rPr>
        <w:t>ntitatea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contractantă</w:t>
      </w:r>
      <w:proofErr w:type="spellEnd"/>
      <w:r w:rsidRPr="00DF6436">
        <w:rPr>
          <w:rFonts w:ascii="Times New Roman" w:hAnsi="Times New Roman"/>
          <w:sz w:val="28"/>
          <w:szCs w:val="28"/>
        </w:rPr>
        <w:t>/</w:t>
      </w:r>
      <w:proofErr w:type="spellStart"/>
      <w:r w:rsidRPr="00DF6436">
        <w:rPr>
          <w:rFonts w:ascii="Times New Roman" w:hAnsi="Times New Roman"/>
          <w:sz w:val="28"/>
          <w:szCs w:val="28"/>
        </w:rPr>
        <w:t>delegatar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şi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operatorul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economic/</w:t>
      </w:r>
      <w:proofErr w:type="spellStart"/>
      <w:r w:rsidRPr="00DF6436">
        <w:rPr>
          <w:rFonts w:ascii="Times New Roman" w:hAnsi="Times New Roman"/>
          <w:sz w:val="28"/>
          <w:szCs w:val="28"/>
        </w:rPr>
        <w:t>delegant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precum </w:t>
      </w:r>
      <w:proofErr w:type="spellStart"/>
      <w:r w:rsidRPr="00DF6436">
        <w:rPr>
          <w:rFonts w:ascii="Times New Roman" w:hAnsi="Times New Roman"/>
          <w:sz w:val="28"/>
          <w:szCs w:val="28"/>
        </w:rPr>
        <w:t>şi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436">
        <w:rPr>
          <w:rFonts w:ascii="Times New Roman" w:hAnsi="Times New Roman"/>
          <w:sz w:val="28"/>
          <w:szCs w:val="28"/>
        </w:rPr>
        <w:t>modalitatea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F6436">
        <w:rPr>
          <w:rFonts w:ascii="Times New Roman" w:hAnsi="Times New Roman"/>
          <w:sz w:val="28"/>
          <w:szCs w:val="28"/>
        </w:rPr>
        <w:t>gestionare</w:t>
      </w:r>
      <w:proofErr w:type="spellEnd"/>
      <w:r w:rsidRPr="00DF643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F6436">
        <w:rPr>
          <w:rFonts w:ascii="Times New Roman" w:hAnsi="Times New Roman"/>
          <w:sz w:val="28"/>
          <w:szCs w:val="28"/>
        </w:rPr>
        <w:t>acestora</w:t>
      </w:r>
      <w:proofErr w:type="spellEnd"/>
      <w:r w:rsidRPr="00DF6436">
        <w:rPr>
          <w:rFonts w:ascii="Times New Roman" w:hAnsi="Times New Roman"/>
          <w:sz w:val="28"/>
          <w:szCs w:val="28"/>
        </w:rPr>
        <w:t>.</w:t>
      </w:r>
    </w:p>
    <w:p w14:paraId="547DF3A3" w14:textId="77777777" w:rsidR="00DF6436" w:rsidRPr="00DF6436" w:rsidRDefault="00DF6436" w:rsidP="00DF6436">
      <w:pPr>
        <w:pStyle w:val="Listparagraf"/>
        <w:autoSpaceDE w:val="0"/>
        <w:autoSpaceDN w:val="0"/>
        <w:adjustRightInd w:val="0"/>
        <w:spacing w:line="276" w:lineRule="auto"/>
        <w:ind w:left="1200"/>
        <w:jc w:val="both"/>
        <w:rPr>
          <w:rFonts w:ascii="Times New Roman" w:hAnsi="Times New Roman"/>
          <w:sz w:val="28"/>
          <w:szCs w:val="28"/>
        </w:rPr>
      </w:pPr>
    </w:p>
    <w:p w14:paraId="57B224A0" w14:textId="610E851D" w:rsidR="00A44003" w:rsidRDefault="00A44003" w:rsidP="00A44003">
      <w:pPr>
        <w:autoSpaceDE w:val="0"/>
        <w:autoSpaceDN w:val="0"/>
        <w:adjustRightInd w:val="0"/>
        <w:spacing w:line="276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1447"/>
        <w:gridCol w:w="1956"/>
        <w:gridCol w:w="1918"/>
        <w:gridCol w:w="2379"/>
        <w:gridCol w:w="960"/>
        <w:gridCol w:w="1006"/>
        <w:gridCol w:w="954"/>
      </w:tblGrid>
      <w:tr w:rsidR="00A44003" w:rsidRPr="00A44003" w14:paraId="45505808" w14:textId="77777777" w:rsidTr="00A44003">
        <w:trPr>
          <w:trHeight w:hRule="exact" w:val="30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FA18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Categoria de risc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611B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Descriere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225A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Consecinţe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28C7E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Gestionare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A7A5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Alocarea Riscului</w:t>
            </w:r>
          </w:p>
        </w:tc>
      </w:tr>
      <w:tr w:rsidR="00A44003" w:rsidRPr="00A44003" w14:paraId="584D8213" w14:textId="77777777" w:rsidTr="00A44003">
        <w:trPr>
          <w:trHeight w:val="30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4BF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E50E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49D6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8B55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07A2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UAT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49DD5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Operator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AEE7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Comun</w:t>
            </w:r>
          </w:p>
        </w:tc>
      </w:tr>
      <w:tr w:rsidR="00A44003" w:rsidRPr="00A44003" w14:paraId="23D9EB27" w14:textId="77777777" w:rsidTr="00A44003">
        <w:trPr>
          <w:trHeight w:hRule="exact" w:val="30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E88C" w14:textId="77777777" w:rsidR="00A44003" w:rsidRPr="00A44003" w:rsidRDefault="00A44003" w:rsidP="00A440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Riscuri de amplasament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0DF0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8A2E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BFF5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</w:tr>
      <w:tr w:rsidR="00A44003" w:rsidRPr="00A44003" w14:paraId="0C4181A1" w14:textId="77777777" w:rsidTr="00D87C80">
        <w:trPr>
          <w:trHeight w:hRule="exact" w:val="197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0624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Structura existentă a infrastructurii de transport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7E27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Drumurile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străzile existente pe traseele pe care se efectuează transportul local sunt sau au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tendinţă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să se deterioreze rapid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675F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O uzur</w:t>
            </w:r>
            <w:r w:rsidR="009E1358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accentuat</w:t>
            </w:r>
            <w:r w:rsidR="009E1358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a mijloacelor de transport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majorarea costurilor de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întreţinere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931C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Delegatarul, ca administrator al acestor străzi va lua toate măsurile necesare să le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menţină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bună stare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6CB7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ro-RO"/>
              </w:rPr>
              <w:t>X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96A0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526B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</w:tr>
      <w:tr w:rsidR="00A44003" w:rsidRPr="00A44003" w14:paraId="6D023A4A" w14:textId="77777777" w:rsidTr="00A44003">
        <w:trPr>
          <w:trHeight w:hRule="exact" w:val="37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BE27" w14:textId="77777777" w:rsidR="00A44003" w:rsidRPr="00A44003" w:rsidRDefault="00A44003" w:rsidP="00A44003">
            <w:pPr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Aspecte legate de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finanţarea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contractului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AEA4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A690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CC1D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</w:tr>
      <w:tr w:rsidR="00A44003" w:rsidRPr="00A44003" w14:paraId="42E7FD4A" w14:textId="77777777" w:rsidTr="00A44003">
        <w:trPr>
          <w:trHeight w:hRule="exact" w:val="20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32D36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lastRenderedPageBreak/>
              <w:t>Modificări de taxe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1BB4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Pe parcursul contractului regimul de taxe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impozite se schimba în defavoarea de</w:t>
            </w:r>
            <w:r w:rsidR="009E1358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l</w:t>
            </w: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egantului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8CDF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Impact negativ asupra veniturilor financiare ale delegantului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imposibilitatea asigurării serviciului la nivelul impus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47F6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Stabilirea procentului ce îl reprezintă taxele si </w:t>
            </w:r>
            <w:r w:rsidR="009E1358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i</w:t>
            </w: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mpozitele din valoarea tarifului la fundamentarea acestuia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stab</w:t>
            </w:r>
            <w:r w:rsidR="009E1358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ili</w:t>
            </w: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rea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modalităţii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de modificare a tarifului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proporţional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cu aceste modificări.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7995C" w14:textId="77777777" w:rsidR="00A44003" w:rsidRPr="00A44003" w:rsidRDefault="00A44003" w:rsidP="00A44003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334F7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B9B5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ro-RO"/>
              </w:rPr>
              <w:t>X</w:t>
            </w:r>
          </w:p>
        </w:tc>
      </w:tr>
      <w:tr w:rsidR="00A44003" w:rsidRPr="00A44003" w14:paraId="0037EFFF" w14:textId="77777777" w:rsidTr="00A44003">
        <w:trPr>
          <w:trHeight w:hRule="exact" w:val="30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E3FC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Operare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2E2A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BF27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</w:tr>
      <w:tr w:rsidR="00A44003" w:rsidRPr="00A44003" w14:paraId="0090AB81" w14:textId="77777777" w:rsidTr="00A44003">
        <w:trPr>
          <w:trHeight w:val="27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BF48" w14:textId="77777777" w:rsidR="00A44003" w:rsidRPr="00A44003" w:rsidRDefault="009E1358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Î</w:t>
            </w:r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ntreţinere</w:t>
            </w:r>
            <w:proofErr w:type="spellEnd"/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reparare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2F75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Defectarea mijloacelor de transport mai des decât s-a luat in considerare ducând la cheltuieli mal mar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de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întreţinere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reparaţie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decât cele folosite la fundamentarea tarifelor de transport.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27EEF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Creşterea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costurilor de operare cu efecte negative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atat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asupra calit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ăț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ii serviciului prestate prin sc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derea mijloacelor de transport utilizate, c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â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t 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ș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 asupra realiz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rii investi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ț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iilor planificate prin diminuarea profitului ob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ț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inut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7216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Delegatarul a stabilit ca factor de evaluare „vechimea parcului de autovehicule* prin care se acord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cele mai mari punctaje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mijioacelor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de transport cu o vechime cât mai mică, astfel încât să se diminueze probabilitatea de defectare a acestora peste limit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98F8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6046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32C6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A44003" w:rsidRPr="00A44003" w14:paraId="2C435988" w14:textId="77777777" w:rsidTr="00A44003">
        <w:trPr>
          <w:trHeight w:hRule="exact" w:val="313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119C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Operare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6BC9" w14:textId="77777777" w:rsidR="00A44003" w:rsidRPr="00A44003" w:rsidRDefault="00A44003" w:rsidP="00A44003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Delegantu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l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nu poate efectua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prestaţiile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conform contractului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C25B" w14:textId="77777777" w:rsidR="00A44003" w:rsidRPr="00A44003" w:rsidRDefault="009E1358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</w:t>
            </w:r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mposibilitatea asigurării serviciului la nivelul specificat în caietul de sarcini </w:t>
            </w:r>
            <w:proofErr w:type="spellStart"/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</w:t>
            </w:r>
            <w:proofErr w:type="spellEnd"/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ofert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E9B6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Delegatarul impune prin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documentaţia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de atribuire (caietul de sarcini,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condiţii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contractuale obligatorii)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condiţii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care să minimizeze riscurile de a nu mai putea fi prestate serviciile de către delegant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să examineze în detaliu încă din faza de ofertare, capacitatea viitorului delegant de a îndeplini cu succes contractul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BDFC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68B4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F9A68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A44003" w:rsidRPr="00A44003" w14:paraId="015BDF50" w14:textId="77777777" w:rsidTr="00A44003">
        <w:trPr>
          <w:trHeight w:val="30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7067" w14:textId="77777777" w:rsidR="00A44003" w:rsidRPr="00A44003" w:rsidRDefault="00A44003" w:rsidP="00A44003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Piaţa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E986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85CE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31EA7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A44003" w:rsidRPr="00A44003" w14:paraId="54CCC1CB" w14:textId="77777777" w:rsidTr="00A44003">
        <w:trPr>
          <w:trHeight w:hRule="exact" w:val="21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B03E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Schimbări demografice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0C7F" w14:textId="77777777" w:rsidR="00A44003" w:rsidRPr="00A44003" w:rsidRDefault="009E1358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</w:t>
            </w:r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schimbare demografică sau </w:t>
            </w:r>
            <w:proofErr w:type="spellStart"/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socio</w:t>
            </w:r>
            <w:proofErr w:type="spellEnd"/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- economic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="00A44003"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afectează cererea pentru serviciile delegate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3E80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Venituri sub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proiecţiile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financiare anterioare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9097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Prevederea de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condiţii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contractuale care să permită, de comun acord, modificarea prestării serviciului astfel încât acestea </w:t>
            </w:r>
            <w:r w:rsidRPr="00A440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o-RO"/>
              </w:rPr>
              <w:t xml:space="preserve">să 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satisfacă cererea utilizatorilor finali, însă nu mai mult de 10% din valoarea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iniţial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AD67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F2E7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6162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</w:tr>
      <w:tr w:rsidR="00A44003" w:rsidRPr="00A44003" w14:paraId="500C4206" w14:textId="77777777" w:rsidTr="00A44003">
        <w:trPr>
          <w:trHeight w:hRule="exact" w:val="9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376BE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Inflaţia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2361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Valoarea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plăţilor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în timp este afectată de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inflaţie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F73D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Diminuarea în termeni reali a veniturilor din prestarea serviciului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9F13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în contract se prevede o modalitate de actualizare, ajustare a tarifelor pentru a compensa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inflaţia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736B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CAFB5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7272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</w:tr>
      <w:tr w:rsidR="00A44003" w:rsidRPr="00A44003" w14:paraId="0B688956" w14:textId="77777777" w:rsidTr="00A44003">
        <w:trPr>
          <w:trHeight w:hRule="exact" w:val="30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CC61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Risc legal si de politica a delegatarului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63CE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A304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92E0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A44003" w:rsidRPr="00A44003" w14:paraId="4EA91245" w14:textId="77777777" w:rsidTr="00A44003">
        <w:trPr>
          <w:trHeight w:hRule="exact" w:val="9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5DE4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Reglementarea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CFC5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Existen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ț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a unui cadru statutar de reglement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ri care vor afecta Delegantul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6672C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Efect asupra costurilor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veniturilor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DC14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Delegantul evaluează sistemul de reglement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ri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îşi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fundamenteaz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oferta 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î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n consecin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ță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9D9E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92A2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41B2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A44003" w:rsidRPr="00A44003" w14:paraId="2FC17B34" w14:textId="77777777" w:rsidTr="00A44003">
        <w:trPr>
          <w:trHeight w:val="21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BB48" w14:textId="77777777" w:rsidR="00A44003" w:rsidRPr="00A44003" w:rsidRDefault="00A44003" w:rsidP="00A44003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lastRenderedPageBreak/>
              <w:t xml:space="preserve">Schimbări legislative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/sau de politici referitoare 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l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a prestarea acestor servicii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874E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Schimbare legislativă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/sau a politicii delegatarului, care nu poate 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f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i anticipată la semnarea contractului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care este adresată direct, specific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exclusiv prestării serviciului de transport, ceea ce conduce la costuri de capital sau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operaţionale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suplimentare din partea Delegantului,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A67B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O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creştere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semnificativă in costurile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operaţionale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ale Delegantului 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ș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i/sau necesitatea de a efectua cheltuieli de capital pentru a putea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raspunde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acestor schimb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B325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Delegatarul poate s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reducă răspunderea pentru astfel de schimbări prin monitorizarea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limitarea schimbărilor ce ar putea avea astfel de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consecinţe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asupra serviciului.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72F3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AC51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89AC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</w:tr>
      <w:tr w:rsidR="00A44003" w:rsidRPr="00A44003" w14:paraId="000A4F97" w14:textId="77777777" w:rsidTr="00A44003">
        <w:trPr>
          <w:trHeight w:hRule="exact" w:val="36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4D23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Schimbări legislative 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ș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i/sau de politica la nivel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naţional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09FD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Schimbare legislativă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/sau a politicii la nivel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naţional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, care nu poate fi anticipat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l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a semnarea contractului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care este adresa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tă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direct sau se aplic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indirect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serviciului de transport persoane, ceea ce conduce 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l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a costuri de capital sau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operaţionale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suplimentare din partea De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l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egantulu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F351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O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creştere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semnificativă în costuri opera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ț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ionale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ale delegantului 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ș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i/sau necesitatea de a efectua cheltuieli de capital pentru a putea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raspunde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acestor schimb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6469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Prevederea de clauze care s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reglementeze cât mai mu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l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te asemenea modificări posibile: taxe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impozite,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inflaţie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, etc.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DEE5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9CD5B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17EB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</w:tr>
      <w:tr w:rsidR="00A44003" w:rsidRPr="00A44003" w14:paraId="425F9E52" w14:textId="77777777" w:rsidTr="00A44003">
        <w:trPr>
          <w:trHeight w:val="30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16B2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For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ț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a major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F6A8A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0284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863F6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A44003" w:rsidRPr="00A44003" w14:paraId="35B59E7D" w14:textId="77777777" w:rsidTr="00A44003">
        <w:trPr>
          <w:trHeight w:val="16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9457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For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ț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a major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C4AB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For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ț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a major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astfel cum este definit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prin lege, 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î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mpiedic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realizarea contractului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9FA6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Pierderea sau avarierea activelor proiectului 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ș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 pierderea/diminuarea posibilit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ăț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ii de ob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ț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inere a veniturilor preconizate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680BE" w14:textId="77777777" w:rsidR="00A44003" w:rsidRPr="00A44003" w:rsidRDefault="00A44003" w:rsidP="00A4400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Delegantul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lua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asigurare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activelor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implicate </w:t>
            </w:r>
            <w:proofErr w:type="spellStart"/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asigurarea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serviciului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astfel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nc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â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poat</w:t>
            </w:r>
            <w:r w:rsidR="009E13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fi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reparate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sau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76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nlocuite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76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</w:t>
            </w:r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scurt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timp</w:t>
            </w:r>
            <w:proofErr w:type="spellEnd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40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posibil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BFE7" w14:textId="77777777" w:rsidR="00A44003" w:rsidRPr="00A44003" w:rsidRDefault="00A44003" w:rsidP="00A44003">
            <w:pPr>
              <w:rPr>
                <w:rFonts w:eastAsia="Times New Roman" w:cs="Calibri"/>
                <w:color w:val="000000"/>
              </w:rPr>
            </w:pPr>
            <w:r w:rsidRPr="00A4400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FAAD" w14:textId="77777777" w:rsidR="00A44003" w:rsidRPr="00A44003" w:rsidRDefault="00A44003" w:rsidP="00A44003">
            <w:pPr>
              <w:rPr>
                <w:rFonts w:eastAsia="Times New Roman" w:cs="Calibri"/>
                <w:color w:val="000000"/>
              </w:rPr>
            </w:pPr>
            <w:r w:rsidRPr="00A44003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9F21" w14:textId="77777777" w:rsidR="00A44003" w:rsidRPr="00A44003" w:rsidRDefault="00A44003" w:rsidP="00A440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440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</w:tr>
    </w:tbl>
    <w:p w14:paraId="138DF1A9" w14:textId="77777777" w:rsidR="00A44003" w:rsidRPr="00A44003" w:rsidRDefault="00A44003" w:rsidP="00A44003">
      <w:pPr>
        <w:autoSpaceDE w:val="0"/>
        <w:autoSpaceDN w:val="0"/>
        <w:adjustRightInd w:val="0"/>
        <w:spacing w:line="276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14:paraId="202CFC64" w14:textId="77777777" w:rsidR="00D87C80" w:rsidRPr="009C68D1" w:rsidRDefault="00D87C80" w:rsidP="00B318A8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458201F" w14:textId="77777777" w:rsidR="001A5A1E" w:rsidRPr="001A5A1E" w:rsidRDefault="001A5A1E" w:rsidP="00F45357">
      <w:pPr>
        <w:suppressAutoHyphens/>
        <w:autoSpaceDE w:val="0"/>
        <w:ind w:right="26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CAPITOLU</w:t>
      </w:r>
      <w:r w:rsidR="00F45357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L </w:t>
      </w:r>
      <w:r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V</w:t>
      </w:r>
      <w:r w:rsidR="00A44003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III</w:t>
      </w:r>
      <w:r w:rsidR="00F45357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</w:t>
      </w:r>
      <w:proofErr w:type="spellStart"/>
      <w:r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Condiţii</w:t>
      </w:r>
      <w:proofErr w:type="spellEnd"/>
      <w:r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financiare</w:t>
      </w:r>
    </w:p>
    <w:p w14:paraId="13D509E6" w14:textId="77777777" w:rsidR="001A5A1E" w:rsidRPr="001A5A1E" w:rsidRDefault="001A5A1E" w:rsidP="001A5A1E">
      <w:pPr>
        <w:suppressAutoHyphens/>
        <w:autoSpaceDE w:val="0"/>
        <w:ind w:right="26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ab/>
      </w:r>
    </w:p>
    <w:p w14:paraId="6EE97EB7" w14:textId="77777777" w:rsidR="001A5A1E" w:rsidRDefault="001A5A1E" w:rsidP="001A5A1E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</w:t>
      </w:r>
      <w:r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Art.</w:t>
      </w:r>
      <w:r w:rsidR="00A44003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21</w:t>
      </w:r>
      <w:r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</w:t>
      </w:r>
    </w:p>
    <w:p w14:paraId="6EB47DDF" w14:textId="6DDF6403" w:rsidR="0065246D" w:rsidRPr="00D53642" w:rsidRDefault="00A44003" w:rsidP="006834EC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</w:t>
      </w:r>
      <w:r w:rsidR="006834EC" w:rsidRPr="003A74B8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Consiliul Local al Municipiului Câmpulung Moldovenesc </w:t>
      </w:r>
      <w:r w:rsidR="003A74B8" w:rsidRPr="003A74B8">
        <w:rPr>
          <w:rFonts w:ascii="Times New Roman" w:eastAsia="Times New Roman" w:hAnsi="Times New Roman"/>
          <w:sz w:val="28"/>
          <w:szCs w:val="28"/>
          <w:lang w:val="ro-RO" w:eastAsia="ar-SA"/>
        </w:rPr>
        <w:t>poate</w:t>
      </w:r>
      <w:r w:rsidR="006834EC" w:rsidRPr="003A74B8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suporta contravaloarea transportului pentru serviciile de transport public local de persoane prin curse regulate, în conformitate cu prevederile legale în vigoare, pentru categoriile de persoane care, potrivit legii, beneficiază de </w:t>
      </w:r>
      <w:proofErr w:type="spellStart"/>
      <w:r w:rsidR="006834EC" w:rsidRPr="003A74B8">
        <w:rPr>
          <w:rFonts w:ascii="Times New Roman" w:eastAsia="Times New Roman" w:hAnsi="Times New Roman"/>
          <w:sz w:val="28"/>
          <w:szCs w:val="28"/>
          <w:lang w:val="ro-RO" w:eastAsia="ar-SA"/>
        </w:rPr>
        <w:t>gratuităţi</w:t>
      </w:r>
      <w:proofErr w:type="spellEnd"/>
      <w:r w:rsidR="006834EC" w:rsidRPr="003A74B8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, </w:t>
      </w:r>
      <w:proofErr w:type="spellStart"/>
      <w:r w:rsidR="006834EC" w:rsidRPr="003A74B8">
        <w:rPr>
          <w:rFonts w:ascii="Times New Roman" w:eastAsia="Times New Roman" w:hAnsi="Times New Roman"/>
          <w:sz w:val="28"/>
          <w:szCs w:val="28"/>
          <w:lang w:val="ro-RO" w:eastAsia="ar-SA"/>
        </w:rPr>
        <w:t>subvenţii</w:t>
      </w:r>
      <w:proofErr w:type="spellEnd"/>
      <w:r w:rsidR="006834EC" w:rsidRPr="003A74B8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, sau reduceri de tarif. Documentele care se vor utiliza se vor stabili de comun acord între delegatar </w:t>
      </w:r>
      <w:proofErr w:type="spellStart"/>
      <w:r w:rsidR="006834EC" w:rsidRPr="003A74B8">
        <w:rPr>
          <w:rFonts w:ascii="Times New Roman" w:eastAsia="Times New Roman" w:hAnsi="Times New Roman"/>
          <w:sz w:val="28"/>
          <w:szCs w:val="28"/>
          <w:lang w:val="ro-RO" w:eastAsia="ar-SA"/>
        </w:rPr>
        <w:t>şi</w:t>
      </w:r>
      <w:proofErr w:type="spellEnd"/>
      <w:r w:rsidR="006834EC" w:rsidRPr="003A74B8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delegat.</w:t>
      </w:r>
      <w:r w:rsidR="006834EC" w:rsidRPr="006834EC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     </w:t>
      </w:r>
      <w:r w:rsidR="0065246D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  </w:t>
      </w:r>
    </w:p>
    <w:p w14:paraId="13E2DA5D" w14:textId="77777777" w:rsidR="009C68D1" w:rsidRDefault="009C68D1" w:rsidP="006834EC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</w:p>
    <w:p w14:paraId="7D875FAA" w14:textId="2E0CCAE4" w:rsidR="009C68D1" w:rsidRDefault="0065246D" w:rsidP="006834EC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</w:t>
      </w:r>
    </w:p>
    <w:p w14:paraId="1C182639" w14:textId="51AC9072" w:rsidR="00A44003" w:rsidRPr="00A44003" w:rsidRDefault="0065246D" w:rsidP="006834EC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</w:t>
      </w:r>
      <w:r w:rsidR="0015411C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</w:t>
      </w:r>
      <w:r w:rsidR="00A44003"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Art.</w:t>
      </w:r>
      <w:r w:rsidR="00A44003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22</w:t>
      </w:r>
      <w:r w:rsidR="00A44003"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ab/>
      </w:r>
    </w:p>
    <w:p w14:paraId="657F19D1" w14:textId="1F398CA9" w:rsidR="00A44003" w:rsidRPr="008C05BA" w:rsidRDefault="00A44003" w:rsidP="00A44003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 (1)</w:t>
      </w:r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în schimbul dreptului </w:t>
      </w:r>
      <w:proofErr w:type="spellStart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>şi</w:t>
      </w:r>
      <w:proofErr w:type="spellEnd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proofErr w:type="spellStart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>obligaţiei</w:t>
      </w:r>
      <w:proofErr w:type="spellEnd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exploatare a bunurilor publice puse la </w:t>
      </w:r>
      <w:proofErr w:type="spellStart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>dispoziţie</w:t>
      </w:r>
      <w:proofErr w:type="spellEnd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către proprietarul bunurilor, </w:t>
      </w:r>
      <w:r w:rsidR="009C68D1">
        <w:rPr>
          <w:rFonts w:ascii="Times New Roman" w:eastAsia="Times New Roman" w:hAnsi="Times New Roman"/>
          <w:sz w:val="28"/>
          <w:szCs w:val="28"/>
          <w:lang w:val="ro-RO" w:eastAsia="ar-SA"/>
        </w:rPr>
        <w:t>o</w:t>
      </w:r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peratorul se obligă să plătească </w:t>
      </w:r>
      <w:proofErr w:type="spellStart"/>
      <w:r w:rsidR="009C68D1">
        <w:rPr>
          <w:rFonts w:ascii="Times New Roman" w:eastAsia="Times New Roman" w:hAnsi="Times New Roman"/>
          <w:sz w:val="28"/>
          <w:szCs w:val="28"/>
          <w:lang w:val="ro-RO" w:eastAsia="ar-SA"/>
        </w:rPr>
        <w:t>e</w:t>
      </w:r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>ntităţii</w:t>
      </w:r>
      <w:proofErr w:type="spellEnd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r w:rsidR="009C68D1">
        <w:rPr>
          <w:rFonts w:ascii="Times New Roman" w:eastAsia="Times New Roman" w:hAnsi="Times New Roman"/>
          <w:sz w:val="28"/>
          <w:szCs w:val="28"/>
          <w:lang w:val="ro-RO" w:eastAsia="ar-SA"/>
        </w:rPr>
        <w:t>c</w:t>
      </w:r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ontractante, conform prevederilor art. 29 alin. (11) </w:t>
      </w:r>
      <w:proofErr w:type="spellStart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>lit</w:t>
      </w:r>
      <w:proofErr w:type="spellEnd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m) din Legea serviciilor </w:t>
      </w:r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lastRenderedPageBreak/>
        <w:t xml:space="preserve">comunitare de </w:t>
      </w:r>
      <w:proofErr w:type="spellStart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>utilităţi</w:t>
      </w:r>
      <w:proofErr w:type="spellEnd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publice nr. 51/2006, republicată, cu modificările </w:t>
      </w:r>
      <w:proofErr w:type="spellStart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>şi</w:t>
      </w:r>
      <w:proofErr w:type="spellEnd"/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completările ulterioare, </w:t>
      </w:r>
      <w:r w:rsidRPr="008D0B5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o </w:t>
      </w:r>
      <w:proofErr w:type="spellStart"/>
      <w:r w:rsidRPr="008D0B53">
        <w:rPr>
          <w:rFonts w:ascii="Times New Roman" w:eastAsia="Times New Roman" w:hAnsi="Times New Roman"/>
          <w:sz w:val="28"/>
          <w:szCs w:val="28"/>
          <w:lang w:val="ro-RO" w:eastAsia="ar-SA"/>
        </w:rPr>
        <w:t>redevenţă</w:t>
      </w:r>
      <w:proofErr w:type="spellEnd"/>
      <w:r w:rsidRPr="008D0B5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anuală în cuantum de </w:t>
      </w:r>
      <w:r w:rsidR="00B37BB3" w:rsidRPr="008D0B53">
        <w:rPr>
          <w:rFonts w:ascii="Times New Roman" w:eastAsia="Times New Roman" w:hAnsi="Times New Roman"/>
          <w:sz w:val="28"/>
          <w:szCs w:val="28"/>
          <w:lang w:val="ro-RO" w:eastAsia="ar-SA"/>
        </w:rPr>
        <w:t>35000</w:t>
      </w:r>
      <w:r w:rsidRPr="008D0B53">
        <w:rPr>
          <w:rFonts w:ascii="Times New Roman" w:eastAsia="Times New Roman" w:hAnsi="Times New Roman"/>
          <w:sz w:val="28"/>
          <w:szCs w:val="28"/>
          <w:lang w:val="ro-RO" w:eastAsia="ar-SA"/>
        </w:rPr>
        <w:t>lei/an</w:t>
      </w:r>
      <w:r w:rsidRPr="00A44003">
        <w:rPr>
          <w:rFonts w:ascii="Times New Roman" w:eastAsia="Times New Roman" w:hAnsi="Times New Roman"/>
          <w:sz w:val="28"/>
          <w:szCs w:val="28"/>
          <w:lang w:val="ro-RO" w:eastAsia="ar-SA"/>
        </w:rPr>
        <w:t>, care se achită în 4 rate trimestriale egale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.</w:t>
      </w:r>
      <w:r w:rsidR="003C0B3D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Redevența va fi indexată anual cu rata inflației publicată de Institutul Național de Statistică.</w:t>
      </w:r>
      <w:r w:rsidR="00EF6F7B" w:rsidRPr="008C05B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F6F7B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Plata redevenței se va face în contul </w:t>
      </w:r>
      <w:r w:rsidR="00EF6F7B" w:rsidRPr="008C05BA">
        <w:rPr>
          <w:rFonts w:ascii="Times New Roman" w:eastAsia="Times New Roman" w:hAnsi="Times New Roman"/>
          <w:iCs/>
          <w:sz w:val="28"/>
          <w:szCs w:val="28"/>
          <w:lang w:eastAsia="ar-SA"/>
        </w:rPr>
        <w:t>RO49TREZ59221A300530</w:t>
      </w:r>
      <w:r w:rsidR="00DC1B8A" w:rsidRPr="008C05BA">
        <w:rPr>
          <w:rFonts w:ascii="Times New Roman" w:eastAsia="Times New Roman" w:hAnsi="Times New Roman"/>
          <w:iCs/>
          <w:sz w:val="28"/>
          <w:szCs w:val="28"/>
          <w:lang w:eastAsia="ar-SA"/>
        </w:rPr>
        <w:t>XXXX</w:t>
      </w:r>
      <w:r w:rsidR="00EF6F7B" w:rsidRPr="008C05BA">
        <w:rPr>
          <w:rFonts w:ascii="Times New Roman" w:eastAsia="Times New Roman" w:hAnsi="Times New Roman"/>
          <w:iCs/>
          <w:sz w:val="28"/>
          <w:szCs w:val="28"/>
          <w:lang w:val="ro-RO" w:eastAsia="ar-SA"/>
        </w:rPr>
        <w:t xml:space="preserve"> </w:t>
      </w:r>
      <w:r w:rsidR="00EF6F7B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, deschis la Trezoreria municipiului Câmpulung Moldovenesc. Codul de înregistrare al Entității Contractante este 4842400.</w:t>
      </w:r>
    </w:p>
    <w:p w14:paraId="580E6135" w14:textId="35917465" w:rsidR="00A44003" w:rsidRPr="008C05BA" w:rsidRDefault="00A44003" w:rsidP="00A44003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(2)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ab/>
        <w:t xml:space="preserve">Operatorul va achita trimestrial </w:t>
      </w:r>
      <w:proofErr w:type="spellStart"/>
      <w:r w:rsidR="00D81A1D">
        <w:rPr>
          <w:rFonts w:ascii="Times New Roman" w:eastAsia="Times New Roman" w:hAnsi="Times New Roman"/>
          <w:sz w:val="28"/>
          <w:szCs w:val="28"/>
          <w:lang w:val="ro-RO" w:eastAsia="ar-SA"/>
        </w:rPr>
        <w:t>e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ntităţii</w:t>
      </w:r>
      <w:proofErr w:type="spellEnd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contractante valoarea </w:t>
      </w:r>
      <w:proofErr w:type="spellStart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redevenţei</w:t>
      </w:r>
      <w:proofErr w:type="spellEnd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datorate, cel târziu până la data de 15 a primei luni a trimestrului următor, celui pentru care </w:t>
      </w:r>
      <w:proofErr w:type="spellStart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redevenţ</w:t>
      </w:r>
      <w:r w:rsidR="00511904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a</w:t>
      </w:r>
      <w:proofErr w:type="spellEnd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este datorată.</w:t>
      </w:r>
    </w:p>
    <w:p w14:paraId="3AB418E1" w14:textId="50A54C5B" w:rsidR="00A44003" w:rsidRPr="008C05BA" w:rsidRDefault="00A44003" w:rsidP="00A44003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(3)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ab/>
        <w:t xml:space="preserve">Pentru nerespectarea termenului de plată a </w:t>
      </w:r>
      <w:proofErr w:type="spellStart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redevenţei</w:t>
      </w:r>
      <w:proofErr w:type="spellEnd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, </w:t>
      </w:r>
      <w:r w:rsidR="00D81A1D">
        <w:rPr>
          <w:rFonts w:ascii="Times New Roman" w:eastAsia="Times New Roman" w:hAnsi="Times New Roman"/>
          <w:sz w:val="28"/>
          <w:szCs w:val="28"/>
          <w:lang w:val="ro-RO" w:eastAsia="ar-SA"/>
        </w:rPr>
        <w:t>o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peratorul datorează </w:t>
      </w:r>
      <w:proofErr w:type="spellStart"/>
      <w:r w:rsidR="00D81A1D">
        <w:rPr>
          <w:rFonts w:ascii="Times New Roman" w:eastAsia="Times New Roman" w:hAnsi="Times New Roman"/>
          <w:sz w:val="28"/>
          <w:szCs w:val="28"/>
          <w:lang w:val="ro-RO" w:eastAsia="ar-SA"/>
        </w:rPr>
        <w:t>a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utorităţii</w:t>
      </w:r>
      <w:proofErr w:type="spellEnd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contractante </w:t>
      </w:r>
      <w:proofErr w:type="spellStart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penalităţi</w:t>
      </w:r>
      <w:proofErr w:type="spellEnd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întârziere</w:t>
      </w:r>
      <w:r w:rsidR="0060185C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0,01%/zi</w:t>
      </w:r>
      <w:r w:rsidR="0060185C" w:rsidRPr="008C05BA">
        <w:rPr>
          <w:rFonts w:ascii="Times New Roman" w:eastAsia="Times New Roman" w:hAnsi="Times New Roman"/>
          <w:bCs/>
          <w:sz w:val="28"/>
          <w:szCs w:val="28"/>
          <w:lang w:val="ro-RO" w:eastAsia="ar-SA"/>
        </w:rPr>
        <w:t xml:space="preserve"> </w:t>
      </w:r>
      <w:r w:rsidR="0060185C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la suma datorată, în conformitate cu </w:t>
      </w:r>
      <w:proofErr w:type="spellStart"/>
      <w:r w:rsidR="0060185C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legislaţia</w:t>
      </w:r>
      <w:proofErr w:type="spellEnd"/>
      <w:r w:rsidR="0060185C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în vigoare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.</w:t>
      </w:r>
    </w:p>
    <w:p w14:paraId="2A2B356C" w14:textId="35A02880" w:rsidR="00A44003" w:rsidRPr="008C05BA" w:rsidRDefault="00A44003" w:rsidP="00A44003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(4)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ab/>
        <w:t xml:space="preserve">în caz de întârziere </w:t>
      </w:r>
      <w:r w:rsidR="00511904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l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a plată a </w:t>
      </w:r>
      <w:proofErr w:type="spellStart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redevenţei</w:t>
      </w:r>
      <w:proofErr w:type="spellEnd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cu 90 de zile, </w:t>
      </w:r>
      <w:r w:rsidR="00D81A1D">
        <w:rPr>
          <w:rFonts w:ascii="Times New Roman" w:eastAsia="Times New Roman" w:hAnsi="Times New Roman"/>
          <w:sz w:val="28"/>
          <w:szCs w:val="28"/>
          <w:lang w:val="ro-RO" w:eastAsia="ar-SA"/>
        </w:rPr>
        <w:t>e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ntitatea contractant</w:t>
      </w:r>
      <w:r w:rsidR="00511904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ă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va executa </w:t>
      </w:r>
      <w:proofErr w:type="spellStart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garanţia</w:t>
      </w:r>
      <w:proofErr w:type="spellEnd"/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constituit</w:t>
      </w:r>
      <w:r w:rsidR="00511904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ă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</w:t>
      </w:r>
      <w:r w:rsidR="00D81A1D">
        <w:rPr>
          <w:rFonts w:ascii="Times New Roman" w:eastAsia="Times New Roman" w:hAnsi="Times New Roman"/>
          <w:sz w:val="28"/>
          <w:szCs w:val="28"/>
          <w:lang w:val="ro-RO" w:eastAsia="ar-SA"/>
        </w:rPr>
        <w:t>o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perator cu suma datorată de acesta</w:t>
      </w:r>
      <w:r w:rsidR="00511904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.</w:t>
      </w:r>
    </w:p>
    <w:p w14:paraId="56AD473A" w14:textId="65DE1AAA" w:rsidR="006834EC" w:rsidRPr="008C05BA" w:rsidRDefault="00382C62" w:rsidP="00A44003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(5) în cazul suspendării activității de transport public local de călători din motive neimputabile </w:t>
      </w:r>
      <w:r w:rsidR="00D81A1D">
        <w:rPr>
          <w:rFonts w:ascii="Times New Roman" w:eastAsia="Times New Roman" w:hAnsi="Times New Roman"/>
          <w:sz w:val="28"/>
          <w:szCs w:val="28"/>
          <w:lang w:val="ro-RO" w:eastAsia="ar-SA"/>
        </w:rPr>
        <w:t>o</w:t>
      </w:r>
      <w:r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peratorului</w:t>
      </w:r>
      <w:r w:rsidR="008E60F6" w:rsidRPr="008C05BA">
        <w:rPr>
          <w:rFonts w:ascii="Times New Roman" w:eastAsia="Times New Roman" w:hAnsi="Times New Roman"/>
          <w:sz w:val="28"/>
          <w:szCs w:val="28"/>
          <w:lang w:val="ro-RO" w:eastAsia="ar-SA"/>
        </w:rPr>
        <w:t>, pentru o perioadă mai mare de 30 de zile, cu notificarea și acordul părților, plata redevenței datorate se diminuează proporțional cu perioada de suspendare a activității.</w:t>
      </w:r>
    </w:p>
    <w:p w14:paraId="422B2062" w14:textId="77777777" w:rsidR="003A74B8" w:rsidRDefault="002D76EB" w:rsidP="002D76EB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   </w:t>
      </w:r>
    </w:p>
    <w:p w14:paraId="184D04F3" w14:textId="044D61CB" w:rsidR="002D76EB" w:rsidRDefault="0015411C" w:rsidP="002D76EB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      </w:t>
      </w:r>
      <w:r w:rsidR="002D76EB"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Art.</w:t>
      </w:r>
      <w:r w:rsidR="002D76EB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23</w:t>
      </w:r>
    </w:p>
    <w:p w14:paraId="4F3F5541" w14:textId="50B139DE" w:rsidR="00C749E0" w:rsidRPr="00C749E0" w:rsidRDefault="00C749E0" w:rsidP="002D76EB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bCs/>
          <w:sz w:val="28"/>
          <w:szCs w:val="28"/>
          <w:lang w:val="ro-RO" w:eastAsia="ar-SA"/>
        </w:rPr>
      </w:pPr>
      <w:r w:rsidRPr="00C749E0">
        <w:rPr>
          <w:rFonts w:ascii="Times New Roman" w:eastAsia="Times New Roman" w:hAnsi="Times New Roman"/>
          <w:bCs/>
          <w:sz w:val="28"/>
          <w:szCs w:val="28"/>
          <w:lang w:val="ro-RO" w:eastAsia="ar-SA"/>
        </w:rPr>
        <w:t xml:space="preserve">       (1)</w:t>
      </w:r>
      <w:r w:rsidRPr="00C749E0">
        <w:t xml:space="preserve"> </w:t>
      </w:r>
      <w:r w:rsidRPr="00C749E0">
        <w:rPr>
          <w:rFonts w:ascii="Times New Roman" w:eastAsia="Times New Roman" w:hAnsi="Times New Roman"/>
          <w:bCs/>
          <w:sz w:val="28"/>
          <w:szCs w:val="28"/>
          <w:lang w:val="ro-RO" w:eastAsia="ar-SA"/>
        </w:rPr>
        <w:t xml:space="preserve"> Operatorul serviciului de transport public local de persoane prin curse regulate va practica tarifele rezultate în urma </w:t>
      </w:r>
      <w:proofErr w:type="spellStart"/>
      <w:r w:rsidRPr="00C749E0">
        <w:rPr>
          <w:rFonts w:ascii="Times New Roman" w:eastAsia="Times New Roman" w:hAnsi="Times New Roman"/>
          <w:bCs/>
          <w:sz w:val="28"/>
          <w:szCs w:val="28"/>
          <w:lang w:val="ro-RO" w:eastAsia="ar-SA"/>
        </w:rPr>
        <w:t>licitaţiei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o-RO" w:eastAsia="ar-SA"/>
        </w:rPr>
        <w:t>;</w:t>
      </w:r>
    </w:p>
    <w:p w14:paraId="5DC39E44" w14:textId="59632F3C" w:rsidR="002D76EB" w:rsidRPr="002D76EB" w:rsidRDefault="002D76EB" w:rsidP="002D76EB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  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(2</w:t>
      </w:r>
      <w:r>
        <w:rPr>
          <w:rFonts w:ascii="Times New Roman" w:eastAsia="Times New Roman" w:hAnsi="Times New Roman"/>
          <w:sz w:val="28"/>
          <w:szCs w:val="28"/>
          <w:lang w:val="ro-RO" w:eastAsia="ar-SA"/>
        </w:rPr>
        <w:t>)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Tarifele pentru serviciul de transport public local de călători efectuat prin curse regulate se pot ajusta periodic pe baza cererilor primite de la operatorii de transport, prin hotărâri</w:t>
      </w:r>
      <w:r w:rsidR="00511904">
        <w:rPr>
          <w:rFonts w:ascii="Times New Roman" w:eastAsia="Times New Roman" w:hAnsi="Times New Roman"/>
          <w:sz w:val="28"/>
          <w:szCs w:val="28"/>
          <w:lang w:val="ro-RO" w:eastAsia="ar-SA"/>
        </w:rPr>
        <w:t>le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r w:rsidR="00D81A1D">
        <w:rPr>
          <w:rFonts w:ascii="Times New Roman" w:eastAsia="Times New Roman" w:hAnsi="Times New Roman"/>
          <w:sz w:val="28"/>
          <w:szCs w:val="28"/>
          <w:lang w:val="ro-RO" w:eastAsia="ar-SA"/>
        </w:rPr>
        <w:t>Consiliului local al municipiului Câmpulung Moldovenesc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, în baza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creşterii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indicelui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preţurilor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consum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faţă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nivelul existent </w:t>
      </w:r>
      <w:r w:rsidR="00511904">
        <w:rPr>
          <w:rFonts w:ascii="Times New Roman" w:eastAsia="Times New Roman" w:hAnsi="Times New Roman"/>
          <w:sz w:val="28"/>
          <w:szCs w:val="28"/>
          <w:lang w:val="ro-RO" w:eastAsia="ar-SA"/>
        </w:rPr>
        <w:t>l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a data precedentei ajustări. Nivelul tarifelor pentru serviciul de transport public local de persoane efectuat prin curse regulate se determină pe baza analizei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situaţiei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economico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-financiare a operatorilor de transport, precum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şi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a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influenţelor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reale primite în costuri, determinate de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evoluţia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preţurilor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pe economie.</w:t>
      </w:r>
    </w:p>
    <w:p w14:paraId="349B7530" w14:textId="77777777" w:rsidR="002D76EB" w:rsidRPr="002D76EB" w:rsidRDefault="002D76EB" w:rsidP="002D76EB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  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(</w:t>
      </w:r>
      <w:r w:rsidR="00511904">
        <w:rPr>
          <w:rFonts w:ascii="Times New Roman" w:eastAsia="Times New Roman" w:hAnsi="Times New Roman"/>
          <w:sz w:val="28"/>
          <w:szCs w:val="28"/>
          <w:lang w:val="ro-RO" w:eastAsia="ar-SA"/>
        </w:rPr>
        <w:t>3</w:t>
      </w:r>
      <w:bookmarkStart w:id="7" w:name="_Hlk87124789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Orice tarif privind transportul public local de călători efectuat prin curse regulate se poate stabili, ajusta sau modifica, numai pe baza normelor-cadru stabilite de către Autoritatea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Naţională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Reglementare pentru Serviciile Comunitare de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Utilităţi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Publice prin Ordinul nr. 272/12.12.2007.</w:t>
      </w:r>
      <w:bookmarkEnd w:id="7"/>
    </w:p>
    <w:p w14:paraId="4AEB8E26" w14:textId="77777777" w:rsidR="002D76EB" w:rsidRPr="002D76EB" w:rsidRDefault="002D76EB" w:rsidP="002D76EB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  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(</w:t>
      </w:r>
      <w:r w:rsidR="00511904">
        <w:rPr>
          <w:rFonts w:ascii="Times New Roman" w:eastAsia="Times New Roman" w:hAnsi="Times New Roman"/>
          <w:sz w:val="28"/>
          <w:szCs w:val="28"/>
          <w:lang w:val="ro-RO" w:eastAsia="ar-SA"/>
        </w:rPr>
        <w:t>4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Operatorul de transport public de călători va asigura corelarea tarifului de transport cu gradul de confort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şi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siguranţă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al mijlocului de transport.</w:t>
      </w:r>
    </w:p>
    <w:p w14:paraId="1156F90F" w14:textId="2D8DB2FA" w:rsidR="00145687" w:rsidRDefault="002D76EB" w:rsidP="002D76EB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  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(</w:t>
      </w:r>
      <w:r w:rsidR="00511904">
        <w:rPr>
          <w:rFonts w:ascii="Times New Roman" w:eastAsia="Times New Roman" w:hAnsi="Times New Roman"/>
          <w:sz w:val="28"/>
          <w:szCs w:val="28"/>
          <w:lang w:val="ro-RO" w:eastAsia="ar-SA"/>
        </w:rPr>
        <w:t>5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r w:rsidR="00145687" w:rsidRPr="00145687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Operatorul este obligat să emită </w:t>
      </w:r>
      <w:r w:rsidR="00D81A1D">
        <w:rPr>
          <w:rFonts w:ascii="Times New Roman" w:eastAsia="Times New Roman" w:hAnsi="Times New Roman"/>
          <w:sz w:val="28"/>
          <w:szCs w:val="28"/>
          <w:lang w:val="ro-RO" w:eastAsia="ar-SA"/>
        </w:rPr>
        <w:t>t</w:t>
      </w:r>
      <w:r w:rsidR="00145687" w:rsidRPr="00145687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itluri de călătorie pentru toate categoriile de călători care beneficiază de reduceri </w:t>
      </w:r>
      <w:proofErr w:type="spellStart"/>
      <w:r w:rsidR="00145687" w:rsidRPr="00145687">
        <w:rPr>
          <w:rFonts w:ascii="Times New Roman" w:eastAsia="Times New Roman" w:hAnsi="Times New Roman"/>
          <w:sz w:val="28"/>
          <w:szCs w:val="28"/>
          <w:lang w:val="ro-RO" w:eastAsia="ar-SA"/>
        </w:rPr>
        <w:t>şi</w:t>
      </w:r>
      <w:proofErr w:type="spellEnd"/>
      <w:r w:rsidR="00145687" w:rsidRPr="00145687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proofErr w:type="spellStart"/>
      <w:r w:rsidR="00145687" w:rsidRPr="00145687">
        <w:rPr>
          <w:rFonts w:ascii="Times New Roman" w:eastAsia="Times New Roman" w:hAnsi="Times New Roman"/>
          <w:sz w:val="28"/>
          <w:szCs w:val="28"/>
          <w:lang w:val="ro-RO" w:eastAsia="ar-SA"/>
        </w:rPr>
        <w:t>gratuităţi</w:t>
      </w:r>
      <w:proofErr w:type="spellEnd"/>
      <w:r w:rsidR="00145687" w:rsidRPr="00145687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, potrivit prevederilor legale </w:t>
      </w:r>
      <w:proofErr w:type="spellStart"/>
      <w:r w:rsidR="00145687" w:rsidRPr="00145687">
        <w:rPr>
          <w:rFonts w:ascii="Times New Roman" w:eastAsia="Times New Roman" w:hAnsi="Times New Roman"/>
          <w:sz w:val="28"/>
          <w:szCs w:val="28"/>
          <w:lang w:val="ro-RO" w:eastAsia="ar-SA"/>
        </w:rPr>
        <w:t>şi</w:t>
      </w:r>
      <w:proofErr w:type="spellEnd"/>
      <w:r w:rsidR="00145687" w:rsidRPr="00145687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hotărârilor ale Consiliului Local al municipiului Câmpulung Moldovenesc.</w:t>
      </w:r>
    </w:p>
    <w:p w14:paraId="1757460F" w14:textId="222060C5" w:rsidR="002D76EB" w:rsidRPr="002D76EB" w:rsidRDefault="002D76EB" w:rsidP="002D76EB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sz w:val="28"/>
          <w:szCs w:val="28"/>
          <w:lang w:val="ro-RO" w:eastAsia="ar-SA"/>
        </w:rPr>
        <w:lastRenderedPageBreak/>
        <w:t xml:space="preserve">        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(</w:t>
      </w:r>
      <w:r w:rsidR="00145687">
        <w:rPr>
          <w:rFonts w:ascii="Times New Roman" w:eastAsia="Times New Roman" w:hAnsi="Times New Roman"/>
          <w:sz w:val="28"/>
          <w:szCs w:val="28"/>
          <w:lang w:val="ro-RO" w:eastAsia="ar-SA"/>
        </w:rPr>
        <w:t>6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r w:rsidR="00D81A1D">
        <w:rPr>
          <w:rFonts w:ascii="Times New Roman" w:eastAsia="Times New Roman" w:hAnsi="Times New Roman"/>
          <w:sz w:val="28"/>
          <w:szCs w:val="28"/>
          <w:lang w:val="ro-RO" w:eastAsia="ar-SA"/>
        </w:rPr>
        <w:t>Î</w:t>
      </w:r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n cazul în care operatorul de transport efectuează atât transport rutier public de persoane prin curse regulate locale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şi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judeţene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, </w:t>
      </w:r>
      <w:r w:rsidR="00511904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cât și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interjudeţene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sau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internaţionale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, pentru transportul local operatorul de transport rutier va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ţine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o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evidenţă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separată a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activităţilor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desfăşurate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, cu contabilitate distinctă pentru fiecare serviciu prestat, astfel încât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activităţile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sale, conform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licenţelor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transport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obţinute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, să poată fi evaluate, monitorizate </w:t>
      </w:r>
      <w:proofErr w:type="spellStart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>şi</w:t>
      </w:r>
      <w:proofErr w:type="spellEnd"/>
      <w:r w:rsidRPr="002D76EB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controlate.</w:t>
      </w:r>
    </w:p>
    <w:p w14:paraId="0A276DE4" w14:textId="1CB841F6" w:rsidR="001A5A1E" w:rsidRPr="001A5A1E" w:rsidRDefault="002D76EB" w:rsidP="001A5A1E">
      <w:pPr>
        <w:suppressAutoHyphens/>
        <w:autoSpaceDE w:val="0"/>
        <w:spacing w:line="276" w:lineRule="auto"/>
        <w:ind w:right="26"/>
        <w:jc w:val="both"/>
        <w:rPr>
          <w:rFonts w:ascii="Times New Roman" w:eastAsia="Times New Roman" w:hAnsi="Times New Roman"/>
          <w:sz w:val="28"/>
          <w:szCs w:val="28"/>
          <w:lang w:val="ro-RO" w:eastAsia="ar-SA"/>
        </w:rPr>
      </w:pP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     </w:t>
      </w:r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r w:rsidR="001A5A1E"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>(</w:t>
      </w:r>
      <w:r w:rsidR="00145687">
        <w:rPr>
          <w:rFonts w:ascii="Times New Roman" w:eastAsia="Times New Roman" w:hAnsi="Times New Roman"/>
          <w:sz w:val="28"/>
          <w:szCs w:val="28"/>
          <w:lang w:val="ro-RO" w:eastAsia="ar-SA"/>
        </w:rPr>
        <w:t>7</w:t>
      </w:r>
      <w:r w:rsidR="001A5A1E"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>)</w:t>
      </w:r>
      <w:r w:rsidR="001A5A1E"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 xml:space="preserve"> </w:t>
      </w:r>
      <w:r w:rsidR="001A5A1E"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>Tarifele maxime pentru serviciul de transport public local de persoane prin curse regulate</w:t>
      </w:r>
      <w:r w:rsidR="00B37BB3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(exprimate în lei cu TVA), </w:t>
      </w:r>
      <w:r w:rsidR="001A5A1E"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sunt:</w:t>
      </w:r>
    </w:p>
    <w:p w14:paraId="0DEC9C61" w14:textId="7F60DD8A" w:rsidR="00A65958" w:rsidRDefault="00A65958" w:rsidP="001A5A1E">
      <w:pPr>
        <w:spacing w:line="276" w:lineRule="auto"/>
        <w:ind w:right="26" w:firstLine="1080"/>
        <w:jc w:val="both"/>
        <w:rPr>
          <w:rFonts w:ascii="Times New Roman" w:eastAsia="Times New Roman" w:hAnsi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a</w:t>
      </w:r>
      <w:r w:rsidR="001A5A1E" w:rsidRPr="003C0B3D">
        <w:rPr>
          <w:rFonts w:ascii="Times New Roman" w:eastAsia="Times New Roman" w:hAnsi="Times New Roman"/>
          <w:sz w:val="28"/>
          <w:szCs w:val="28"/>
          <w:lang w:val="ro-RO"/>
        </w:rPr>
        <w:t>)</w:t>
      </w:r>
      <w:r w:rsidRPr="00A65958">
        <w:rPr>
          <w:rFonts w:ascii="Times New Roman" w:eastAsia="Times New Roman" w:hAnsi="Times New Roman"/>
          <w:bCs/>
          <w:color w:val="FF0000"/>
          <w:sz w:val="28"/>
          <w:szCs w:val="28"/>
          <w:lang w:val="ro-RO"/>
        </w:rPr>
        <w:t xml:space="preserve"> </w:t>
      </w:r>
      <w:r w:rsidR="000518CD">
        <w:rPr>
          <w:rFonts w:ascii="Times New Roman" w:eastAsia="Times New Roman" w:hAnsi="Times New Roman"/>
          <w:bCs/>
          <w:color w:val="FF0000"/>
          <w:sz w:val="28"/>
          <w:szCs w:val="28"/>
          <w:lang w:val="ro-RO"/>
        </w:rPr>
        <w:t xml:space="preserve">  </w:t>
      </w:r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3  lei </w:t>
      </w:r>
      <w:proofErr w:type="spellStart"/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>preţul</w:t>
      </w:r>
      <w:proofErr w:type="spellEnd"/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pentru o călătorie</w:t>
      </w:r>
      <w:r w:rsidR="000518CD">
        <w:rPr>
          <w:rFonts w:ascii="Times New Roman" w:eastAsia="Times New Roman" w:hAnsi="Times New Roman"/>
          <w:bCs/>
          <w:sz w:val="28"/>
          <w:szCs w:val="28"/>
          <w:lang w:val="ro-RO"/>
        </w:rPr>
        <w:t>;</w:t>
      </w:r>
    </w:p>
    <w:p w14:paraId="094B5607" w14:textId="647C6B75" w:rsidR="001A5A1E" w:rsidRPr="003C0B3D" w:rsidRDefault="00A65958" w:rsidP="007C2FB7">
      <w:pPr>
        <w:spacing w:line="276" w:lineRule="auto"/>
        <w:ind w:right="26" w:firstLine="10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b) </w:t>
      </w:r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>75 lei/</w:t>
      </w:r>
      <w:proofErr w:type="spellStart"/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>lună,</w:t>
      </w:r>
      <w:r w:rsidR="000518CD">
        <w:rPr>
          <w:rFonts w:ascii="Times New Roman" w:eastAsia="Times New Roman" w:hAnsi="Times New Roman"/>
          <w:bCs/>
          <w:sz w:val="28"/>
          <w:szCs w:val="28"/>
          <w:lang w:val="ro-RO"/>
        </w:rPr>
        <w:t>abonament</w:t>
      </w:r>
      <w:proofErr w:type="spellEnd"/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pentru </w:t>
      </w:r>
      <w:proofErr w:type="spellStart"/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>adulţi</w:t>
      </w:r>
      <w:proofErr w:type="spellEnd"/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>, cu un număr nelimitat de călătorii;</w:t>
      </w:r>
    </w:p>
    <w:p w14:paraId="2A2FF33B" w14:textId="0961F84E" w:rsidR="001A5A1E" w:rsidRPr="003C0B3D" w:rsidRDefault="007C2FB7" w:rsidP="001A5A1E">
      <w:pPr>
        <w:spacing w:line="276" w:lineRule="auto"/>
        <w:ind w:right="26" w:firstLine="10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c</w:t>
      </w:r>
      <w:r w:rsidR="001A5A1E" w:rsidRPr="003C0B3D">
        <w:rPr>
          <w:rFonts w:ascii="Times New Roman" w:eastAsia="Times New Roman" w:hAnsi="Times New Roman"/>
          <w:sz w:val="28"/>
          <w:szCs w:val="28"/>
          <w:lang w:val="ro-RO"/>
        </w:rPr>
        <w:t>)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45 </w:t>
      </w:r>
      <w:r w:rsidR="001A5A1E" w:rsidRPr="003C0B3D">
        <w:rPr>
          <w:rFonts w:ascii="Times New Roman" w:eastAsia="Times New Roman" w:hAnsi="Times New Roman"/>
          <w:sz w:val="28"/>
          <w:szCs w:val="28"/>
          <w:lang w:val="ro-RO"/>
        </w:rPr>
        <w:t>lei/lună,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-</w:t>
      </w:r>
      <w:r w:rsidR="000518CD">
        <w:rPr>
          <w:rFonts w:ascii="Times New Roman" w:eastAsia="Times New Roman" w:hAnsi="Times New Roman"/>
          <w:sz w:val="28"/>
          <w:szCs w:val="28"/>
          <w:lang w:val="ro-RO"/>
        </w:rPr>
        <w:t xml:space="preserve"> abonament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A5A1E" w:rsidRPr="003C0B3D">
        <w:rPr>
          <w:rFonts w:ascii="Times New Roman" w:eastAsia="Times New Roman" w:hAnsi="Times New Roman"/>
          <w:sz w:val="28"/>
          <w:szCs w:val="28"/>
          <w:lang w:val="ro-RO"/>
        </w:rPr>
        <w:t xml:space="preserve">pentru </w:t>
      </w:r>
      <w:proofErr w:type="spellStart"/>
      <w:r w:rsidR="001A5A1E" w:rsidRPr="003C0B3D">
        <w:rPr>
          <w:rFonts w:ascii="Times New Roman" w:eastAsia="Times New Roman" w:hAnsi="Times New Roman"/>
          <w:sz w:val="28"/>
          <w:szCs w:val="28"/>
          <w:lang w:val="ro-RO"/>
        </w:rPr>
        <w:t>adulţi</w:t>
      </w:r>
      <w:proofErr w:type="spellEnd"/>
      <w:r w:rsidR="001A5A1E" w:rsidRPr="003C0B3D">
        <w:rPr>
          <w:rFonts w:ascii="Times New Roman" w:eastAsia="Times New Roman" w:hAnsi="Times New Roman"/>
          <w:sz w:val="28"/>
          <w:szCs w:val="28"/>
          <w:lang w:val="ro-RO"/>
        </w:rPr>
        <w:t>, cu două călătorii zilnice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7C2FB7">
        <w:rPr>
          <w:rFonts w:ascii="Times New Roman" w:eastAsia="Times New Roman" w:hAnsi="Times New Roman"/>
          <w:sz w:val="28"/>
          <w:szCs w:val="28"/>
          <w:lang w:val="ro-RO"/>
        </w:rPr>
        <w:t>(</w:t>
      </w:r>
      <w:r w:rsidRPr="007C2FB7">
        <w:rPr>
          <w:rFonts w:ascii="Times New Roman" w:eastAsia="Times New Roman" w:hAnsi="Times New Roman"/>
          <w:bCs/>
          <w:sz w:val="28"/>
          <w:szCs w:val="28"/>
          <w:lang w:val="ro-RO"/>
        </w:rPr>
        <w:t>60 %</w:t>
      </w:r>
      <w:r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r w:rsidRPr="007C2FB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din prețul abonamentului pentru </w:t>
      </w:r>
      <w:proofErr w:type="spellStart"/>
      <w:r w:rsidRPr="007C2FB7">
        <w:rPr>
          <w:rFonts w:ascii="Times New Roman" w:eastAsia="Times New Roman" w:hAnsi="Times New Roman"/>
          <w:bCs/>
          <w:sz w:val="28"/>
          <w:szCs w:val="28"/>
          <w:lang w:val="ro-RO"/>
        </w:rPr>
        <w:t>adulţi</w:t>
      </w:r>
      <w:proofErr w:type="spellEnd"/>
      <w:r w:rsidRPr="007C2FB7">
        <w:rPr>
          <w:rFonts w:ascii="Times New Roman" w:eastAsia="Times New Roman" w:hAnsi="Times New Roman"/>
          <w:bCs/>
          <w:sz w:val="28"/>
          <w:szCs w:val="28"/>
          <w:lang w:val="ro-RO"/>
        </w:rPr>
        <w:t>, cu un număr nelimitat de călătorii)</w:t>
      </w:r>
      <w:r w:rsidR="001A5A1E" w:rsidRPr="003C0B3D">
        <w:rPr>
          <w:rFonts w:ascii="Times New Roman" w:eastAsia="Times New Roman" w:hAnsi="Times New Roman"/>
          <w:sz w:val="28"/>
          <w:szCs w:val="28"/>
          <w:lang w:val="ro-RO"/>
        </w:rPr>
        <w:t>;</w:t>
      </w:r>
    </w:p>
    <w:p w14:paraId="79550A39" w14:textId="6DCA438E" w:rsidR="00A65958" w:rsidRPr="000518CD" w:rsidRDefault="000518CD" w:rsidP="000518CD">
      <w:pPr>
        <w:spacing w:line="276" w:lineRule="auto"/>
        <w:ind w:right="26" w:firstLine="10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d</w:t>
      </w:r>
      <w:r w:rsidR="00A65958">
        <w:rPr>
          <w:rFonts w:ascii="Times New Roman" w:eastAsia="Times New Roman" w:hAnsi="Times New Roman"/>
          <w:sz w:val="28"/>
          <w:szCs w:val="28"/>
          <w:lang w:val="ro-RO"/>
        </w:rPr>
        <w:t xml:space="preserve">) </w:t>
      </w:r>
      <w:r w:rsidR="007C2FB7">
        <w:rPr>
          <w:rFonts w:ascii="Times New Roman" w:eastAsia="Times New Roman" w:hAnsi="Times New Roman"/>
          <w:sz w:val="28"/>
          <w:szCs w:val="28"/>
          <w:lang w:val="ro-RO"/>
        </w:rPr>
        <w:t xml:space="preserve">37 </w:t>
      </w:r>
      <w:r w:rsidR="00A65958" w:rsidRPr="00A65958">
        <w:rPr>
          <w:rFonts w:ascii="Times New Roman" w:eastAsia="Times New Roman" w:hAnsi="Times New Roman"/>
          <w:sz w:val="28"/>
          <w:szCs w:val="28"/>
          <w:lang w:val="ro-RO"/>
        </w:rPr>
        <w:t xml:space="preserve">lei/lună, </w:t>
      </w:r>
      <w:r w:rsidR="007C2FB7">
        <w:rPr>
          <w:rFonts w:ascii="Times New Roman" w:eastAsia="Times New Roman" w:hAnsi="Times New Roman"/>
          <w:sz w:val="28"/>
          <w:szCs w:val="28"/>
          <w:lang w:val="ro-RO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abonament </w:t>
      </w:r>
      <w:r w:rsidR="00A65958" w:rsidRPr="00A65958">
        <w:rPr>
          <w:rFonts w:ascii="Times New Roman" w:eastAsia="Times New Roman" w:hAnsi="Times New Roman"/>
          <w:sz w:val="28"/>
          <w:szCs w:val="28"/>
          <w:lang w:val="ro-RO"/>
        </w:rPr>
        <w:t>pentru elevi, cu un număr nelimitat de călătorii</w:t>
      </w:r>
      <w:r w:rsidR="007C2FB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7C2FB7" w:rsidRPr="007C2FB7">
        <w:rPr>
          <w:rFonts w:ascii="Times New Roman" w:eastAsia="Times New Roman" w:hAnsi="Times New Roman"/>
          <w:sz w:val="28"/>
          <w:szCs w:val="28"/>
          <w:lang w:val="ro-RO"/>
        </w:rPr>
        <w:t>(</w:t>
      </w:r>
      <w:r w:rsidR="007C2FB7">
        <w:rPr>
          <w:rFonts w:ascii="Times New Roman" w:eastAsia="Times New Roman" w:hAnsi="Times New Roman"/>
          <w:bCs/>
          <w:sz w:val="28"/>
          <w:szCs w:val="28"/>
          <w:lang w:val="ro-RO"/>
        </w:rPr>
        <w:t>5</w:t>
      </w:r>
      <w:r w:rsidR="007C2FB7" w:rsidRPr="007C2FB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0 % din prețul abonamentului pentru </w:t>
      </w:r>
      <w:proofErr w:type="spellStart"/>
      <w:r w:rsidR="007C2FB7" w:rsidRPr="007C2FB7">
        <w:rPr>
          <w:rFonts w:ascii="Times New Roman" w:eastAsia="Times New Roman" w:hAnsi="Times New Roman"/>
          <w:bCs/>
          <w:sz w:val="28"/>
          <w:szCs w:val="28"/>
          <w:lang w:val="ro-RO"/>
        </w:rPr>
        <w:t>adulţi</w:t>
      </w:r>
      <w:proofErr w:type="spellEnd"/>
      <w:r w:rsidR="007C2FB7" w:rsidRPr="007C2FB7">
        <w:rPr>
          <w:rFonts w:ascii="Times New Roman" w:eastAsia="Times New Roman" w:hAnsi="Times New Roman"/>
          <w:bCs/>
          <w:sz w:val="28"/>
          <w:szCs w:val="28"/>
          <w:lang w:val="ro-RO"/>
        </w:rPr>
        <w:t>, cu un număr nelimitat de călătorii)</w:t>
      </w:r>
      <w:r w:rsidR="00A65958" w:rsidRPr="00A65958">
        <w:rPr>
          <w:rFonts w:ascii="Times New Roman" w:eastAsia="Times New Roman" w:hAnsi="Times New Roman"/>
          <w:sz w:val="28"/>
          <w:szCs w:val="28"/>
          <w:lang w:val="ro-RO"/>
        </w:rPr>
        <w:t>;</w:t>
      </w:r>
    </w:p>
    <w:p w14:paraId="13DF8769" w14:textId="4E64FE66" w:rsidR="001A5A1E" w:rsidRPr="00D53642" w:rsidRDefault="00A65958" w:rsidP="00D53642">
      <w:pPr>
        <w:spacing w:line="276" w:lineRule="auto"/>
        <w:ind w:right="26" w:firstLine="1080"/>
        <w:jc w:val="both"/>
        <w:rPr>
          <w:rFonts w:ascii="Times New Roman" w:eastAsia="Times New Roman" w:hAnsi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sz w:val="28"/>
          <w:szCs w:val="28"/>
          <w:lang w:val="ro-RO"/>
        </w:rPr>
        <w:t>e) 60</w:t>
      </w:r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lei/lună</w:t>
      </w:r>
      <w:r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bookmarkStart w:id="8" w:name="_Hlk86999646"/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bookmarkEnd w:id="8"/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pentru categoriile de persoane </w:t>
      </w:r>
      <w:proofErr w:type="spellStart"/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>subvenţionate</w:t>
      </w:r>
      <w:proofErr w:type="spellEnd"/>
      <w:r w:rsidRPr="00A65958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de Primăria Municipiului Câmpulung Moldovenesc, potrivit legii</w:t>
      </w:r>
      <w:r w:rsidR="007C2FB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r w:rsidR="007C2FB7" w:rsidRPr="007C2FB7">
        <w:rPr>
          <w:rFonts w:ascii="Times New Roman" w:eastAsia="Times New Roman" w:hAnsi="Times New Roman"/>
          <w:bCs/>
          <w:sz w:val="28"/>
          <w:szCs w:val="28"/>
          <w:lang w:val="ro-RO"/>
        </w:rPr>
        <w:t>(75 %</w:t>
      </w:r>
      <w:r w:rsidR="00CE4482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</w:t>
      </w:r>
      <w:r w:rsidR="007C2FB7" w:rsidRPr="007C2FB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din prețul abonamentului pentru </w:t>
      </w:r>
      <w:proofErr w:type="spellStart"/>
      <w:r w:rsidR="007C2FB7" w:rsidRPr="007C2FB7">
        <w:rPr>
          <w:rFonts w:ascii="Times New Roman" w:eastAsia="Times New Roman" w:hAnsi="Times New Roman"/>
          <w:bCs/>
          <w:sz w:val="28"/>
          <w:szCs w:val="28"/>
          <w:lang w:val="ro-RO"/>
        </w:rPr>
        <w:t>adulţi</w:t>
      </w:r>
      <w:proofErr w:type="spellEnd"/>
      <w:r w:rsidR="007C2FB7" w:rsidRPr="007C2FB7">
        <w:rPr>
          <w:rFonts w:ascii="Times New Roman" w:eastAsia="Times New Roman" w:hAnsi="Times New Roman"/>
          <w:bCs/>
          <w:sz w:val="28"/>
          <w:szCs w:val="28"/>
          <w:lang w:val="ro-RO"/>
        </w:rPr>
        <w:t>, cu un număr nelimitat de călătorii)</w:t>
      </w:r>
      <w:r w:rsidR="007C2FB7">
        <w:rPr>
          <w:rFonts w:ascii="Times New Roman" w:eastAsia="Times New Roman" w:hAnsi="Times New Roman"/>
          <w:bCs/>
          <w:sz w:val="28"/>
          <w:szCs w:val="28"/>
          <w:lang w:val="ro-RO"/>
        </w:rPr>
        <w:t>.</w:t>
      </w:r>
    </w:p>
    <w:p w14:paraId="015A741B" w14:textId="6B8A1D35" w:rsidR="001A5A1E" w:rsidRPr="001A5A1E" w:rsidRDefault="001A5A1E" w:rsidP="001A5A1E">
      <w:pPr>
        <w:widowControl w:val="0"/>
        <w:tabs>
          <w:tab w:val="left" w:pos="351"/>
        </w:tabs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</w:pPr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ab/>
      </w:r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ab/>
      </w:r>
      <w:r w:rsidR="0008436C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(</w:t>
      </w:r>
      <w:r w:rsidR="00145687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8</w:t>
      </w:r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) Tarifele a</w:t>
      </w:r>
      <w:r w:rsidR="0008436C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justate</w:t>
      </w:r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sau m</w:t>
      </w:r>
      <w:r w:rsidR="0008436C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odificate</w:t>
      </w:r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vor intra în vigoare de la data aprobării lor </w:t>
      </w:r>
      <w:r w:rsidR="0008436C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de c</w:t>
      </w:r>
      <w:r w:rsidR="00511904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ă</w:t>
      </w:r>
      <w:r w:rsidR="0008436C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tre Consiliul Local al </w:t>
      </w:r>
      <w:r w:rsidR="00DC1B8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M</w:t>
      </w:r>
      <w:r w:rsidR="0008436C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unicipiului </w:t>
      </w:r>
      <w:r w:rsidR="00B52030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Câmpulung</w:t>
      </w:r>
      <w:r w:rsidR="0008436C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Moldovenesc </w:t>
      </w:r>
      <w:proofErr w:type="spellStart"/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şi</w:t>
      </w:r>
      <w:proofErr w:type="spellEnd"/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nu pot avea caracter retroactiv. </w:t>
      </w:r>
    </w:p>
    <w:p w14:paraId="0624E2B0" w14:textId="0DAC930F" w:rsidR="001A5A1E" w:rsidRPr="001A5A1E" w:rsidRDefault="001A5A1E" w:rsidP="001A5A1E">
      <w:pPr>
        <w:suppressAutoHyphens/>
        <w:autoSpaceDE w:val="0"/>
        <w:autoSpaceDN w:val="0"/>
        <w:adjustRightInd w:val="0"/>
        <w:spacing w:line="276" w:lineRule="auto"/>
        <w:ind w:right="26"/>
        <w:jc w:val="both"/>
        <w:rPr>
          <w:rFonts w:ascii="Times-Roman" w:eastAsia="Times New Roman" w:hAnsi="Times-Roman" w:cs="Times-Roman"/>
          <w:i/>
          <w:sz w:val="28"/>
          <w:szCs w:val="28"/>
          <w:lang w:val="ro-RO" w:eastAsia="ar-SA"/>
        </w:rPr>
      </w:pPr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ab/>
      </w:r>
      <w:r w:rsidR="0008436C">
        <w:rPr>
          <w:rFonts w:ascii="Times New Roman" w:eastAsia="Times New Roman" w:hAnsi="Times New Roman"/>
          <w:sz w:val="28"/>
          <w:szCs w:val="28"/>
          <w:lang w:val="ro-RO" w:eastAsia="ar-SA"/>
        </w:rPr>
        <w:t>(</w:t>
      </w:r>
      <w:r w:rsidR="00145687">
        <w:rPr>
          <w:rFonts w:ascii="Times New Roman" w:eastAsia="Times New Roman" w:hAnsi="Times New Roman"/>
          <w:sz w:val="28"/>
          <w:szCs w:val="28"/>
          <w:lang w:val="ro-RO" w:eastAsia="ar-SA"/>
        </w:rPr>
        <w:t>9</w:t>
      </w:r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) </w:t>
      </w:r>
      <w:proofErr w:type="spellStart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>Legitimaţiile</w:t>
      </w:r>
      <w:proofErr w:type="spellEnd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călătorie vor fi înregistrate </w:t>
      </w:r>
      <w:proofErr w:type="spellStart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>şi</w:t>
      </w:r>
      <w:proofErr w:type="spellEnd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gestionate ca documente cu regim special. Prin </w:t>
      </w:r>
      <w:proofErr w:type="spellStart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>legitimaţii</w:t>
      </w:r>
      <w:proofErr w:type="spellEnd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călătorie se </w:t>
      </w:r>
      <w:proofErr w:type="spellStart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>înţelege</w:t>
      </w:r>
      <w:proofErr w:type="spellEnd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: bilete, abonamente, cartele </w:t>
      </w:r>
      <w:proofErr w:type="spellStart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>şi</w:t>
      </w:r>
      <w:proofErr w:type="spellEnd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  <w:proofErr w:type="spellStart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>autorizaţii</w:t>
      </w:r>
      <w:proofErr w:type="spellEnd"/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de călătorie gratuite sau cu tarif redus</w:t>
      </w:r>
      <w:r w:rsidR="004A638E">
        <w:rPr>
          <w:rFonts w:ascii="Times New Roman" w:eastAsia="Times New Roman" w:hAnsi="Times New Roman"/>
          <w:sz w:val="28"/>
          <w:szCs w:val="28"/>
          <w:lang w:val="ro-RO" w:eastAsia="ar-SA"/>
        </w:rPr>
        <w:t>.</w:t>
      </w:r>
      <w:r w:rsidRPr="001A5A1E">
        <w:rPr>
          <w:rFonts w:ascii="Times New Roman" w:eastAsia="Times New Roman" w:hAnsi="Times New Roman"/>
          <w:sz w:val="28"/>
          <w:szCs w:val="28"/>
          <w:lang w:val="ro-RO" w:eastAsia="ar-SA"/>
        </w:rPr>
        <w:t xml:space="preserve"> </w:t>
      </w:r>
    </w:p>
    <w:p w14:paraId="50193A3A" w14:textId="35E60A09" w:rsidR="001A5A1E" w:rsidRDefault="001A5A1E" w:rsidP="001A5A1E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</w:pPr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ab/>
      </w:r>
      <w:r w:rsidR="0008436C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(</w:t>
      </w:r>
      <w:r w:rsidR="00145687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10</w:t>
      </w:r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) </w:t>
      </w:r>
      <w:r w:rsidR="003C0B3D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</w:t>
      </w:r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Costurile tipăririi </w:t>
      </w:r>
      <w:proofErr w:type="spellStart"/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legitimaţiilor</w:t>
      </w:r>
      <w:proofErr w:type="spellEnd"/>
      <w:r w:rsidRPr="001A5A1E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de călătorie vor fi suportate de delegat. </w:t>
      </w:r>
    </w:p>
    <w:p w14:paraId="72DBA28F" w14:textId="24788B20" w:rsidR="00E27CC4" w:rsidRPr="008C05BA" w:rsidRDefault="0054077E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b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         (1</w:t>
      </w:r>
      <w:r w:rsidR="00145687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1</w:t>
      </w: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)  </w:t>
      </w:r>
      <w:r w:rsidR="00E27CC4" w:rsidRPr="008C05BA">
        <w:rPr>
          <w:rFonts w:ascii="Times New Roman" w:eastAsia="Times New Roman" w:hAnsi="Times New Roman"/>
          <w:b/>
          <w:iCs/>
          <w:kern w:val="1"/>
          <w:sz w:val="28"/>
          <w:szCs w:val="28"/>
          <w:lang w:val="ro-RO" w:bidi="hi-IN"/>
        </w:rPr>
        <w:t>Garanția de participare</w:t>
      </w:r>
    </w:p>
    <w:p w14:paraId="6EF84095" w14:textId="17B887E9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 Ofertanții vor prezenta obligatoriu la procedura de atribuire a </w:t>
      </w:r>
      <w:r w:rsidR="00DC1B8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C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ontractului de delegare, garanția de participare.</w:t>
      </w:r>
    </w:p>
    <w:p w14:paraId="44D27F0D" w14:textId="23EB5E94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 Delegatarul  solicită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participanţilor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la  procedura  de  delegare  a  gestiunii  </w:t>
      </w:r>
      <w:proofErr w:type="spellStart"/>
      <w:r w:rsidR="00DC1B8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erviciului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transport public local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persoane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prin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curse regulate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Municipiul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Câmpulung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Moldovenesc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să depună o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garanţie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de participare, în cuantum de</w:t>
      </w:r>
      <w:r w:rsidR="00202198"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</w:t>
      </w:r>
      <w:r w:rsidR="006F35EF"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2850 lei ( 0,05 % din valoarea de contract).</w:t>
      </w: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Garanţia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de  participare  are  drept  scop  protejarea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entităţii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contractante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faţă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de  riscul unui comportament necorespunzător al ofertantului pe toată perioada implicării sale în</w:t>
      </w: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procedura de atribuire.</w:t>
      </w:r>
    </w:p>
    <w:p w14:paraId="5A60F75A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Pentru o evaluare și raportare unitara ale cuantumului aferent garanției de participare, echivalența pentru o garanție de participare depusă în euro, sau in orice alta moneda, se va face la cursul BNR din data anterioară datei limită de depunere a ofertelor cu 5 zile.</w:t>
      </w:r>
    </w:p>
    <w:p w14:paraId="54FE2B89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Informatii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suplimentare privind cursul de schimb BNR:</w:t>
      </w:r>
    </w:p>
    <w:p w14:paraId="35D8F991" w14:textId="77777777" w:rsidR="00E27CC4" w:rsidRPr="008C05BA" w:rsidRDefault="006158E5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hyperlink r:id="rId8">
        <w:r w:rsidR="00E27CC4" w:rsidRPr="008C05BA">
          <w:rPr>
            <w:rStyle w:val="Hyperlink"/>
            <w:rFonts w:ascii="Times New Roman" w:eastAsia="Times New Roman" w:hAnsi="Times New Roman"/>
            <w:iCs/>
            <w:color w:val="auto"/>
            <w:kern w:val="1"/>
            <w:sz w:val="28"/>
            <w:szCs w:val="28"/>
            <w:lang w:val="ro-RO" w:bidi="hi-IN"/>
          </w:rPr>
          <w:t>http://www.bnr.ro/Cursul-de-schimb-524.aspx</w:t>
        </w:r>
      </w:hyperlink>
      <w:r w:rsidR="00E27CC4"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</w:t>
      </w:r>
      <w:proofErr w:type="spellStart"/>
      <w:r w:rsidR="00E27CC4"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Garanţia</w:t>
      </w:r>
      <w:proofErr w:type="spellEnd"/>
      <w:r w:rsidR="00E27CC4"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de participare se poate constitui: prin virament bancar, către:</w:t>
      </w:r>
    </w:p>
    <w:p w14:paraId="5FEAFE80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lastRenderedPageBreak/>
        <w:t xml:space="preserve"> 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Primaria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Câmpulung Moldovenesc, CIF 4842400,</w:t>
      </w:r>
    </w:p>
    <w:p w14:paraId="553251A3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   IBAN - RO36TREZ5295006XXX000051 – Trezoreria Câmpulung Moldovenesc.</w:t>
      </w:r>
    </w:p>
    <w:p w14:paraId="0672AB97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cazul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care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ofertantul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îşi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retrage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oferta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înainte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împlinirea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termenului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limită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deschidere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ofertelor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,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concedentul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are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obligaţia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-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restituie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garanţia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participare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termen de 5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zile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la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primirea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unei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solicitări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scris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.</w:t>
      </w:r>
    </w:p>
    <w:p w14:paraId="782D7D5E" w14:textId="797301F1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Ofertantul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va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pierde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garanţia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participare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la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licitaţie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dacă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îşi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retrage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oferta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înainte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desemnarea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câştigătorului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sau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dacă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,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fiind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declarat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câştigător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,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refuză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semneze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contractul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delegare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gestiunii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.</w:t>
      </w:r>
    </w:p>
    <w:p w14:paraId="042F843A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 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Garanţia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de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participare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la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licitaţie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a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ofertantului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declarat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câştigător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va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fi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reţinută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către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delegatar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până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la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momentul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semnării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contractului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delegare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.</w:t>
      </w:r>
    </w:p>
    <w:p w14:paraId="2DF048F6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  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Delegatarul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este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obligat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restituie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celorlalţi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ofertanţi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garanţia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de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participare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la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licitaţie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,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termen de 7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zile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la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desemnarea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ofertantului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câştigător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.</w:t>
      </w:r>
    </w:p>
    <w:p w14:paraId="762BDF6E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   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cazul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extinderii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perioadei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valabilitate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ofertei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,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perioada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valabilitate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garantiei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participare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va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fi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prelungită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mod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corespunzător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.</w:t>
      </w:r>
    </w:p>
    <w:p w14:paraId="0C27658B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   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Oferta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este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respinsă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dacă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nu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este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prezentat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documentul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constituire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garanţiei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participare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,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cuantumul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, forma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şi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având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perioada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valabilitate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solicitate,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sau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dacă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aceasta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are o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valoare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mai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mică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decât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solicitată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.</w:t>
      </w:r>
    </w:p>
    <w:p w14:paraId="5E6F2C3C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</w:pPr>
    </w:p>
    <w:p w14:paraId="6A00D01D" w14:textId="04F979DE" w:rsidR="00E27CC4" w:rsidRPr="00DF6436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b/>
          <w:bCs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b/>
          <w:iCs/>
          <w:kern w:val="1"/>
          <w:sz w:val="28"/>
          <w:szCs w:val="28"/>
          <w:lang w:val="ro-RO" w:bidi="hi-IN"/>
        </w:rPr>
        <w:t xml:space="preserve">           (1</w:t>
      </w:r>
      <w:r w:rsidR="00145687">
        <w:rPr>
          <w:rFonts w:ascii="Times New Roman" w:eastAsia="Times New Roman" w:hAnsi="Times New Roman"/>
          <w:b/>
          <w:iCs/>
          <w:kern w:val="1"/>
          <w:sz w:val="28"/>
          <w:szCs w:val="28"/>
          <w:lang w:val="ro-RO" w:bidi="hi-IN"/>
        </w:rPr>
        <w:t>2</w:t>
      </w:r>
      <w:r w:rsidRPr="008C05BA">
        <w:rPr>
          <w:rFonts w:ascii="Times New Roman" w:eastAsia="Times New Roman" w:hAnsi="Times New Roman"/>
          <w:b/>
          <w:iCs/>
          <w:kern w:val="1"/>
          <w:sz w:val="28"/>
          <w:szCs w:val="28"/>
          <w:lang w:val="ro-RO" w:bidi="hi-IN"/>
        </w:rPr>
        <w:t>) Garanția de buna execuție</w:t>
      </w:r>
      <w:r w:rsidRPr="008C05BA">
        <w:rPr>
          <w:rFonts w:ascii="Times New Roman" w:eastAsia="Times New Roman" w:hAnsi="Times New Roman"/>
          <w:b/>
          <w:bCs/>
          <w:iCs/>
          <w:kern w:val="1"/>
          <w:sz w:val="28"/>
          <w:szCs w:val="28"/>
          <w:lang w:val="ro-RO" w:bidi="hi-IN"/>
        </w:rPr>
        <w:t xml:space="preserve"> :</w:t>
      </w:r>
      <w:r w:rsidR="00C15178"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1,0 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% din valoarea anuală a contractului</w:t>
      </w:r>
      <w:r w:rsidR="00520163"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în cuantum de 9500 lei</w:t>
      </w:r>
      <w:r w:rsidR="00DF6436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,</w:t>
      </w:r>
      <w:r w:rsidR="009D351E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(</w:t>
      </w:r>
      <w:r w:rsidR="00DF6436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valoarea anuală a contractului</w:t>
      </w:r>
      <w:r w:rsidR="009D351E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este de 950000 lei)</w:t>
      </w:r>
      <w:r w:rsidRPr="008C05BA">
        <w:rPr>
          <w:rFonts w:ascii="Times New Roman" w:eastAsia="Times New Roman" w:hAnsi="Times New Roman"/>
          <w:b/>
          <w:bCs/>
          <w:iCs/>
          <w:kern w:val="1"/>
          <w:sz w:val="28"/>
          <w:szCs w:val="28"/>
          <w:lang w:val="ro-RO" w:bidi="hi-IN"/>
        </w:rPr>
        <w:t>.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Garanţia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trebuie să fie irevocabilă. În cazul neconstituirii garanției de bună execuție în termen de 15 zile de la data semnării contractului și în cuantumul fixat prin contractul de delegare a gestiunii, acesta devine nul de drept, imediat după data scadentă de constituire a garanției de bună execuție.</w:t>
      </w:r>
    </w:p>
    <w:p w14:paraId="3C3CCBF7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b/>
          <w:bCs/>
          <w:iCs/>
          <w:kern w:val="1"/>
          <w:sz w:val="28"/>
          <w:szCs w:val="28"/>
          <w:lang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 În conformitate cu prevederile art. 39, din HG nr. 395/2016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pentru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aprobarea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Normelor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metodologice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aplicare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prevederilor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referitoare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la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atribuirea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contractului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achiziție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publică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/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acordului-cadru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din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Legea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nr. 98/2016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privind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achizițiile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publice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:</w:t>
      </w:r>
    </w:p>
    <w:p w14:paraId="03699DFF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„(4)</w:t>
      </w:r>
      <w:r w:rsidRPr="008C05BA">
        <w:rPr>
          <w:rFonts w:ascii="Times New Roman" w:eastAsia="Times New Roman" w:hAnsi="Times New Roman"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Autoritatea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contractantă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stabileşte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valoarea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garanţiei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bună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execuţie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prin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raportare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la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complexitatea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contractului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achiziţie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publică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/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contractului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subsecvent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care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urmează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a fi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executat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, care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însă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nu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trebuie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depăşească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10% din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preţul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contractului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,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fără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TVA.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”.</w:t>
      </w:r>
    </w:p>
    <w:p w14:paraId="05DEFC42" w14:textId="08D1371B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Garanţia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bună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execuţie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contractului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se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constituie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scopul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asigurării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autorităţii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contractante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îndeplinirea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corectă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a </w:t>
      </w:r>
      <w:proofErr w:type="spellStart"/>
      <w:r w:rsidR="00DC1B8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ontractului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="00DC1B8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delegării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gestiunii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="00DC1B8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erviciului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transport public local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persoane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prin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curse regulate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în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Municipiul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Câmpulung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Moldovenesc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și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plata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redevenței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anuale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garantate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la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termenele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stabilite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.</w:t>
      </w:r>
    </w:p>
    <w:p w14:paraId="5680216E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 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Garanția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bună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executie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indică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gradul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preluare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a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riscului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ofertă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de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către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delegant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bidi="hi-IN"/>
        </w:rPr>
        <w:t>.</w:t>
      </w:r>
    </w:p>
    <w:p w14:paraId="0C8F4E4F" w14:textId="57101812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    Delegantul are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obligaţia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ca, în termen de 15 de zile de la data semnării </w:t>
      </w:r>
      <w:r w:rsidR="00DC1B8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C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ontractului, să constituie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garanţia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de bună execuție.</w:t>
      </w:r>
    </w:p>
    <w:p w14:paraId="70BBDBE7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   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Garanţia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de bună execuție se constituie prin virament bancar, sau printr-un instrument 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lastRenderedPageBreak/>
        <w:t xml:space="preserve">de garantare emis în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condiţiile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legii. Informații suplimentare privind cursul de schimb BNR:</w:t>
      </w:r>
    </w:p>
    <w:p w14:paraId="71F01763" w14:textId="5B5B6632" w:rsidR="00E27CC4" w:rsidRPr="008C05BA" w:rsidRDefault="008D0B53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t xml:space="preserve">              </w:t>
      </w:r>
      <w:hyperlink r:id="rId9" w:history="1">
        <w:r w:rsidR="00EF6F7B" w:rsidRPr="008C05BA">
          <w:rPr>
            <w:rStyle w:val="Hyperlink"/>
            <w:rFonts w:ascii="Times New Roman" w:eastAsia="Times New Roman" w:hAnsi="Times New Roman"/>
            <w:iCs/>
            <w:color w:val="auto"/>
            <w:kern w:val="1"/>
            <w:sz w:val="28"/>
            <w:szCs w:val="28"/>
            <w:lang w:val="ro-RO" w:bidi="hi-IN"/>
          </w:rPr>
          <w:t>http://www.bnr.ro/Cursul-de-schimb-524.aspx</w:t>
        </w:r>
      </w:hyperlink>
    </w:p>
    <w:p w14:paraId="22BE3584" w14:textId="77777777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Garanţia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 de   bună   execuție   se   poate   constitui   prin   virament   bancar:   Primăria Câmpulung Moldovenesc, CIF 4842400,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ab/>
      </w:r>
    </w:p>
    <w:p w14:paraId="7617C8DD" w14:textId="5A674D83" w:rsidR="00E27CC4" w:rsidRPr="008C05BA" w:rsidRDefault="00FD184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        </w:t>
      </w:r>
      <w:r w:rsidR="00E27CC4"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IBAN</w:t>
      </w:r>
      <w:r w:rsidR="00E27CC4"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ab/>
        <w:t>RO36TREZ5295006XXX000051 –Trezoreria Câmpulung Moldovenesc.</w:t>
      </w:r>
    </w:p>
    <w:p w14:paraId="0981C42B" w14:textId="08BFB56F" w:rsidR="00E27CC4" w:rsidRPr="008C05BA" w:rsidRDefault="00E27CC4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Garanţia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de bună execuție trebuie să fie constituită în suma corespunzătoare nivelului ofertat </w:t>
      </w:r>
      <w:proofErr w:type="spellStart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şi</w:t>
      </w:r>
      <w:proofErr w:type="spellEnd"/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pentru toată durata </w:t>
      </w:r>
      <w:r w:rsidR="00DC1B8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C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ontractului </w:t>
      </w:r>
      <w:r w:rsidR="00DC1B8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delegării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 xml:space="preserve"> gestiunii </w:t>
      </w:r>
      <w:r w:rsidR="00DC1B8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S</w:t>
      </w:r>
      <w:r w:rsidRPr="008C05BA">
        <w:rPr>
          <w:rFonts w:ascii="Times New Roman" w:eastAsia="Times New Roman" w:hAnsi="Times New Roman"/>
          <w:iCs/>
          <w:kern w:val="1"/>
          <w:sz w:val="28"/>
          <w:szCs w:val="28"/>
          <w:lang w:val="ro-RO" w:bidi="hi-IN"/>
        </w:rPr>
        <w:t>erviciului de transport public local de persoane.</w:t>
      </w:r>
    </w:p>
    <w:p w14:paraId="1172B3DD" w14:textId="77777777" w:rsidR="00D53642" w:rsidRDefault="00D9076F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        </w:t>
      </w:r>
    </w:p>
    <w:p w14:paraId="524F5F17" w14:textId="5B5047D1" w:rsidR="00D9076F" w:rsidRPr="008C05BA" w:rsidRDefault="00D53642" w:rsidP="00E27CC4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       </w:t>
      </w:r>
      <w:r w:rsidR="00D9076F" w:rsidRPr="008C05BA">
        <w:rPr>
          <w:rFonts w:ascii="Times New Roman" w:eastAsia="Times New Roman" w:hAnsi="Times New Roman"/>
          <w:b/>
          <w:kern w:val="1"/>
          <w:sz w:val="28"/>
          <w:szCs w:val="28"/>
          <w:lang w:bidi="hi-IN"/>
        </w:rPr>
        <w:t>Art.24</w:t>
      </w:r>
    </w:p>
    <w:p w14:paraId="49FFDB68" w14:textId="257A75FC" w:rsidR="00D9076F" w:rsidRPr="008C05BA" w:rsidRDefault="00D9076F" w:rsidP="001A5A1E">
      <w:pPr>
        <w:widowControl w:val="0"/>
        <w:autoSpaceDN w:val="0"/>
        <w:adjustRightInd w:val="0"/>
        <w:spacing w:line="276" w:lineRule="auto"/>
        <w:ind w:right="26"/>
        <w:jc w:val="both"/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</w:pP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        (1) Operatorul este obligat să transporte toți călătorii care dețin un </w:t>
      </w:r>
      <w:r w:rsidR="008C1A2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t</w:t>
      </w: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itlu de călătorie valabil, inclusiv categoriile de călători  care beneficiază de gratuitățile și reducerile la </w:t>
      </w:r>
      <w:r w:rsidR="008C1A2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t</w:t>
      </w: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itlurile de călătorie, precum </w:t>
      </w:r>
      <w:proofErr w:type="spellStart"/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şi</w:t>
      </w:r>
      <w:proofErr w:type="spellEnd"/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de orice alte </w:t>
      </w:r>
      <w:proofErr w:type="spellStart"/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gratuităţi</w:t>
      </w:r>
      <w:proofErr w:type="spellEnd"/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</w:t>
      </w:r>
      <w:proofErr w:type="spellStart"/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şi</w:t>
      </w:r>
      <w:proofErr w:type="spellEnd"/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 reduceri ce vor fi stabilite după </w:t>
      </w:r>
      <w:r w:rsidR="00150372"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d</w:t>
      </w: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ata </w:t>
      </w:r>
      <w:r w:rsidR="00150372"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i</w:t>
      </w: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ntrării în </w:t>
      </w:r>
      <w:r w:rsidR="00150372"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v</w:t>
      </w: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 xml:space="preserve">igoare a </w:t>
      </w:r>
      <w:r w:rsidR="00150372"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c</w:t>
      </w:r>
      <w:r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ontractului prin acte normative</w:t>
      </w:r>
      <w:r w:rsidR="00150372" w:rsidRPr="008C05BA"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  <w:t>.</w:t>
      </w:r>
    </w:p>
    <w:p w14:paraId="77910DC1" w14:textId="77777777" w:rsidR="001A5A1E" w:rsidRPr="001A5A1E" w:rsidRDefault="001A5A1E" w:rsidP="001A5A1E">
      <w:pPr>
        <w:widowControl w:val="0"/>
        <w:autoSpaceDN w:val="0"/>
        <w:adjustRightInd w:val="0"/>
        <w:ind w:left="720" w:right="26"/>
        <w:jc w:val="both"/>
        <w:rPr>
          <w:rFonts w:ascii="Times New Roman" w:eastAsia="Times New Roman" w:hAnsi="Times New Roman"/>
          <w:kern w:val="1"/>
          <w:sz w:val="28"/>
          <w:szCs w:val="28"/>
          <w:lang w:val="ro-RO" w:bidi="hi-IN"/>
        </w:rPr>
      </w:pPr>
    </w:p>
    <w:p w14:paraId="12C99150" w14:textId="77777777" w:rsidR="002D76EB" w:rsidRPr="001A5A1E" w:rsidRDefault="0084657C" w:rsidP="002D76EB">
      <w:pPr>
        <w:suppressAutoHyphens/>
        <w:autoSpaceDE w:val="0"/>
        <w:ind w:right="26"/>
        <w:rPr>
          <w:rFonts w:ascii="Times New Roman" w:eastAsia="Times New Roman" w:hAnsi="Times New Roman"/>
          <w:b/>
          <w:sz w:val="28"/>
          <w:szCs w:val="28"/>
          <w:lang w:val="ro-RO" w:eastAsia="ar-S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D76EB" w:rsidRPr="001A5A1E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CAPITOLU</w:t>
      </w:r>
      <w:r w:rsidR="002D76EB">
        <w:rPr>
          <w:rFonts w:ascii="Times New Roman" w:eastAsia="Times New Roman" w:hAnsi="Times New Roman"/>
          <w:b/>
          <w:sz w:val="28"/>
          <w:szCs w:val="28"/>
          <w:lang w:val="ro-RO" w:eastAsia="ar-SA"/>
        </w:rPr>
        <w:t>L IX Durata contractului</w:t>
      </w:r>
    </w:p>
    <w:p w14:paraId="59D868A0" w14:textId="77777777" w:rsidR="00F838FF" w:rsidRDefault="00F838FF" w:rsidP="008465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E32B5AA" w14:textId="77777777" w:rsidR="00F838FF" w:rsidRPr="002D76EB" w:rsidRDefault="002D76EB" w:rsidP="0084657C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D76E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bookmarkStart w:id="9" w:name="_Hlk86861904"/>
      <w:r w:rsidRPr="002D76EB">
        <w:rPr>
          <w:rFonts w:ascii="Times New Roman" w:hAnsi="Times New Roman"/>
          <w:b/>
          <w:sz w:val="28"/>
          <w:szCs w:val="28"/>
        </w:rPr>
        <w:t>Art.2</w:t>
      </w:r>
      <w:bookmarkEnd w:id="9"/>
      <w:r w:rsidR="00D9076F">
        <w:rPr>
          <w:rFonts w:ascii="Times New Roman" w:hAnsi="Times New Roman"/>
          <w:b/>
          <w:sz w:val="28"/>
          <w:szCs w:val="28"/>
        </w:rPr>
        <w:t>5</w:t>
      </w:r>
    </w:p>
    <w:p w14:paraId="7461B5F3" w14:textId="379124E6" w:rsidR="00FD1844" w:rsidRDefault="00191C41" w:rsidP="003A74B8">
      <w:pPr>
        <w:autoSpaceDE w:val="0"/>
        <w:autoSpaceDN w:val="0"/>
        <w:adjustRightInd w:val="0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6EB" w:rsidRPr="009D351E">
        <w:rPr>
          <w:rFonts w:ascii="Times New Roman" w:hAnsi="Times New Roman"/>
          <w:sz w:val="28"/>
          <w:szCs w:val="28"/>
        </w:rPr>
        <w:t>Durata</w:t>
      </w:r>
      <w:proofErr w:type="spellEnd"/>
      <w:r w:rsidR="002D76EB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1B8A" w:rsidRPr="009D351E">
        <w:rPr>
          <w:rFonts w:ascii="Times New Roman" w:hAnsi="Times New Roman"/>
          <w:sz w:val="28"/>
          <w:szCs w:val="28"/>
        </w:rPr>
        <w:t>C</w:t>
      </w:r>
      <w:r w:rsidR="002D76EB" w:rsidRPr="009D351E">
        <w:rPr>
          <w:rFonts w:ascii="Times New Roman" w:hAnsi="Times New Roman"/>
          <w:sz w:val="28"/>
          <w:szCs w:val="28"/>
        </w:rPr>
        <w:t>ontractului</w:t>
      </w:r>
      <w:proofErr w:type="spellEnd"/>
      <w:r w:rsidR="002D76EB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1B8A" w:rsidRPr="009D351E">
        <w:rPr>
          <w:rFonts w:ascii="Times New Roman" w:hAnsi="Times New Roman"/>
          <w:sz w:val="28"/>
          <w:szCs w:val="28"/>
        </w:rPr>
        <w:t>delegării</w:t>
      </w:r>
      <w:proofErr w:type="spellEnd"/>
      <w:r w:rsidR="002D76EB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6EB" w:rsidRPr="009D351E">
        <w:rPr>
          <w:rFonts w:ascii="Times New Roman" w:hAnsi="Times New Roman"/>
          <w:sz w:val="28"/>
          <w:szCs w:val="28"/>
        </w:rPr>
        <w:t>gestiun</w:t>
      </w:r>
      <w:r w:rsidR="00DC1B8A" w:rsidRPr="009D351E">
        <w:rPr>
          <w:rFonts w:ascii="Times New Roman" w:hAnsi="Times New Roman"/>
          <w:sz w:val="28"/>
          <w:szCs w:val="28"/>
        </w:rPr>
        <w:t>ii</w:t>
      </w:r>
      <w:proofErr w:type="spellEnd"/>
      <w:r w:rsidR="002D76EB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4B8" w:rsidRPr="009D351E">
        <w:rPr>
          <w:rFonts w:ascii="Times New Roman" w:hAnsi="Times New Roman"/>
          <w:sz w:val="28"/>
          <w:szCs w:val="28"/>
        </w:rPr>
        <w:t>este</w:t>
      </w:r>
      <w:proofErr w:type="spellEnd"/>
      <w:r w:rsidR="003A74B8" w:rsidRPr="009D351E">
        <w:rPr>
          <w:rFonts w:ascii="Times New Roman" w:hAnsi="Times New Roman"/>
          <w:sz w:val="28"/>
          <w:szCs w:val="28"/>
        </w:rPr>
        <w:t xml:space="preserve"> de</w:t>
      </w:r>
      <w:r w:rsidR="002D76EB" w:rsidRPr="009D351E">
        <w:rPr>
          <w:rFonts w:ascii="Times New Roman" w:hAnsi="Times New Roman"/>
          <w:sz w:val="28"/>
          <w:szCs w:val="28"/>
        </w:rPr>
        <w:t xml:space="preserve"> 6 ani </w:t>
      </w:r>
      <w:proofErr w:type="spellStart"/>
      <w:r w:rsidRPr="009D351E">
        <w:rPr>
          <w:rFonts w:ascii="Times New Roman" w:hAnsi="Times New Roman"/>
          <w:sz w:val="28"/>
          <w:szCs w:val="28"/>
        </w:rPr>
        <w:t>și</w:t>
      </w:r>
      <w:proofErr w:type="spellEnd"/>
      <w:r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51E">
        <w:rPr>
          <w:rFonts w:ascii="Times New Roman" w:hAnsi="Times New Roman"/>
          <w:sz w:val="28"/>
          <w:szCs w:val="28"/>
        </w:rPr>
        <w:t>intră</w:t>
      </w:r>
      <w:proofErr w:type="spellEnd"/>
      <w:r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51E">
        <w:rPr>
          <w:rFonts w:ascii="Times New Roman" w:hAnsi="Times New Roman"/>
          <w:sz w:val="28"/>
          <w:szCs w:val="28"/>
        </w:rPr>
        <w:t>în</w:t>
      </w:r>
      <w:proofErr w:type="spellEnd"/>
      <w:r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51E">
        <w:rPr>
          <w:rFonts w:ascii="Times New Roman" w:hAnsi="Times New Roman"/>
          <w:sz w:val="28"/>
          <w:szCs w:val="28"/>
        </w:rPr>
        <w:t>vigoare</w:t>
      </w:r>
      <w:proofErr w:type="spellEnd"/>
      <w:r w:rsidRPr="009D351E">
        <w:rPr>
          <w:rFonts w:ascii="Times New Roman" w:hAnsi="Times New Roman"/>
          <w:sz w:val="28"/>
          <w:szCs w:val="28"/>
        </w:rPr>
        <w:t xml:space="preserve"> de la data de </w:t>
      </w:r>
      <w:proofErr w:type="spellStart"/>
      <w:r w:rsidRPr="009D351E">
        <w:rPr>
          <w:rFonts w:ascii="Times New Roman" w:hAnsi="Times New Roman"/>
          <w:sz w:val="28"/>
          <w:szCs w:val="28"/>
        </w:rPr>
        <w:t>semnare</w:t>
      </w:r>
      <w:proofErr w:type="spellEnd"/>
      <w:r w:rsidRPr="009D351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9D351E">
        <w:rPr>
          <w:rFonts w:ascii="Times New Roman" w:hAnsi="Times New Roman"/>
          <w:sz w:val="28"/>
          <w:szCs w:val="28"/>
        </w:rPr>
        <w:t>acestuia</w:t>
      </w:r>
      <w:proofErr w:type="spellEnd"/>
      <w:r w:rsidRPr="009D351E">
        <w:rPr>
          <w:rFonts w:ascii="Times New Roman" w:hAnsi="Times New Roman"/>
          <w:sz w:val="28"/>
          <w:szCs w:val="28"/>
        </w:rPr>
        <w:t>.</w:t>
      </w:r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Durata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Contractului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poate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prelungit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prin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act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adiţional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, pe o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perioadă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cel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mult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jumătate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durata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inițială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în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conformitate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prevederile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art. 4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alin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. (4) din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Regulamentul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(CE) 1370/2007.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Entitatea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contractantă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dreptul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în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conformitate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prevederile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art. 5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alin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. (5) din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Regulamentul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(CE) nr. 1370/2007, de a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prelungi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durata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Contractului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măsuri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urgență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în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cazul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unei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perturbări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serviciilor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sau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în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cazul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riscului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iminent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producere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unei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asemenea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perturbări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, pe o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perioadă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ce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nu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poate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depăși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E99" w:rsidRPr="009D351E">
        <w:rPr>
          <w:rFonts w:ascii="Times New Roman" w:hAnsi="Times New Roman"/>
          <w:sz w:val="28"/>
          <w:szCs w:val="28"/>
        </w:rPr>
        <w:t>doi</w:t>
      </w:r>
      <w:proofErr w:type="spellEnd"/>
      <w:r w:rsidR="00120E99" w:rsidRPr="009D351E">
        <w:rPr>
          <w:rFonts w:ascii="Times New Roman" w:hAnsi="Times New Roman"/>
          <w:sz w:val="28"/>
          <w:szCs w:val="28"/>
        </w:rPr>
        <w:t xml:space="preserve"> ani.</w:t>
      </w:r>
    </w:p>
    <w:p w14:paraId="240CDA30" w14:textId="77777777" w:rsidR="003A74B8" w:rsidRDefault="00937836" w:rsidP="008465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42D7B4F9" w14:textId="56415954" w:rsidR="00F838FF" w:rsidRPr="008C05BA" w:rsidRDefault="00937836" w:rsidP="003A74B8">
      <w:pPr>
        <w:autoSpaceDE w:val="0"/>
        <w:autoSpaceDN w:val="0"/>
        <w:adjustRightInd w:val="0"/>
        <w:ind w:firstLine="630"/>
        <w:rPr>
          <w:rFonts w:ascii="Times New Roman" w:hAnsi="Times New Roman"/>
          <w:b/>
          <w:bCs/>
          <w:sz w:val="28"/>
          <w:szCs w:val="28"/>
        </w:rPr>
      </w:pPr>
      <w:r w:rsidRPr="008C05BA">
        <w:rPr>
          <w:rFonts w:ascii="Times New Roman" w:hAnsi="Times New Roman"/>
          <w:b/>
          <w:bCs/>
          <w:sz w:val="28"/>
          <w:szCs w:val="28"/>
        </w:rPr>
        <w:t>Art. 26</w:t>
      </w:r>
    </w:p>
    <w:p w14:paraId="684693EA" w14:textId="77777777" w:rsidR="00937836" w:rsidRPr="00D53642" w:rsidRDefault="00937836" w:rsidP="0093783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C05BA">
        <w:rPr>
          <w:rFonts w:ascii="Times New Roman" w:hAnsi="Times New Roman"/>
          <w:i/>
          <w:iCs/>
          <w:sz w:val="28"/>
          <w:szCs w:val="28"/>
        </w:rPr>
        <w:t xml:space="preserve">   </w:t>
      </w:r>
      <w:proofErr w:type="spellStart"/>
      <w:r w:rsidRPr="00D53642">
        <w:rPr>
          <w:rFonts w:ascii="Times New Roman" w:hAnsi="Times New Roman"/>
          <w:sz w:val="28"/>
          <w:szCs w:val="28"/>
        </w:rPr>
        <w:t>În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cazul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în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D53642">
        <w:rPr>
          <w:rFonts w:ascii="Times New Roman" w:hAnsi="Times New Roman"/>
          <w:sz w:val="28"/>
          <w:szCs w:val="28"/>
        </w:rPr>
        <w:t>Municipiul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Câmpulung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Moldovenesc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achiziționează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prin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programele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53642">
        <w:rPr>
          <w:rFonts w:ascii="Times New Roman" w:hAnsi="Times New Roman"/>
          <w:sz w:val="28"/>
          <w:szCs w:val="28"/>
        </w:rPr>
        <w:t>reducere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53642">
        <w:rPr>
          <w:rFonts w:ascii="Times New Roman" w:hAnsi="Times New Roman"/>
          <w:sz w:val="28"/>
          <w:szCs w:val="28"/>
        </w:rPr>
        <w:t>emisiilor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poluante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mijloace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de transport cu </w:t>
      </w:r>
      <w:proofErr w:type="spellStart"/>
      <w:r w:rsidRPr="00D53642">
        <w:rPr>
          <w:rFonts w:ascii="Times New Roman" w:hAnsi="Times New Roman"/>
          <w:sz w:val="28"/>
          <w:szCs w:val="28"/>
        </w:rPr>
        <w:t>propulsie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electrică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, se </w:t>
      </w:r>
      <w:proofErr w:type="spellStart"/>
      <w:r w:rsidRPr="00D53642">
        <w:rPr>
          <w:rFonts w:ascii="Times New Roman" w:hAnsi="Times New Roman"/>
          <w:sz w:val="28"/>
          <w:szCs w:val="28"/>
        </w:rPr>
        <w:t>va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putea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lua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în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considerare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încetarea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contractului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53642">
        <w:rPr>
          <w:rFonts w:ascii="Times New Roman" w:hAnsi="Times New Roman"/>
          <w:sz w:val="28"/>
          <w:szCs w:val="28"/>
        </w:rPr>
        <w:t>delegare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înainte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53642">
        <w:rPr>
          <w:rFonts w:ascii="Times New Roman" w:hAnsi="Times New Roman"/>
          <w:sz w:val="28"/>
          <w:szCs w:val="28"/>
        </w:rPr>
        <w:t>termenul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53642">
        <w:rPr>
          <w:rFonts w:ascii="Times New Roman" w:hAnsi="Times New Roman"/>
          <w:sz w:val="28"/>
          <w:szCs w:val="28"/>
        </w:rPr>
        <w:t>expirare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53642">
        <w:rPr>
          <w:rFonts w:ascii="Times New Roman" w:hAnsi="Times New Roman"/>
          <w:sz w:val="28"/>
          <w:szCs w:val="28"/>
        </w:rPr>
        <w:t>Acest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fapt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va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Pr="00D53642">
        <w:rPr>
          <w:rFonts w:ascii="Times New Roman" w:hAnsi="Times New Roman"/>
          <w:sz w:val="28"/>
          <w:szCs w:val="28"/>
        </w:rPr>
        <w:t>stipulat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ca </w:t>
      </w:r>
      <w:proofErr w:type="spellStart"/>
      <w:r w:rsidRPr="00D53642">
        <w:rPr>
          <w:rFonts w:ascii="Times New Roman" w:hAnsi="Times New Roman"/>
          <w:sz w:val="28"/>
          <w:szCs w:val="28"/>
        </w:rPr>
        <w:t>și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clauză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în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642">
        <w:rPr>
          <w:rFonts w:ascii="Times New Roman" w:hAnsi="Times New Roman"/>
          <w:sz w:val="28"/>
          <w:szCs w:val="28"/>
        </w:rPr>
        <w:t>contractul</w:t>
      </w:r>
      <w:proofErr w:type="spellEnd"/>
      <w:r w:rsidRPr="00D5364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53642">
        <w:rPr>
          <w:rFonts w:ascii="Times New Roman" w:hAnsi="Times New Roman"/>
          <w:sz w:val="28"/>
          <w:szCs w:val="28"/>
        </w:rPr>
        <w:t>delegare</w:t>
      </w:r>
      <w:proofErr w:type="spellEnd"/>
      <w:r w:rsidRPr="00D53642">
        <w:rPr>
          <w:rFonts w:ascii="Times New Roman" w:hAnsi="Times New Roman"/>
          <w:sz w:val="28"/>
          <w:szCs w:val="28"/>
        </w:rPr>
        <w:t>.</w:t>
      </w:r>
    </w:p>
    <w:p w14:paraId="76A56194" w14:textId="77777777" w:rsidR="004B5386" w:rsidRDefault="004B5386" w:rsidP="0093783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419D6858" w14:textId="7082A24C" w:rsidR="004B5386" w:rsidRDefault="004B5386" w:rsidP="0093783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Anexele</w:t>
      </w:r>
      <w:proofErr w:type="spellEnd"/>
      <w:r>
        <w:rPr>
          <w:rFonts w:ascii="Times New Roman" w:hAnsi="Times New Roman"/>
          <w:sz w:val="28"/>
          <w:szCs w:val="28"/>
        </w:rPr>
        <w:t xml:space="preserve"> 1- </w:t>
      </w:r>
      <w:r w:rsidR="0040691D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fac </w:t>
      </w:r>
      <w:proofErr w:type="spellStart"/>
      <w:r>
        <w:rPr>
          <w:rFonts w:ascii="Times New Roman" w:hAnsi="Times New Roman"/>
          <w:sz w:val="28"/>
          <w:szCs w:val="28"/>
        </w:rPr>
        <w:t>parte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integrantă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caiet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sarcini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astfel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4EB8E24B" w14:textId="77777777" w:rsidR="004B5386" w:rsidRDefault="004B5386" w:rsidP="0093783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Anexa</w:t>
      </w:r>
      <w:proofErr w:type="spellEnd"/>
      <w:r>
        <w:rPr>
          <w:rFonts w:ascii="Times New Roman" w:hAnsi="Times New Roman"/>
          <w:sz w:val="28"/>
          <w:szCs w:val="28"/>
        </w:rPr>
        <w:t xml:space="preserve"> 1 – </w:t>
      </w:r>
      <w:proofErr w:type="spellStart"/>
      <w:r>
        <w:rPr>
          <w:rFonts w:ascii="Times New Roman" w:hAnsi="Times New Roman"/>
          <w:sz w:val="28"/>
          <w:szCs w:val="28"/>
        </w:rPr>
        <w:t>denum</w:t>
      </w:r>
      <w:r w:rsidR="00DD392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stațiilor</w:t>
      </w:r>
      <w:proofErr w:type="spellEnd"/>
    </w:p>
    <w:p w14:paraId="389D1E08" w14:textId="6E335FD1" w:rsidR="0040691D" w:rsidRDefault="004B5386" w:rsidP="0093783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Anexa</w:t>
      </w:r>
      <w:proofErr w:type="spellEnd"/>
      <w:r>
        <w:rPr>
          <w:rFonts w:ascii="Times New Roman" w:hAnsi="Times New Roman"/>
          <w:sz w:val="28"/>
          <w:szCs w:val="28"/>
        </w:rPr>
        <w:t xml:space="preserve"> 2 –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</w:t>
      </w:r>
    </w:p>
    <w:p w14:paraId="70CB1B58" w14:textId="3D640704" w:rsidR="00CE257A" w:rsidRDefault="004B5386" w:rsidP="00DD39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D39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691D" w:rsidRPr="0040691D">
        <w:rPr>
          <w:rFonts w:ascii="Times New Roman" w:hAnsi="Times New Roman"/>
          <w:sz w:val="28"/>
          <w:szCs w:val="28"/>
        </w:rPr>
        <w:t>Anexa</w:t>
      </w:r>
      <w:proofErr w:type="spellEnd"/>
      <w:r w:rsidR="0040691D" w:rsidRPr="0040691D">
        <w:rPr>
          <w:rFonts w:ascii="Times New Roman" w:hAnsi="Times New Roman"/>
          <w:sz w:val="28"/>
          <w:szCs w:val="28"/>
        </w:rPr>
        <w:t xml:space="preserve"> </w:t>
      </w:r>
      <w:r w:rsidR="0040691D">
        <w:rPr>
          <w:rFonts w:ascii="Times New Roman" w:hAnsi="Times New Roman"/>
          <w:sz w:val="28"/>
          <w:szCs w:val="28"/>
        </w:rPr>
        <w:t>3</w:t>
      </w:r>
      <w:r w:rsidR="0040691D" w:rsidRPr="0040691D">
        <w:rPr>
          <w:rFonts w:ascii="Times New Roman" w:hAnsi="Times New Roman"/>
          <w:sz w:val="28"/>
          <w:szCs w:val="28"/>
        </w:rPr>
        <w:t xml:space="preserve"> –</w:t>
      </w:r>
      <w:r w:rsidR="00406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691D">
        <w:rPr>
          <w:rFonts w:ascii="Times New Roman" w:hAnsi="Times New Roman"/>
          <w:sz w:val="28"/>
          <w:szCs w:val="28"/>
        </w:rPr>
        <w:t>formulare</w:t>
      </w:r>
      <w:proofErr w:type="spellEnd"/>
      <w:r w:rsidR="00406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691D">
        <w:rPr>
          <w:rFonts w:ascii="Times New Roman" w:hAnsi="Times New Roman"/>
          <w:sz w:val="28"/>
          <w:szCs w:val="28"/>
        </w:rPr>
        <w:t>și</w:t>
      </w:r>
      <w:proofErr w:type="spellEnd"/>
      <w:r w:rsidR="00406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691D">
        <w:rPr>
          <w:rFonts w:ascii="Times New Roman" w:hAnsi="Times New Roman"/>
          <w:sz w:val="28"/>
          <w:szCs w:val="28"/>
        </w:rPr>
        <w:t>modele</w:t>
      </w:r>
      <w:proofErr w:type="spellEnd"/>
      <w:r w:rsidR="004069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40691D">
        <w:rPr>
          <w:rFonts w:ascii="Times New Roman" w:hAnsi="Times New Roman"/>
          <w:sz w:val="28"/>
          <w:szCs w:val="28"/>
        </w:rPr>
        <w:t>documente</w:t>
      </w:r>
      <w:proofErr w:type="spellEnd"/>
    </w:p>
    <w:p w14:paraId="3AE4F941" w14:textId="77777777" w:rsidR="00DD392D" w:rsidRDefault="00DD392D" w:rsidP="00DD39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D3AF6DF" w14:textId="77777777" w:rsidR="00DD392D" w:rsidRDefault="00DD392D" w:rsidP="00DD39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A1DB50F" w14:textId="77777777" w:rsidR="00DD392D" w:rsidRPr="00DD392D" w:rsidRDefault="00DD392D" w:rsidP="00DD39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0B7D797" w14:textId="77777777" w:rsidR="00CE257A" w:rsidRDefault="00CE257A" w:rsidP="00CE257A">
      <w:pPr>
        <w:autoSpaceDE w:val="0"/>
        <w:autoSpaceDN w:val="0"/>
        <w:adjustRightInd w:val="0"/>
        <w:rPr>
          <w:b/>
        </w:rPr>
      </w:pPr>
    </w:p>
    <w:p w14:paraId="2FA6AEEA" w14:textId="4A76D0DA" w:rsidR="00F838FF" w:rsidRPr="00877F96" w:rsidRDefault="00F838FF" w:rsidP="007842FB">
      <w:pPr>
        <w:pStyle w:val="Frspaiere"/>
        <w:ind w:firstLine="360"/>
        <w:rPr>
          <w:rFonts w:ascii="Times New Roman" w:hAnsi="Times New Roman"/>
          <w:b/>
          <w:sz w:val="28"/>
          <w:szCs w:val="28"/>
        </w:rPr>
      </w:pPr>
      <w:r w:rsidRPr="00FE6117">
        <w:rPr>
          <w:b/>
          <w:bCs/>
          <w:lang w:val="ro-RO"/>
        </w:rPr>
        <w:t xml:space="preserve">   </w:t>
      </w:r>
      <w:r w:rsidR="00A40BC4">
        <w:rPr>
          <w:b/>
          <w:bCs/>
          <w:lang w:val="ro-RO"/>
        </w:rPr>
        <w:t xml:space="preserve">     </w:t>
      </w:r>
    </w:p>
    <w:sectPr w:rsidR="00F838FF" w:rsidRPr="00877F96" w:rsidSect="008D0F09">
      <w:footerReference w:type="default" r:id="rId10"/>
      <w:pgSz w:w="12240" w:h="15840"/>
      <w:pgMar w:top="450" w:right="1008" w:bottom="720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5BFE" w14:textId="77777777" w:rsidR="006158E5" w:rsidRDefault="006158E5" w:rsidP="0058213F">
      <w:r>
        <w:separator/>
      </w:r>
    </w:p>
  </w:endnote>
  <w:endnote w:type="continuationSeparator" w:id="0">
    <w:p w14:paraId="6F9C8854" w14:textId="77777777" w:rsidR="006158E5" w:rsidRDefault="006158E5" w:rsidP="0058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CEB3" w14:textId="77777777" w:rsidR="00C749E0" w:rsidRDefault="00C749E0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14:paraId="18F18352" w14:textId="77777777" w:rsidR="00C749E0" w:rsidRDefault="00C749E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681C" w14:textId="77777777" w:rsidR="006158E5" w:rsidRDefault="006158E5" w:rsidP="0058213F">
      <w:r>
        <w:separator/>
      </w:r>
    </w:p>
  </w:footnote>
  <w:footnote w:type="continuationSeparator" w:id="0">
    <w:p w14:paraId="5C95ED6F" w14:textId="77777777" w:rsidR="006158E5" w:rsidRDefault="006158E5" w:rsidP="0058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03"/>
    <w:multiLevelType w:val="hybridMultilevel"/>
    <w:tmpl w:val="492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71B"/>
    <w:multiLevelType w:val="singleLevel"/>
    <w:tmpl w:val="AAD41BC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573499A"/>
    <w:multiLevelType w:val="hybridMultilevel"/>
    <w:tmpl w:val="C02E45A8"/>
    <w:lvl w:ilvl="0" w:tplc="18B438A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329449E"/>
    <w:multiLevelType w:val="hybridMultilevel"/>
    <w:tmpl w:val="46105410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223441C"/>
    <w:multiLevelType w:val="hybridMultilevel"/>
    <w:tmpl w:val="BE8804CE"/>
    <w:lvl w:ilvl="0" w:tplc="213A38BA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5A7AC8"/>
    <w:multiLevelType w:val="hybridMultilevel"/>
    <w:tmpl w:val="3326B1D8"/>
    <w:lvl w:ilvl="0" w:tplc="00000BDB">
      <w:start w:val="1"/>
      <w:numFmt w:val="bullet"/>
      <w:lvlText w:val="-"/>
      <w:lvlJc w:val="left"/>
      <w:pPr>
        <w:ind w:left="2520" w:hanging="360"/>
      </w:p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A7D1731"/>
    <w:multiLevelType w:val="hybridMultilevel"/>
    <w:tmpl w:val="62663EE8"/>
    <w:lvl w:ilvl="0" w:tplc="2358286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7C"/>
    <w:rsid w:val="0000030F"/>
    <w:rsid w:val="00000391"/>
    <w:rsid w:val="000006C6"/>
    <w:rsid w:val="00000703"/>
    <w:rsid w:val="00000848"/>
    <w:rsid w:val="00000881"/>
    <w:rsid w:val="00000B81"/>
    <w:rsid w:val="00000D09"/>
    <w:rsid w:val="000012CC"/>
    <w:rsid w:val="00001881"/>
    <w:rsid w:val="0000189D"/>
    <w:rsid w:val="00001AEA"/>
    <w:rsid w:val="00001C70"/>
    <w:rsid w:val="00001CBA"/>
    <w:rsid w:val="00001D87"/>
    <w:rsid w:val="00001EE5"/>
    <w:rsid w:val="00001FD7"/>
    <w:rsid w:val="00002003"/>
    <w:rsid w:val="00002122"/>
    <w:rsid w:val="00002236"/>
    <w:rsid w:val="0000278D"/>
    <w:rsid w:val="00002905"/>
    <w:rsid w:val="000029D6"/>
    <w:rsid w:val="00002A0A"/>
    <w:rsid w:val="00002B6A"/>
    <w:rsid w:val="00002D01"/>
    <w:rsid w:val="00002FB0"/>
    <w:rsid w:val="000033A1"/>
    <w:rsid w:val="00003660"/>
    <w:rsid w:val="00003A8F"/>
    <w:rsid w:val="00004122"/>
    <w:rsid w:val="00004748"/>
    <w:rsid w:val="00004824"/>
    <w:rsid w:val="00004937"/>
    <w:rsid w:val="0000523F"/>
    <w:rsid w:val="000054D5"/>
    <w:rsid w:val="00005570"/>
    <w:rsid w:val="00005605"/>
    <w:rsid w:val="00005D09"/>
    <w:rsid w:val="00005DE5"/>
    <w:rsid w:val="00005F2B"/>
    <w:rsid w:val="0000605A"/>
    <w:rsid w:val="00006098"/>
    <w:rsid w:val="00006477"/>
    <w:rsid w:val="0000685C"/>
    <w:rsid w:val="000068D8"/>
    <w:rsid w:val="00006D69"/>
    <w:rsid w:val="00006E89"/>
    <w:rsid w:val="00006F7C"/>
    <w:rsid w:val="00007311"/>
    <w:rsid w:val="00007FC4"/>
    <w:rsid w:val="0001003D"/>
    <w:rsid w:val="00010086"/>
    <w:rsid w:val="0001020D"/>
    <w:rsid w:val="00010319"/>
    <w:rsid w:val="000103B2"/>
    <w:rsid w:val="00010442"/>
    <w:rsid w:val="0001066D"/>
    <w:rsid w:val="00010833"/>
    <w:rsid w:val="0001093D"/>
    <w:rsid w:val="00011020"/>
    <w:rsid w:val="00011071"/>
    <w:rsid w:val="00011140"/>
    <w:rsid w:val="000117F4"/>
    <w:rsid w:val="00011B56"/>
    <w:rsid w:val="00011C45"/>
    <w:rsid w:val="00011DFA"/>
    <w:rsid w:val="00011E7E"/>
    <w:rsid w:val="000120AF"/>
    <w:rsid w:val="000122AA"/>
    <w:rsid w:val="000126A3"/>
    <w:rsid w:val="0001289D"/>
    <w:rsid w:val="000128B5"/>
    <w:rsid w:val="00012A9C"/>
    <w:rsid w:val="00012CCB"/>
    <w:rsid w:val="00012E68"/>
    <w:rsid w:val="00013153"/>
    <w:rsid w:val="00013236"/>
    <w:rsid w:val="00013459"/>
    <w:rsid w:val="00013699"/>
    <w:rsid w:val="00013748"/>
    <w:rsid w:val="000139DB"/>
    <w:rsid w:val="00013BE1"/>
    <w:rsid w:val="00013C26"/>
    <w:rsid w:val="00013DD4"/>
    <w:rsid w:val="00013FA6"/>
    <w:rsid w:val="00013FEF"/>
    <w:rsid w:val="000140BF"/>
    <w:rsid w:val="000140C0"/>
    <w:rsid w:val="000142BB"/>
    <w:rsid w:val="0001436B"/>
    <w:rsid w:val="00014488"/>
    <w:rsid w:val="0001482A"/>
    <w:rsid w:val="00014AAE"/>
    <w:rsid w:val="00014E63"/>
    <w:rsid w:val="00015115"/>
    <w:rsid w:val="000156CA"/>
    <w:rsid w:val="00015889"/>
    <w:rsid w:val="00015B82"/>
    <w:rsid w:val="00015C86"/>
    <w:rsid w:val="00015F93"/>
    <w:rsid w:val="000160D0"/>
    <w:rsid w:val="00016132"/>
    <w:rsid w:val="000164BF"/>
    <w:rsid w:val="000165EF"/>
    <w:rsid w:val="00016CEE"/>
    <w:rsid w:val="00016E6C"/>
    <w:rsid w:val="00017234"/>
    <w:rsid w:val="00017270"/>
    <w:rsid w:val="00017281"/>
    <w:rsid w:val="000178FD"/>
    <w:rsid w:val="000179DD"/>
    <w:rsid w:val="00017FC1"/>
    <w:rsid w:val="0002028C"/>
    <w:rsid w:val="0002034C"/>
    <w:rsid w:val="00020395"/>
    <w:rsid w:val="00020768"/>
    <w:rsid w:val="00020AB0"/>
    <w:rsid w:val="00020B0E"/>
    <w:rsid w:val="00020F10"/>
    <w:rsid w:val="00021CF3"/>
    <w:rsid w:val="00021E07"/>
    <w:rsid w:val="0002237D"/>
    <w:rsid w:val="000223EC"/>
    <w:rsid w:val="00022584"/>
    <w:rsid w:val="00022B54"/>
    <w:rsid w:val="00022CF0"/>
    <w:rsid w:val="00022D9A"/>
    <w:rsid w:val="0002300B"/>
    <w:rsid w:val="000230A3"/>
    <w:rsid w:val="0002313E"/>
    <w:rsid w:val="000232E2"/>
    <w:rsid w:val="00023653"/>
    <w:rsid w:val="000239D3"/>
    <w:rsid w:val="00023CAE"/>
    <w:rsid w:val="00023EC4"/>
    <w:rsid w:val="000246FD"/>
    <w:rsid w:val="00024A05"/>
    <w:rsid w:val="00024D0E"/>
    <w:rsid w:val="00024F3F"/>
    <w:rsid w:val="000252F5"/>
    <w:rsid w:val="0002533A"/>
    <w:rsid w:val="000253DF"/>
    <w:rsid w:val="0002543F"/>
    <w:rsid w:val="00025479"/>
    <w:rsid w:val="00025517"/>
    <w:rsid w:val="0002556A"/>
    <w:rsid w:val="00025744"/>
    <w:rsid w:val="000260D5"/>
    <w:rsid w:val="0002610F"/>
    <w:rsid w:val="000262B8"/>
    <w:rsid w:val="00026326"/>
    <w:rsid w:val="0002637B"/>
    <w:rsid w:val="00026415"/>
    <w:rsid w:val="00026648"/>
    <w:rsid w:val="00026843"/>
    <w:rsid w:val="0002692A"/>
    <w:rsid w:val="00026CCB"/>
    <w:rsid w:val="00026DCC"/>
    <w:rsid w:val="00026F15"/>
    <w:rsid w:val="00026F17"/>
    <w:rsid w:val="00027170"/>
    <w:rsid w:val="00027640"/>
    <w:rsid w:val="00027819"/>
    <w:rsid w:val="00027C01"/>
    <w:rsid w:val="00027E6B"/>
    <w:rsid w:val="00030014"/>
    <w:rsid w:val="000300E1"/>
    <w:rsid w:val="000300F8"/>
    <w:rsid w:val="0003043E"/>
    <w:rsid w:val="00030563"/>
    <w:rsid w:val="00030785"/>
    <w:rsid w:val="000308AE"/>
    <w:rsid w:val="000308EB"/>
    <w:rsid w:val="00030AB7"/>
    <w:rsid w:val="00030AFA"/>
    <w:rsid w:val="00030C4B"/>
    <w:rsid w:val="00030DCF"/>
    <w:rsid w:val="00030E70"/>
    <w:rsid w:val="00030F36"/>
    <w:rsid w:val="00031187"/>
    <w:rsid w:val="000312B7"/>
    <w:rsid w:val="00031339"/>
    <w:rsid w:val="00031716"/>
    <w:rsid w:val="0003193C"/>
    <w:rsid w:val="00031E19"/>
    <w:rsid w:val="000321E5"/>
    <w:rsid w:val="0003223A"/>
    <w:rsid w:val="000322BC"/>
    <w:rsid w:val="00032358"/>
    <w:rsid w:val="00032399"/>
    <w:rsid w:val="000323F9"/>
    <w:rsid w:val="00032449"/>
    <w:rsid w:val="00032806"/>
    <w:rsid w:val="0003288F"/>
    <w:rsid w:val="0003289C"/>
    <w:rsid w:val="00032C3D"/>
    <w:rsid w:val="00032D2F"/>
    <w:rsid w:val="00032EA5"/>
    <w:rsid w:val="00032EEC"/>
    <w:rsid w:val="00032F72"/>
    <w:rsid w:val="00033417"/>
    <w:rsid w:val="00033D31"/>
    <w:rsid w:val="00033E1F"/>
    <w:rsid w:val="00033E72"/>
    <w:rsid w:val="00033EBE"/>
    <w:rsid w:val="00033F37"/>
    <w:rsid w:val="00033F7C"/>
    <w:rsid w:val="00034372"/>
    <w:rsid w:val="000345F0"/>
    <w:rsid w:val="0003463B"/>
    <w:rsid w:val="00035053"/>
    <w:rsid w:val="000353CB"/>
    <w:rsid w:val="0003579C"/>
    <w:rsid w:val="000357AB"/>
    <w:rsid w:val="0003581A"/>
    <w:rsid w:val="0003591C"/>
    <w:rsid w:val="00035BC1"/>
    <w:rsid w:val="00035D17"/>
    <w:rsid w:val="00035D32"/>
    <w:rsid w:val="00035F8D"/>
    <w:rsid w:val="000360B0"/>
    <w:rsid w:val="00036417"/>
    <w:rsid w:val="0003687A"/>
    <w:rsid w:val="00036899"/>
    <w:rsid w:val="000368BC"/>
    <w:rsid w:val="00036CAE"/>
    <w:rsid w:val="00036DBE"/>
    <w:rsid w:val="00036FD8"/>
    <w:rsid w:val="00037014"/>
    <w:rsid w:val="000376B6"/>
    <w:rsid w:val="0003780E"/>
    <w:rsid w:val="00037A5B"/>
    <w:rsid w:val="00037C05"/>
    <w:rsid w:val="00037C78"/>
    <w:rsid w:val="00037CD8"/>
    <w:rsid w:val="00037DA6"/>
    <w:rsid w:val="000405C2"/>
    <w:rsid w:val="0004065D"/>
    <w:rsid w:val="0004068F"/>
    <w:rsid w:val="00040B95"/>
    <w:rsid w:val="00040EB0"/>
    <w:rsid w:val="000411AA"/>
    <w:rsid w:val="000412CC"/>
    <w:rsid w:val="000413D4"/>
    <w:rsid w:val="00041417"/>
    <w:rsid w:val="00041572"/>
    <w:rsid w:val="000415ED"/>
    <w:rsid w:val="00041852"/>
    <w:rsid w:val="000418A8"/>
    <w:rsid w:val="000419B5"/>
    <w:rsid w:val="00041C5F"/>
    <w:rsid w:val="00041D2B"/>
    <w:rsid w:val="00041D50"/>
    <w:rsid w:val="00042049"/>
    <w:rsid w:val="00042245"/>
    <w:rsid w:val="000422E5"/>
    <w:rsid w:val="000425A9"/>
    <w:rsid w:val="00042702"/>
    <w:rsid w:val="00042756"/>
    <w:rsid w:val="0004291A"/>
    <w:rsid w:val="00042A4C"/>
    <w:rsid w:val="00042E2B"/>
    <w:rsid w:val="00042F57"/>
    <w:rsid w:val="0004301A"/>
    <w:rsid w:val="000430EE"/>
    <w:rsid w:val="0004315F"/>
    <w:rsid w:val="000431D3"/>
    <w:rsid w:val="000437C4"/>
    <w:rsid w:val="00043867"/>
    <w:rsid w:val="0004391F"/>
    <w:rsid w:val="00043BFF"/>
    <w:rsid w:val="00043E04"/>
    <w:rsid w:val="00043EB4"/>
    <w:rsid w:val="00043F15"/>
    <w:rsid w:val="00044128"/>
    <w:rsid w:val="0004437E"/>
    <w:rsid w:val="00044462"/>
    <w:rsid w:val="000444AB"/>
    <w:rsid w:val="00044B57"/>
    <w:rsid w:val="0004520C"/>
    <w:rsid w:val="0004549B"/>
    <w:rsid w:val="0004558A"/>
    <w:rsid w:val="0004584E"/>
    <w:rsid w:val="00045A16"/>
    <w:rsid w:val="00045EF4"/>
    <w:rsid w:val="0004618B"/>
    <w:rsid w:val="00046395"/>
    <w:rsid w:val="000463B9"/>
    <w:rsid w:val="00046791"/>
    <w:rsid w:val="00046867"/>
    <w:rsid w:val="000468A4"/>
    <w:rsid w:val="00046C5E"/>
    <w:rsid w:val="00046EEC"/>
    <w:rsid w:val="0004707A"/>
    <w:rsid w:val="00047115"/>
    <w:rsid w:val="000471D9"/>
    <w:rsid w:val="00047331"/>
    <w:rsid w:val="000474D6"/>
    <w:rsid w:val="00047507"/>
    <w:rsid w:val="0004763F"/>
    <w:rsid w:val="000476A4"/>
    <w:rsid w:val="00047709"/>
    <w:rsid w:val="00047B75"/>
    <w:rsid w:val="00047BA3"/>
    <w:rsid w:val="00047DBD"/>
    <w:rsid w:val="00047E32"/>
    <w:rsid w:val="00050101"/>
    <w:rsid w:val="0005021F"/>
    <w:rsid w:val="00050268"/>
    <w:rsid w:val="00050758"/>
    <w:rsid w:val="00050BC2"/>
    <w:rsid w:val="0005104D"/>
    <w:rsid w:val="000518CD"/>
    <w:rsid w:val="00051D86"/>
    <w:rsid w:val="00052500"/>
    <w:rsid w:val="0005258A"/>
    <w:rsid w:val="000525C6"/>
    <w:rsid w:val="00052839"/>
    <w:rsid w:val="00052C19"/>
    <w:rsid w:val="00052C4B"/>
    <w:rsid w:val="00052E82"/>
    <w:rsid w:val="000530CE"/>
    <w:rsid w:val="00053419"/>
    <w:rsid w:val="00053815"/>
    <w:rsid w:val="00053B24"/>
    <w:rsid w:val="000540A8"/>
    <w:rsid w:val="00054159"/>
    <w:rsid w:val="000541AC"/>
    <w:rsid w:val="0005448F"/>
    <w:rsid w:val="000544EF"/>
    <w:rsid w:val="0005457A"/>
    <w:rsid w:val="00054626"/>
    <w:rsid w:val="0005480F"/>
    <w:rsid w:val="00054883"/>
    <w:rsid w:val="00054C6E"/>
    <w:rsid w:val="00055674"/>
    <w:rsid w:val="00055811"/>
    <w:rsid w:val="00055CD0"/>
    <w:rsid w:val="00055D9F"/>
    <w:rsid w:val="00055DB1"/>
    <w:rsid w:val="00055DCB"/>
    <w:rsid w:val="00055E2C"/>
    <w:rsid w:val="00055FCE"/>
    <w:rsid w:val="000563F8"/>
    <w:rsid w:val="0005641F"/>
    <w:rsid w:val="0005642E"/>
    <w:rsid w:val="000565AB"/>
    <w:rsid w:val="00056627"/>
    <w:rsid w:val="0005676D"/>
    <w:rsid w:val="00056827"/>
    <w:rsid w:val="00056A53"/>
    <w:rsid w:val="00056B4D"/>
    <w:rsid w:val="00056B80"/>
    <w:rsid w:val="00056C51"/>
    <w:rsid w:val="00056E6E"/>
    <w:rsid w:val="00056EC4"/>
    <w:rsid w:val="00056FEF"/>
    <w:rsid w:val="00057072"/>
    <w:rsid w:val="000572D8"/>
    <w:rsid w:val="0005741B"/>
    <w:rsid w:val="000575C5"/>
    <w:rsid w:val="00057666"/>
    <w:rsid w:val="0005795A"/>
    <w:rsid w:val="00057A68"/>
    <w:rsid w:val="00057EC2"/>
    <w:rsid w:val="000600B2"/>
    <w:rsid w:val="0006013D"/>
    <w:rsid w:val="0006014A"/>
    <w:rsid w:val="0006022F"/>
    <w:rsid w:val="00060445"/>
    <w:rsid w:val="0006044B"/>
    <w:rsid w:val="000605B8"/>
    <w:rsid w:val="000605FA"/>
    <w:rsid w:val="000607D5"/>
    <w:rsid w:val="00060817"/>
    <w:rsid w:val="0006121A"/>
    <w:rsid w:val="000612F5"/>
    <w:rsid w:val="000613D5"/>
    <w:rsid w:val="0006146B"/>
    <w:rsid w:val="00061969"/>
    <w:rsid w:val="00061C37"/>
    <w:rsid w:val="000621A3"/>
    <w:rsid w:val="00062260"/>
    <w:rsid w:val="00062720"/>
    <w:rsid w:val="00062863"/>
    <w:rsid w:val="00062AA2"/>
    <w:rsid w:val="00062F1E"/>
    <w:rsid w:val="00063147"/>
    <w:rsid w:val="0006347B"/>
    <w:rsid w:val="00063485"/>
    <w:rsid w:val="00063551"/>
    <w:rsid w:val="0006362F"/>
    <w:rsid w:val="00063868"/>
    <w:rsid w:val="00063A13"/>
    <w:rsid w:val="00063A88"/>
    <w:rsid w:val="00063C0C"/>
    <w:rsid w:val="00063D21"/>
    <w:rsid w:val="00063D41"/>
    <w:rsid w:val="00063EB8"/>
    <w:rsid w:val="0006416E"/>
    <w:rsid w:val="0006424F"/>
    <w:rsid w:val="00064452"/>
    <w:rsid w:val="000644CB"/>
    <w:rsid w:val="0006463B"/>
    <w:rsid w:val="00064852"/>
    <w:rsid w:val="000649F9"/>
    <w:rsid w:val="00064AF3"/>
    <w:rsid w:val="00064CC6"/>
    <w:rsid w:val="00065636"/>
    <w:rsid w:val="000656FF"/>
    <w:rsid w:val="000659B9"/>
    <w:rsid w:val="00065AD8"/>
    <w:rsid w:val="00065F56"/>
    <w:rsid w:val="00065FF2"/>
    <w:rsid w:val="0006625B"/>
    <w:rsid w:val="000663B7"/>
    <w:rsid w:val="000663BC"/>
    <w:rsid w:val="00066411"/>
    <w:rsid w:val="00066565"/>
    <w:rsid w:val="000666B4"/>
    <w:rsid w:val="000667E7"/>
    <w:rsid w:val="000669F5"/>
    <w:rsid w:val="00066AE1"/>
    <w:rsid w:val="00066B07"/>
    <w:rsid w:val="00066C53"/>
    <w:rsid w:val="00066FD9"/>
    <w:rsid w:val="0006740C"/>
    <w:rsid w:val="0006752A"/>
    <w:rsid w:val="000678B3"/>
    <w:rsid w:val="000678EB"/>
    <w:rsid w:val="00067A6D"/>
    <w:rsid w:val="00067B8C"/>
    <w:rsid w:val="00067ECD"/>
    <w:rsid w:val="00070391"/>
    <w:rsid w:val="00070483"/>
    <w:rsid w:val="00070500"/>
    <w:rsid w:val="000705DF"/>
    <w:rsid w:val="00070605"/>
    <w:rsid w:val="00070672"/>
    <w:rsid w:val="000707D9"/>
    <w:rsid w:val="0007098D"/>
    <w:rsid w:val="00070E18"/>
    <w:rsid w:val="00071146"/>
    <w:rsid w:val="000711A6"/>
    <w:rsid w:val="000714CD"/>
    <w:rsid w:val="00071626"/>
    <w:rsid w:val="00071854"/>
    <w:rsid w:val="00071863"/>
    <w:rsid w:val="00071938"/>
    <w:rsid w:val="00071975"/>
    <w:rsid w:val="00071CF1"/>
    <w:rsid w:val="00071E16"/>
    <w:rsid w:val="00071E52"/>
    <w:rsid w:val="000721B8"/>
    <w:rsid w:val="000723E1"/>
    <w:rsid w:val="000727A2"/>
    <w:rsid w:val="000729BB"/>
    <w:rsid w:val="00072D09"/>
    <w:rsid w:val="00072D27"/>
    <w:rsid w:val="000730FC"/>
    <w:rsid w:val="000731CA"/>
    <w:rsid w:val="000732AE"/>
    <w:rsid w:val="0007358A"/>
    <w:rsid w:val="00073681"/>
    <w:rsid w:val="000738E1"/>
    <w:rsid w:val="00073E2F"/>
    <w:rsid w:val="00073EB4"/>
    <w:rsid w:val="00073F9E"/>
    <w:rsid w:val="00074336"/>
    <w:rsid w:val="00074390"/>
    <w:rsid w:val="000747A4"/>
    <w:rsid w:val="000747D4"/>
    <w:rsid w:val="000749C9"/>
    <w:rsid w:val="00074A03"/>
    <w:rsid w:val="00074A04"/>
    <w:rsid w:val="00074A8C"/>
    <w:rsid w:val="00074D44"/>
    <w:rsid w:val="000752BF"/>
    <w:rsid w:val="000752C3"/>
    <w:rsid w:val="000756B6"/>
    <w:rsid w:val="0007573F"/>
    <w:rsid w:val="00075A3B"/>
    <w:rsid w:val="00075D5D"/>
    <w:rsid w:val="00075EA1"/>
    <w:rsid w:val="00076124"/>
    <w:rsid w:val="00076496"/>
    <w:rsid w:val="00076541"/>
    <w:rsid w:val="00076D10"/>
    <w:rsid w:val="00076DE1"/>
    <w:rsid w:val="00076F78"/>
    <w:rsid w:val="000770AF"/>
    <w:rsid w:val="00077361"/>
    <w:rsid w:val="000775A8"/>
    <w:rsid w:val="00077806"/>
    <w:rsid w:val="00077A4C"/>
    <w:rsid w:val="00077F74"/>
    <w:rsid w:val="00077FA3"/>
    <w:rsid w:val="000802F4"/>
    <w:rsid w:val="000805AC"/>
    <w:rsid w:val="00080AC5"/>
    <w:rsid w:val="00080F4F"/>
    <w:rsid w:val="000811AD"/>
    <w:rsid w:val="00081314"/>
    <w:rsid w:val="0008149A"/>
    <w:rsid w:val="0008166A"/>
    <w:rsid w:val="00081910"/>
    <w:rsid w:val="00081CA3"/>
    <w:rsid w:val="00081CC3"/>
    <w:rsid w:val="00081DE2"/>
    <w:rsid w:val="00081F1D"/>
    <w:rsid w:val="0008255A"/>
    <w:rsid w:val="00082567"/>
    <w:rsid w:val="00082604"/>
    <w:rsid w:val="00082930"/>
    <w:rsid w:val="000829D1"/>
    <w:rsid w:val="00082A9F"/>
    <w:rsid w:val="00082F5D"/>
    <w:rsid w:val="00083093"/>
    <w:rsid w:val="000831C4"/>
    <w:rsid w:val="00083410"/>
    <w:rsid w:val="00083656"/>
    <w:rsid w:val="00083876"/>
    <w:rsid w:val="000838A3"/>
    <w:rsid w:val="00083C9F"/>
    <w:rsid w:val="00083DAF"/>
    <w:rsid w:val="00083DE6"/>
    <w:rsid w:val="0008400E"/>
    <w:rsid w:val="00084135"/>
    <w:rsid w:val="0008436C"/>
    <w:rsid w:val="00084A60"/>
    <w:rsid w:val="00084C04"/>
    <w:rsid w:val="00084DA6"/>
    <w:rsid w:val="00084E2A"/>
    <w:rsid w:val="00084ECA"/>
    <w:rsid w:val="00084F71"/>
    <w:rsid w:val="000851EE"/>
    <w:rsid w:val="000856DD"/>
    <w:rsid w:val="00085C23"/>
    <w:rsid w:val="00085F0C"/>
    <w:rsid w:val="00085F39"/>
    <w:rsid w:val="00085FE3"/>
    <w:rsid w:val="00086123"/>
    <w:rsid w:val="00086270"/>
    <w:rsid w:val="00086EC6"/>
    <w:rsid w:val="00086F00"/>
    <w:rsid w:val="000871E1"/>
    <w:rsid w:val="000872D8"/>
    <w:rsid w:val="000872FE"/>
    <w:rsid w:val="00087412"/>
    <w:rsid w:val="00087B20"/>
    <w:rsid w:val="00087BD4"/>
    <w:rsid w:val="00087F03"/>
    <w:rsid w:val="00087F64"/>
    <w:rsid w:val="000900F0"/>
    <w:rsid w:val="00090419"/>
    <w:rsid w:val="00090475"/>
    <w:rsid w:val="000906D1"/>
    <w:rsid w:val="000906EA"/>
    <w:rsid w:val="000908EA"/>
    <w:rsid w:val="00090943"/>
    <w:rsid w:val="00090A1C"/>
    <w:rsid w:val="00090B36"/>
    <w:rsid w:val="00090CDE"/>
    <w:rsid w:val="00090CFE"/>
    <w:rsid w:val="00090D1B"/>
    <w:rsid w:val="00090FD4"/>
    <w:rsid w:val="000915EF"/>
    <w:rsid w:val="00091797"/>
    <w:rsid w:val="000918D9"/>
    <w:rsid w:val="00091C36"/>
    <w:rsid w:val="00091C56"/>
    <w:rsid w:val="00091E6B"/>
    <w:rsid w:val="00091EB2"/>
    <w:rsid w:val="0009233C"/>
    <w:rsid w:val="0009297C"/>
    <w:rsid w:val="00092A7F"/>
    <w:rsid w:val="00092B33"/>
    <w:rsid w:val="00092CD4"/>
    <w:rsid w:val="00092F8D"/>
    <w:rsid w:val="000930ED"/>
    <w:rsid w:val="00093260"/>
    <w:rsid w:val="0009339C"/>
    <w:rsid w:val="0009353A"/>
    <w:rsid w:val="000937F3"/>
    <w:rsid w:val="00093951"/>
    <w:rsid w:val="00093CB4"/>
    <w:rsid w:val="000942DF"/>
    <w:rsid w:val="000943A0"/>
    <w:rsid w:val="00094414"/>
    <w:rsid w:val="000944A8"/>
    <w:rsid w:val="0009451E"/>
    <w:rsid w:val="000945F4"/>
    <w:rsid w:val="000948B4"/>
    <w:rsid w:val="00094A9A"/>
    <w:rsid w:val="000951DA"/>
    <w:rsid w:val="0009590C"/>
    <w:rsid w:val="00095F9F"/>
    <w:rsid w:val="000962E7"/>
    <w:rsid w:val="0009638E"/>
    <w:rsid w:val="00096A4D"/>
    <w:rsid w:val="00096ACA"/>
    <w:rsid w:val="00096BAB"/>
    <w:rsid w:val="00096BD3"/>
    <w:rsid w:val="00096E7C"/>
    <w:rsid w:val="00096F4E"/>
    <w:rsid w:val="000970D9"/>
    <w:rsid w:val="0009756E"/>
    <w:rsid w:val="00097576"/>
    <w:rsid w:val="000978D6"/>
    <w:rsid w:val="00097997"/>
    <w:rsid w:val="00097A38"/>
    <w:rsid w:val="00097C1E"/>
    <w:rsid w:val="00097C3E"/>
    <w:rsid w:val="00097C51"/>
    <w:rsid w:val="00097C7E"/>
    <w:rsid w:val="00097CE6"/>
    <w:rsid w:val="000A000D"/>
    <w:rsid w:val="000A010F"/>
    <w:rsid w:val="000A0641"/>
    <w:rsid w:val="000A06E0"/>
    <w:rsid w:val="000A0D19"/>
    <w:rsid w:val="000A0EEA"/>
    <w:rsid w:val="000A0F3C"/>
    <w:rsid w:val="000A10C6"/>
    <w:rsid w:val="000A1526"/>
    <w:rsid w:val="000A16BD"/>
    <w:rsid w:val="000A170E"/>
    <w:rsid w:val="000A1A59"/>
    <w:rsid w:val="000A1A63"/>
    <w:rsid w:val="000A1B0A"/>
    <w:rsid w:val="000A26BD"/>
    <w:rsid w:val="000A2BE0"/>
    <w:rsid w:val="000A2C4E"/>
    <w:rsid w:val="000A2F5A"/>
    <w:rsid w:val="000A2FD8"/>
    <w:rsid w:val="000A2FE1"/>
    <w:rsid w:val="000A3143"/>
    <w:rsid w:val="000A3472"/>
    <w:rsid w:val="000A348F"/>
    <w:rsid w:val="000A3760"/>
    <w:rsid w:val="000A395C"/>
    <w:rsid w:val="000A3C49"/>
    <w:rsid w:val="000A3E14"/>
    <w:rsid w:val="000A41E4"/>
    <w:rsid w:val="000A488E"/>
    <w:rsid w:val="000A48A1"/>
    <w:rsid w:val="000A4A12"/>
    <w:rsid w:val="000A4ADE"/>
    <w:rsid w:val="000A4C80"/>
    <w:rsid w:val="000A4CE3"/>
    <w:rsid w:val="000A5076"/>
    <w:rsid w:val="000A521C"/>
    <w:rsid w:val="000A5284"/>
    <w:rsid w:val="000A55DC"/>
    <w:rsid w:val="000A58B4"/>
    <w:rsid w:val="000A5FC3"/>
    <w:rsid w:val="000A5FCF"/>
    <w:rsid w:val="000A5FED"/>
    <w:rsid w:val="000A60EA"/>
    <w:rsid w:val="000A6300"/>
    <w:rsid w:val="000A63B1"/>
    <w:rsid w:val="000A658B"/>
    <w:rsid w:val="000A65B1"/>
    <w:rsid w:val="000A6716"/>
    <w:rsid w:val="000A71D5"/>
    <w:rsid w:val="000A753B"/>
    <w:rsid w:val="000A7A15"/>
    <w:rsid w:val="000A7F72"/>
    <w:rsid w:val="000B027B"/>
    <w:rsid w:val="000B0315"/>
    <w:rsid w:val="000B0428"/>
    <w:rsid w:val="000B07B4"/>
    <w:rsid w:val="000B0A43"/>
    <w:rsid w:val="000B102F"/>
    <w:rsid w:val="000B15FD"/>
    <w:rsid w:val="000B1927"/>
    <w:rsid w:val="000B1A6C"/>
    <w:rsid w:val="000B1AF5"/>
    <w:rsid w:val="000B1B0C"/>
    <w:rsid w:val="000B1B27"/>
    <w:rsid w:val="000B1BA4"/>
    <w:rsid w:val="000B1C86"/>
    <w:rsid w:val="000B1F68"/>
    <w:rsid w:val="000B1F7D"/>
    <w:rsid w:val="000B20D0"/>
    <w:rsid w:val="000B226D"/>
    <w:rsid w:val="000B26A6"/>
    <w:rsid w:val="000B289C"/>
    <w:rsid w:val="000B28EF"/>
    <w:rsid w:val="000B2922"/>
    <w:rsid w:val="000B2DDA"/>
    <w:rsid w:val="000B2F6C"/>
    <w:rsid w:val="000B30D0"/>
    <w:rsid w:val="000B31FB"/>
    <w:rsid w:val="000B3353"/>
    <w:rsid w:val="000B36DA"/>
    <w:rsid w:val="000B36F3"/>
    <w:rsid w:val="000B3760"/>
    <w:rsid w:val="000B3983"/>
    <w:rsid w:val="000B3F78"/>
    <w:rsid w:val="000B4304"/>
    <w:rsid w:val="000B441C"/>
    <w:rsid w:val="000B4710"/>
    <w:rsid w:val="000B48E9"/>
    <w:rsid w:val="000B4F2E"/>
    <w:rsid w:val="000B5212"/>
    <w:rsid w:val="000B537A"/>
    <w:rsid w:val="000B5504"/>
    <w:rsid w:val="000B56B1"/>
    <w:rsid w:val="000B57CF"/>
    <w:rsid w:val="000B5876"/>
    <w:rsid w:val="000B58AA"/>
    <w:rsid w:val="000B5C09"/>
    <w:rsid w:val="000B5C7E"/>
    <w:rsid w:val="000B5EB4"/>
    <w:rsid w:val="000B6257"/>
    <w:rsid w:val="000B6358"/>
    <w:rsid w:val="000B6739"/>
    <w:rsid w:val="000B6F9A"/>
    <w:rsid w:val="000B7007"/>
    <w:rsid w:val="000B7011"/>
    <w:rsid w:val="000B70FB"/>
    <w:rsid w:val="000B73EA"/>
    <w:rsid w:val="000B7911"/>
    <w:rsid w:val="000B7A8C"/>
    <w:rsid w:val="000B7C38"/>
    <w:rsid w:val="000B7C3E"/>
    <w:rsid w:val="000B7DA7"/>
    <w:rsid w:val="000C00D6"/>
    <w:rsid w:val="000C01A9"/>
    <w:rsid w:val="000C0513"/>
    <w:rsid w:val="000C06B8"/>
    <w:rsid w:val="000C073B"/>
    <w:rsid w:val="000C0BD3"/>
    <w:rsid w:val="000C0C0F"/>
    <w:rsid w:val="000C0D73"/>
    <w:rsid w:val="000C0D76"/>
    <w:rsid w:val="000C11DD"/>
    <w:rsid w:val="000C1204"/>
    <w:rsid w:val="000C1314"/>
    <w:rsid w:val="000C20B0"/>
    <w:rsid w:val="000C2162"/>
    <w:rsid w:val="000C2399"/>
    <w:rsid w:val="000C23E6"/>
    <w:rsid w:val="000C258D"/>
    <w:rsid w:val="000C279B"/>
    <w:rsid w:val="000C2C09"/>
    <w:rsid w:val="000C2D79"/>
    <w:rsid w:val="000C305F"/>
    <w:rsid w:val="000C3262"/>
    <w:rsid w:val="000C331D"/>
    <w:rsid w:val="000C360F"/>
    <w:rsid w:val="000C3995"/>
    <w:rsid w:val="000C3B02"/>
    <w:rsid w:val="000C3BC5"/>
    <w:rsid w:val="000C3CC7"/>
    <w:rsid w:val="000C3E92"/>
    <w:rsid w:val="000C3FB4"/>
    <w:rsid w:val="000C41A0"/>
    <w:rsid w:val="000C49DD"/>
    <w:rsid w:val="000C4B08"/>
    <w:rsid w:val="000C4E65"/>
    <w:rsid w:val="000C4FFD"/>
    <w:rsid w:val="000C504C"/>
    <w:rsid w:val="000C519C"/>
    <w:rsid w:val="000C5308"/>
    <w:rsid w:val="000C5487"/>
    <w:rsid w:val="000C549F"/>
    <w:rsid w:val="000C59AC"/>
    <w:rsid w:val="000C5B6B"/>
    <w:rsid w:val="000C5B9E"/>
    <w:rsid w:val="000C5D3E"/>
    <w:rsid w:val="000C5D93"/>
    <w:rsid w:val="000C5E23"/>
    <w:rsid w:val="000C62D1"/>
    <w:rsid w:val="000C63AA"/>
    <w:rsid w:val="000C6468"/>
    <w:rsid w:val="000C64A0"/>
    <w:rsid w:val="000C66C5"/>
    <w:rsid w:val="000C6A5D"/>
    <w:rsid w:val="000C6C2E"/>
    <w:rsid w:val="000C6D6E"/>
    <w:rsid w:val="000C729C"/>
    <w:rsid w:val="000C7350"/>
    <w:rsid w:val="000C73C5"/>
    <w:rsid w:val="000C75B6"/>
    <w:rsid w:val="000C77A2"/>
    <w:rsid w:val="000C77D0"/>
    <w:rsid w:val="000C787E"/>
    <w:rsid w:val="000C78C8"/>
    <w:rsid w:val="000C79A6"/>
    <w:rsid w:val="000C7D08"/>
    <w:rsid w:val="000C7D3D"/>
    <w:rsid w:val="000D0044"/>
    <w:rsid w:val="000D0288"/>
    <w:rsid w:val="000D04A7"/>
    <w:rsid w:val="000D04E7"/>
    <w:rsid w:val="000D0525"/>
    <w:rsid w:val="000D06F3"/>
    <w:rsid w:val="000D0C9D"/>
    <w:rsid w:val="000D0CB5"/>
    <w:rsid w:val="000D0EBB"/>
    <w:rsid w:val="000D13BC"/>
    <w:rsid w:val="000D182C"/>
    <w:rsid w:val="000D190E"/>
    <w:rsid w:val="000D1A65"/>
    <w:rsid w:val="000D1CE3"/>
    <w:rsid w:val="000D2224"/>
    <w:rsid w:val="000D229F"/>
    <w:rsid w:val="000D252F"/>
    <w:rsid w:val="000D2720"/>
    <w:rsid w:val="000D302F"/>
    <w:rsid w:val="000D3166"/>
    <w:rsid w:val="000D38DE"/>
    <w:rsid w:val="000D3A62"/>
    <w:rsid w:val="000D3DD2"/>
    <w:rsid w:val="000D3F73"/>
    <w:rsid w:val="000D45F2"/>
    <w:rsid w:val="000D479B"/>
    <w:rsid w:val="000D4825"/>
    <w:rsid w:val="000D4833"/>
    <w:rsid w:val="000D491E"/>
    <w:rsid w:val="000D4CD7"/>
    <w:rsid w:val="000D554A"/>
    <w:rsid w:val="000D5619"/>
    <w:rsid w:val="000D57FA"/>
    <w:rsid w:val="000D5944"/>
    <w:rsid w:val="000D5967"/>
    <w:rsid w:val="000D5DF7"/>
    <w:rsid w:val="000D5F3C"/>
    <w:rsid w:val="000D60DA"/>
    <w:rsid w:val="000D61CC"/>
    <w:rsid w:val="000D6356"/>
    <w:rsid w:val="000D640F"/>
    <w:rsid w:val="000D64CF"/>
    <w:rsid w:val="000D65B3"/>
    <w:rsid w:val="000D65C5"/>
    <w:rsid w:val="000D6B4E"/>
    <w:rsid w:val="000D6F6F"/>
    <w:rsid w:val="000D7183"/>
    <w:rsid w:val="000D72C8"/>
    <w:rsid w:val="000D7488"/>
    <w:rsid w:val="000D78E9"/>
    <w:rsid w:val="000D7ADC"/>
    <w:rsid w:val="000D7CFD"/>
    <w:rsid w:val="000E013F"/>
    <w:rsid w:val="000E01C7"/>
    <w:rsid w:val="000E0486"/>
    <w:rsid w:val="000E06A8"/>
    <w:rsid w:val="000E0832"/>
    <w:rsid w:val="000E0849"/>
    <w:rsid w:val="000E0881"/>
    <w:rsid w:val="000E08EE"/>
    <w:rsid w:val="000E098D"/>
    <w:rsid w:val="000E0A87"/>
    <w:rsid w:val="000E0CC2"/>
    <w:rsid w:val="000E0D02"/>
    <w:rsid w:val="000E0D71"/>
    <w:rsid w:val="000E0FAC"/>
    <w:rsid w:val="000E143C"/>
    <w:rsid w:val="000E1445"/>
    <w:rsid w:val="000E157B"/>
    <w:rsid w:val="000E169E"/>
    <w:rsid w:val="000E169F"/>
    <w:rsid w:val="000E1BC8"/>
    <w:rsid w:val="000E1D9A"/>
    <w:rsid w:val="000E1E99"/>
    <w:rsid w:val="000E200C"/>
    <w:rsid w:val="000E238F"/>
    <w:rsid w:val="000E24A1"/>
    <w:rsid w:val="000E25FD"/>
    <w:rsid w:val="000E2805"/>
    <w:rsid w:val="000E2A42"/>
    <w:rsid w:val="000E2CD5"/>
    <w:rsid w:val="000E2D77"/>
    <w:rsid w:val="000E2EC0"/>
    <w:rsid w:val="000E30B5"/>
    <w:rsid w:val="000E3480"/>
    <w:rsid w:val="000E36DF"/>
    <w:rsid w:val="000E3A30"/>
    <w:rsid w:val="000E3BAC"/>
    <w:rsid w:val="000E3BBB"/>
    <w:rsid w:val="000E3EAB"/>
    <w:rsid w:val="000E4421"/>
    <w:rsid w:val="000E4436"/>
    <w:rsid w:val="000E4496"/>
    <w:rsid w:val="000E467B"/>
    <w:rsid w:val="000E4A7A"/>
    <w:rsid w:val="000E4DD2"/>
    <w:rsid w:val="000E4E5A"/>
    <w:rsid w:val="000E4EF2"/>
    <w:rsid w:val="000E4F3E"/>
    <w:rsid w:val="000E5042"/>
    <w:rsid w:val="000E518D"/>
    <w:rsid w:val="000E5393"/>
    <w:rsid w:val="000E53AE"/>
    <w:rsid w:val="000E5FF7"/>
    <w:rsid w:val="000E6043"/>
    <w:rsid w:val="000E6448"/>
    <w:rsid w:val="000E6580"/>
    <w:rsid w:val="000E69B4"/>
    <w:rsid w:val="000E6A78"/>
    <w:rsid w:val="000E6BBF"/>
    <w:rsid w:val="000E6CA4"/>
    <w:rsid w:val="000E6D87"/>
    <w:rsid w:val="000E7338"/>
    <w:rsid w:val="000E75F9"/>
    <w:rsid w:val="000E7C7A"/>
    <w:rsid w:val="000E7D38"/>
    <w:rsid w:val="000E7D54"/>
    <w:rsid w:val="000E7E05"/>
    <w:rsid w:val="000F01F0"/>
    <w:rsid w:val="000F0293"/>
    <w:rsid w:val="000F036C"/>
    <w:rsid w:val="000F08FB"/>
    <w:rsid w:val="000F0D36"/>
    <w:rsid w:val="000F0F8B"/>
    <w:rsid w:val="000F140C"/>
    <w:rsid w:val="000F1496"/>
    <w:rsid w:val="000F1917"/>
    <w:rsid w:val="000F1C64"/>
    <w:rsid w:val="000F1C68"/>
    <w:rsid w:val="000F1D2F"/>
    <w:rsid w:val="000F1E91"/>
    <w:rsid w:val="000F1F23"/>
    <w:rsid w:val="000F22DA"/>
    <w:rsid w:val="000F232C"/>
    <w:rsid w:val="000F248D"/>
    <w:rsid w:val="000F27AD"/>
    <w:rsid w:val="000F2B74"/>
    <w:rsid w:val="000F2D14"/>
    <w:rsid w:val="000F2D75"/>
    <w:rsid w:val="000F2F92"/>
    <w:rsid w:val="000F308A"/>
    <w:rsid w:val="000F3133"/>
    <w:rsid w:val="000F3263"/>
    <w:rsid w:val="000F34EC"/>
    <w:rsid w:val="000F3718"/>
    <w:rsid w:val="000F39B3"/>
    <w:rsid w:val="000F3BB1"/>
    <w:rsid w:val="000F407F"/>
    <w:rsid w:val="000F4641"/>
    <w:rsid w:val="000F465F"/>
    <w:rsid w:val="000F4853"/>
    <w:rsid w:val="000F4D19"/>
    <w:rsid w:val="000F516B"/>
    <w:rsid w:val="000F520F"/>
    <w:rsid w:val="000F536C"/>
    <w:rsid w:val="000F54C5"/>
    <w:rsid w:val="000F57E4"/>
    <w:rsid w:val="000F58F5"/>
    <w:rsid w:val="000F5AA7"/>
    <w:rsid w:val="000F5D66"/>
    <w:rsid w:val="000F656A"/>
    <w:rsid w:val="000F671F"/>
    <w:rsid w:val="000F68AA"/>
    <w:rsid w:val="000F6987"/>
    <w:rsid w:val="000F6C2D"/>
    <w:rsid w:val="000F6C82"/>
    <w:rsid w:val="000F6D55"/>
    <w:rsid w:val="000F6DA6"/>
    <w:rsid w:val="000F6DE2"/>
    <w:rsid w:val="000F6FB3"/>
    <w:rsid w:val="000F6FD0"/>
    <w:rsid w:val="000F7054"/>
    <w:rsid w:val="000F7687"/>
    <w:rsid w:val="000F7733"/>
    <w:rsid w:val="000F77EA"/>
    <w:rsid w:val="000F7863"/>
    <w:rsid w:val="000F79FC"/>
    <w:rsid w:val="000F7D21"/>
    <w:rsid w:val="001001DD"/>
    <w:rsid w:val="001002E4"/>
    <w:rsid w:val="0010055C"/>
    <w:rsid w:val="00100653"/>
    <w:rsid w:val="00100B5B"/>
    <w:rsid w:val="00100C30"/>
    <w:rsid w:val="00100C49"/>
    <w:rsid w:val="00100EBA"/>
    <w:rsid w:val="00100F2E"/>
    <w:rsid w:val="00101125"/>
    <w:rsid w:val="0010161C"/>
    <w:rsid w:val="00101620"/>
    <w:rsid w:val="001019FB"/>
    <w:rsid w:val="00101B29"/>
    <w:rsid w:val="00101D0F"/>
    <w:rsid w:val="00101E35"/>
    <w:rsid w:val="00102063"/>
    <w:rsid w:val="00102084"/>
    <w:rsid w:val="001020D4"/>
    <w:rsid w:val="001021C0"/>
    <w:rsid w:val="0010222C"/>
    <w:rsid w:val="00102308"/>
    <w:rsid w:val="00102E36"/>
    <w:rsid w:val="00102F40"/>
    <w:rsid w:val="001035B6"/>
    <w:rsid w:val="00103687"/>
    <w:rsid w:val="00103738"/>
    <w:rsid w:val="00103932"/>
    <w:rsid w:val="001041B4"/>
    <w:rsid w:val="001041C3"/>
    <w:rsid w:val="001043DF"/>
    <w:rsid w:val="00104562"/>
    <w:rsid w:val="00104579"/>
    <w:rsid w:val="001045F5"/>
    <w:rsid w:val="00104605"/>
    <w:rsid w:val="00104914"/>
    <w:rsid w:val="00104A3B"/>
    <w:rsid w:val="00104CA7"/>
    <w:rsid w:val="00104D35"/>
    <w:rsid w:val="001053EF"/>
    <w:rsid w:val="001055ED"/>
    <w:rsid w:val="00105627"/>
    <w:rsid w:val="001058B3"/>
    <w:rsid w:val="00105D11"/>
    <w:rsid w:val="00105E43"/>
    <w:rsid w:val="001062E1"/>
    <w:rsid w:val="0010635B"/>
    <w:rsid w:val="00106788"/>
    <w:rsid w:val="0010690F"/>
    <w:rsid w:val="0010694A"/>
    <w:rsid w:val="00106A8B"/>
    <w:rsid w:val="00106AB1"/>
    <w:rsid w:val="00106BC2"/>
    <w:rsid w:val="00106C27"/>
    <w:rsid w:val="001070D7"/>
    <w:rsid w:val="001071AA"/>
    <w:rsid w:val="001071C1"/>
    <w:rsid w:val="00107208"/>
    <w:rsid w:val="0010722C"/>
    <w:rsid w:val="0010735B"/>
    <w:rsid w:val="00107455"/>
    <w:rsid w:val="00107547"/>
    <w:rsid w:val="001075EE"/>
    <w:rsid w:val="0010761E"/>
    <w:rsid w:val="001076EC"/>
    <w:rsid w:val="00107B65"/>
    <w:rsid w:val="00107B9E"/>
    <w:rsid w:val="00107BCA"/>
    <w:rsid w:val="00107CDE"/>
    <w:rsid w:val="00107E8A"/>
    <w:rsid w:val="001100EB"/>
    <w:rsid w:val="00110182"/>
    <w:rsid w:val="00110186"/>
    <w:rsid w:val="0011030B"/>
    <w:rsid w:val="00110B37"/>
    <w:rsid w:val="00110C06"/>
    <w:rsid w:val="00110DF4"/>
    <w:rsid w:val="00110F45"/>
    <w:rsid w:val="001114FC"/>
    <w:rsid w:val="0011172D"/>
    <w:rsid w:val="0011190A"/>
    <w:rsid w:val="001119D3"/>
    <w:rsid w:val="00111B2C"/>
    <w:rsid w:val="00111D69"/>
    <w:rsid w:val="00111E69"/>
    <w:rsid w:val="0011237C"/>
    <w:rsid w:val="00112429"/>
    <w:rsid w:val="00112766"/>
    <w:rsid w:val="001128FF"/>
    <w:rsid w:val="00112955"/>
    <w:rsid w:val="00112973"/>
    <w:rsid w:val="00112B6F"/>
    <w:rsid w:val="00112D87"/>
    <w:rsid w:val="00112F52"/>
    <w:rsid w:val="0011310D"/>
    <w:rsid w:val="0011322A"/>
    <w:rsid w:val="001138B8"/>
    <w:rsid w:val="00113DBA"/>
    <w:rsid w:val="00113DC9"/>
    <w:rsid w:val="00113F06"/>
    <w:rsid w:val="00113F4F"/>
    <w:rsid w:val="001144C4"/>
    <w:rsid w:val="00114CC0"/>
    <w:rsid w:val="001153A3"/>
    <w:rsid w:val="001156A5"/>
    <w:rsid w:val="00115CEA"/>
    <w:rsid w:val="001161B2"/>
    <w:rsid w:val="0011643B"/>
    <w:rsid w:val="001164C1"/>
    <w:rsid w:val="001167E9"/>
    <w:rsid w:val="00116CF3"/>
    <w:rsid w:val="00116DEE"/>
    <w:rsid w:val="00116E21"/>
    <w:rsid w:val="00117084"/>
    <w:rsid w:val="00117175"/>
    <w:rsid w:val="00117196"/>
    <w:rsid w:val="0011721E"/>
    <w:rsid w:val="00117268"/>
    <w:rsid w:val="00117397"/>
    <w:rsid w:val="00117502"/>
    <w:rsid w:val="001179CA"/>
    <w:rsid w:val="00117C9C"/>
    <w:rsid w:val="0012006C"/>
    <w:rsid w:val="00120234"/>
    <w:rsid w:val="001202A0"/>
    <w:rsid w:val="00120375"/>
    <w:rsid w:val="0012079C"/>
    <w:rsid w:val="0012097B"/>
    <w:rsid w:val="001209CF"/>
    <w:rsid w:val="00120A78"/>
    <w:rsid w:val="00120A8E"/>
    <w:rsid w:val="00120D09"/>
    <w:rsid w:val="00120E99"/>
    <w:rsid w:val="001211E6"/>
    <w:rsid w:val="0012141A"/>
    <w:rsid w:val="0012186B"/>
    <w:rsid w:val="00121C38"/>
    <w:rsid w:val="00121F8E"/>
    <w:rsid w:val="001220B3"/>
    <w:rsid w:val="00122119"/>
    <w:rsid w:val="0012242E"/>
    <w:rsid w:val="00122C1F"/>
    <w:rsid w:val="00122C2F"/>
    <w:rsid w:val="00122E1A"/>
    <w:rsid w:val="001231F5"/>
    <w:rsid w:val="0012325A"/>
    <w:rsid w:val="001236C9"/>
    <w:rsid w:val="00123769"/>
    <w:rsid w:val="00123BA3"/>
    <w:rsid w:val="00123C52"/>
    <w:rsid w:val="00123FE9"/>
    <w:rsid w:val="00124080"/>
    <w:rsid w:val="00124083"/>
    <w:rsid w:val="00124453"/>
    <w:rsid w:val="00124557"/>
    <w:rsid w:val="0012499D"/>
    <w:rsid w:val="00124FC3"/>
    <w:rsid w:val="00125376"/>
    <w:rsid w:val="00125407"/>
    <w:rsid w:val="001255CE"/>
    <w:rsid w:val="001256BC"/>
    <w:rsid w:val="00125953"/>
    <w:rsid w:val="00125C69"/>
    <w:rsid w:val="001260E0"/>
    <w:rsid w:val="001262C6"/>
    <w:rsid w:val="00126579"/>
    <w:rsid w:val="001265E2"/>
    <w:rsid w:val="00126937"/>
    <w:rsid w:val="00126F1D"/>
    <w:rsid w:val="00127525"/>
    <w:rsid w:val="00127600"/>
    <w:rsid w:val="00127679"/>
    <w:rsid w:val="001277DB"/>
    <w:rsid w:val="00127C22"/>
    <w:rsid w:val="00127E5B"/>
    <w:rsid w:val="00130135"/>
    <w:rsid w:val="001302A2"/>
    <w:rsid w:val="001306A7"/>
    <w:rsid w:val="00130E06"/>
    <w:rsid w:val="00130FA2"/>
    <w:rsid w:val="0013136B"/>
    <w:rsid w:val="00131589"/>
    <w:rsid w:val="001316C7"/>
    <w:rsid w:val="0013194D"/>
    <w:rsid w:val="00131D55"/>
    <w:rsid w:val="00132206"/>
    <w:rsid w:val="001323F4"/>
    <w:rsid w:val="00132746"/>
    <w:rsid w:val="00132984"/>
    <w:rsid w:val="001329CE"/>
    <w:rsid w:val="00132A83"/>
    <w:rsid w:val="00132B19"/>
    <w:rsid w:val="00132BE0"/>
    <w:rsid w:val="00132C06"/>
    <w:rsid w:val="00132FC5"/>
    <w:rsid w:val="001331BE"/>
    <w:rsid w:val="001332C4"/>
    <w:rsid w:val="00133430"/>
    <w:rsid w:val="00133777"/>
    <w:rsid w:val="00134326"/>
    <w:rsid w:val="001344B5"/>
    <w:rsid w:val="001344E5"/>
    <w:rsid w:val="001347AB"/>
    <w:rsid w:val="00134DD4"/>
    <w:rsid w:val="00134ED5"/>
    <w:rsid w:val="00135155"/>
    <w:rsid w:val="001351C7"/>
    <w:rsid w:val="001357A3"/>
    <w:rsid w:val="00135844"/>
    <w:rsid w:val="00135CB5"/>
    <w:rsid w:val="00135CFC"/>
    <w:rsid w:val="00135EEE"/>
    <w:rsid w:val="00135F12"/>
    <w:rsid w:val="00136006"/>
    <w:rsid w:val="00136041"/>
    <w:rsid w:val="001360D7"/>
    <w:rsid w:val="001361F7"/>
    <w:rsid w:val="001362C2"/>
    <w:rsid w:val="00136330"/>
    <w:rsid w:val="00136455"/>
    <w:rsid w:val="00136621"/>
    <w:rsid w:val="001366B6"/>
    <w:rsid w:val="001367D2"/>
    <w:rsid w:val="00136938"/>
    <w:rsid w:val="00136969"/>
    <w:rsid w:val="00136DEF"/>
    <w:rsid w:val="001372FF"/>
    <w:rsid w:val="001379CB"/>
    <w:rsid w:val="00137D3A"/>
    <w:rsid w:val="00137FA4"/>
    <w:rsid w:val="0014012D"/>
    <w:rsid w:val="0014024A"/>
    <w:rsid w:val="0014027E"/>
    <w:rsid w:val="00140341"/>
    <w:rsid w:val="00140489"/>
    <w:rsid w:val="001406E8"/>
    <w:rsid w:val="0014082F"/>
    <w:rsid w:val="00141133"/>
    <w:rsid w:val="0014117C"/>
    <w:rsid w:val="00141530"/>
    <w:rsid w:val="001418B0"/>
    <w:rsid w:val="00141C4A"/>
    <w:rsid w:val="00141C63"/>
    <w:rsid w:val="0014202E"/>
    <w:rsid w:val="00142101"/>
    <w:rsid w:val="00142426"/>
    <w:rsid w:val="0014248A"/>
    <w:rsid w:val="0014257D"/>
    <w:rsid w:val="001429C7"/>
    <w:rsid w:val="0014336C"/>
    <w:rsid w:val="001433D8"/>
    <w:rsid w:val="001436B2"/>
    <w:rsid w:val="00143809"/>
    <w:rsid w:val="00143BD1"/>
    <w:rsid w:val="00143D22"/>
    <w:rsid w:val="00143DDF"/>
    <w:rsid w:val="0014403B"/>
    <w:rsid w:val="0014435C"/>
    <w:rsid w:val="0014441A"/>
    <w:rsid w:val="001446DB"/>
    <w:rsid w:val="0014473F"/>
    <w:rsid w:val="001449E6"/>
    <w:rsid w:val="00144DC8"/>
    <w:rsid w:val="00144DE6"/>
    <w:rsid w:val="00144F54"/>
    <w:rsid w:val="00145338"/>
    <w:rsid w:val="00145687"/>
    <w:rsid w:val="00145FDF"/>
    <w:rsid w:val="0014631E"/>
    <w:rsid w:val="001463C0"/>
    <w:rsid w:val="001463D0"/>
    <w:rsid w:val="001463DC"/>
    <w:rsid w:val="001463F7"/>
    <w:rsid w:val="0014681B"/>
    <w:rsid w:val="00146831"/>
    <w:rsid w:val="001468C7"/>
    <w:rsid w:val="00146C41"/>
    <w:rsid w:val="001471EE"/>
    <w:rsid w:val="001472FB"/>
    <w:rsid w:val="0014758D"/>
    <w:rsid w:val="00147BF3"/>
    <w:rsid w:val="00147D97"/>
    <w:rsid w:val="00147DEE"/>
    <w:rsid w:val="0015009E"/>
    <w:rsid w:val="00150372"/>
    <w:rsid w:val="00150EE1"/>
    <w:rsid w:val="00150FAD"/>
    <w:rsid w:val="001510C3"/>
    <w:rsid w:val="001510D2"/>
    <w:rsid w:val="0015148D"/>
    <w:rsid w:val="00151912"/>
    <w:rsid w:val="00151941"/>
    <w:rsid w:val="00151AE3"/>
    <w:rsid w:val="00151AEE"/>
    <w:rsid w:val="00151DDF"/>
    <w:rsid w:val="00151F3A"/>
    <w:rsid w:val="00151FBE"/>
    <w:rsid w:val="0015202C"/>
    <w:rsid w:val="0015222B"/>
    <w:rsid w:val="0015223E"/>
    <w:rsid w:val="001523EC"/>
    <w:rsid w:val="001526AA"/>
    <w:rsid w:val="001526DD"/>
    <w:rsid w:val="0015280B"/>
    <w:rsid w:val="00152908"/>
    <w:rsid w:val="00152958"/>
    <w:rsid w:val="0015295D"/>
    <w:rsid w:val="00152984"/>
    <w:rsid w:val="00152A6B"/>
    <w:rsid w:val="00152CA6"/>
    <w:rsid w:val="00152E40"/>
    <w:rsid w:val="0015303B"/>
    <w:rsid w:val="0015322E"/>
    <w:rsid w:val="001533A7"/>
    <w:rsid w:val="001536B7"/>
    <w:rsid w:val="00153793"/>
    <w:rsid w:val="00153B60"/>
    <w:rsid w:val="00153CFB"/>
    <w:rsid w:val="001540F4"/>
    <w:rsid w:val="0015411C"/>
    <w:rsid w:val="0015424B"/>
    <w:rsid w:val="0015430D"/>
    <w:rsid w:val="00154391"/>
    <w:rsid w:val="001543E5"/>
    <w:rsid w:val="00154BB6"/>
    <w:rsid w:val="00154CE3"/>
    <w:rsid w:val="00154E24"/>
    <w:rsid w:val="00154E25"/>
    <w:rsid w:val="00154EEC"/>
    <w:rsid w:val="00155106"/>
    <w:rsid w:val="001552B3"/>
    <w:rsid w:val="00155718"/>
    <w:rsid w:val="0015578B"/>
    <w:rsid w:val="00155B53"/>
    <w:rsid w:val="00155BCD"/>
    <w:rsid w:val="00155F07"/>
    <w:rsid w:val="00155F26"/>
    <w:rsid w:val="00155FED"/>
    <w:rsid w:val="00156051"/>
    <w:rsid w:val="00156112"/>
    <w:rsid w:val="0015615C"/>
    <w:rsid w:val="00156269"/>
    <w:rsid w:val="0015647A"/>
    <w:rsid w:val="00156601"/>
    <w:rsid w:val="0015667B"/>
    <w:rsid w:val="00156F53"/>
    <w:rsid w:val="001576A1"/>
    <w:rsid w:val="00157BDB"/>
    <w:rsid w:val="00157DEA"/>
    <w:rsid w:val="0016003F"/>
    <w:rsid w:val="00160073"/>
    <w:rsid w:val="001600B8"/>
    <w:rsid w:val="001600F0"/>
    <w:rsid w:val="0016012E"/>
    <w:rsid w:val="001602DA"/>
    <w:rsid w:val="00160736"/>
    <w:rsid w:val="00160F95"/>
    <w:rsid w:val="0016103A"/>
    <w:rsid w:val="00161119"/>
    <w:rsid w:val="00161125"/>
    <w:rsid w:val="0016140A"/>
    <w:rsid w:val="00161670"/>
    <w:rsid w:val="00162041"/>
    <w:rsid w:val="0016271E"/>
    <w:rsid w:val="001627EA"/>
    <w:rsid w:val="001627F7"/>
    <w:rsid w:val="00162C28"/>
    <w:rsid w:val="00162C58"/>
    <w:rsid w:val="00162DA0"/>
    <w:rsid w:val="00162E4A"/>
    <w:rsid w:val="0016303D"/>
    <w:rsid w:val="0016338B"/>
    <w:rsid w:val="001635DC"/>
    <w:rsid w:val="00163883"/>
    <w:rsid w:val="00163ACD"/>
    <w:rsid w:val="0016402A"/>
    <w:rsid w:val="001647F1"/>
    <w:rsid w:val="00165044"/>
    <w:rsid w:val="001652E2"/>
    <w:rsid w:val="0016532D"/>
    <w:rsid w:val="00165341"/>
    <w:rsid w:val="001655BE"/>
    <w:rsid w:val="00165797"/>
    <w:rsid w:val="00165F3B"/>
    <w:rsid w:val="001660AF"/>
    <w:rsid w:val="001665EA"/>
    <w:rsid w:val="0016681C"/>
    <w:rsid w:val="00166B15"/>
    <w:rsid w:val="00166B9D"/>
    <w:rsid w:val="00166E82"/>
    <w:rsid w:val="00166ECC"/>
    <w:rsid w:val="00166F63"/>
    <w:rsid w:val="0016742A"/>
    <w:rsid w:val="001674F4"/>
    <w:rsid w:val="00167CB0"/>
    <w:rsid w:val="00167E23"/>
    <w:rsid w:val="00167E5E"/>
    <w:rsid w:val="00170025"/>
    <w:rsid w:val="0017027F"/>
    <w:rsid w:val="001705FC"/>
    <w:rsid w:val="00170922"/>
    <w:rsid w:val="00170B5A"/>
    <w:rsid w:val="00170D04"/>
    <w:rsid w:val="00170E22"/>
    <w:rsid w:val="001712AB"/>
    <w:rsid w:val="001712F1"/>
    <w:rsid w:val="001715C5"/>
    <w:rsid w:val="00171600"/>
    <w:rsid w:val="0017173C"/>
    <w:rsid w:val="001718C0"/>
    <w:rsid w:val="00171A5E"/>
    <w:rsid w:val="00171B05"/>
    <w:rsid w:val="00171D41"/>
    <w:rsid w:val="00172028"/>
    <w:rsid w:val="00172185"/>
    <w:rsid w:val="0017238A"/>
    <w:rsid w:val="001723BC"/>
    <w:rsid w:val="00172728"/>
    <w:rsid w:val="001728BD"/>
    <w:rsid w:val="001729CF"/>
    <w:rsid w:val="00172A4C"/>
    <w:rsid w:val="00173092"/>
    <w:rsid w:val="001738DA"/>
    <w:rsid w:val="0017393B"/>
    <w:rsid w:val="00173A2D"/>
    <w:rsid w:val="00173B90"/>
    <w:rsid w:val="00173B93"/>
    <w:rsid w:val="001740B5"/>
    <w:rsid w:val="001741F6"/>
    <w:rsid w:val="001744B5"/>
    <w:rsid w:val="001745A5"/>
    <w:rsid w:val="0017492C"/>
    <w:rsid w:val="00174B28"/>
    <w:rsid w:val="00174B9D"/>
    <w:rsid w:val="00174BF7"/>
    <w:rsid w:val="001752C8"/>
    <w:rsid w:val="001755F4"/>
    <w:rsid w:val="001756CF"/>
    <w:rsid w:val="0017587A"/>
    <w:rsid w:val="00175AB3"/>
    <w:rsid w:val="00175CB3"/>
    <w:rsid w:val="00175D5B"/>
    <w:rsid w:val="00175EAC"/>
    <w:rsid w:val="0017603D"/>
    <w:rsid w:val="0017659E"/>
    <w:rsid w:val="00176827"/>
    <w:rsid w:val="001769D0"/>
    <w:rsid w:val="001773C8"/>
    <w:rsid w:val="001776AA"/>
    <w:rsid w:val="00177763"/>
    <w:rsid w:val="001777A0"/>
    <w:rsid w:val="00177943"/>
    <w:rsid w:val="00177F9F"/>
    <w:rsid w:val="00180115"/>
    <w:rsid w:val="00180293"/>
    <w:rsid w:val="00180502"/>
    <w:rsid w:val="001806B2"/>
    <w:rsid w:val="0018090C"/>
    <w:rsid w:val="00180953"/>
    <w:rsid w:val="00180D6B"/>
    <w:rsid w:val="00180E3A"/>
    <w:rsid w:val="00181150"/>
    <w:rsid w:val="0018133E"/>
    <w:rsid w:val="001813E2"/>
    <w:rsid w:val="001816D7"/>
    <w:rsid w:val="001817B7"/>
    <w:rsid w:val="00181B95"/>
    <w:rsid w:val="00181C21"/>
    <w:rsid w:val="00181D7A"/>
    <w:rsid w:val="00181E27"/>
    <w:rsid w:val="001820D6"/>
    <w:rsid w:val="0018225B"/>
    <w:rsid w:val="0018247A"/>
    <w:rsid w:val="001828D2"/>
    <w:rsid w:val="00182973"/>
    <w:rsid w:val="00182A7C"/>
    <w:rsid w:val="00182AC0"/>
    <w:rsid w:val="00182B63"/>
    <w:rsid w:val="001832AA"/>
    <w:rsid w:val="001833C3"/>
    <w:rsid w:val="00183621"/>
    <w:rsid w:val="0018387D"/>
    <w:rsid w:val="00183CB1"/>
    <w:rsid w:val="00183F29"/>
    <w:rsid w:val="0018401F"/>
    <w:rsid w:val="001840CB"/>
    <w:rsid w:val="00184116"/>
    <w:rsid w:val="00184205"/>
    <w:rsid w:val="001843A2"/>
    <w:rsid w:val="001847FF"/>
    <w:rsid w:val="00184868"/>
    <w:rsid w:val="00184A00"/>
    <w:rsid w:val="00184B28"/>
    <w:rsid w:val="00184B85"/>
    <w:rsid w:val="00184C06"/>
    <w:rsid w:val="00184DA1"/>
    <w:rsid w:val="001850C0"/>
    <w:rsid w:val="00185970"/>
    <w:rsid w:val="00185A57"/>
    <w:rsid w:val="001863E1"/>
    <w:rsid w:val="0018655B"/>
    <w:rsid w:val="001866A8"/>
    <w:rsid w:val="00186750"/>
    <w:rsid w:val="00186F3D"/>
    <w:rsid w:val="001870AF"/>
    <w:rsid w:val="001876E8"/>
    <w:rsid w:val="00187849"/>
    <w:rsid w:val="001878CB"/>
    <w:rsid w:val="00187ADD"/>
    <w:rsid w:val="00187D65"/>
    <w:rsid w:val="00187D94"/>
    <w:rsid w:val="00187F0E"/>
    <w:rsid w:val="0019002D"/>
    <w:rsid w:val="00190201"/>
    <w:rsid w:val="001903ED"/>
    <w:rsid w:val="00190549"/>
    <w:rsid w:val="0019088D"/>
    <w:rsid w:val="00190B55"/>
    <w:rsid w:val="00190BCE"/>
    <w:rsid w:val="00190D00"/>
    <w:rsid w:val="001910D4"/>
    <w:rsid w:val="0019165B"/>
    <w:rsid w:val="00191661"/>
    <w:rsid w:val="00191664"/>
    <w:rsid w:val="00191708"/>
    <w:rsid w:val="00191875"/>
    <w:rsid w:val="00191907"/>
    <w:rsid w:val="00191B49"/>
    <w:rsid w:val="00191C41"/>
    <w:rsid w:val="00191E16"/>
    <w:rsid w:val="00191EF9"/>
    <w:rsid w:val="00191F71"/>
    <w:rsid w:val="0019217A"/>
    <w:rsid w:val="00192286"/>
    <w:rsid w:val="00192327"/>
    <w:rsid w:val="001924FF"/>
    <w:rsid w:val="001926B0"/>
    <w:rsid w:val="0019303E"/>
    <w:rsid w:val="00193369"/>
    <w:rsid w:val="0019398B"/>
    <w:rsid w:val="001939D1"/>
    <w:rsid w:val="00193CF0"/>
    <w:rsid w:val="00193E39"/>
    <w:rsid w:val="00193EBB"/>
    <w:rsid w:val="001940C1"/>
    <w:rsid w:val="001941E4"/>
    <w:rsid w:val="0019428E"/>
    <w:rsid w:val="00194A49"/>
    <w:rsid w:val="00194A72"/>
    <w:rsid w:val="00194EA9"/>
    <w:rsid w:val="001952E4"/>
    <w:rsid w:val="0019561D"/>
    <w:rsid w:val="00195862"/>
    <w:rsid w:val="00195ACB"/>
    <w:rsid w:val="00195AE5"/>
    <w:rsid w:val="00195C80"/>
    <w:rsid w:val="00195DAD"/>
    <w:rsid w:val="00195F6E"/>
    <w:rsid w:val="001961A0"/>
    <w:rsid w:val="00196784"/>
    <w:rsid w:val="00196990"/>
    <w:rsid w:val="00196AA7"/>
    <w:rsid w:val="00196AB4"/>
    <w:rsid w:val="00196F5C"/>
    <w:rsid w:val="0019726B"/>
    <w:rsid w:val="001972BE"/>
    <w:rsid w:val="001972E8"/>
    <w:rsid w:val="001975CE"/>
    <w:rsid w:val="00197979"/>
    <w:rsid w:val="001979D3"/>
    <w:rsid w:val="00197E8A"/>
    <w:rsid w:val="00197F55"/>
    <w:rsid w:val="001A07A4"/>
    <w:rsid w:val="001A09E6"/>
    <w:rsid w:val="001A0B92"/>
    <w:rsid w:val="001A0F3F"/>
    <w:rsid w:val="001A108B"/>
    <w:rsid w:val="001A109D"/>
    <w:rsid w:val="001A131A"/>
    <w:rsid w:val="001A140F"/>
    <w:rsid w:val="001A18A7"/>
    <w:rsid w:val="001A1AC8"/>
    <w:rsid w:val="001A20B6"/>
    <w:rsid w:val="001A22D0"/>
    <w:rsid w:val="001A2449"/>
    <w:rsid w:val="001A25A4"/>
    <w:rsid w:val="001A25B0"/>
    <w:rsid w:val="001A2733"/>
    <w:rsid w:val="001A2C72"/>
    <w:rsid w:val="001A2C7A"/>
    <w:rsid w:val="001A2EBB"/>
    <w:rsid w:val="001A3125"/>
    <w:rsid w:val="001A33E5"/>
    <w:rsid w:val="001A33F0"/>
    <w:rsid w:val="001A342C"/>
    <w:rsid w:val="001A3910"/>
    <w:rsid w:val="001A3CEE"/>
    <w:rsid w:val="001A3E9A"/>
    <w:rsid w:val="001A3FB2"/>
    <w:rsid w:val="001A40D7"/>
    <w:rsid w:val="001A44E7"/>
    <w:rsid w:val="001A46AB"/>
    <w:rsid w:val="001A5076"/>
    <w:rsid w:val="001A5137"/>
    <w:rsid w:val="001A5729"/>
    <w:rsid w:val="001A5804"/>
    <w:rsid w:val="001A58CD"/>
    <w:rsid w:val="001A59A3"/>
    <w:rsid w:val="001A5A1E"/>
    <w:rsid w:val="001A5CF2"/>
    <w:rsid w:val="001A5D4B"/>
    <w:rsid w:val="001A5E91"/>
    <w:rsid w:val="001A5FCC"/>
    <w:rsid w:val="001A6032"/>
    <w:rsid w:val="001A64CD"/>
    <w:rsid w:val="001A658F"/>
    <w:rsid w:val="001A6D1D"/>
    <w:rsid w:val="001A6D34"/>
    <w:rsid w:val="001A76CF"/>
    <w:rsid w:val="001A78E1"/>
    <w:rsid w:val="001A78F9"/>
    <w:rsid w:val="001A7963"/>
    <w:rsid w:val="001A7BA0"/>
    <w:rsid w:val="001A7DFE"/>
    <w:rsid w:val="001A7EF9"/>
    <w:rsid w:val="001B044B"/>
    <w:rsid w:val="001B055C"/>
    <w:rsid w:val="001B0624"/>
    <w:rsid w:val="001B06AC"/>
    <w:rsid w:val="001B0860"/>
    <w:rsid w:val="001B098E"/>
    <w:rsid w:val="001B0BA4"/>
    <w:rsid w:val="001B0C51"/>
    <w:rsid w:val="001B0E0E"/>
    <w:rsid w:val="001B1712"/>
    <w:rsid w:val="001B1721"/>
    <w:rsid w:val="001B1837"/>
    <w:rsid w:val="001B1B3C"/>
    <w:rsid w:val="001B1C9B"/>
    <w:rsid w:val="001B1DE0"/>
    <w:rsid w:val="001B20D4"/>
    <w:rsid w:val="001B212B"/>
    <w:rsid w:val="001B21F1"/>
    <w:rsid w:val="001B2230"/>
    <w:rsid w:val="001B2420"/>
    <w:rsid w:val="001B2430"/>
    <w:rsid w:val="001B25D9"/>
    <w:rsid w:val="001B2C71"/>
    <w:rsid w:val="001B3196"/>
    <w:rsid w:val="001B34DE"/>
    <w:rsid w:val="001B34DF"/>
    <w:rsid w:val="001B352D"/>
    <w:rsid w:val="001B3554"/>
    <w:rsid w:val="001B3888"/>
    <w:rsid w:val="001B3BDB"/>
    <w:rsid w:val="001B3BEA"/>
    <w:rsid w:val="001B3C19"/>
    <w:rsid w:val="001B3FE6"/>
    <w:rsid w:val="001B410D"/>
    <w:rsid w:val="001B4558"/>
    <w:rsid w:val="001B47BC"/>
    <w:rsid w:val="001B4813"/>
    <w:rsid w:val="001B49FD"/>
    <w:rsid w:val="001B4D42"/>
    <w:rsid w:val="001B4DA7"/>
    <w:rsid w:val="001B4E67"/>
    <w:rsid w:val="001B4E80"/>
    <w:rsid w:val="001B4EF8"/>
    <w:rsid w:val="001B5214"/>
    <w:rsid w:val="001B5518"/>
    <w:rsid w:val="001B56F7"/>
    <w:rsid w:val="001B5751"/>
    <w:rsid w:val="001B576D"/>
    <w:rsid w:val="001B5945"/>
    <w:rsid w:val="001B5988"/>
    <w:rsid w:val="001B5B76"/>
    <w:rsid w:val="001B5CE0"/>
    <w:rsid w:val="001B5EC3"/>
    <w:rsid w:val="001B61E2"/>
    <w:rsid w:val="001B6317"/>
    <w:rsid w:val="001B682D"/>
    <w:rsid w:val="001B6AD9"/>
    <w:rsid w:val="001B6C3D"/>
    <w:rsid w:val="001B7093"/>
    <w:rsid w:val="001B743D"/>
    <w:rsid w:val="001B7CF5"/>
    <w:rsid w:val="001B7D01"/>
    <w:rsid w:val="001B7DB2"/>
    <w:rsid w:val="001C02A6"/>
    <w:rsid w:val="001C088B"/>
    <w:rsid w:val="001C0B08"/>
    <w:rsid w:val="001C139A"/>
    <w:rsid w:val="001C13E9"/>
    <w:rsid w:val="001C1693"/>
    <w:rsid w:val="001C1AAC"/>
    <w:rsid w:val="001C1C45"/>
    <w:rsid w:val="001C2096"/>
    <w:rsid w:val="001C20C6"/>
    <w:rsid w:val="001C22DE"/>
    <w:rsid w:val="001C23C2"/>
    <w:rsid w:val="001C2405"/>
    <w:rsid w:val="001C2AC3"/>
    <w:rsid w:val="001C32F7"/>
    <w:rsid w:val="001C36F1"/>
    <w:rsid w:val="001C3739"/>
    <w:rsid w:val="001C37F1"/>
    <w:rsid w:val="001C38C5"/>
    <w:rsid w:val="001C39D7"/>
    <w:rsid w:val="001C464E"/>
    <w:rsid w:val="001C4714"/>
    <w:rsid w:val="001C4955"/>
    <w:rsid w:val="001C4EA2"/>
    <w:rsid w:val="001C50DD"/>
    <w:rsid w:val="001C52D2"/>
    <w:rsid w:val="001C5579"/>
    <w:rsid w:val="001C5810"/>
    <w:rsid w:val="001C5881"/>
    <w:rsid w:val="001C5BE4"/>
    <w:rsid w:val="001C5CAF"/>
    <w:rsid w:val="001C5F61"/>
    <w:rsid w:val="001C64C4"/>
    <w:rsid w:val="001C66DD"/>
    <w:rsid w:val="001C6A56"/>
    <w:rsid w:val="001C6BCE"/>
    <w:rsid w:val="001C76F7"/>
    <w:rsid w:val="001C7732"/>
    <w:rsid w:val="001C781A"/>
    <w:rsid w:val="001C7AB4"/>
    <w:rsid w:val="001C7C99"/>
    <w:rsid w:val="001C7CBB"/>
    <w:rsid w:val="001D00DC"/>
    <w:rsid w:val="001D0331"/>
    <w:rsid w:val="001D0546"/>
    <w:rsid w:val="001D0BAA"/>
    <w:rsid w:val="001D0D5F"/>
    <w:rsid w:val="001D0E1C"/>
    <w:rsid w:val="001D1224"/>
    <w:rsid w:val="001D14C0"/>
    <w:rsid w:val="001D18F2"/>
    <w:rsid w:val="001D1B3B"/>
    <w:rsid w:val="001D1BE7"/>
    <w:rsid w:val="001D1D1A"/>
    <w:rsid w:val="001D1D2B"/>
    <w:rsid w:val="001D1FFD"/>
    <w:rsid w:val="001D208A"/>
    <w:rsid w:val="001D2114"/>
    <w:rsid w:val="001D22F9"/>
    <w:rsid w:val="001D233C"/>
    <w:rsid w:val="001D23E9"/>
    <w:rsid w:val="001D249C"/>
    <w:rsid w:val="001D262C"/>
    <w:rsid w:val="001D26CE"/>
    <w:rsid w:val="001D286A"/>
    <w:rsid w:val="001D2C87"/>
    <w:rsid w:val="001D2DA4"/>
    <w:rsid w:val="001D2DAB"/>
    <w:rsid w:val="001D2DF0"/>
    <w:rsid w:val="001D3010"/>
    <w:rsid w:val="001D33D3"/>
    <w:rsid w:val="001D3427"/>
    <w:rsid w:val="001D3451"/>
    <w:rsid w:val="001D365B"/>
    <w:rsid w:val="001D37E7"/>
    <w:rsid w:val="001D3929"/>
    <w:rsid w:val="001D3984"/>
    <w:rsid w:val="001D3CC5"/>
    <w:rsid w:val="001D434A"/>
    <w:rsid w:val="001D4835"/>
    <w:rsid w:val="001D48F9"/>
    <w:rsid w:val="001D4B52"/>
    <w:rsid w:val="001D4EAB"/>
    <w:rsid w:val="001D57BB"/>
    <w:rsid w:val="001D5CF8"/>
    <w:rsid w:val="001D619D"/>
    <w:rsid w:val="001D630A"/>
    <w:rsid w:val="001D67E0"/>
    <w:rsid w:val="001D6AFE"/>
    <w:rsid w:val="001D6D62"/>
    <w:rsid w:val="001D6F0D"/>
    <w:rsid w:val="001D6F5D"/>
    <w:rsid w:val="001D7379"/>
    <w:rsid w:val="001D78AA"/>
    <w:rsid w:val="001D7A8D"/>
    <w:rsid w:val="001D7C4D"/>
    <w:rsid w:val="001D7C66"/>
    <w:rsid w:val="001D7C8C"/>
    <w:rsid w:val="001D7D46"/>
    <w:rsid w:val="001E034C"/>
    <w:rsid w:val="001E046E"/>
    <w:rsid w:val="001E0596"/>
    <w:rsid w:val="001E163B"/>
    <w:rsid w:val="001E17AC"/>
    <w:rsid w:val="001E1AB0"/>
    <w:rsid w:val="001E1B67"/>
    <w:rsid w:val="001E2077"/>
    <w:rsid w:val="001E21D1"/>
    <w:rsid w:val="001E2337"/>
    <w:rsid w:val="001E2E58"/>
    <w:rsid w:val="001E2FE6"/>
    <w:rsid w:val="001E322B"/>
    <w:rsid w:val="001E342D"/>
    <w:rsid w:val="001E3704"/>
    <w:rsid w:val="001E3B34"/>
    <w:rsid w:val="001E3EB9"/>
    <w:rsid w:val="001E40C0"/>
    <w:rsid w:val="001E416C"/>
    <w:rsid w:val="001E43FA"/>
    <w:rsid w:val="001E47ED"/>
    <w:rsid w:val="001E4B75"/>
    <w:rsid w:val="001E4C10"/>
    <w:rsid w:val="001E4FA9"/>
    <w:rsid w:val="001E50E6"/>
    <w:rsid w:val="001E51BE"/>
    <w:rsid w:val="001E57BC"/>
    <w:rsid w:val="001E5835"/>
    <w:rsid w:val="001E5A18"/>
    <w:rsid w:val="001E5A55"/>
    <w:rsid w:val="001E5A90"/>
    <w:rsid w:val="001E5EA1"/>
    <w:rsid w:val="001E6375"/>
    <w:rsid w:val="001E665B"/>
    <w:rsid w:val="001E6867"/>
    <w:rsid w:val="001E6A24"/>
    <w:rsid w:val="001E6A90"/>
    <w:rsid w:val="001E6BCA"/>
    <w:rsid w:val="001E6DDB"/>
    <w:rsid w:val="001E6E01"/>
    <w:rsid w:val="001E6E0E"/>
    <w:rsid w:val="001E6EFD"/>
    <w:rsid w:val="001E7336"/>
    <w:rsid w:val="001E7386"/>
    <w:rsid w:val="001E75E6"/>
    <w:rsid w:val="001E770A"/>
    <w:rsid w:val="001E7717"/>
    <w:rsid w:val="001E7DF3"/>
    <w:rsid w:val="001E7E55"/>
    <w:rsid w:val="001E7F86"/>
    <w:rsid w:val="001F0117"/>
    <w:rsid w:val="001F04C9"/>
    <w:rsid w:val="001F0697"/>
    <w:rsid w:val="001F07D3"/>
    <w:rsid w:val="001F0D35"/>
    <w:rsid w:val="001F0DD9"/>
    <w:rsid w:val="001F0EDD"/>
    <w:rsid w:val="001F10A7"/>
    <w:rsid w:val="001F11B5"/>
    <w:rsid w:val="001F12DB"/>
    <w:rsid w:val="001F142E"/>
    <w:rsid w:val="001F14B5"/>
    <w:rsid w:val="001F14FE"/>
    <w:rsid w:val="001F15F8"/>
    <w:rsid w:val="001F190A"/>
    <w:rsid w:val="001F1A00"/>
    <w:rsid w:val="001F1DEE"/>
    <w:rsid w:val="001F1E62"/>
    <w:rsid w:val="001F1ED6"/>
    <w:rsid w:val="001F1F91"/>
    <w:rsid w:val="001F1FE3"/>
    <w:rsid w:val="001F203C"/>
    <w:rsid w:val="001F245B"/>
    <w:rsid w:val="001F245E"/>
    <w:rsid w:val="001F24E0"/>
    <w:rsid w:val="001F256F"/>
    <w:rsid w:val="001F26E6"/>
    <w:rsid w:val="001F29B6"/>
    <w:rsid w:val="001F2A27"/>
    <w:rsid w:val="001F2AE8"/>
    <w:rsid w:val="001F2B7B"/>
    <w:rsid w:val="001F2BB9"/>
    <w:rsid w:val="001F3292"/>
    <w:rsid w:val="001F3833"/>
    <w:rsid w:val="001F390D"/>
    <w:rsid w:val="001F3B3F"/>
    <w:rsid w:val="001F3D85"/>
    <w:rsid w:val="001F3E80"/>
    <w:rsid w:val="001F4494"/>
    <w:rsid w:val="001F4A10"/>
    <w:rsid w:val="001F4AD0"/>
    <w:rsid w:val="001F4DA8"/>
    <w:rsid w:val="001F500D"/>
    <w:rsid w:val="001F52CF"/>
    <w:rsid w:val="001F53D4"/>
    <w:rsid w:val="001F54B8"/>
    <w:rsid w:val="001F5584"/>
    <w:rsid w:val="001F5B62"/>
    <w:rsid w:val="001F5D39"/>
    <w:rsid w:val="001F645B"/>
    <w:rsid w:val="001F6656"/>
    <w:rsid w:val="001F69AF"/>
    <w:rsid w:val="001F6D20"/>
    <w:rsid w:val="001F6E2E"/>
    <w:rsid w:val="001F6F6E"/>
    <w:rsid w:val="001F72B0"/>
    <w:rsid w:val="001F72D5"/>
    <w:rsid w:val="001F79B7"/>
    <w:rsid w:val="001F79BF"/>
    <w:rsid w:val="001F7D53"/>
    <w:rsid w:val="001F7F96"/>
    <w:rsid w:val="00200160"/>
    <w:rsid w:val="0020026E"/>
    <w:rsid w:val="00200B09"/>
    <w:rsid w:val="00200D67"/>
    <w:rsid w:val="00200DC6"/>
    <w:rsid w:val="002014B4"/>
    <w:rsid w:val="00201546"/>
    <w:rsid w:val="00201589"/>
    <w:rsid w:val="002018A2"/>
    <w:rsid w:val="002018BA"/>
    <w:rsid w:val="00201AEB"/>
    <w:rsid w:val="00201C70"/>
    <w:rsid w:val="00201D3F"/>
    <w:rsid w:val="00201E97"/>
    <w:rsid w:val="00201F6D"/>
    <w:rsid w:val="00201F7C"/>
    <w:rsid w:val="00201F83"/>
    <w:rsid w:val="00202187"/>
    <w:rsid w:val="00202198"/>
    <w:rsid w:val="00202429"/>
    <w:rsid w:val="00202567"/>
    <w:rsid w:val="002025B7"/>
    <w:rsid w:val="002029BB"/>
    <w:rsid w:val="002030BD"/>
    <w:rsid w:val="002031AE"/>
    <w:rsid w:val="00203A6E"/>
    <w:rsid w:val="00203C96"/>
    <w:rsid w:val="0020418D"/>
    <w:rsid w:val="0020421B"/>
    <w:rsid w:val="0020437B"/>
    <w:rsid w:val="00204415"/>
    <w:rsid w:val="00204420"/>
    <w:rsid w:val="002045A0"/>
    <w:rsid w:val="0020469F"/>
    <w:rsid w:val="002047D1"/>
    <w:rsid w:val="00205000"/>
    <w:rsid w:val="002053E8"/>
    <w:rsid w:val="002058C8"/>
    <w:rsid w:val="00206048"/>
    <w:rsid w:val="00206156"/>
    <w:rsid w:val="00206288"/>
    <w:rsid w:val="002068CF"/>
    <w:rsid w:val="0020694A"/>
    <w:rsid w:val="00206970"/>
    <w:rsid w:val="002069B6"/>
    <w:rsid w:val="00206B20"/>
    <w:rsid w:val="00206C0E"/>
    <w:rsid w:val="00206D59"/>
    <w:rsid w:val="00206D64"/>
    <w:rsid w:val="00206EEC"/>
    <w:rsid w:val="00206FA0"/>
    <w:rsid w:val="002071FF"/>
    <w:rsid w:val="0020737B"/>
    <w:rsid w:val="00207D7E"/>
    <w:rsid w:val="00207E3A"/>
    <w:rsid w:val="00207FB5"/>
    <w:rsid w:val="0021043A"/>
    <w:rsid w:val="002104E2"/>
    <w:rsid w:val="002104FD"/>
    <w:rsid w:val="00210A00"/>
    <w:rsid w:val="00210A8C"/>
    <w:rsid w:val="00210AAD"/>
    <w:rsid w:val="00210E0C"/>
    <w:rsid w:val="00210FBD"/>
    <w:rsid w:val="00211248"/>
    <w:rsid w:val="00211266"/>
    <w:rsid w:val="002112DE"/>
    <w:rsid w:val="00211330"/>
    <w:rsid w:val="00211382"/>
    <w:rsid w:val="002119B0"/>
    <w:rsid w:val="00211B86"/>
    <w:rsid w:val="00211BF8"/>
    <w:rsid w:val="00211F88"/>
    <w:rsid w:val="002120BC"/>
    <w:rsid w:val="0021224F"/>
    <w:rsid w:val="002124A4"/>
    <w:rsid w:val="0021283E"/>
    <w:rsid w:val="002128E0"/>
    <w:rsid w:val="0021290C"/>
    <w:rsid w:val="00213BD1"/>
    <w:rsid w:val="00213CE9"/>
    <w:rsid w:val="00213EDC"/>
    <w:rsid w:val="0021410F"/>
    <w:rsid w:val="00214257"/>
    <w:rsid w:val="002145BE"/>
    <w:rsid w:val="002146AE"/>
    <w:rsid w:val="002146D4"/>
    <w:rsid w:val="00214C8E"/>
    <w:rsid w:val="00214DC6"/>
    <w:rsid w:val="00215100"/>
    <w:rsid w:val="00215794"/>
    <w:rsid w:val="00215ADE"/>
    <w:rsid w:val="00215F00"/>
    <w:rsid w:val="002161B7"/>
    <w:rsid w:val="002161F4"/>
    <w:rsid w:val="00216464"/>
    <w:rsid w:val="002166A8"/>
    <w:rsid w:val="002167B2"/>
    <w:rsid w:val="00216AFC"/>
    <w:rsid w:val="00216BAD"/>
    <w:rsid w:val="00216C98"/>
    <w:rsid w:val="00216FAE"/>
    <w:rsid w:val="0021707A"/>
    <w:rsid w:val="002171EB"/>
    <w:rsid w:val="002174FE"/>
    <w:rsid w:val="00217703"/>
    <w:rsid w:val="00217853"/>
    <w:rsid w:val="00217A07"/>
    <w:rsid w:val="00217B8E"/>
    <w:rsid w:val="00217D08"/>
    <w:rsid w:val="0022021D"/>
    <w:rsid w:val="0022027E"/>
    <w:rsid w:val="0022031A"/>
    <w:rsid w:val="002204A3"/>
    <w:rsid w:val="0022088F"/>
    <w:rsid w:val="00220CA6"/>
    <w:rsid w:val="00220DA0"/>
    <w:rsid w:val="002210A6"/>
    <w:rsid w:val="002217FD"/>
    <w:rsid w:val="00221D06"/>
    <w:rsid w:val="00221DD8"/>
    <w:rsid w:val="00221ED4"/>
    <w:rsid w:val="002220EB"/>
    <w:rsid w:val="0022216A"/>
    <w:rsid w:val="0022221B"/>
    <w:rsid w:val="00222B15"/>
    <w:rsid w:val="00222C66"/>
    <w:rsid w:val="002230C9"/>
    <w:rsid w:val="00223222"/>
    <w:rsid w:val="00223553"/>
    <w:rsid w:val="00223A67"/>
    <w:rsid w:val="00223B0A"/>
    <w:rsid w:val="00223D36"/>
    <w:rsid w:val="00224119"/>
    <w:rsid w:val="002241E6"/>
    <w:rsid w:val="002241FF"/>
    <w:rsid w:val="00224233"/>
    <w:rsid w:val="00224481"/>
    <w:rsid w:val="00224610"/>
    <w:rsid w:val="0022479A"/>
    <w:rsid w:val="0022483B"/>
    <w:rsid w:val="00224D38"/>
    <w:rsid w:val="00224E22"/>
    <w:rsid w:val="00225000"/>
    <w:rsid w:val="002251E7"/>
    <w:rsid w:val="00225249"/>
    <w:rsid w:val="0022532F"/>
    <w:rsid w:val="0022575B"/>
    <w:rsid w:val="00225884"/>
    <w:rsid w:val="00225B03"/>
    <w:rsid w:val="00225B20"/>
    <w:rsid w:val="00225BD1"/>
    <w:rsid w:val="00225CF5"/>
    <w:rsid w:val="00225F43"/>
    <w:rsid w:val="002260F3"/>
    <w:rsid w:val="002261F9"/>
    <w:rsid w:val="00226336"/>
    <w:rsid w:val="0022638A"/>
    <w:rsid w:val="00226404"/>
    <w:rsid w:val="002264BA"/>
    <w:rsid w:val="00226517"/>
    <w:rsid w:val="00226527"/>
    <w:rsid w:val="0022666B"/>
    <w:rsid w:val="00226749"/>
    <w:rsid w:val="002269B5"/>
    <w:rsid w:val="00226A31"/>
    <w:rsid w:val="00226AB0"/>
    <w:rsid w:val="00226B9A"/>
    <w:rsid w:val="002270E4"/>
    <w:rsid w:val="00227219"/>
    <w:rsid w:val="002272C6"/>
    <w:rsid w:val="00227425"/>
    <w:rsid w:val="002275C0"/>
    <w:rsid w:val="002276E3"/>
    <w:rsid w:val="00227887"/>
    <w:rsid w:val="002279BA"/>
    <w:rsid w:val="002279C2"/>
    <w:rsid w:val="00227C3D"/>
    <w:rsid w:val="00227C79"/>
    <w:rsid w:val="002300BB"/>
    <w:rsid w:val="00230733"/>
    <w:rsid w:val="00230767"/>
    <w:rsid w:val="00230BFD"/>
    <w:rsid w:val="00230C57"/>
    <w:rsid w:val="00230E52"/>
    <w:rsid w:val="00231145"/>
    <w:rsid w:val="002311DC"/>
    <w:rsid w:val="0023140F"/>
    <w:rsid w:val="0023174E"/>
    <w:rsid w:val="00231761"/>
    <w:rsid w:val="00231BED"/>
    <w:rsid w:val="00231BFF"/>
    <w:rsid w:val="00231F23"/>
    <w:rsid w:val="00231FC9"/>
    <w:rsid w:val="00232179"/>
    <w:rsid w:val="0023217F"/>
    <w:rsid w:val="00232AF3"/>
    <w:rsid w:val="00232E24"/>
    <w:rsid w:val="00232E7D"/>
    <w:rsid w:val="002330CE"/>
    <w:rsid w:val="00233132"/>
    <w:rsid w:val="00233421"/>
    <w:rsid w:val="002334D4"/>
    <w:rsid w:val="00233A50"/>
    <w:rsid w:val="00233A71"/>
    <w:rsid w:val="00233CE4"/>
    <w:rsid w:val="00233F60"/>
    <w:rsid w:val="002341DB"/>
    <w:rsid w:val="002342D2"/>
    <w:rsid w:val="00234395"/>
    <w:rsid w:val="0023439D"/>
    <w:rsid w:val="002346BA"/>
    <w:rsid w:val="0023470F"/>
    <w:rsid w:val="00234ACF"/>
    <w:rsid w:val="00234B6C"/>
    <w:rsid w:val="00234DE8"/>
    <w:rsid w:val="00234F77"/>
    <w:rsid w:val="00234FA6"/>
    <w:rsid w:val="002350D5"/>
    <w:rsid w:val="00235417"/>
    <w:rsid w:val="00235B2F"/>
    <w:rsid w:val="00235EB4"/>
    <w:rsid w:val="00235EFD"/>
    <w:rsid w:val="002362F6"/>
    <w:rsid w:val="00236505"/>
    <w:rsid w:val="002365A8"/>
    <w:rsid w:val="002365F6"/>
    <w:rsid w:val="00236659"/>
    <w:rsid w:val="002367F5"/>
    <w:rsid w:val="00236801"/>
    <w:rsid w:val="002368A5"/>
    <w:rsid w:val="00236CD1"/>
    <w:rsid w:val="00236D39"/>
    <w:rsid w:val="00237034"/>
    <w:rsid w:val="002370C7"/>
    <w:rsid w:val="00237515"/>
    <w:rsid w:val="002376D3"/>
    <w:rsid w:val="00237781"/>
    <w:rsid w:val="00237A18"/>
    <w:rsid w:val="00237B9D"/>
    <w:rsid w:val="002400C8"/>
    <w:rsid w:val="002400F8"/>
    <w:rsid w:val="00240147"/>
    <w:rsid w:val="002401F3"/>
    <w:rsid w:val="00240392"/>
    <w:rsid w:val="002403CA"/>
    <w:rsid w:val="002404DA"/>
    <w:rsid w:val="002408F9"/>
    <w:rsid w:val="0024092E"/>
    <w:rsid w:val="0024099F"/>
    <w:rsid w:val="00240B33"/>
    <w:rsid w:val="00240F52"/>
    <w:rsid w:val="00240FBF"/>
    <w:rsid w:val="00240FEA"/>
    <w:rsid w:val="002418F1"/>
    <w:rsid w:val="00241ADE"/>
    <w:rsid w:val="002425D8"/>
    <w:rsid w:val="002426E0"/>
    <w:rsid w:val="002429F6"/>
    <w:rsid w:val="00242CAB"/>
    <w:rsid w:val="00242DA6"/>
    <w:rsid w:val="00242E2A"/>
    <w:rsid w:val="00242EBE"/>
    <w:rsid w:val="00243037"/>
    <w:rsid w:val="0024319A"/>
    <w:rsid w:val="002437AB"/>
    <w:rsid w:val="002437B2"/>
    <w:rsid w:val="002437EF"/>
    <w:rsid w:val="00243859"/>
    <w:rsid w:val="0024393A"/>
    <w:rsid w:val="00243993"/>
    <w:rsid w:val="002439C0"/>
    <w:rsid w:val="00243B12"/>
    <w:rsid w:val="00243B5C"/>
    <w:rsid w:val="00243B80"/>
    <w:rsid w:val="00243C53"/>
    <w:rsid w:val="00243D9F"/>
    <w:rsid w:val="00244C97"/>
    <w:rsid w:val="00244CA5"/>
    <w:rsid w:val="00244F9D"/>
    <w:rsid w:val="0024501E"/>
    <w:rsid w:val="002451AF"/>
    <w:rsid w:val="0024532A"/>
    <w:rsid w:val="00245B6A"/>
    <w:rsid w:val="00245C64"/>
    <w:rsid w:val="0024605A"/>
    <w:rsid w:val="002462C9"/>
    <w:rsid w:val="00246686"/>
    <w:rsid w:val="00246780"/>
    <w:rsid w:val="002468A7"/>
    <w:rsid w:val="00246C61"/>
    <w:rsid w:val="00247083"/>
    <w:rsid w:val="002472E2"/>
    <w:rsid w:val="00247433"/>
    <w:rsid w:val="0024786E"/>
    <w:rsid w:val="00247B7F"/>
    <w:rsid w:val="00247BCC"/>
    <w:rsid w:val="00247C80"/>
    <w:rsid w:val="00247D61"/>
    <w:rsid w:val="00250021"/>
    <w:rsid w:val="00250078"/>
    <w:rsid w:val="002501DE"/>
    <w:rsid w:val="0025035D"/>
    <w:rsid w:val="00250371"/>
    <w:rsid w:val="002503D7"/>
    <w:rsid w:val="0025042B"/>
    <w:rsid w:val="0025093F"/>
    <w:rsid w:val="00250AE5"/>
    <w:rsid w:val="00250D45"/>
    <w:rsid w:val="00250D9F"/>
    <w:rsid w:val="00250E14"/>
    <w:rsid w:val="002511DC"/>
    <w:rsid w:val="0025122C"/>
    <w:rsid w:val="00251281"/>
    <w:rsid w:val="00251377"/>
    <w:rsid w:val="00251520"/>
    <w:rsid w:val="002519DB"/>
    <w:rsid w:val="00251A13"/>
    <w:rsid w:val="00251ECC"/>
    <w:rsid w:val="002523C1"/>
    <w:rsid w:val="00252477"/>
    <w:rsid w:val="0025260C"/>
    <w:rsid w:val="0025299A"/>
    <w:rsid w:val="00252BAA"/>
    <w:rsid w:val="00253210"/>
    <w:rsid w:val="002533A4"/>
    <w:rsid w:val="00253645"/>
    <w:rsid w:val="00253B55"/>
    <w:rsid w:val="00253B5B"/>
    <w:rsid w:val="00253C58"/>
    <w:rsid w:val="002541F7"/>
    <w:rsid w:val="002542CC"/>
    <w:rsid w:val="002545B6"/>
    <w:rsid w:val="002546E7"/>
    <w:rsid w:val="002547CA"/>
    <w:rsid w:val="0025483E"/>
    <w:rsid w:val="002548EA"/>
    <w:rsid w:val="002549FA"/>
    <w:rsid w:val="00254B03"/>
    <w:rsid w:val="00254BF7"/>
    <w:rsid w:val="00254BFC"/>
    <w:rsid w:val="00254D8E"/>
    <w:rsid w:val="00254FFB"/>
    <w:rsid w:val="00255000"/>
    <w:rsid w:val="00255445"/>
    <w:rsid w:val="002554C4"/>
    <w:rsid w:val="00255524"/>
    <w:rsid w:val="002557B2"/>
    <w:rsid w:val="00255AEF"/>
    <w:rsid w:val="00255BB3"/>
    <w:rsid w:val="00255C19"/>
    <w:rsid w:val="00255D46"/>
    <w:rsid w:val="00256426"/>
    <w:rsid w:val="0025688E"/>
    <w:rsid w:val="002569ED"/>
    <w:rsid w:val="002571E0"/>
    <w:rsid w:val="0025766B"/>
    <w:rsid w:val="0025769B"/>
    <w:rsid w:val="0025776E"/>
    <w:rsid w:val="00257890"/>
    <w:rsid w:val="00257EA1"/>
    <w:rsid w:val="00260358"/>
    <w:rsid w:val="00260394"/>
    <w:rsid w:val="00260439"/>
    <w:rsid w:val="002606AE"/>
    <w:rsid w:val="00260900"/>
    <w:rsid w:val="00260954"/>
    <w:rsid w:val="00260A41"/>
    <w:rsid w:val="00260BB2"/>
    <w:rsid w:val="00260F5D"/>
    <w:rsid w:val="00260FB4"/>
    <w:rsid w:val="00260FEA"/>
    <w:rsid w:val="00261618"/>
    <w:rsid w:val="002616D6"/>
    <w:rsid w:val="00261729"/>
    <w:rsid w:val="00261B38"/>
    <w:rsid w:val="00261B49"/>
    <w:rsid w:val="00261C58"/>
    <w:rsid w:val="00261CD5"/>
    <w:rsid w:val="002620E7"/>
    <w:rsid w:val="002621A4"/>
    <w:rsid w:val="002623B0"/>
    <w:rsid w:val="002627B9"/>
    <w:rsid w:val="00262821"/>
    <w:rsid w:val="0026292D"/>
    <w:rsid w:val="00262BA7"/>
    <w:rsid w:val="00262EB5"/>
    <w:rsid w:val="00262EB7"/>
    <w:rsid w:val="002631E6"/>
    <w:rsid w:val="0026379D"/>
    <w:rsid w:val="00263B6B"/>
    <w:rsid w:val="00263B7C"/>
    <w:rsid w:val="00263CA2"/>
    <w:rsid w:val="00263E7D"/>
    <w:rsid w:val="00263F26"/>
    <w:rsid w:val="0026408F"/>
    <w:rsid w:val="00264235"/>
    <w:rsid w:val="00264533"/>
    <w:rsid w:val="00264542"/>
    <w:rsid w:val="00264544"/>
    <w:rsid w:val="00264743"/>
    <w:rsid w:val="002647C2"/>
    <w:rsid w:val="00264943"/>
    <w:rsid w:val="00264BD3"/>
    <w:rsid w:val="00264D5E"/>
    <w:rsid w:val="00265051"/>
    <w:rsid w:val="002650D4"/>
    <w:rsid w:val="0026553B"/>
    <w:rsid w:val="00265739"/>
    <w:rsid w:val="00265B46"/>
    <w:rsid w:val="00265C4A"/>
    <w:rsid w:val="00265D38"/>
    <w:rsid w:val="00265E3F"/>
    <w:rsid w:val="00266236"/>
    <w:rsid w:val="0026636E"/>
    <w:rsid w:val="0026668D"/>
    <w:rsid w:val="00266773"/>
    <w:rsid w:val="00266830"/>
    <w:rsid w:val="00266897"/>
    <w:rsid w:val="002668D5"/>
    <w:rsid w:val="002668F2"/>
    <w:rsid w:val="00266916"/>
    <w:rsid w:val="00266965"/>
    <w:rsid w:val="002669DF"/>
    <w:rsid w:val="00266D4E"/>
    <w:rsid w:val="002671B8"/>
    <w:rsid w:val="00267215"/>
    <w:rsid w:val="00267235"/>
    <w:rsid w:val="002676A7"/>
    <w:rsid w:val="00267E54"/>
    <w:rsid w:val="00267E64"/>
    <w:rsid w:val="00270338"/>
    <w:rsid w:val="0027055E"/>
    <w:rsid w:val="00270612"/>
    <w:rsid w:val="0027081F"/>
    <w:rsid w:val="0027088F"/>
    <w:rsid w:val="002709E3"/>
    <w:rsid w:val="00270A9D"/>
    <w:rsid w:val="00270AE5"/>
    <w:rsid w:val="00270B04"/>
    <w:rsid w:val="00270D94"/>
    <w:rsid w:val="00270EFE"/>
    <w:rsid w:val="00270FE1"/>
    <w:rsid w:val="002717DD"/>
    <w:rsid w:val="00271850"/>
    <w:rsid w:val="002718F0"/>
    <w:rsid w:val="00271C67"/>
    <w:rsid w:val="002726CD"/>
    <w:rsid w:val="00272792"/>
    <w:rsid w:val="0027289D"/>
    <w:rsid w:val="00272BCB"/>
    <w:rsid w:val="00272BE6"/>
    <w:rsid w:val="00272C55"/>
    <w:rsid w:val="00272DA9"/>
    <w:rsid w:val="00273120"/>
    <w:rsid w:val="002732AC"/>
    <w:rsid w:val="00273754"/>
    <w:rsid w:val="0027378D"/>
    <w:rsid w:val="00273B36"/>
    <w:rsid w:val="00273DAB"/>
    <w:rsid w:val="00273EFC"/>
    <w:rsid w:val="00274463"/>
    <w:rsid w:val="002744EF"/>
    <w:rsid w:val="002745A3"/>
    <w:rsid w:val="002746CD"/>
    <w:rsid w:val="002749DC"/>
    <w:rsid w:val="002749FF"/>
    <w:rsid w:val="00274C15"/>
    <w:rsid w:val="00274DFA"/>
    <w:rsid w:val="002750FD"/>
    <w:rsid w:val="00275190"/>
    <w:rsid w:val="00275332"/>
    <w:rsid w:val="0027541A"/>
    <w:rsid w:val="0027554B"/>
    <w:rsid w:val="002757DB"/>
    <w:rsid w:val="00275BD7"/>
    <w:rsid w:val="00276044"/>
    <w:rsid w:val="00276066"/>
    <w:rsid w:val="002760F5"/>
    <w:rsid w:val="00276AF0"/>
    <w:rsid w:val="00276CB1"/>
    <w:rsid w:val="00276CD0"/>
    <w:rsid w:val="00276E1F"/>
    <w:rsid w:val="00276EF9"/>
    <w:rsid w:val="0027719F"/>
    <w:rsid w:val="00277322"/>
    <w:rsid w:val="00277354"/>
    <w:rsid w:val="00277683"/>
    <w:rsid w:val="002776C0"/>
    <w:rsid w:val="002778EF"/>
    <w:rsid w:val="00277ACC"/>
    <w:rsid w:val="00277F3B"/>
    <w:rsid w:val="002804F0"/>
    <w:rsid w:val="002808D0"/>
    <w:rsid w:val="00280B71"/>
    <w:rsid w:val="00280BC3"/>
    <w:rsid w:val="00280C0E"/>
    <w:rsid w:val="00281387"/>
    <w:rsid w:val="00281613"/>
    <w:rsid w:val="002818A3"/>
    <w:rsid w:val="00281D88"/>
    <w:rsid w:val="002824AA"/>
    <w:rsid w:val="002826CD"/>
    <w:rsid w:val="002827D1"/>
    <w:rsid w:val="002828AF"/>
    <w:rsid w:val="0028291F"/>
    <w:rsid w:val="00282973"/>
    <w:rsid w:val="002831EB"/>
    <w:rsid w:val="00283249"/>
    <w:rsid w:val="0028370E"/>
    <w:rsid w:val="002839F1"/>
    <w:rsid w:val="00283F47"/>
    <w:rsid w:val="002840B7"/>
    <w:rsid w:val="00284257"/>
    <w:rsid w:val="00284A12"/>
    <w:rsid w:val="00284A61"/>
    <w:rsid w:val="00284B77"/>
    <w:rsid w:val="00284B94"/>
    <w:rsid w:val="00284DB8"/>
    <w:rsid w:val="00284F4E"/>
    <w:rsid w:val="002851C2"/>
    <w:rsid w:val="00285AD8"/>
    <w:rsid w:val="00285AE1"/>
    <w:rsid w:val="00285B8C"/>
    <w:rsid w:val="00285D31"/>
    <w:rsid w:val="00285DE8"/>
    <w:rsid w:val="00285F63"/>
    <w:rsid w:val="0028656D"/>
    <w:rsid w:val="0028665D"/>
    <w:rsid w:val="002866F9"/>
    <w:rsid w:val="0028679B"/>
    <w:rsid w:val="0028684B"/>
    <w:rsid w:val="0028700E"/>
    <w:rsid w:val="0028718C"/>
    <w:rsid w:val="0028769C"/>
    <w:rsid w:val="0028790B"/>
    <w:rsid w:val="002879E9"/>
    <w:rsid w:val="002902F7"/>
    <w:rsid w:val="00290658"/>
    <w:rsid w:val="0029074B"/>
    <w:rsid w:val="00290753"/>
    <w:rsid w:val="00290AFA"/>
    <w:rsid w:val="00290EBC"/>
    <w:rsid w:val="00291030"/>
    <w:rsid w:val="00291200"/>
    <w:rsid w:val="00291412"/>
    <w:rsid w:val="00291569"/>
    <w:rsid w:val="00291BA2"/>
    <w:rsid w:val="00291D12"/>
    <w:rsid w:val="00291F6B"/>
    <w:rsid w:val="00292201"/>
    <w:rsid w:val="002924FC"/>
    <w:rsid w:val="0029262E"/>
    <w:rsid w:val="00292691"/>
    <w:rsid w:val="002926CA"/>
    <w:rsid w:val="00292707"/>
    <w:rsid w:val="00292929"/>
    <w:rsid w:val="00292A4D"/>
    <w:rsid w:val="00292CB0"/>
    <w:rsid w:val="002930AC"/>
    <w:rsid w:val="002931E3"/>
    <w:rsid w:val="00293465"/>
    <w:rsid w:val="0029366D"/>
    <w:rsid w:val="00293937"/>
    <w:rsid w:val="00294138"/>
    <w:rsid w:val="0029423F"/>
    <w:rsid w:val="002946EB"/>
    <w:rsid w:val="0029481C"/>
    <w:rsid w:val="00294F78"/>
    <w:rsid w:val="002950DE"/>
    <w:rsid w:val="002951A1"/>
    <w:rsid w:val="002954A1"/>
    <w:rsid w:val="002960B2"/>
    <w:rsid w:val="002962FD"/>
    <w:rsid w:val="00296628"/>
    <w:rsid w:val="00296A9F"/>
    <w:rsid w:val="00296AFC"/>
    <w:rsid w:val="00296CE2"/>
    <w:rsid w:val="00296ED3"/>
    <w:rsid w:val="00297186"/>
    <w:rsid w:val="00297286"/>
    <w:rsid w:val="002977CA"/>
    <w:rsid w:val="002977CE"/>
    <w:rsid w:val="002979A8"/>
    <w:rsid w:val="002979CF"/>
    <w:rsid w:val="00297B4F"/>
    <w:rsid w:val="00297CD9"/>
    <w:rsid w:val="00297E7C"/>
    <w:rsid w:val="00297EAE"/>
    <w:rsid w:val="002A019D"/>
    <w:rsid w:val="002A0B53"/>
    <w:rsid w:val="002A0BFB"/>
    <w:rsid w:val="002A0D2A"/>
    <w:rsid w:val="002A0F3E"/>
    <w:rsid w:val="002A13E1"/>
    <w:rsid w:val="002A1516"/>
    <w:rsid w:val="002A17DA"/>
    <w:rsid w:val="002A1D83"/>
    <w:rsid w:val="002A1F46"/>
    <w:rsid w:val="002A20A4"/>
    <w:rsid w:val="002A227E"/>
    <w:rsid w:val="002A233F"/>
    <w:rsid w:val="002A29BD"/>
    <w:rsid w:val="002A2A38"/>
    <w:rsid w:val="002A2B9F"/>
    <w:rsid w:val="002A2C32"/>
    <w:rsid w:val="002A2E2E"/>
    <w:rsid w:val="002A31DA"/>
    <w:rsid w:val="002A362B"/>
    <w:rsid w:val="002A37A7"/>
    <w:rsid w:val="002A38D1"/>
    <w:rsid w:val="002A394D"/>
    <w:rsid w:val="002A3A19"/>
    <w:rsid w:val="002A3EF7"/>
    <w:rsid w:val="002A4177"/>
    <w:rsid w:val="002A4225"/>
    <w:rsid w:val="002A426D"/>
    <w:rsid w:val="002A4367"/>
    <w:rsid w:val="002A462D"/>
    <w:rsid w:val="002A49C4"/>
    <w:rsid w:val="002A4BC4"/>
    <w:rsid w:val="002A4BED"/>
    <w:rsid w:val="002A4ECA"/>
    <w:rsid w:val="002A505A"/>
    <w:rsid w:val="002A52D1"/>
    <w:rsid w:val="002A5430"/>
    <w:rsid w:val="002A564C"/>
    <w:rsid w:val="002A5BF9"/>
    <w:rsid w:val="002A5F75"/>
    <w:rsid w:val="002A5F84"/>
    <w:rsid w:val="002A6845"/>
    <w:rsid w:val="002A6A6D"/>
    <w:rsid w:val="002A6CBF"/>
    <w:rsid w:val="002A7483"/>
    <w:rsid w:val="002A7782"/>
    <w:rsid w:val="002A7800"/>
    <w:rsid w:val="002A78FA"/>
    <w:rsid w:val="002A7A49"/>
    <w:rsid w:val="002A7C90"/>
    <w:rsid w:val="002A7E39"/>
    <w:rsid w:val="002A7EF4"/>
    <w:rsid w:val="002A7FD5"/>
    <w:rsid w:val="002B02A5"/>
    <w:rsid w:val="002B034A"/>
    <w:rsid w:val="002B0628"/>
    <w:rsid w:val="002B0B85"/>
    <w:rsid w:val="002B0BBB"/>
    <w:rsid w:val="002B0C32"/>
    <w:rsid w:val="002B110B"/>
    <w:rsid w:val="002B123B"/>
    <w:rsid w:val="002B138C"/>
    <w:rsid w:val="002B19E2"/>
    <w:rsid w:val="002B1E4B"/>
    <w:rsid w:val="002B219F"/>
    <w:rsid w:val="002B21F2"/>
    <w:rsid w:val="002B24B6"/>
    <w:rsid w:val="002B29AA"/>
    <w:rsid w:val="002B30AC"/>
    <w:rsid w:val="002B314A"/>
    <w:rsid w:val="002B31BF"/>
    <w:rsid w:val="002B3620"/>
    <w:rsid w:val="002B374C"/>
    <w:rsid w:val="002B3BBE"/>
    <w:rsid w:val="002B3BCC"/>
    <w:rsid w:val="002B3E33"/>
    <w:rsid w:val="002B42A1"/>
    <w:rsid w:val="002B45D1"/>
    <w:rsid w:val="002B4858"/>
    <w:rsid w:val="002B49A8"/>
    <w:rsid w:val="002B4BCF"/>
    <w:rsid w:val="002B4F0A"/>
    <w:rsid w:val="002B5008"/>
    <w:rsid w:val="002B5068"/>
    <w:rsid w:val="002B506E"/>
    <w:rsid w:val="002B50AE"/>
    <w:rsid w:val="002B52CB"/>
    <w:rsid w:val="002B56F3"/>
    <w:rsid w:val="002B628B"/>
    <w:rsid w:val="002B639A"/>
    <w:rsid w:val="002B6A2E"/>
    <w:rsid w:val="002B6B4C"/>
    <w:rsid w:val="002B6B6B"/>
    <w:rsid w:val="002B6DA1"/>
    <w:rsid w:val="002B6E5D"/>
    <w:rsid w:val="002B73FB"/>
    <w:rsid w:val="002B7720"/>
    <w:rsid w:val="002B7B7B"/>
    <w:rsid w:val="002B7BBB"/>
    <w:rsid w:val="002B7EEA"/>
    <w:rsid w:val="002B7F57"/>
    <w:rsid w:val="002C008E"/>
    <w:rsid w:val="002C02D4"/>
    <w:rsid w:val="002C06F6"/>
    <w:rsid w:val="002C088C"/>
    <w:rsid w:val="002C0BDD"/>
    <w:rsid w:val="002C1074"/>
    <w:rsid w:val="002C1122"/>
    <w:rsid w:val="002C1138"/>
    <w:rsid w:val="002C13B2"/>
    <w:rsid w:val="002C15A0"/>
    <w:rsid w:val="002C1B5C"/>
    <w:rsid w:val="002C1B5D"/>
    <w:rsid w:val="002C268E"/>
    <w:rsid w:val="002C316D"/>
    <w:rsid w:val="002C348E"/>
    <w:rsid w:val="002C3823"/>
    <w:rsid w:val="002C386B"/>
    <w:rsid w:val="002C3AAB"/>
    <w:rsid w:val="002C3BCA"/>
    <w:rsid w:val="002C3C59"/>
    <w:rsid w:val="002C3F0C"/>
    <w:rsid w:val="002C40BE"/>
    <w:rsid w:val="002C40DD"/>
    <w:rsid w:val="002C417F"/>
    <w:rsid w:val="002C42F9"/>
    <w:rsid w:val="002C46EC"/>
    <w:rsid w:val="002C471E"/>
    <w:rsid w:val="002C4941"/>
    <w:rsid w:val="002C4BF8"/>
    <w:rsid w:val="002C4CCD"/>
    <w:rsid w:val="002C4CF4"/>
    <w:rsid w:val="002C4D02"/>
    <w:rsid w:val="002C4FCF"/>
    <w:rsid w:val="002C525D"/>
    <w:rsid w:val="002C5393"/>
    <w:rsid w:val="002C54BC"/>
    <w:rsid w:val="002C5523"/>
    <w:rsid w:val="002C5559"/>
    <w:rsid w:val="002C58A0"/>
    <w:rsid w:val="002C5A60"/>
    <w:rsid w:val="002C5D64"/>
    <w:rsid w:val="002C5E0F"/>
    <w:rsid w:val="002C5FFE"/>
    <w:rsid w:val="002C6687"/>
    <w:rsid w:val="002C66CF"/>
    <w:rsid w:val="002C68FA"/>
    <w:rsid w:val="002C6AF7"/>
    <w:rsid w:val="002C6B7C"/>
    <w:rsid w:val="002C6DDE"/>
    <w:rsid w:val="002C72D4"/>
    <w:rsid w:val="002C75D1"/>
    <w:rsid w:val="002C7607"/>
    <w:rsid w:val="002C7861"/>
    <w:rsid w:val="002C79B3"/>
    <w:rsid w:val="002C7A0A"/>
    <w:rsid w:val="002C7AFB"/>
    <w:rsid w:val="002C7C2F"/>
    <w:rsid w:val="002C7CF7"/>
    <w:rsid w:val="002C7D1C"/>
    <w:rsid w:val="002C7EEE"/>
    <w:rsid w:val="002D02B6"/>
    <w:rsid w:val="002D052A"/>
    <w:rsid w:val="002D0673"/>
    <w:rsid w:val="002D087A"/>
    <w:rsid w:val="002D093F"/>
    <w:rsid w:val="002D095B"/>
    <w:rsid w:val="002D0AC6"/>
    <w:rsid w:val="002D0C02"/>
    <w:rsid w:val="002D0D7B"/>
    <w:rsid w:val="002D0E56"/>
    <w:rsid w:val="002D11FA"/>
    <w:rsid w:val="002D130D"/>
    <w:rsid w:val="002D1482"/>
    <w:rsid w:val="002D148D"/>
    <w:rsid w:val="002D19EA"/>
    <w:rsid w:val="002D1F4A"/>
    <w:rsid w:val="002D20F3"/>
    <w:rsid w:val="002D2364"/>
    <w:rsid w:val="002D2E8D"/>
    <w:rsid w:val="002D2F09"/>
    <w:rsid w:val="002D3255"/>
    <w:rsid w:val="002D329C"/>
    <w:rsid w:val="002D330C"/>
    <w:rsid w:val="002D355D"/>
    <w:rsid w:val="002D365E"/>
    <w:rsid w:val="002D37E1"/>
    <w:rsid w:val="002D3809"/>
    <w:rsid w:val="002D3A5F"/>
    <w:rsid w:val="002D3B14"/>
    <w:rsid w:val="002D4309"/>
    <w:rsid w:val="002D431E"/>
    <w:rsid w:val="002D473A"/>
    <w:rsid w:val="002D48C1"/>
    <w:rsid w:val="002D4A54"/>
    <w:rsid w:val="002D4B8D"/>
    <w:rsid w:val="002D4D5C"/>
    <w:rsid w:val="002D50EB"/>
    <w:rsid w:val="002D5453"/>
    <w:rsid w:val="002D5545"/>
    <w:rsid w:val="002D585D"/>
    <w:rsid w:val="002D5CC4"/>
    <w:rsid w:val="002D666B"/>
    <w:rsid w:val="002D6952"/>
    <w:rsid w:val="002D6DC6"/>
    <w:rsid w:val="002D7033"/>
    <w:rsid w:val="002D7333"/>
    <w:rsid w:val="002D76EB"/>
    <w:rsid w:val="002D7888"/>
    <w:rsid w:val="002D7982"/>
    <w:rsid w:val="002D7E16"/>
    <w:rsid w:val="002E007E"/>
    <w:rsid w:val="002E0232"/>
    <w:rsid w:val="002E025A"/>
    <w:rsid w:val="002E0518"/>
    <w:rsid w:val="002E0804"/>
    <w:rsid w:val="002E0F26"/>
    <w:rsid w:val="002E0F70"/>
    <w:rsid w:val="002E118C"/>
    <w:rsid w:val="002E11AD"/>
    <w:rsid w:val="002E1559"/>
    <w:rsid w:val="002E1615"/>
    <w:rsid w:val="002E199B"/>
    <w:rsid w:val="002E1A07"/>
    <w:rsid w:val="002E1BF5"/>
    <w:rsid w:val="002E1DBC"/>
    <w:rsid w:val="002E1DC8"/>
    <w:rsid w:val="002E1DD9"/>
    <w:rsid w:val="002E1DF7"/>
    <w:rsid w:val="002E1EC8"/>
    <w:rsid w:val="002E212D"/>
    <w:rsid w:val="002E2255"/>
    <w:rsid w:val="002E2669"/>
    <w:rsid w:val="002E2840"/>
    <w:rsid w:val="002E2B14"/>
    <w:rsid w:val="002E2B99"/>
    <w:rsid w:val="002E2DD8"/>
    <w:rsid w:val="002E314D"/>
    <w:rsid w:val="002E3520"/>
    <w:rsid w:val="002E3747"/>
    <w:rsid w:val="002E390B"/>
    <w:rsid w:val="002E396E"/>
    <w:rsid w:val="002E3AF6"/>
    <w:rsid w:val="002E438D"/>
    <w:rsid w:val="002E43EA"/>
    <w:rsid w:val="002E490C"/>
    <w:rsid w:val="002E4BF4"/>
    <w:rsid w:val="002E4D3A"/>
    <w:rsid w:val="002E4FD6"/>
    <w:rsid w:val="002E5034"/>
    <w:rsid w:val="002E51AD"/>
    <w:rsid w:val="002E5EB4"/>
    <w:rsid w:val="002E60F2"/>
    <w:rsid w:val="002E6300"/>
    <w:rsid w:val="002E63E8"/>
    <w:rsid w:val="002E69DA"/>
    <w:rsid w:val="002E6F83"/>
    <w:rsid w:val="002E7246"/>
    <w:rsid w:val="002E7466"/>
    <w:rsid w:val="002E7692"/>
    <w:rsid w:val="002E792C"/>
    <w:rsid w:val="002E7AB6"/>
    <w:rsid w:val="002E7D5A"/>
    <w:rsid w:val="002E7DC3"/>
    <w:rsid w:val="002E7F3E"/>
    <w:rsid w:val="002E7F92"/>
    <w:rsid w:val="002F00D0"/>
    <w:rsid w:val="002F024F"/>
    <w:rsid w:val="002F044A"/>
    <w:rsid w:val="002F0470"/>
    <w:rsid w:val="002F0746"/>
    <w:rsid w:val="002F0770"/>
    <w:rsid w:val="002F0ABB"/>
    <w:rsid w:val="002F0B7F"/>
    <w:rsid w:val="002F0D96"/>
    <w:rsid w:val="002F0F57"/>
    <w:rsid w:val="002F10D2"/>
    <w:rsid w:val="002F1283"/>
    <w:rsid w:val="002F12B5"/>
    <w:rsid w:val="002F1325"/>
    <w:rsid w:val="002F1352"/>
    <w:rsid w:val="002F1419"/>
    <w:rsid w:val="002F1663"/>
    <w:rsid w:val="002F1699"/>
    <w:rsid w:val="002F1817"/>
    <w:rsid w:val="002F1FD9"/>
    <w:rsid w:val="002F209B"/>
    <w:rsid w:val="002F212B"/>
    <w:rsid w:val="002F237D"/>
    <w:rsid w:val="002F25F0"/>
    <w:rsid w:val="002F269D"/>
    <w:rsid w:val="002F27E2"/>
    <w:rsid w:val="002F2807"/>
    <w:rsid w:val="002F2920"/>
    <w:rsid w:val="002F2C6C"/>
    <w:rsid w:val="002F320B"/>
    <w:rsid w:val="002F3383"/>
    <w:rsid w:val="002F3508"/>
    <w:rsid w:val="002F3965"/>
    <w:rsid w:val="002F3B45"/>
    <w:rsid w:val="002F3C96"/>
    <w:rsid w:val="002F3D55"/>
    <w:rsid w:val="002F3DA6"/>
    <w:rsid w:val="002F3EF9"/>
    <w:rsid w:val="002F432A"/>
    <w:rsid w:val="002F45D9"/>
    <w:rsid w:val="002F4632"/>
    <w:rsid w:val="002F4B3B"/>
    <w:rsid w:val="002F4EC4"/>
    <w:rsid w:val="002F5303"/>
    <w:rsid w:val="002F578C"/>
    <w:rsid w:val="002F5AF7"/>
    <w:rsid w:val="002F5D95"/>
    <w:rsid w:val="002F5FCA"/>
    <w:rsid w:val="002F5FE5"/>
    <w:rsid w:val="002F60AE"/>
    <w:rsid w:val="002F6173"/>
    <w:rsid w:val="002F61E0"/>
    <w:rsid w:val="002F625A"/>
    <w:rsid w:val="002F6C3A"/>
    <w:rsid w:val="002F74CF"/>
    <w:rsid w:val="002F754C"/>
    <w:rsid w:val="002F771F"/>
    <w:rsid w:val="002F7A0A"/>
    <w:rsid w:val="002F7A33"/>
    <w:rsid w:val="002F7A83"/>
    <w:rsid w:val="002F7BD9"/>
    <w:rsid w:val="00300082"/>
    <w:rsid w:val="0030029C"/>
    <w:rsid w:val="0030058B"/>
    <w:rsid w:val="00300670"/>
    <w:rsid w:val="003007C9"/>
    <w:rsid w:val="00300974"/>
    <w:rsid w:val="00300E0B"/>
    <w:rsid w:val="00301280"/>
    <w:rsid w:val="003014DA"/>
    <w:rsid w:val="003016DF"/>
    <w:rsid w:val="00301AE3"/>
    <w:rsid w:val="00301AE7"/>
    <w:rsid w:val="00301B56"/>
    <w:rsid w:val="00301C62"/>
    <w:rsid w:val="003020A8"/>
    <w:rsid w:val="00302227"/>
    <w:rsid w:val="003022EC"/>
    <w:rsid w:val="003026CE"/>
    <w:rsid w:val="00302822"/>
    <w:rsid w:val="00302BE9"/>
    <w:rsid w:val="0030306E"/>
    <w:rsid w:val="0030307D"/>
    <w:rsid w:val="003033C3"/>
    <w:rsid w:val="003036A7"/>
    <w:rsid w:val="003036AE"/>
    <w:rsid w:val="0030375D"/>
    <w:rsid w:val="0030395B"/>
    <w:rsid w:val="00303C65"/>
    <w:rsid w:val="00303CC1"/>
    <w:rsid w:val="00303E51"/>
    <w:rsid w:val="00303F5F"/>
    <w:rsid w:val="00304104"/>
    <w:rsid w:val="0030429B"/>
    <w:rsid w:val="0030499F"/>
    <w:rsid w:val="00304BC7"/>
    <w:rsid w:val="00304D99"/>
    <w:rsid w:val="00304EF3"/>
    <w:rsid w:val="00304F62"/>
    <w:rsid w:val="00304FFA"/>
    <w:rsid w:val="00305819"/>
    <w:rsid w:val="00305907"/>
    <w:rsid w:val="00305B16"/>
    <w:rsid w:val="00305BD0"/>
    <w:rsid w:val="00305D93"/>
    <w:rsid w:val="00305FC1"/>
    <w:rsid w:val="0030612A"/>
    <w:rsid w:val="00306D22"/>
    <w:rsid w:val="00307407"/>
    <w:rsid w:val="003074DE"/>
    <w:rsid w:val="003078A1"/>
    <w:rsid w:val="003079C2"/>
    <w:rsid w:val="00307A5A"/>
    <w:rsid w:val="00307AC3"/>
    <w:rsid w:val="00307C9E"/>
    <w:rsid w:val="00307E93"/>
    <w:rsid w:val="0031015E"/>
    <w:rsid w:val="003107AA"/>
    <w:rsid w:val="00310A54"/>
    <w:rsid w:val="00310A96"/>
    <w:rsid w:val="00310B82"/>
    <w:rsid w:val="00310BF9"/>
    <w:rsid w:val="00310C7D"/>
    <w:rsid w:val="00310C9E"/>
    <w:rsid w:val="0031142E"/>
    <w:rsid w:val="003116E9"/>
    <w:rsid w:val="0031175D"/>
    <w:rsid w:val="00311811"/>
    <w:rsid w:val="00311AE9"/>
    <w:rsid w:val="00311C54"/>
    <w:rsid w:val="00312302"/>
    <w:rsid w:val="003126EC"/>
    <w:rsid w:val="003126FA"/>
    <w:rsid w:val="00312821"/>
    <w:rsid w:val="00312A02"/>
    <w:rsid w:val="00312CCD"/>
    <w:rsid w:val="00312D56"/>
    <w:rsid w:val="00312DA0"/>
    <w:rsid w:val="00312DAD"/>
    <w:rsid w:val="003130FF"/>
    <w:rsid w:val="0031331E"/>
    <w:rsid w:val="00313382"/>
    <w:rsid w:val="003133CE"/>
    <w:rsid w:val="0031362E"/>
    <w:rsid w:val="0031376A"/>
    <w:rsid w:val="00313770"/>
    <w:rsid w:val="00313805"/>
    <w:rsid w:val="0031396E"/>
    <w:rsid w:val="00313F81"/>
    <w:rsid w:val="00314149"/>
    <w:rsid w:val="0031452C"/>
    <w:rsid w:val="00314BC6"/>
    <w:rsid w:val="00314C4E"/>
    <w:rsid w:val="00314F3F"/>
    <w:rsid w:val="003150DB"/>
    <w:rsid w:val="00315203"/>
    <w:rsid w:val="003152AC"/>
    <w:rsid w:val="00315645"/>
    <w:rsid w:val="003158A5"/>
    <w:rsid w:val="003159CC"/>
    <w:rsid w:val="0031611F"/>
    <w:rsid w:val="00316408"/>
    <w:rsid w:val="00316A83"/>
    <w:rsid w:val="00316BDF"/>
    <w:rsid w:val="00316D03"/>
    <w:rsid w:val="0031712E"/>
    <w:rsid w:val="003171D7"/>
    <w:rsid w:val="003171F9"/>
    <w:rsid w:val="00317334"/>
    <w:rsid w:val="00317638"/>
    <w:rsid w:val="00317ABF"/>
    <w:rsid w:val="00317B45"/>
    <w:rsid w:val="00320001"/>
    <w:rsid w:val="003201CC"/>
    <w:rsid w:val="0032020D"/>
    <w:rsid w:val="00320283"/>
    <w:rsid w:val="0032062F"/>
    <w:rsid w:val="00320884"/>
    <w:rsid w:val="00320E0A"/>
    <w:rsid w:val="00320F06"/>
    <w:rsid w:val="003210A5"/>
    <w:rsid w:val="003211A3"/>
    <w:rsid w:val="00321BBF"/>
    <w:rsid w:val="00321C83"/>
    <w:rsid w:val="00321E3A"/>
    <w:rsid w:val="0032203B"/>
    <w:rsid w:val="0032214B"/>
    <w:rsid w:val="0032218E"/>
    <w:rsid w:val="003226A9"/>
    <w:rsid w:val="0032271A"/>
    <w:rsid w:val="00322B76"/>
    <w:rsid w:val="00322B7D"/>
    <w:rsid w:val="00322D40"/>
    <w:rsid w:val="00322F1A"/>
    <w:rsid w:val="00323017"/>
    <w:rsid w:val="00323033"/>
    <w:rsid w:val="003230B6"/>
    <w:rsid w:val="0032343F"/>
    <w:rsid w:val="00323577"/>
    <w:rsid w:val="0032384D"/>
    <w:rsid w:val="00323D8A"/>
    <w:rsid w:val="00323F79"/>
    <w:rsid w:val="00324276"/>
    <w:rsid w:val="0032435D"/>
    <w:rsid w:val="003245B5"/>
    <w:rsid w:val="003245EB"/>
    <w:rsid w:val="00325204"/>
    <w:rsid w:val="003254FD"/>
    <w:rsid w:val="003257DB"/>
    <w:rsid w:val="00325C82"/>
    <w:rsid w:val="00325F0F"/>
    <w:rsid w:val="00326252"/>
    <w:rsid w:val="00326304"/>
    <w:rsid w:val="00326545"/>
    <w:rsid w:val="003265B1"/>
    <w:rsid w:val="0032663C"/>
    <w:rsid w:val="003269A6"/>
    <w:rsid w:val="00326A89"/>
    <w:rsid w:val="00326E11"/>
    <w:rsid w:val="00326E9F"/>
    <w:rsid w:val="00326EE0"/>
    <w:rsid w:val="00326F52"/>
    <w:rsid w:val="0032712C"/>
    <w:rsid w:val="003272A1"/>
    <w:rsid w:val="00327696"/>
    <w:rsid w:val="00327D7C"/>
    <w:rsid w:val="00327F47"/>
    <w:rsid w:val="0033063E"/>
    <w:rsid w:val="003307E3"/>
    <w:rsid w:val="003307ED"/>
    <w:rsid w:val="00330C2E"/>
    <w:rsid w:val="0033127D"/>
    <w:rsid w:val="003312A3"/>
    <w:rsid w:val="003312DF"/>
    <w:rsid w:val="00331372"/>
    <w:rsid w:val="00331600"/>
    <w:rsid w:val="00331740"/>
    <w:rsid w:val="003319BC"/>
    <w:rsid w:val="00331A75"/>
    <w:rsid w:val="00331BA9"/>
    <w:rsid w:val="00331C87"/>
    <w:rsid w:val="00331F97"/>
    <w:rsid w:val="00332120"/>
    <w:rsid w:val="0033215D"/>
    <w:rsid w:val="00332235"/>
    <w:rsid w:val="00332273"/>
    <w:rsid w:val="003322FA"/>
    <w:rsid w:val="003323C7"/>
    <w:rsid w:val="003323D5"/>
    <w:rsid w:val="003324E9"/>
    <w:rsid w:val="00332517"/>
    <w:rsid w:val="003325FB"/>
    <w:rsid w:val="00332950"/>
    <w:rsid w:val="00332984"/>
    <w:rsid w:val="00332E76"/>
    <w:rsid w:val="00332F8B"/>
    <w:rsid w:val="00332FC9"/>
    <w:rsid w:val="00333505"/>
    <w:rsid w:val="003335CE"/>
    <w:rsid w:val="00333716"/>
    <w:rsid w:val="0033399D"/>
    <w:rsid w:val="00333CEE"/>
    <w:rsid w:val="00333E4F"/>
    <w:rsid w:val="00333FCA"/>
    <w:rsid w:val="00334027"/>
    <w:rsid w:val="0033402A"/>
    <w:rsid w:val="0033403A"/>
    <w:rsid w:val="0033436F"/>
    <w:rsid w:val="0033465E"/>
    <w:rsid w:val="00334756"/>
    <w:rsid w:val="00334ABF"/>
    <w:rsid w:val="00335066"/>
    <w:rsid w:val="00335228"/>
    <w:rsid w:val="0033538D"/>
    <w:rsid w:val="00335550"/>
    <w:rsid w:val="0033566C"/>
    <w:rsid w:val="00335ABC"/>
    <w:rsid w:val="00335B8E"/>
    <w:rsid w:val="00335D5D"/>
    <w:rsid w:val="00335D87"/>
    <w:rsid w:val="00335DB7"/>
    <w:rsid w:val="00336251"/>
    <w:rsid w:val="003363C3"/>
    <w:rsid w:val="0033658C"/>
    <w:rsid w:val="003365FA"/>
    <w:rsid w:val="00336660"/>
    <w:rsid w:val="00336943"/>
    <w:rsid w:val="00336BBF"/>
    <w:rsid w:val="00336F1A"/>
    <w:rsid w:val="003374DB"/>
    <w:rsid w:val="0033766A"/>
    <w:rsid w:val="00337A0F"/>
    <w:rsid w:val="00337A26"/>
    <w:rsid w:val="00337B02"/>
    <w:rsid w:val="00337E2D"/>
    <w:rsid w:val="00337F49"/>
    <w:rsid w:val="00340356"/>
    <w:rsid w:val="00340377"/>
    <w:rsid w:val="00340423"/>
    <w:rsid w:val="003404B2"/>
    <w:rsid w:val="0034056F"/>
    <w:rsid w:val="0034075D"/>
    <w:rsid w:val="00340789"/>
    <w:rsid w:val="00340A2A"/>
    <w:rsid w:val="00340A57"/>
    <w:rsid w:val="00340D83"/>
    <w:rsid w:val="00340F35"/>
    <w:rsid w:val="003410D6"/>
    <w:rsid w:val="0034153F"/>
    <w:rsid w:val="003417A8"/>
    <w:rsid w:val="00341C8F"/>
    <w:rsid w:val="00341CC2"/>
    <w:rsid w:val="00341D59"/>
    <w:rsid w:val="00341EFD"/>
    <w:rsid w:val="00342081"/>
    <w:rsid w:val="00342C74"/>
    <w:rsid w:val="00342E2D"/>
    <w:rsid w:val="00342F61"/>
    <w:rsid w:val="003431D7"/>
    <w:rsid w:val="00343E9C"/>
    <w:rsid w:val="00343EE3"/>
    <w:rsid w:val="00343FE9"/>
    <w:rsid w:val="00344204"/>
    <w:rsid w:val="00344550"/>
    <w:rsid w:val="003445A3"/>
    <w:rsid w:val="00344695"/>
    <w:rsid w:val="0034477F"/>
    <w:rsid w:val="00344A4D"/>
    <w:rsid w:val="00344B02"/>
    <w:rsid w:val="00344B89"/>
    <w:rsid w:val="003450CD"/>
    <w:rsid w:val="0034528C"/>
    <w:rsid w:val="00345518"/>
    <w:rsid w:val="00345647"/>
    <w:rsid w:val="0034568B"/>
    <w:rsid w:val="00345A4C"/>
    <w:rsid w:val="00345D0E"/>
    <w:rsid w:val="00345D6D"/>
    <w:rsid w:val="00345DFC"/>
    <w:rsid w:val="00345FE4"/>
    <w:rsid w:val="0034600E"/>
    <w:rsid w:val="00346511"/>
    <w:rsid w:val="00346819"/>
    <w:rsid w:val="003468A7"/>
    <w:rsid w:val="00346A8C"/>
    <w:rsid w:val="00346AB6"/>
    <w:rsid w:val="00346C6A"/>
    <w:rsid w:val="00346E02"/>
    <w:rsid w:val="003476CB"/>
    <w:rsid w:val="00347D1B"/>
    <w:rsid w:val="00347E3F"/>
    <w:rsid w:val="00347E43"/>
    <w:rsid w:val="00347FEA"/>
    <w:rsid w:val="00350501"/>
    <w:rsid w:val="00350816"/>
    <w:rsid w:val="00350B07"/>
    <w:rsid w:val="00350BF3"/>
    <w:rsid w:val="00350C41"/>
    <w:rsid w:val="00350D65"/>
    <w:rsid w:val="0035155B"/>
    <w:rsid w:val="003519DE"/>
    <w:rsid w:val="00351C11"/>
    <w:rsid w:val="00351D25"/>
    <w:rsid w:val="0035212E"/>
    <w:rsid w:val="00352197"/>
    <w:rsid w:val="003522F3"/>
    <w:rsid w:val="00352340"/>
    <w:rsid w:val="00352C8E"/>
    <w:rsid w:val="00353077"/>
    <w:rsid w:val="003532EA"/>
    <w:rsid w:val="003533C5"/>
    <w:rsid w:val="0035345A"/>
    <w:rsid w:val="0035365C"/>
    <w:rsid w:val="003536A1"/>
    <w:rsid w:val="003537F6"/>
    <w:rsid w:val="003537FB"/>
    <w:rsid w:val="003539E6"/>
    <w:rsid w:val="00354203"/>
    <w:rsid w:val="0035440D"/>
    <w:rsid w:val="003546EE"/>
    <w:rsid w:val="0035473F"/>
    <w:rsid w:val="0035476E"/>
    <w:rsid w:val="00354935"/>
    <w:rsid w:val="00354AC5"/>
    <w:rsid w:val="00354D0F"/>
    <w:rsid w:val="00354D13"/>
    <w:rsid w:val="0035512B"/>
    <w:rsid w:val="003559BC"/>
    <w:rsid w:val="00355AE8"/>
    <w:rsid w:val="0035621C"/>
    <w:rsid w:val="003565C1"/>
    <w:rsid w:val="003566A2"/>
    <w:rsid w:val="0035695A"/>
    <w:rsid w:val="00356AD2"/>
    <w:rsid w:val="00356B72"/>
    <w:rsid w:val="00356FEE"/>
    <w:rsid w:val="003570B8"/>
    <w:rsid w:val="00357140"/>
    <w:rsid w:val="00357257"/>
    <w:rsid w:val="0035732E"/>
    <w:rsid w:val="00357434"/>
    <w:rsid w:val="003574C9"/>
    <w:rsid w:val="00357643"/>
    <w:rsid w:val="00357858"/>
    <w:rsid w:val="00357DBA"/>
    <w:rsid w:val="00357E85"/>
    <w:rsid w:val="00357E99"/>
    <w:rsid w:val="00357F68"/>
    <w:rsid w:val="003602B5"/>
    <w:rsid w:val="0036050F"/>
    <w:rsid w:val="003606CE"/>
    <w:rsid w:val="003607F8"/>
    <w:rsid w:val="003609DA"/>
    <w:rsid w:val="00360B06"/>
    <w:rsid w:val="00360D35"/>
    <w:rsid w:val="00360DF5"/>
    <w:rsid w:val="00360FEB"/>
    <w:rsid w:val="00361028"/>
    <w:rsid w:val="0036106E"/>
    <w:rsid w:val="00361541"/>
    <w:rsid w:val="003617E0"/>
    <w:rsid w:val="003619F7"/>
    <w:rsid w:val="00361BA6"/>
    <w:rsid w:val="00361FA5"/>
    <w:rsid w:val="003620B1"/>
    <w:rsid w:val="00362353"/>
    <w:rsid w:val="00362917"/>
    <w:rsid w:val="00362C40"/>
    <w:rsid w:val="00362ED6"/>
    <w:rsid w:val="0036303F"/>
    <w:rsid w:val="00363197"/>
    <w:rsid w:val="003631DF"/>
    <w:rsid w:val="003633F0"/>
    <w:rsid w:val="0036347C"/>
    <w:rsid w:val="0036398B"/>
    <w:rsid w:val="003642A1"/>
    <w:rsid w:val="00364C25"/>
    <w:rsid w:val="00364C8C"/>
    <w:rsid w:val="00364E92"/>
    <w:rsid w:val="00365178"/>
    <w:rsid w:val="003653B6"/>
    <w:rsid w:val="0036548E"/>
    <w:rsid w:val="00365AD3"/>
    <w:rsid w:val="00365BB3"/>
    <w:rsid w:val="00365C97"/>
    <w:rsid w:val="00365E99"/>
    <w:rsid w:val="00365EFB"/>
    <w:rsid w:val="00365F9F"/>
    <w:rsid w:val="00365FE4"/>
    <w:rsid w:val="00366027"/>
    <w:rsid w:val="003661E9"/>
    <w:rsid w:val="00366289"/>
    <w:rsid w:val="00366412"/>
    <w:rsid w:val="003667AD"/>
    <w:rsid w:val="003669F7"/>
    <w:rsid w:val="00366D43"/>
    <w:rsid w:val="00366D9C"/>
    <w:rsid w:val="00366EC4"/>
    <w:rsid w:val="00367241"/>
    <w:rsid w:val="00367269"/>
    <w:rsid w:val="003672F5"/>
    <w:rsid w:val="00367922"/>
    <w:rsid w:val="003701D6"/>
    <w:rsid w:val="00370279"/>
    <w:rsid w:val="00370728"/>
    <w:rsid w:val="00370CEC"/>
    <w:rsid w:val="00370F97"/>
    <w:rsid w:val="0037100D"/>
    <w:rsid w:val="00371228"/>
    <w:rsid w:val="00371349"/>
    <w:rsid w:val="00371864"/>
    <w:rsid w:val="00371CFC"/>
    <w:rsid w:val="0037273E"/>
    <w:rsid w:val="00372A33"/>
    <w:rsid w:val="003730D7"/>
    <w:rsid w:val="00373339"/>
    <w:rsid w:val="003733BD"/>
    <w:rsid w:val="003737D2"/>
    <w:rsid w:val="00373804"/>
    <w:rsid w:val="0037381C"/>
    <w:rsid w:val="00373A67"/>
    <w:rsid w:val="00373F2D"/>
    <w:rsid w:val="00373F75"/>
    <w:rsid w:val="00374303"/>
    <w:rsid w:val="00374306"/>
    <w:rsid w:val="0037449C"/>
    <w:rsid w:val="00374B61"/>
    <w:rsid w:val="00374DBB"/>
    <w:rsid w:val="00374FF3"/>
    <w:rsid w:val="00375026"/>
    <w:rsid w:val="00375088"/>
    <w:rsid w:val="0037509A"/>
    <w:rsid w:val="00375280"/>
    <w:rsid w:val="003756B0"/>
    <w:rsid w:val="003756CD"/>
    <w:rsid w:val="00375A47"/>
    <w:rsid w:val="00375AC7"/>
    <w:rsid w:val="00375C86"/>
    <w:rsid w:val="00376414"/>
    <w:rsid w:val="003765DC"/>
    <w:rsid w:val="00376600"/>
    <w:rsid w:val="0037665B"/>
    <w:rsid w:val="003766C5"/>
    <w:rsid w:val="00377040"/>
    <w:rsid w:val="0037715E"/>
    <w:rsid w:val="00377690"/>
    <w:rsid w:val="0037792B"/>
    <w:rsid w:val="0037798B"/>
    <w:rsid w:val="00377B38"/>
    <w:rsid w:val="003801FA"/>
    <w:rsid w:val="00380428"/>
    <w:rsid w:val="00380AAD"/>
    <w:rsid w:val="00380CCC"/>
    <w:rsid w:val="00381012"/>
    <w:rsid w:val="00381692"/>
    <w:rsid w:val="00381729"/>
    <w:rsid w:val="00382046"/>
    <w:rsid w:val="00382167"/>
    <w:rsid w:val="003822B5"/>
    <w:rsid w:val="00382911"/>
    <w:rsid w:val="003829C2"/>
    <w:rsid w:val="00382A23"/>
    <w:rsid w:val="00382B61"/>
    <w:rsid w:val="00382C62"/>
    <w:rsid w:val="00382DDB"/>
    <w:rsid w:val="00382DE8"/>
    <w:rsid w:val="00382E90"/>
    <w:rsid w:val="00383008"/>
    <w:rsid w:val="003830BB"/>
    <w:rsid w:val="003833BE"/>
    <w:rsid w:val="003835B5"/>
    <w:rsid w:val="00383603"/>
    <w:rsid w:val="00383FF3"/>
    <w:rsid w:val="00384039"/>
    <w:rsid w:val="00384068"/>
    <w:rsid w:val="003841A1"/>
    <w:rsid w:val="003844F7"/>
    <w:rsid w:val="00384869"/>
    <w:rsid w:val="003848BE"/>
    <w:rsid w:val="0038490F"/>
    <w:rsid w:val="003849B1"/>
    <w:rsid w:val="00384C07"/>
    <w:rsid w:val="00384CF9"/>
    <w:rsid w:val="00384D9F"/>
    <w:rsid w:val="00384F07"/>
    <w:rsid w:val="00384F1A"/>
    <w:rsid w:val="00384FFA"/>
    <w:rsid w:val="00385063"/>
    <w:rsid w:val="00385169"/>
    <w:rsid w:val="0038542D"/>
    <w:rsid w:val="0038543F"/>
    <w:rsid w:val="003857F9"/>
    <w:rsid w:val="00385B64"/>
    <w:rsid w:val="00385BA0"/>
    <w:rsid w:val="00385E34"/>
    <w:rsid w:val="00385F14"/>
    <w:rsid w:val="003868FE"/>
    <w:rsid w:val="00386FB9"/>
    <w:rsid w:val="0038703F"/>
    <w:rsid w:val="003871F9"/>
    <w:rsid w:val="00387217"/>
    <w:rsid w:val="003874B4"/>
    <w:rsid w:val="003875E1"/>
    <w:rsid w:val="00387616"/>
    <w:rsid w:val="003877E9"/>
    <w:rsid w:val="00387999"/>
    <w:rsid w:val="00387A6A"/>
    <w:rsid w:val="00387D41"/>
    <w:rsid w:val="00387D54"/>
    <w:rsid w:val="00387E25"/>
    <w:rsid w:val="0039000B"/>
    <w:rsid w:val="003900E4"/>
    <w:rsid w:val="00390708"/>
    <w:rsid w:val="0039082A"/>
    <w:rsid w:val="0039091C"/>
    <w:rsid w:val="00390A22"/>
    <w:rsid w:val="0039102D"/>
    <w:rsid w:val="00391159"/>
    <w:rsid w:val="00391324"/>
    <w:rsid w:val="003915FD"/>
    <w:rsid w:val="003919C8"/>
    <w:rsid w:val="00391C9B"/>
    <w:rsid w:val="00391D7B"/>
    <w:rsid w:val="00391F94"/>
    <w:rsid w:val="00392094"/>
    <w:rsid w:val="003920BF"/>
    <w:rsid w:val="003925B0"/>
    <w:rsid w:val="00392823"/>
    <w:rsid w:val="00392910"/>
    <w:rsid w:val="00392F82"/>
    <w:rsid w:val="003930D1"/>
    <w:rsid w:val="00393409"/>
    <w:rsid w:val="0039345C"/>
    <w:rsid w:val="00393483"/>
    <w:rsid w:val="0039383B"/>
    <w:rsid w:val="00393C6C"/>
    <w:rsid w:val="00393DD6"/>
    <w:rsid w:val="00393EF5"/>
    <w:rsid w:val="00394166"/>
    <w:rsid w:val="003942CF"/>
    <w:rsid w:val="00394352"/>
    <w:rsid w:val="0039456C"/>
    <w:rsid w:val="003947B2"/>
    <w:rsid w:val="003948A1"/>
    <w:rsid w:val="003948CC"/>
    <w:rsid w:val="00394A06"/>
    <w:rsid w:val="00394A16"/>
    <w:rsid w:val="00394A86"/>
    <w:rsid w:val="00394B69"/>
    <w:rsid w:val="00394ECC"/>
    <w:rsid w:val="00394F2A"/>
    <w:rsid w:val="003951D6"/>
    <w:rsid w:val="003956F3"/>
    <w:rsid w:val="003958B3"/>
    <w:rsid w:val="00395C18"/>
    <w:rsid w:val="00395D58"/>
    <w:rsid w:val="003961B9"/>
    <w:rsid w:val="003963CF"/>
    <w:rsid w:val="0039642A"/>
    <w:rsid w:val="0039647E"/>
    <w:rsid w:val="003964B5"/>
    <w:rsid w:val="0039656B"/>
    <w:rsid w:val="003965DE"/>
    <w:rsid w:val="003966F5"/>
    <w:rsid w:val="003969AE"/>
    <w:rsid w:val="00396B30"/>
    <w:rsid w:val="00396B9B"/>
    <w:rsid w:val="00396FE6"/>
    <w:rsid w:val="00396FF1"/>
    <w:rsid w:val="00397130"/>
    <w:rsid w:val="00397195"/>
    <w:rsid w:val="00397209"/>
    <w:rsid w:val="003972AB"/>
    <w:rsid w:val="003973E5"/>
    <w:rsid w:val="00397570"/>
    <w:rsid w:val="00397852"/>
    <w:rsid w:val="00397A88"/>
    <w:rsid w:val="00397B21"/>
    <w:rsid w:val="00397E95"/>
    <w:rsid w:val="00397F5A"/>
    <w:rsid w:val="003A001A"/>
    <w:rsid w:val="003A01BE"/>
    <w:rsid w:val="003A051B"/>
    <w:rsid w:val="003A0EE7"/>
    <w:rsid w:val="003A10C0"/>
    <w:rsid w:val="003A10ED"/>
    <w:rsid w:val="003A1184"/>
    <w:rsid w:val="003A154C"/>
    <w:rsid w:val="003A1683"/>
    <w:rsid w:val="003A1902"/>
    <w:rsid w:val="003A19B8"/>
    <w:rsid w:val="003A1D8A"/>
    <w:rsid w:val="003A1DAC"/>
    <w:rsid w:val="003A2179"/>
    <w:rsid w:val="003A27F3"/>
    <w:rsid w:val="003A2A5D"/>
    <w:rsid w:val="003A2E63"/>
    <w:rsid w:val="003A2F4E"/>
    <w:rsid w:val="003A2FD6"/>
    <w:rsid w:val="003A30AA"/>
    <w:rsid w:val="003A3444"/>
    <w:rsid w:val="003A39C7"/>
    <w:rsid w:val="003A3EB3"/>
    <w:rsid w:val="003A3FC4"/>
    <w:rsid w:val="003A4018"/>
    <w:rsid w:val="003A40FF"/>
    <w:rsid w:val="003A4584"/>
    <w:rsid w:val="003A47CB"/>
    <w:rsid w:val="003A493D"/>
    <w:rsid w:val="003A49FF"/>
    <w:rsid w:val="003A4E7A"/>
    <w:rsid w:val="003A4FD5"/>
    <w:rsid w:val="003A5007"/>
    <w:rsid w:val="003A53C2"/>
    <w:rsid w:val="003A5A4F"/>
    <w:rsid w:val="003A5BDA"/>
    <w:rsid w:val="003A5CA2"/>
    <w:rsid w:val="003A5CF5"/>
    <w:rsid w:val="003A621A"/>
    <w:rsid w:val="003A6283"/>
    <w:rsid w:val="003A646E"/>
    <w:rsid w:val="003A64C0"/>
    <w:rsid w:val="003A6626"/>
    <w:rsid w:val="003A68C3"/>
    <w:rsid w:val="003A6E1C"/>
    <w:rsid w:val="003A71B0"/>
    <w:rsid w:val="003A724E"/>
    <w:rsid w:val="003A74B8"/>
    <w:rsid w:val="003A74E9"/>
    <w:rsid w:val="003A7531"/>
    <w:rsid w:val="003A7594"/>
    <w:rsid w:val="003A7831"/>
    <w:rsid w:val="003A7B39"/>
    <w:rsid w:val="003A7B8E"/>
    <w:rsid w:val="003A7B96"/>
    <w:rsid w:val="003A7BBC"/>
    <w:rsid w:val="003A7BD6"/>
    <w:rsid w:val="003A7C3C"/>
    <w:rsid w:val="003B0217"/>
    <w:rsid w:val="003B0438"/>
    <w:rsid w:val="003B06F6"/>
    <w:rsid w:val="003B0945"/>
    <w:rsid w:val="003B0C39"/>
    <w:rsid w:val="003B0D13"/>
    <w:rsid w:val="003B0DE1"/>
    <w:rsid w:val="003B0E65"/>
    <w:rsid w:val="003B10DF"/>
    <w:rsid w:val="003B110C"/>
    <w:rsid w:val="003B14D6"/>
    <w:rsid w:val="003B15C1"/>
    <w:rsid w:val="003B1869"/>
    <w:rsid w:val="003B20C1"/>
    <w:rsid w:val="003B2263"/>
    <w:rsid w:val="003B23F9"/>
    <w:rsid w:val="003B24DE"/>
    <w:rsid w:val="003B2614"/>
    <w:rsid w:val="003B28C8"/>
    <w:rsid w:val="003B28CE"/>
    <w:rsid w:val="003B291A"/>
    <w:rsid w:val="003B2A5B"/>
    <w:rsid w:val="003B2AF9"/>
    <w:rsid w:val="003B2CCF"/>
    <w:rsid w:val="003B2DB5"/>
    <w:rsid w:val="003B2E98"/>
    <w:rsid w:val="003B3554"/>
    <w:rsid w:val="003B38F5"/>
    <w:rsid w:val="003B4099"/>
    <w:rsid w:val="003B417E"/>
    <w:rsid w:val="003B4191"/>
    <w:rsid w:val="003B44EB"/>
    <w:rsid w:val="003B46E9"/>
    <w:rsid w:val="003B47D6"/>
    <w:rsid w:val="003B4869"/>
    <w:rsid w:val="003B510D"/>
    <w:rsid w:val="003B5607"/>
    <w:rsid w:val="003B5757"/>
    <w:rsid w:val="003B596F"/>
    <w:rsid w:val="003B5A95"/>
    <w:rsid w:val="003B5EA9"/>
    <w:rsid w:val="003B5F14"/>
    <w:rsid w:val="003B67BF"/>
    <w:rsid w:val="003B6989"/>
    <w:rsid w:val="003B69B3"/>
    <w:rsid w:val="003B6C52"/>
    <w:rsid w:val="003B6F96"/>
    <w:rsid w:val="003B7265"/>
    <w:rsid w:val="003B72B1"/>
    <w:rsid w:val="003B7318"/>
    <w:rsid w:val="003B7459"/>
    <w:rsid w:val="003B74A2"/>
    <w:rsid w:val="003B7C2F"/>
    <w:rsid w:val="003C00E8"/>
    <w:rsid w:val="003C04EB"/>
    <w:rsid w:val="003C0502"/>
    <w:rsid w:val="003C0A57"/>
    <w:rsid w:val="003C0A75"/>
    <w:rsid w:val="003C0B3D"/>
    <w:rsid w:val="003C0E3A"/>
    <w:rsid w:val="003C0FFC"/>
    <w:rsid w:val="003C187A"/>
    <w:rsid w:val="003C197B"/>
    <w:rsid w:val="003C1C63"/>
    <w:rsid w:val="003C1F52"/>
    <w:rsid w:val="003C243F"/>
    <w:rsid w:val="003C25BA"/>
    <w:rsid w:val="003C297F"/>
    <w:rsid w:val="003C299F"/>
    <w:rsid w:val="003C29E9"/>
    <w:rsid w:val="003C2B49"/>
    <w:rsid w:val="003C2EBF"/>
    <w:rsid w:val="003C320C"/>
    <w:rsid w:val="003C32A8"/>
    <w:rsid w:val="003C3352"/>
    <w:rsid w:val="003C34E6"/>
    <w:rsid w:val="003C35D3"/>
    <w:rsid w:val="003C360D"/>
    <w:rsid w:val="003C36E4"/>
    <w:rsid w:val="003C3786"/>
    <w:rsid w:val="003C3C12"/>
    <w:rsid w:val="003C3CC1"/>
    <w:rsid w:val="003C3DF9"/>
    <w:rsid w:val="003C3F1B"/>
    <w:rsid w:val="003C3F54"/>
    <w:rsid w:val="003C4719"/>
    <w:rsid w:val="003C4D6C"/>
    <w:rsid w:val="003C4DEE"/>
    <w:rsid w:val="003C5201"/>
    <w:rsid w:val="003C559C"/>
    <w:rsid w:val="003C5B0D"/>
    <w:rsid w:val="003C5E72"/>
    <w:rsid w:val="003C60F2"/>
    <w:rsid w:val="003C6142"/>
    <w:rsid w:val="003C614F"/>
    <w:rsid w:val="003C6492"/>
    <w:rsid w:val="003C681B"/>
    <w:rsid w:val="003C68F3"/>
    <w:rsid w:val="003C69B2"/>
    <w:rsid w:val="003C6D12"/>
    <w:rsid w:val="003C73CB"/>
    <w:rsid w:val="003C7AF0"/>
    <w:rsid w:val="003C7E53"/>
    <w:rsid w:val="003D0473"/>
    <w:rsid w:val="003D1691"/>
    <w:rsid w:val="003D1D7D"/>
    <w:rsid w:val="003D220B"/>
    <w:rsid w:val="003D22D4"/>
    <w:rsid w:val="003D26C3"/>
    <w:rsid w:val="003D27C5"/>
    <w:rsid w:val="003D2926"/>
    <w:rsid w:val="003D30FE"/>
    <w:rsid w:val="003D312B"/>
    <w:rsid w:val="003D315F"/>
    <w:rsid w:val="003D3339"/>
    <w:rsid w:val="003D34D3"/>
    <w:rsid w:val="003D367B"/>
    <w:rsid w:val="003D3772"/>
    <w:rsid w:val="003D3A16"/>
    <w:rsid w:val="003D3A2B"/>
    <w:rsid w:val="003D3D50"/>
    <w:rsid w:val="003D4192"/>
    <w:rsid w:val="003D4217"/>
    <w:rsid w:val="003D4250"/>
    <w:rsid w:val="003D4469"/>
    <w:rsid w:val="003D4776"/>
    <w:rsid w:val="003D482B"/>
    <w:rsid w:val="003D4A6D"/>
    <w:rsid w:val="003D4AC3"/>
    <w:rsid w:val="003D4C5B"/>
    <w:rsid w:val="003D4CAE"/>
    <w:rsid w:val="003D5094"/>
    <w:rsid w:val="003D509C"/>
    <w:rsid w:val="003D5221"/>
    <w:rsid w:val="003D547F"/>
    <w:rsid w:val="003D578F"/>
    <w:rsid w:val="003D5A69"/>
    <w:rsid w:val="003D5D98"/>
    <w:rsid w:val="003D5DA7"/>
    <w:rsid w:val="003D5E15"/>
    <w:rsid w:val="003D5EA9"/>
    <w:rsid w:val="003D60E1"/>
    <w:rsid w:val="003D6177"/>
    <w:rsid w:val="003D633B"/>
    <w:rsid w:val="003D63D1"/>
    <w:rsid w:val="003D6881"/>
    <w:rsid w:val="003D6CA4"/>
    <w:rsid w:val="003D6CB3"/>
    <w:rsid w:val="003D6E8E"/>
    <w:rsid w:val="003D7690"/>
    <w:rsid w:val="003D7725"/>
    <w:rsid w:val="003D7871"/>
    <w:rsid w:val="003D7B45"/>
    <w:rsid w:val="003D7D9E"/>
    <w:rsid w:val="003E041D"/>
    <w:rsid w:val="003E0531"/>
    <w:rsid w:val="003E0BE4"/>
    <w:rsid w:val="003E0E59"/>
    <w:rsid w:val="003E0F25"/>
    <w:rsid w:val="003E10CF"/>
    <w:rsid w:val="003E1613"/>
    <w:rsid w:val="003E1849"/>
    <w:rsid w:val="003E1BCB"/>
    <w:rsid w:val="003E2052"/>
    <w:rsid w:val="003E220F"/>
    <w:rsid w:val="003E23B7"/>
    <w:rsid w:val="003E2539"/>
    <w:rsid w:val="003E26A2"/>
    <w:rsid w:val="003E2833"/>
    <w:rsid w:val="003E2B0D"/>
    <w:rsid w:val="003E2BED"/>
    <w:rsid w:val="003E2DE5"/>
    <w:rsid w:val="003E2EC9"/>
    <w:rsid w:val="003E3145"/>
    <w:rsid w:val="003E3673"/>
    <w:rsid w:val="003E3793"/>
    <w:rsid w:val="003E3A09"/>
    <w:rsid w:val="003E3A29"/>
    <w:rsid w:val="003E3FF6"/>
    <w:rsid w:val="003E41E3"/>
    <w:rsid w:val="003E466D"/>
    <w:rsid w:val="003E4781"/>
    <w:rsid w:val="003E4BFB"/>
    <w:rsid w:val="003E4FA3"/>
    <w:rsid w:val="003E4FF3"/>
    <w:rsid w:val="003E5030"/>
    <w:rsid w:val="003E548C"/>
    <w:rsid w:val="003E5657"/>
    <w:rsid w:val="003E577A"/>
    <w:rsid w:val="003E5B2A"/>
    <w:rsid w:val="003E5BE6"/>
    <w:rsid w:val="003E5BF7"/>
    <w:rsid w:val="003E6012"/>
    <w:rsid w:val="003E631B"/>
    <w:rsid w:val="003E65A5"/>
    <w:rsid w:val="003E6787"/>
    <w:rsid w:val="003E69CA"/>
    <w:rsid w:val="003E6BFE"/>
    <w:rsid w:val="003E6DE1"/>
    <w:rsid w:val="003E6ED8"/>
    <w:rsid w:val="003E7155"/>
    <w:rsid w:val="003E71CB"/>
    <w:rsid w:val="003E7227"/>
    <w:rsid w:val="003E75EB"/>
    <w:rsid w:val="003E7790"/>
    <w:rsid w:val="003E796F"/>
    <w:rsid w:val="003E79E6"/>
    <w:rsid w:val="003E7A3E"/>
    <w:rsid w:val="003E7B38"/>
    <w:rsid w:val="003F0377"/>
    <w:rsid w:val="003F0413"/>
    <w:rsid w:val="003F0E05"/>
    <w:rsid w:val="003F0F6B"/>
    <w:rsid w:val="003F1001"/>
    <w:rsid w:val="003F179C"/>
    <w:rsid w:val="003F17B5"/>
    <w:rsid w:val="003F1A24"/>
    <w:rsid w:val="003F1EFB"/>
    <w:rsid w:val="003F276D"/>
    <w:rsid w:val="003F2A3C"/>
    <w:rsid w:val="003F2A55"/>
    <w:rsid w:val="003F2CEC"/>
    <w:rsid w:val="003F2DC2"/>
    <w:rsid w:val="003F2F46"/>
    <w:rsid w:val="003F2FFC"/>
    <w:rsid w:val="003F3096"/>
    <w:rsid w:val="003F33C4"/>
    <w:rsid w:val="003F363E"/>
    <w:rsid w:val="003F3646"/>
    <w:rsid w:val="003F395B"/>
    <w:rsid w:val="003F3A51"/>
    <w:rsid w:val="003F3AD8"/>
    <w:rsid w:val="003F3B4F"/>
    <w:rsid w:val="003F4295"/>
    <w:rsid w:val="003F4505"/>
    <w:rsid w:val="003F4655"/>
    <w:rsid w:val="003F47B9"/>
    <w:rsid w:val="003F48A1"/>
    <w:rsid w:val="003F491D"/>
    <w:rsid w:val="003F4F72"/>
    <w:rsid w:val="003F5207"/>
    <w:rsid w:val="003F540D"/>
    <w:rsid w:val="003F569D"/>
    <w:rsid w:val="003F5BDC"/>
    <w:rsid w:val="003F5F47"/>
    <w:rsid w:val="003F5F63"/>
    <w:rsid w:val="003F6121"/>
    <w:rsid w:val="003F68AE"/>
    <w:rsid w:val="003F6BD7"/>
    <w:rsid w:val="003F6CC8"/>
    <w:rsid w:val="003F71F4"/>
    <w:rsid w:val="003F7333"/>
    <w:rsid w:val="003F74A9"/>
    <w:rsid w:val="003F77B9"/>
    <w:rsid w:val="003F79D8"/>
    <w:rsid w:val="003F7C4F"/>
    <w:rsid w:val="003F7D1E"/>
    <w:rsid w:val="003F7E10"/>
    <w:rsid w:val="003F7F1D"/>
    <w:rsid w:val="003F7FFD"/>
    <w:rsid w:val="0040004B"/>
    <w:rsid w:val="00400340"/>
    <w:rsid w:val="004005CB"/>
    <w:rsid w:val="00400877"/>
    <w:rsid w:val="004008A1"/>
    <w:rsid w:val="00400D3B"/>
    <w:rsid w:val="00400F35"/>
    <w:rsid w:val="00400F7D"/>
    <w:rsid w:val="004010C0"/>
    <w:rsid w:val="004011FC"/>
    <w:rsid w:val="00401706"/>
    <w:rsid w:val="00401927"/>
    <w:rsid w:val="00401C14"/>
    <w:rsid w:val="00401CD1"/>
    <w:rsid w:val="00401D46"/>
    <w:rsid w:val="00401F9E"/>
    <w:rsid w:val="0040204F"/>
    <w:rsid w:val="00402397"/>
    <w:rsid w:val="00402649"/>
    <w:rsid w:val="00402680"/>
    <w:rsid w:val="00402734"/>
    <w:rsid w:val="004028F4"/>
    <w:rsid w:val="00402A26"/>
    <w:rsid w:val="00402ACE"/>
    <w:rsid w:val="00402D77"/>
    <w:rsid w:val="00402E06"/>
    <w:rsid w:val="00402FB3"/>
    <w:rsid w:val="004033FC"/>
    <w:rsid w:val="00403586"/>
    <w:rsid w:val="00403794"/>
    <w:rsid w:val="004037C2"/>
    <w:rsid w:val="0040388F"/>
    <w:rsid w:val="0040393C"/>
    <w:rsid w:val="004039E3"/>
    <w:rsid w:val="00403CEF"/>
    <w:rsid w:val="004043F6"/>
    <w:rsid w:val="00404426"/>
    <w:rsid w:val="004044D9"/>
    <w:rsid w:val="00404760"/>
    <w:rsid w:val="00404762"/>
    <w:rsid w:val="00404968"/>
    <w:rsid w:val="00404FAC"/>
    <w:rsid w:val="00405297"/>
    <w:rsid w:val="00405465"/>
    <w:rsid w:val="00405470"/>
    <w:rsid w:val="0040567B"/>
    <w:rsid w:val="004059D5"/>
    <w:rsid w:val="00405D8A"/>
    <w:rsid w:val="00405DD6"/>
    <w:rsid w:val="00405FE3"/>
    <w:rsid w:val="00406202"/>
    <w:rsid w:val="004062F5"/>
    <w:rsid w:val="00406301"/>
    <w:rsid w:val="0040642A"/>
    <w:rsid w:val="00406477"/>
    <w:rsid w:val="004066D2"/>
    <w:rsid w:val="0040691D"/>
    <w:rsid w:val="00406C10"/>
    <w:rsid w:val="00406C57"/>
    <w:rsid w:val="00406D6A"/>
    <w:rsid w:val="00406ECB"/>
    <w:rsid w:val="00406F5C"/>
    <w:rsid w:val="00406FF4"/>
    <w:rsid w:val="0040704D"/>
    <w:rsid w:val="004073F7"/>
    <w:rsid w:val="00407AFF"/>
    <w:rsid w:val="00407B8F"/>
    <w:rsid w:val="00407BB5"/>
    <w:rsid w:val="004100DF"/>
    <w:rsid w:val="0041013B"/>
    <w:rsid w:val="0041017D"/>
    <w:rsid w:val="00410227"/>
    <w:rsid w:val="004108C8"/>
    <w:rsid w:val="00410B55"/>
    <w:rsid w:val="00410BB7"/>
    <w:rsid w:val="00410C5F"/>
    <w:rsid w:val="004111AB"/>
    <w:rsid w:val="00411A73"/>
    <w:rsid w:val="00411A8A"/>
    <w:rsid w:val="00411AAF"/>
    <w:rsid w:val="00411B79"/>
    <w:rsid w:val="00412C39"/>
    <w:rsid w:val="00412C79"/>
    <w:rsid w:val="00412D39"/>
    <w:rsid w:val="00413146"/>
    <w:rsid w:val="004136B4"/>
    <w:rsid w:val="00413AA3"/>
    <w:rsid w:val="00413C3D"/>
    <w:rsid w:val="00413E03"/>
    <w:rsid w:val="0041446D"/>
    <w:rsid w:val="00414796"/>
    <w:rsid w:val="00414969"/>
    <w:rsid w:val="00414E93"/>
    <w:rsid w:val="00415042"/>
    <w:rsid w:val="004150E6"/>
    <w:rsid w:val="004151D0"/>
    <w:rsid w:val="004153D8"/>
    <w:rsid w:val="00415648"/>
    <w:rsid w:val="004157C2"/>
    <w:rsid w:val="004158CA"/>
    <w:rsid w:val="0041594A"/>
    <w:rsid w:val="00415AA6"/>
    <w:rsid w:val="0041670B"/>
    <w:rsid w:val="00416A5F"/>
    <w:rsid w:val="00416C6B"/>
    <w:rsid w:val="00416D03"/>
    <w:rsid w:val="00416D70"/>
    <w:rsid w:val="00417221"/>
    <w:rsid w:val="004174D2"/>
    <w:rsid w:val="00417EEF"/>
    <w:rsid w:val="0042004B"/>
    <w:rsid w:val="0042027F"/>
    <w:rsid w:val="0042041F"/>
    <w:rsid w:val="0042059C"/>
    <w:rsid w:val="004207B5"/>
    <w:rsid w:val="00420813"/>
    <w:rsid w:val="00420C8A"/>
    <w:rsid w:val="004211A0"/>
    <w:rsid w:val="004211A8"/>
    <w:rsid w:val="004215DD"/>
    <w:rsid w:val="0042172A"/>
    <w:rsid w:val="00421884"/>
    <w:rsid w:val="00421887"/>
    <w:rsid w:val="00421C1C"/>
    <w:rsid w:val="00421D33"/>
    <w:rsid w:val="00421DD0"/>
    <w:rsid w:val="00422331"/>
    <w:rsid w:val="00422576"/>
    <w:rsid w:val="004228F1"/>
    <w:rsid w:val="00422AFD"/>
    <w:rsid w:val="00422BBF"/>
    <w:rsid w:val="00422D24"/>
    <w:rsid w:val="004230EA"/>
    <w:rsid w:val="00423171"/>
    <w:rsid w:val="00423204"/>
    <w:rsid w:val="004232CA"/>
    <w:rsid w:val="004234E1"/>
    <w:rsid w:val="00423661"/>
    <w:rsid w:val="00423878"/>
    <w:rsid w:val="00423BE8"/>
    <w:rsid w:val="00423C10"/>
    <w:rsid w:val="00424024"/>
    <w:rsid w:val="004240A0"/>
    <w:rsid w:val="004240BA"/>
    <w:rsid w:val="004244EB"/>
    <w:rsid w:val="00424625"/>
    <w:rsid w:val="00424708"/>
    <w:rsid w:val="004248AC"/>
    <w:rsid w:val="004249D6"/>
    <w:rsid w:val="00424AB7"/>
    <w:rsid w:val="00424BBD"/>
    <w:rsid w:val="00424C59"/>
    <w:rsid w:val="00424D6E"/>
    <w:rsid w:val="00424FC9"/>
    <w:rsid w:val="00425190"/>
    <w:rsid w:val="00425396"/>
    <w:rsid w:val="0042551A"/>
    <w:rsid w:val="00425A77"/>
    <w:rsid w:val="00425D81"/>
    <w:rsid w:val="0042611F"/>
    <w:rsid w:val="0042616D"/>
    <w:rsid w:val="004263A1"/>
    <w:rsid w:val="004265DC"/>
    <w:rsid w:val="00426B7D"/>
    <w:rsid w:val="00426EE6"/>
    <w:rsid w:val="00427006"/>
    <w:rsid w:val="00427067"/>
    <w:rsid w:val="00427273"/>
    <w:rsid w:val="004272E9"/>
    <w:rsid w:val="004272F6"/>
    <w:rsid w:val="00427389"/>
    <w:rsid w:val="004273B4"/>
    <w:rsid w:val="00427461"/>
    <w:rsid w:val="0042751D"/>
    <w:rsid w:val="00427711"/>
    <w:rsid w:val="004279DA"/>
    <w:rsid w:val="00427A7E"/>
    <w:rsid w:val="00427D9C"/>
    <w:rsid w:val="00427DB7"/>
    <w:rsid w:val="00427E44"/>
    <w:rsid w:val="00427EB8"/>
    <w:rsid w:val="00427FFB"/>
    <w:rsid w:val="00430485"/>
    <w:rsid w:val="00430611"/>
    <w:rsid w:val="00430954"/>
    <w:rsid w:val="004309A0"/>
    <w:rsid w:val="00430A5E"/>
    <w:rsid w:val="00430D08"/>
    <w:rsid w:val="004313C3"/>
    <w:rsid w:val="004313F6"/>
    <w:rsid w:val="004315A3"/>
    <w:rsid w:val="0043161A"/>
    <w:rsid w:val="004317E1"/>
    <w:rsid w:val="00431839"/>
    <w:rsid w:val="0043183D"/>
    <w:rsid w:val="00431A81"/>
    <w:rsid w:val="00431D01"/>
    <w:rsid w:val="0043252C"/>
    <w:rsid w:val="004325D5"/>
    <w:rsid w:val="004325E0"/>
    <w:rsid w:val="0043270B"/>
    <w:rsid w:val="00432740"/>
    <w:rsid w:val="0043289C"/>
    <w:rsid w:val="00432A16"/>
    <w:rsid w:val="00432B35"/>
    <w:rsid w:val="00432D23"/>
    <w:rsid w:val="00432FAE"/>
    <w:rsid w:val="004330DD"/>
    <w:rsid w:val="00433109"/>
    <w:rsid w:val="00433293"/>
    <w:rsid w:val="004335A6"/>
    <w:rsid w:val="0043362F"/>
    <w:rsid w:val="004339CA"/>
    <w:rsid w:val="004339EB"/>
    <w:rsid w:val="00433C20"/>
    <w:rsid w:val="00433D8D"/>
    <w:rsid w:val="00433EEC"/>
    <w:rsid w:val="00433F39"/>
    <w:rsid w:val="00433F8E"/>
    <w:rsid w:val="00434097"/>
    <w:rsid w:val="004340FD"/>
    <w:rsid w:val="004340FF"/>
    <w:rsid w:val="004342C8"/>
    <w:rsid w:val="0043432C"/>
    <w:rsid w:val="004343B6"/>
    <w:rsid w:val="00434471"/>
    <w:rsid w:val="00434641"/>
    <w:rsid w:val="0043464C"/>
    <w:rsid w:val="0043476F"/>
    <w:rsid w:val="0043492F"/>
    <w:rsid w:val="00434E0A"/>
    <w:rsid w:val="00435189"/>
    <w:rsid w:val="004351B2"/>
    <w:rsid w:val="004353E4"/>
    <w:rsid w:val="004354D3"/>
    <w:rsid w:val="004355EA"/>
    <w:rsid w:val="00435A26"/>
    <w:rsid w:val="00435A3E"/>
    <w:rsid w:val="00435B19"/>
    <w:rsid w:val="00435D71"/>
    <w:rsid w:val="00435D95"/>
    <w:rsid w:val="00436035"/>
    <w:rsid w:val="004360D4"/>
    <w:rsid w:val="0043623B"/>
    <w:rsid w:val="0043627B"/>
    <w:rsid w:val="004364A7"/>
    <w:rsid w:val="004365EC"/>
    <w:rsid w:val="00436821"/>
    <w:rsid w:val="004368AD"/>
    <w:rsid w:val="00436C6B"/>
    <w:rsid w:val="00437113"/>
    <w:rsid w:val="004371EA"/>
    <w:rsid w:val="0043724B"/>
    <w:rsid w:val="004374A1"/>
    <w:rsid w:val="00437A63"/>
    <w:rsid w:val="00437C00"/>
    <w:rsid w:val="00440314"/>
    <w:rsid w:val="00440406"/>
    <w:rsid w:val="004406DB"/>
    <w:rsid w:val="004407EE"/>
    <w:rsid w:val="00440954"/>
    <w:rsid w:val="00440FA4"/>
    <w:rsid w:val="00441382"/>
    <w:rsid w:val="00441673"/>
    <w:rsid w:val="004418EA"/>
    <w:rsid w:val="004426C8"/>
    <w:rsid w:val="004427A3"/>
    <w:rsid w:val="0044289E"/>
    <w:rsid w:val="004429E3"/>
    <w:rsid w:val="00442B09"/>
    <w:rsid w:val="00442EC5"/>
    <w:rsid w:val="00442EDA"/>
    <w:rsid w:val="004430D3"/>
    <w:rsid w:val="00443390"/>
    <w:rsid w:val="00443483"/>
    <w:rsid w:val="00443A5F"/>
    <w:rsid w:val="00443D10"/>
    <w:rsid w:val="00443E7A"/>
    <w:rsid w:val="00444057"/>
    <w:rsid w:val="0044499C"/>
    <w:rsid w:val="0044501A"/>
    <w:rsid w:val="0044561A"/>
    <w:rsid w:val="00445A4B"/>
    <w:rsid w:val="00445C26"/>
    <w:rsid w:val="00445C61"/>
    <w:rsid w:val="00445D9E"/>
    <w:rsid w:val="0044679D"/>
    <w:rsid w:val="00446B7E"/>
    <w:rsid w:val="00446B8C"/>
    <w:rsid w:val="00446CCA"/>
    <w:rsid w:val="00447054"/>
    <w:rsid w:val="0044730F"/>
    <w:rsid w:val="00447C88"/>
    <w:rsid w:val="00447E32"/>
    <w:rsid w:val="004502E3"/>
    <w:rsid w:val="00450591"/>
    <w:rsid w:val="004505BE"/>
    <w:rsid w:val="004506D2"/>
    <w:rsid w:val="00450C2D"/>
    <w:rsid w:val="00450C51"/>
    <w:rsid w:val="00450C99"/>
    <w:rsid w:val="00450E5B"/>
    <w:rsid w:val="00450E97"/>
    <w:rsid w:val="00450ECC"/>
    <w:rsid w:val="00451491"/>
    <w:rsid w:val="004514C0"/>
    <w:rsid w:val="0045189B"/>
    <w:rsid w:val="004518FC"/>
    <w:rsid w:val="00451AC0"/>
    <w:rsid w:val="00451CEF"/>
    <w:rsid w:val="00451D25"/>
    <w:rsid w:val="00451D6C"/>
    <w:rsid w:val="00451DDC"/>
    <w:rsid w:val="00451F88"/>
    <w:rsid w:val="00451FE8"/>
    <w:rsid w:val="004520A9"/>
    <w:rsid w:val="004522B2"/>
    <w:rsid w:val="0045284E"/>
    <w:rsid w:val="004529AF"/>
    <w:rsid w:val="00452A8A"/>
    <w:rsid w:val="00452CD2"/>
    <w:rsid w:val="00452D87"/>
    <w:rsid w:val="00452FEF"/>
    <w:rsid w:val="004530ED"/>
    <w:rsid w:val="0045333A"/>
    <w:rsid w:val="00453443"/>
    <w:rsid w:val="0045355B"/>
    <w:rsid w:val="0045369C"/>
    <w:rsid w:val="0045384C"/>
    <w:rsid w:val="004539D7"/>
    <w:rsid w:val="00454633"/>
    <w:rsid w:val="00454670"/>
    <w:rsid w:val="004546B4"/>
    <w:rsid w:val="004547B0"/>
    <w:rsid w:val="00454901"/>
    <w:rsid w:val="00454D44"/>
    <w:rsid w:val="00455178"/>
    <w:rsid w:val="00455464"/>
    <w:rsid w:val="00455731"/>
    <w:rsid w:val="00455AEC"/>
    <w:rsid w:val="00455C72"/>
    <w:rsid w:val="004563CF"/>
    <w:rsid w:val="0045661E"/>
    <w:rsid w:val="0045669E"/>
    <w:rsid w:val="00456884"/>
    <w:rsid w:val="004568BE"/>
    <w:rsid w:val="004569AA"/>
    <w:rsid w:val="00456EED"/>
    <w:rsid w:val="00457070"/>
    <w:rsid w:val="004571CA"/>
    <w:rsid w:val="004573AB"/>
    <w:rsid w:val="0045742C"/>
    <w:rsid w:val="00457651"/>
    <w:rsid w:val="004576B5"/>
    <w:rsid w:val="00457F0C"/>
    <w:rsid w:val="0046006B"/>
    <w:rsid w:val="0046019D"/>
    <w:rsid w:val="00460260"/>
    <w:rsid w:val="00460268"/>
    <w:rsid w:val="0046030D"/>
    <w:rsid w:val="004605FB"/>
    <w:rsid w:val="004607AC"/>
    <w:rsid w:val="0046099C"/>
    <w:rsid w:val="00460BD4"/>
    <w:rsid w:val="004611B4"/>
    <w:rsid w:val="004611C2"/>
    <w:rsid w:val="004611E9"/>
    <w:rsid w:val="00461432"/>
    <w:rsid w:val="0046159E"/>
    <w:rsid w:val="00461619"/>
    <w:rsid w:val="004616C4"/>
    <w:rsid w:val="0046173C"/>
    <w:rsid w:val="004619BF"/>
    <w:rsid w:val="00461F1A"/>
    <w:rsid w:val="004623DE"/>
    <w:rsid w:val="0046245C"/>
    <w:rsid w:val="004624B0"/>
    <w:rsid w:val="004626D5"/>
    <w:rsid w:val="004629CB"/>
    <w:rsid w:val="004629DE"/>
    <w:rsid w:val="00462A42"/>
    <w:rsid w:val="00462B0A"/>
    <w:rsid w:val="00462F13"/>
    <w:rsid w:val="00463041"/>
    <w:rsid w:val="004630CE"/>
    <w:rsid w:val="00463330"/>
    <w:rsid w:val="004633CF"/>
    <w:rsid w:val="004635ED"/>
    <w:rsid w:val="004639EA"/>
    <w:rsid w:val="00464620"/>
    <w:rsid w:val="00464CE4"/>
    <w:rsid w:val="004650BC"/>
    <w:rsid w:val="004654ED"/>
    <w:rsid w:val="00465D39"/>
    <w:rsid w:val="00465EA2"/>
    <w:rsid w:val="00466192"/>
    <w:rsid w:val="00466202"/>
    <w:rsid w:val="00466860"/>
    <w:rsid w:val="00466B9C"/>
    <w:rsid w:val="004670F6"/>
    <w:rsid w:val="004676D5"/>
    <w:rsid w:val="00467779"/>
    <w:rsid w:val="004677A4"/>
    <w:rsid w:val="00467A47"/>
    <w:rsid w:val="00467F7D"/>
    <w:rsid w:val="00470622"/>
    <w:rsid w:val="00470684"/>
    <w:rsid w:val="0047069F"/>
    <w:rsid w:val="004706FA"/>
    <w:rsid w:val="00470E28"/>
    <w:rsid w:val="00470E3F"/>
    <w:rsid w:val="00470E9D"/>
    <w:rsid w:val="0047117A"/>
    <w:rsid w:val="004711B3"/>
    <w:rsid w:val="0047130A"/>
    <w:rsid w:val="0047137A"/>
    <w:rsid w:val="004714DF"/>
    <w:rsid w:val="0047164E"/>
    <w:rsid w:val="00471E0E"/>
    <w:rsid w:val="00471EE8"/>
    <w:rsid w:val="00471FBE"/>
    <w:rsid w:val="004723B8"/>
    <w:rsid w:val="00472671"/>
    <w:rsid w:val="00472749"/>
    <w:rsid w:val="00472D17"/>
    <w:rsid w:val="00472F87"/>
    <w:rsid w:val="00473106"/>
    <w:rsid w:val="004732C4"/>
    <w:rsid w:val="00473594"/>
    <w:rsid w:val="0047368A"/>
    <w:rsid w:val="0047379C"/>
    <w:rsid w:val="00473989"/>
    <w:rsid w:val="00473D4F"/>
    <w:rsid w:val="00473D91"/>
    <w:rsid w:val="00473EEC"/>
    <w:rsid w:val="00474440"/>
    <w:rsid w:val="004749D0"/>
    <w:rsid w:val="00474BFF"/>
    <w:rsid w:val="00474CE8"/>
    <w:rsid w:val="00474DC9"/>
    <w:rsid w:val="00474E5A"/>
    <w:rsid w:val="00474FF7"/>
    <w:rsid w:val="004753B9"/>
    <w:rsid w:val="004753BE"/>
    <w:rsid w:val="00475647"/>
    <w:rsid w:val="004756B0"/>
    <w:rsid w:val="0047577C"/>
    <w:rsid w:val="00475C97"/>
    <w:rsid w:val="00475F41"/>
    <w:rsid w:val="00475F63"/>
    <w:rsid w:val="0047603F"/>
    <w:rsid w:val="004760AF"/>
    <w:rsid w:val="004761ED"/>
    <w:rsid w:val="004763A8"/>
    <w:rsid w:val="0047666A"/>
    <w:rsid w:val="004768B5"/>
    <w:rsid w:val="004768F2"/>
    <w:rsid w:val="0047695E"/>
    <w:rsid w:val="00476AF2"/>
    <w:rsid w:val="00476CEC"/>
    <w:rsid w:val="00476F11"/>
    <w:rsid w:val="00477240"/>
    <w:rsid w:val="004773EB"/>
    <w:rsid w:val="00477550"/>
    <w:rsid w:val="00477670"/>
    <w:rsid w:val="00477742"/>
    <w:rsid w:val="00477C6F"/>
    <w:rsid w:val="00477F33"/>
    <w:rsid w:val="00480043"/>
    <w:rsid w:val="0048013F"/>
    <w:rsid w:val="004803E0"/>
    <w:rsid w:val="00480AFD"/>
    <w:rsid w:val="00480BF3"/>
    <w:rsid w:val="0048140F"/>
    <w:rsid w:val="004818CB"/>
    <w:rsid w:val="004819D7"/>
    <w:rsid w:val="00481B99"/>
    <w:rsid w:val="004820F2"/>
    <w:rsid w:val="004821A0"/>
    <w:rsid w:val="00482368"/>
    <w:rsid w:val="004827CD"/>
    <w:rsid w:val="00482868"/>
    <w:rsid w:val="00482EFC"/>
    <w:rsid w:val="00482FD0"/>
    <w:rsid w:val="004830AC"/>
    <w:rsid w:val="00483171"/>
    <w:rsid w:val="00483180"/>
    <w:rsid w:val="00483571"/>
    <w:rsid w:val="004837D1"/>
    <w:rsid w:val="004839A5"/>
    <w:rsid w:val="00483B8C"/>
    <w:rsid w:val="00483D34"/>
    <w:rsid w:val="00483E67"/>
    <w:rsid w:val="00483EBE"/>
    <w:rsid w:val="00483F39"/>
    <w:rsid w:val="0048407E"/>
    <w:rsid w:val="00484558"/>
    <w:rsid w:val="004845BA"/>
    <w:rsid w:val="004845FA"/>
    <w:rsid w:val="00484958"/>
    <w:rsid w:val="00484A2F"/>
    <w:rsid w:val="00484D49"/>
    <w:rsid w:val="004855B5"/>
    <w:rsid w:val="00485733"/>
    <w:rsid w:val="00485866"/>
    <w:rsid w:val="0048589E"/>
    <w:rsid w:val="00485B2E"/>
    <w:rsid w:val="00485D5A"/>
    <w:rsid w:val="00485DE1"/>
    <w:rsid w:val="00486402"/>
    <w:rsid w:val="0048642A"/>
    <w:rsid w:val="00486440"/>
    <w:rsid w:val="0048661D"/>
    <w:rsid w:val="00486636"/>
    <w:rsid w:val="00486833"/>
    <w:rsid w:val="004869E7"/>
    <w:rsid w:val="00486A23"/>
    <w:rsid w:val="00486B79"/>
    <w:rsid w:val="00486BA0"/>
    <w:rsid w:val="00486E2D"/>
    <w:rsid w:val="004871B0"/>
    <w:rsid w:val="004876D1"/>
    <w:rsid w:val="0048790F"/>
    <w:rsid w:val="00487FB3"/>
    <w:rsid w:val="00490151"/>
    <w:rsid w:val="004903CF"/>
    <w:rsid w:val="004904B3"/>
    <w:rsid w:val="004908BC"/>
    <w:rsid w:val="00490C62"/>
    <w:rsid w:val="00490C7B"/>
    <w:rsid w:val="00490E7C"/>
    <w:rsid w:val="00491343"/>
    <w:rsid w:val="0049136C"/>
    <w:rsid w:val="00491578"/>
    <w:rsid w:val="00491751"/>
    <w:rsid w:val="00491882"/>
    <w:rsid w:val="00491E48"/>
    <w:rsid w:val="00491F9E"/>
    <w:rsid w:val="00492251"/>
    <w:rsid w:val="004925CB"/>
    <w:rsid w:val="004926D1"/>
    <w:rsid w:val="00492864"/>
    <w:rsid w:val="00492A68"/>
    <w:rsid w:val="00492C9A"/>
    <w:rsid w:val="00492DE7"/>
    <w:rsid w:val="004930E2"/>
    <w:rsid w:val="0049323D"/>
    <w:rsid w:val="004939DE"/>
    <w:rsid w:val="00493ABD"/>
    <w:rsid w:val="00493C27"/>
    <w:rsid w:val="00493F32"/>
    <w:rsid w:val="00494197"/>
    <w:rsid w:val="004941FF"/>
    <w:rsid w:val="00494280"/>
    <w:rsid w:val="00494433"/>
    <w:rsid w:val="004944EB"/>
    <w:rsid w:val="00494574"/>
    <w:rsid w:val="00494E68"/>
    <w:rsid w:val="00494F9C"/>
    <w:rsid w:val="0049509D"/>
    <w:rsid w:val="004950AC"/>
    <w:rsid w:val="0049558C"/>
    <w:rsid w:val="0049561E"/>
    <w:rsid w:val="00495755"/>
    <w:rsid w:val="00495D74"/>
    <w:rsid w:val="00495EDB"/>
    <w:rsid w:val="00496047"/>
    <w:rsid w:val="0049604B"/>
    <w:rsid w:val="004960D3"/>
    <w:rsid w:val="00496675"/>
    <w:rsid w:val="00496AB8"/>
    <w:rsid w:val="0049727A"/>
    <w:rsid w:val="004972C7"/>
    <w:rsid w:val="004974B2"/>
    <w:rsid w:val="00497C7E"/>
    <w:rsid w:val="00497D06"/>
    <w:rsid w:val="00497F00"/>
    <w:rsid w:val="004A0222"/>
    <w:rsid w:val="004A0248"/>
    <w:rsid w:val="004A043C"/>
    <w:rsid w:val="004A0475"/>
    <w:rsid w:val="004A07CB"/>
    <w:rsid w:val="004A0838"/>
    <w:rsid w:val="004A0887"/>
    <w:rsid w:val="004A0DB2"/>
    <w:rsid w:val="004A0FE3"/>
    <w:rsid w:val="004A1115"/>
    <w:rsid w:val="004A16EA"/>
    <w:rsid w:val="004A1903"/>
    <w:rsid w:val="004A1A85"/>
    <w:rsid w:val="004A1C46"/>
    <w:rsid w:val="004A1CFF"/>
    <w:rsid w:val="004A1D63"/>
    <w:rsid w:val="004A1F50"/>
    <w:rsid w:val="004A202D"/>
    <w:rsid w:val="004A2141"/>
    <w:rsid w:val="004A252C"/>
    <w:rsid w:val="004A2A2A"/>
    <w:rsid w:val="004A2E0F"/>
    <w:rsid w:val="004A2E24"/>
    <w:rsid w:val="004A347C"/>
    <w:rsid w:val="004A398A"/>
    <w:rsid w:val="004A3A1A"/>
    <w:rsid w:val="004A3B02"/>
    <w:rsid w:val="004A3DC8"/>
    <w:rsid w:val="004A3E06"/>
    <w:rsid w:val="004A3FFC"/>
    <w:rsid w:val="004A41F3"/>
    <w:rsid w:val="004A4414"/>
    <w:rsid w:val="004A44EF"/>
    <w:rsid w:val="004A4673"/>
    <w:rsid w:val="004A4A96"/>
    <w:rsid w:val="004A4BBA"/>
    <w:rsid w:val="004A5115"/>
    <w:rsid w:val="004A55D0"/>
    <w:rsid w:val="004A567B"/>
    <w:rsid w:val="004A5728"/>
    <w:rsid w:val="004A5D55"/>
    <w:rsid w:val="004A5EC7"/>
    <w:rsid w:val="004A5F0B"/>
    <w:rsid w:val="004A6273"/>
    <w:rsid w:val="004A630E"/>
    <w:rsid w:val="004A638E"/>
    <w:rsid w:val="004A63CC"/>
    <w:rsid w:val="004A64E5"/>
    <w:rsid w:val="004A6633"/>
    <w:rsid w:val="004A6771"/>
    <w:rsid w:val="004A6B44"/>
    <w:rsid w:val="004A706F"/>
    <w:rsid w:val="004A7496"/>
    <w:rsid w:val="004A7563"/>
    <w:rsid w:val="004A76EA"/>
    <w:rsid w:val="004A77A2"/>
    <w:rsid w:val="004A79AD"/>
    <w:rsid w:val="004A7D96"/>
    <w:rsid w:val="004A7DEA"/>
    <w:rsid w:val="004B0002"/>
    <w:rsid w:val="004B026F"/>
    <w:rsid w:val="004B067B"/>
    <w:rsid w:val="004B095B"/>
    <w:rsid w:val="004B0A60"/>
    <w:rsid w:val="004B0BE0"/>
    <w:rsid w:val="004B1224"/>
    <w:rsid w:val="004B1238"/>
    <w:rsid w:val="004B136B"/>
    <w:rsid w:val="004B1530"/>
    <w:rsid w:val="004B1709"/>
    <w:rsid w:val="004B196A"/>
    <w:rsid w:val="004B1C1B"/>
    <w:rsid w:val="004B1FC9"/>
    <w:rsid w:val="004B202A"/>
    <w:rsid w:val="004B2177"/>
    <w:rsid w:val="004B2199"/>
    <w:rsid w:val="004B2410"/>
    <w:rsid w:val="004B2AD2"/>
    <w:rsid w:val="004B2C65"/>
    <w:rsid w:val="004B2E12"/>
    <w:rsid w:val="004B2E32"/>
    <w:rsid w:val="004B2FA1"/>
    <w:rsid w:val="004B3022"/>
    <w:rsid w:val="004B3074"/>
    <w:rsid w:val="004B3370"/>
    <w:rsid w:val="004B39D8"/>
    <w:rsid w:val="004B3EEE"/>
    <w:rsid w:val="004B3F8D"/>
    <w:rsid w:val="004B461F"/>
    <w:rsid w:val="004B496B"/>
    <w:rsid w:val="004B4F08"/>
    <w:rsid w:val="004B5214"/>
    <w:rsid w:val="004B52C9"/>
    <w:rsid w:val="004B5386"/>
    <w:rsid w:val="004B5426"/>
    <w:rsid w:val="004B54E3"/>
    <w:rsid w:val="004B57F1"/>
    <w:rsid w:val="004B5AE7"/>
    <w:rsid w:val="004B5DAB"/>
    <w:rsid w:val="004B66B6"/>
    <w:rsid w:val="004B69FC"/>
    <w:rsid w:val="004B6BA7"/>
    <w:rsid w:val="004B6DF0"/>
    <w:rsid w:val="004B6E6F"/>
    <w:rsid w:val="004B6F64"/>
    <w:rsid w:val="004B7212"/>
    <w:rsid w:val="004B72EC"/>
    <w:rsid w:val="004B7316"/>
    <w:rsid w:val="004B7323"/>
    <w:rsid w:val="004B74C7"/>
    <w:rsid w:val="004B7659"/>
    <w:rsid w:val="004B7831"/>
    <w:rsid w:val="004B78D1"/>
    <w:rsid w:val="004B7B30"/>
    <w:rsid w:val="004B7DDE"/>
    <w:rsid w:val="004B7E9E"/>
    <w:rsid w:val="004C03E9"/>
    <w:rsid w:val="004C0DC2"/>
    <w:rsid w:val="004C109E"/>
    <w:rsid w:val="004C10A8"/>
    <w:rsid w:val="004C16CC"/>
    <w:rsid w:val="004C16DF"/>
    <w:rsid w:val="004C2027"/>
    <w:rsid w:val="004C23AB"/>
    <w:rsid w:val="004C2536"/>
    <w:rsid w:val="004C27E2"/>
    <w:rsid w:val="004C2862"/>
    <w:rsid w:val="004C28BD"/>
    <w:rsid w:val="004C318D"/>
    <w:rsid w:val="004C3215"/>
    <w:rsid w:val="004C34C9"/>
    <w:rsid w:val="004C34DE"/>
    <w:rsid w:val="004C36EB"/>
    <w:rsid w:val="004C3898"/>
    <w:rsid w:val="004C3A70"/>
    <w:rsid w:val="004C3CE3"/>
    <w:rsid w:val="004C3D9A"/>
    <w:rsid w:val="004C42BE"/>
    <w:rsid w:val="004C4318"/>
    <w:rsid w:val="004C4402"/>
    <w:rsid w:val="004C4474"/>
    <w:rsid w:val="004C451A"/>
    <w:rsid w:val="004C4A15"/>
    <w:rsid w:val="004C4B6D"/>
    <w:rsid w:val="004C4D2C"/>
    <w:rsid w:val="004C4FD8"/>
    <w:rsid w:val="004C5115"/>
    <w:rsid w:val="004C55B6"/>
    <w:rsid w:val="004C58DF"/>
    <w:rsid w:val="004C5AC0"/>
    <w:rsid w:val="004C5CB8"/>
    <w:rsid w:val="004C5EE1"/>
    <w:rsid w:val="004C6257"/>
    <w:rsid w:val="004C626B"/>
    <w:rsid w:val="004C6A4F"/>
    <w:rsid w:val="004C6F78"/>
    <w:rsid w:val="004C709C"/>
    <w:rsid w:val="004C72BD"/>
    <w:rsid w:val="004C756B"/>
    <w:rsid w:val="004C75CA"/>
    <w:rsid w:val="004C760A"/>
    <w:rsid w:val="004C7755"/>
    <w:rsid w:val="004C778B"/>
    <w:rsid w:val="004C79AC"/>
    <w:rsid w:val="004C7F07"/>
    <w:rsid w:val="004D07EB"/>
    <w:rsid w:val="004D08AF"/>
    <w:rsid w:val="004D0A23"/>
    <w:rsid w:val="004D0BCC"/>
    <w:rsid w:val="004D0E4D"/>
    <w:rsid w:val="004D0E8D"/>
    <w:rsid w:val="004D11ED"/>
    <w:rsid w:val="004D1483"/>
    <w:rsid w:val="004D14FF"/>
    <w:rsid w:val="004D1862"/>
    <w:rsid w:val="004D2079"/>
    <w:rsid w:val="004D20E5"/>
    <w:rsid w:val="004D2258"/>
    <w:rsid w:val="004D24AA"/>
    <w:rsid w:val="004D2737"/>
    <w:rsid w:val="004D28D5"/>
    <w:rsid w:val="004D2B31"/>
    <w:rsid w:val="004D2BCE"/>
    <w:rsid w:val="004D2C8F"/>
    <w:rsid w:val="004D2D43"/>
    <w:rsid w:val="004D3679"/>
    <w:rsid w:val="004D3727"/>
    <w:rsid w:val="004D3874"/>
    <w:rsid w:val="004D3943"/>
    <w:rsid w:val="004D3A6A"/>
    <w:rsid w:val="004D3BA3"/>
    <w:rsid w:val="004D3C33"/>
    <w:rsid w:val="004D40CF"/>
    <w:rsid w:val="004D41F2"/>
    <w:rsid w:val="004D4292"/>
    <w:rsid w:val="004D444B"/>
    <w:rsid w:val="004D48EB"/>
    <w:rsid w:val="004D4944"/>
    <w:rsid w:val="004D4978"/>
    <w:rsid w:val="004D4B21"/>
    <w:rsid w:val="004D4CD2"/>
    <w:rsid w:val="004D4D56"/>
    <w:rsid w:val="004D4DFE"/>
    <w:rsid w:val="004D4F90"/>
    <w:rsid w:val="004D5117"/>
    <w:rsid w:val="004D5504"/>
    <w:rsid w:val="004D5AE7"/>
    <w:rsid w:val="004D5E8D"/>
    <w:rsid w:val="004D5EA1"/>
    <w:rsid w:val="004D62E4"/>
    <w:rsid w:val="004D6893"/>
    <w:rsid w:val="004D6958"/>
    <w:rsid w:val="004D6E4A"/>
    <w:rsid w:val="004D713E"/>
    <w:rsid w:val="004D73CD"/>
    <w:rsid w:val="004D73D3"/>
    <w:rsid w:val="004D744E"/>
    <w:rsid w:val="004D74F2"/>
    <w:rsid w:val="004D76D0"/>
    <w:rsid w:val="004D786B"/>
    <w:rsid w:val="004D78B0"/>
    <w:rsid w:val="004D7A5B"/>
    <w:rsid w:val="004D7DD0"/>
    <w:rsid w:val="004D7FE1"/>
    <w:rsid w:val="004E019B"/>
    <w:rsid w:val="004E01FA"/>
    <w:rsid w:val="004E0561"/>
    <w:rsid w:val="004E0888"/>
    <w:rsid w:val="004E0A5E"/>
    <w:rsid w:val="004E0ACE"/>
    <w:rsid w:val="004E0B02"/>
    <w:rsid w:val="004E0F4F"/>
    <w:rsid w:val="004E1129"/>
    <w:rsid w:val="004E1242"/>
    <w:rsid w:val="004E14C5"/>
    <w:rsid w:val="004E150F"/>
    <w:rsid w:val="004E15EF"/>
    <w:rsid w:val="004E1DB0"/>
    <w:rsid w:val="004E1DDC"/>
    <w:rsid w:val="004E1E63"/>
    <w:rsid w:val="004E200A"/>
    <w:rsid w:val="004E204E"/>
    <w:rsid w:val="004E2097"/>
    <w:rsid w:val="004E28DB"/>
    <w:rsid w:val="004E2AAC"/>
    <w:rsid w:val="004E2EC3"/>
    <w:rsid w:val="004E2F9B"/>
    <w:rsid w:val="004E307A"/>
    <w:rsid w:val="004E32D7"/>
    <w:rsid w:val="004E3603"/>
    <w:rsid w:val="004E37CB"/>
    <w:rsid w:val="004E399A"/>
    <w:rsid w:val="004E3C14"/>
    <w:rsid w:val="004E3C3D"/>
    <w:rsid w:val="004E3E04"/>
    <w:rsid w:val="004E3FAE"/>
    <w:rsid w:val="004E424F"/>
    <w:rsid w:val="004E4490"/>
    <w:rsid w:val="004E4491"/>
    <w:rsid w:val="004E44C0"/>
    <w:rsid w:val="004E4C06"/>
    <w:rsid w:val="004E4D08"/>
    <w:rsid w:val="004E4DE1"/>
    <w:rsid w:val="004E53E5"/>
    <w:rsid w:val="004E54BC"/>
    <w:rsid w:val="004E55EA"/>
    <w:rsid w:val="004E567B"/>
    <w:rsid w:val="004E568A"/>
    <w:rsid w:val="004E5C60"/>
    <w:rsid w:val="004E5C91"/>
    <w:rsid w:val="004E5E07"/>
    <w:rsid w:val="004E6018"/>
    <w:rsid w:val="004E6122"/>
    <w:rsid w:val="004E65EE"/>
    <w:rsid w:val="004E69DD"/>
    <w:rsid w:val="004E6AAC"/>
    <w:rsid w:val="004E6FB5"/>
    <w:rsid w:val="004E725B"/>
    <w:rsid w:val="004E756A"/>
    <w:rsid w:val="004E774E"/>
    <w:rsid w:val="004E78D0"/>
    <w:rsid w:val="004E7C0B"/>
    <w:rsid w:val="004E7E94"/>
    <w:rsid w:val="004E7F09"/>
    <w:rsid w:val="004F021D"/>
    <w:rsid w:val="004F0440"/>
    <w:rsid w:val="004F0974"/>
    <w:rsid w:val="004F0AF8"/>
    <w:rsid w:val="004F0BD2"/>
    <w:rsid w:val="004F0E49"/>
    <w:rsid w:val="004F15E4"/>
    <w:rsid w:val="004F1618"/>
    <w:rsid w:val="004F167C"/>
    <w:rsid w:val="004F1B39"/>
    <w:rsid w:val="004F1EC2"/>
    <w:rsid w:val="004F1F4E"/>
    <w:rsid w:val="004F2077"/>
    <w:rsid w:val="004F2239"/>
    <w:rsid w:val="004F22C7"/>
    <w:rsid w:val="004F23AA"/>
    <w:rsid w:val="004F2563"/>
    <w:rsid w:val="004F26C5"/>
    <w:rsid w:val="004F27C0"/>
    <w:rsid w:val="004F2AD4"/>
    <w:rsid w:val="004F2BE0"/>
    <w:rsid w:val="004F2FA5"/>
    <w:rsid w:val="004F3062"/>
    <w:rsid w:val="004F30CC"/>
    <w:rsid w:val="004F3105"/>
    <w:rsid w:val="004F3203"/>
    <w:rsid w:val="004F33EF"/>
    <w:rsid w:val="004F36B4"/>
    <w:rsid w:val="004F37EA"/>
    <w:rsid w:val="004F3B61"/>
    <w:rsid w:val="004F3BDC"/>
    <w:rsid w:val="004F3C79"/>
    <w:rsid w:val="004F3DA7"/>
    <w:rsid w:val="004F4183"/>
    <w:rsid w:val="004F42F2"/>
    <w:rsid w:val="004F4426"/>
    <w:rsid w:val="004F44C2"/>
    <w:rsid w:val="004F4805"/>
    <w:rsid w:val="004F4AD5"/>
    <w:rsid w:val="004F4DC0"/>
    <w:rsid w:val="004F53F9"/>
    <w:rsid w:val="004F5433"/>
    <w:rsid w:val="004F5661"/>
    <w:rsid w:val="004F57B1"/>
    <w:rsid w:val="004F58C5"/>
    <w:rsid w:val="004F59BC"/>
    <w:rsid w:val="004F5A70"/>
    <w:rsid w:val="004F6215"/>
    <w:rsid w:val="004F6270"/>
    <w:rsid w:val="004F647C"/>
    <w:rsid w:val="004F65D8"/>
    <w:rsid w:val="004F67D7"/>
    <w:rsid w:val="004F6A89"/>
    <w:rsid w:val="004F6B35"/>
    <w:rsid w:val="004F6F92"/>
    <w:rsid w:val="004F7133"/>
    <w:rsid w:val="004F71CF"/>
    <w:rsid w:val="004F74EC"/>
    <w:rsid w:val="004F7585"/>
    <w:rsid w:val="004F7772"/>
    <w:rsid w:val="004F77EB"/>
    <w:rsid w:val="004F7A01"/>
    <w:rsid w:val="004F7A8E"/>
    <w:rsid w:val="004F7C3A"/>
    <w:rsid w:val="004F7DCD"/>
    <w:rsid w:val="0050012A"/>
    <w:rsid w:val="005005E6"/>
    <w:rsid w:val="005006F8"/>
    <w:rsid w:val="00500771"/>
    <w:rsid w:val="005007A4"/>
    <w:rsid w:val="005009E4"/>
    <w:rsid w:val="00500E01"/>
    <w:rsid w:val="00500F9E"/>
    <w:rsid w:val="00501549"/>
    <w:rsid w:val="005016C9"/>
    <w:rsid w:val="00501723"/>
    <w:rsid w:val="00501A2A"/>
    <w:rsid w:val="00501CF5"/>
    <w:rsid w:val="00501EA0"/>
    <w:rsid w:val="00501F45"/>
    <w:rsid w:val="005022B7"/>
    <w:rsid w:val="00502789"/>
    <w:rsid w:val="00502839"/>
    <w:rsid w:val="00502EB0"/>
    <w:rsid w:val="00502F62"/>
    <w:rsid w:val="00503219"/>
    <w:rsid w:val="00503231"/>
    <w:rsid w:val="00503295"/>
    <w:rsid w:val="00503777"/>
    <w:rsid w:val="005039BE"/>
    <w:rsid w:val="00504599"/>
    <w:rsid w:val="00504944"/>
    <w:rsid w:val="00504987"/>
    <w:rsid w:val="00504CCF"/>
    <w:rsid w:val="00504D95"/>
    <w:rsid w:val="00504FBA"/>
    <w:rsid w:val="005050DF"/>
    <w:rsid w:val="005051E0"/>
    <w:rsid w:val="005054F0"/>
    <w:rsid w:val="005055F8"/>
    <w:rsid w:val="0050592F"/>
    <w:rsid w:val="00505C24"/>
    <w:rsid w:val="00505FE3"/>
    <w:rsid w:val="005061F7"/>
    <w:rsid w:val="00506562"/>
    <w:rsid w:val="00506660"/>
    <w:rsid w:val="005067FD"/>
    <w:rsid w:val="00506944"/>
    <w:rsid w:val="00506A39"/>
    <w:rsid w:val="00506CF9"/>
    <w:rsid w:val="0050701B"/>
    <w:rsid w:val="005077BD"/>
    <w:rsid w:val="00507A15"/>
    <w:rsid w:val="00507C44"/>
    <w:rsid w:val="00507F02"/>
    <w:rsid w:val="0051060A"/>
    <w:rsid w:val="00510814"/>
    <w:rsid w:val="00510BD9"/>
    <w:rsid w:val="00510C32"/>
    <w:rsid w:val="00510FFE"/>
    <w:rsid w:val="00511033"/>
    <w:rsid w:val="005110AA"/>
    <w:rsid w:val="00511494"/>
    <w:rsid w:val="0051166E"/>
    <w:rsid w:val="005117D2"/>
    <w:rsid w:val="00511904"/>
    <w:rsid w:val="00511951"/>
    <w:rsid w:val="005119B7"/>
    <w:rsid w:val="00511BE5"/>
    <w:rsid w:val="00511C81"/>
    <w:rsid w:val="00511F5B"/>
    <w:rsid w:val="0051214D"/>
    <w:rsid w:val="00512173"/>
    <w:rsid w:val="005124F1"/>
    <w:rsid w:val="005126FE"/>
    <w:rsid w:val="00512791"/>
    <w:rsid w:val="005128AE"/>
    <w:rsid w:val="005129A8"/>
    <w:rsid w:val="005129C8"/>
    <w:rsid w:val="005131C5"/>
    <w:rsid w:val="00513508"/>
    <w:rsid w:val="00513784"/>
    <w:rsid w:val="00513F3A"/>
    <w:rsid w:val="00514381"/>
    <w:rsid w:val="00514383"/>
    <w:rsid w:val="0051451C"/>
    <w:rsid w:val="00514D34"/>
    <w:rsid w:val="0051568B"/>
    <w:rsid w:val="0051576C"/>
    <w:rsid w:val="00515AA5"/>
    <w:rsid w:val="00515B27"/>
    <w:rsid w:val="00515BD4"/>
    <w:rsid w:val="00516108"/>
    <w:rsid w:val="00516134"/>
    <w:rsid w:val="0051636B"/>
    <w:rsid w:val="005165EF"/>
    <w:rsid w:val="00516BDC"/>
    <w:rsid w:val="00516E52"/>
    <w:rsid w:val="00517091"/>
    <w:rsid w:val="005171E9"/>
    <w:rsid w:val="005174F6"/>
    <w:rsid w:val="005177CE"/>
    <w:rsid w:val="00517B6C"/>
    <w:rsid w:val="00517B99"/>
    <w:rsid w:val="00517C7E"/>
    <w:rsid w:val="005200E3"/>
    <w:rsid w:val="00520163"/>
    <w:rsid w:val="005204D1"/>
    <w:rsid w:val="005204DF"/>
    <w:rsid w:val="00520722"/>
    <w:rsid w:val="00520A17"/>
    <w:rsid w:val="00520BB9"/>
    <w:rsid w:val="005218D6"/>
    <w:rsid w:val="0052190C"/>
    <w:rsid w:val="00521D0B"/>
    <w:rsid w:val="00521F40"/>
    <w:rsid w:val="00522279"/>
    <w:rsid w:val="005223D1"/>
    <w:rsid w:val="005224A5"/>
    <w:rsid w:val="0052283C"/>
    <w:rsid w:val="00522994"/>
    <w:rsid w:val="00522AFD"/>
    <w:rsid w:val="00522E93"/>
    <w:rsid w:val="005232B6"/>
    <w:rsid w:val="0052331B"/>
    <w:rsid w:val="0052332C"/>
    <w:rsid w:val="00523480"/>
    <w:rsid w:val="00523A02"/>
    <w:rsid w:val="00523BB2"/>
    <w:rsid w:val="00523DD2"/>
    <w:rsid w:val="00523E23"/>
    <w:rsid w:val="00524666"/>
    <w:rsid w:val="005247F8"/>
    <w:rsid w:val="00524841"/>
    <w:rsid w:val="00524B10"/>
    <w:rsid w:val="00524BA1"/>
    <w:rsid w:val="00524C1B"/>
    <w:rsid w:val="00524C90"/>
    <w:rsid w:val="00524D6F"/>
    <w:rsid w:val="00524DB4"/>
    <w:rsid w:val="00524DB5"/>
    <w:rsid w:val="00524DCF"/>
    <w:rsid w:val="00525078"/>
    <w:rsid w:val="005253BD"/>
    <w:rsid w:val="0052548F"/>
    <w:rsid w:val="00525737"/>
    <w:rsid w:val="005258BB"/>
    <w:rsid w:val="005259C1"/>
    <w:rsid w:val="005260E9"/>
    <w:rsid w:val="00526418"/>
    <w:rsid w:val="00526542"/>
    <w:rsid w:val="00526547"/>
    <w:rsid w:val="00526550"/>
    <w:rsid w:val="00526737"/>
    <w:rsid w:val="0052692F"/>
    <w:rsid w:val="00526B16"/>
    <w:rsid w:val="00526D62"/>
    <w:rsid w:val="00527074"/>
    <w:rsid w:val="005271D7"/>
    <w:rsid w:val="00527694"/>
    <w:rsid w:val="005279D4"/>
    <w:rsid w:val="00527AB4"/>
    <w:rsid w:val="00527F39"/>
    <w:rsid w:val="005302FB"/>
    <w:rsid w:val="005304D4"/>
    <w:rsid w:val="005304F0"/>
    <w:rsid w:val="00530752"/>
    <w:rsid w:val="0053079F"/>
    <w:rsid w:val="00530911"/>
    <w:rsid w:val="00530B93"/>
    <w:rsid w:val="00530B9E"/>
    <w:rsid w:val="00530BDA"/>
    <w:rsid w:val="00530C39"/>
    <w:rsid w:val="00530DED"/>
    <w:rsid w:val="00530F8C"/>
    <w:rsid w:val="00531055"/>
    <w:rsid w:val="0053141B"/>
    <w:rsid w:val="005314C5"/>
    <w:rsid w:val="0053182C"/>
    <w:rsid w:val="00531A98"/>
    <w:rsid w:val="00531C3F"/>
    <w:rsid w:val="00531CCF"/>
    <w:rsid w:val="005322A6"/>
    <w:rsid w:val="005322F5"/>
    <w:rsid w:val="0053238F"/>
    <w:rsid w:val="00532616"/>
    <w:rsid w:val="00532DE9"/>
    <w:rsid w:val="00532DFE"/>
    <w:rsid w:val="00532E22"/>
    <w:rsid w:val="00533192"/>
    <w:rsid w:val="00533455"/>
    <w:rsid w:val="005334AC"/>
    <w:rsid w:val="005335B5"/>
    <w:rsid w:val="00533783"/>
    <w:rsid w:val="00533AD4"/>
    <w:rsid w:val="00533D55"/>
    <w:rsid w:val="00533D5A"/>
    <w:rsid w:val="00533FEB"/>
    <w:rsid w:val="00534146"/>
    <w:rsid w:val="00534272"/>
    <w:rsid w:val="0053446D"/>
    <w:rsid w:val="0053499E"/>
    <w:rsid w:val="00534BAA"/>
    <w:rsid w:val="00534CA3"/>
    <w:rsid w:val="00534D0A"/>
    <w:rsid w:val="005350E4"/>
    <w:rsid w:val="005351EF"/>
    <w:rsid w:val="00535216"/>
    <w:rsid w:val="00535B98"/>
    <w:rsid w:val="00535CAA"/>
    <w:rsid w:val="00535F15"/>
    <w:rsid w:val="00535F42"/>
    <w:rsid w:val="00536132"/>
    <w:rsid w:val="0053636D"/>
    <w:rsid w:val="0053637A"/>
    <w:rsid w:val="005364B4"/>
    <w:rsid w:val="00536695"/>
    <w:rsid w:val="005367F8"/>
    <w:rsid w:val="0053699E"/>
    <w:rsid w:val="005369CA"/>
    <w:rsid w:val="00536A92"/>
    <w:rsid w:val="00536DA7"/>
    <w:rsid w:val="00536E0A"/>
    <w:rsid w:val="005370F9"/>
    <w:rsid w:val="005370FE"/>
    <w:rsid w:val="00537134"/>
    <w:rsid w:val="00537472"/>
    <w:rsid w:val="005377E6"/>
    <w:rsid w:val="00537967"/>
    <w:rsid w:val="00537A84"/>
    <w:rsid w:val="0054052F"/>
    <w:rsid w:val="0054077E"/>
    <w:rsid w:val="005408C2"/>
    <w:rsid w:val="0054090F"/>
    <w:rsid w:val="00540C0B"/>
    <w:rsid w:val="00540CCA"/>
    <w:rsid w:val="00540EA5"/>
    <w:rsid w:val="0054136A"/>
    <w:rsid w:val="00541A86"/>
    <w:rsid w:val="00541B4E"/>
    <w:rsid w:val="00541B90"/>
    <w:rsid w:val="00541CCF"/>
    <w:rsid w:val="00542063"/>
    <w:rsid w:val="0054284A"/>
    <w:rsid w:val="005429CE"/>
    <w:rsid w:val="00542AD5"/>
    <w:rsid w:val="00542C07"/>
    <w:rsid w:val="00542C62"/>
    <w:rsid w:val="00542D60"/>
    <w:rsid w:val="00543616"/>
    <w:rsid w:val="0054383F"/>
    <w:rsid w:val="00543C6A"/>
    <w:rsid w:val="00543D5C"/>
    <w:rsid w:val="0054406C"/>
    <w:rsid w:val="00544076"/>
    <w:rsid w:val="00544712"/>
    <w:rsid w:val="00544959"/>
    <w:rsid w:val="00544A6C"/>
    <w:rsid w:val="00545076"/>
    <w:rsid w:val="005453A9"/>
    <w:rsid w:val="0054570B"/>
    <w:rsid w:val="00545C3B"/>
    <w:rsid w:val="00545FD8"/>
    <w:rsid w:val="005462FD"/>
    <w:rsid w:val="005463FD"/>
    <w:rsid w:val="005467B2"/>
    <w:rsid w:val="00546935"/>
    <w:rsid w:val="00546AEB"/>
    <w:rsid w:val="00546AF9"/>
    <w:rsid w:val="00546B28"/>
    <w:rsid w:val="00546C6F"/>
    <w:rsid w:val="00546DBB"/>
    <w:rsid w:val="0054701A"/>
    <w:rsid w:val="005470A3"/>
    <w:rsid w:val="005471B6"/>
    <w:rsid w:val="005473FE"/>
    <w:rsid w:val="0054764C"/>
    <w:rsid w:val="0054764F"/>
    <w:rsid w:val="00547736"/>
    <w:rsid w:val="005477AB"/>
    <w:rsid w:val="0054790F"/>
    <w:rsid w:val="0054792E"/>
    <w:rsid w:val="00547BFC"/>
    <w:rsid w:val="00547C00"/>
    <w:rsid w:val="00550527"/>
    <w:rsid w:val="005505D3"/>
    <w:rsid w:val="0055072D"/>
    <w:rsid w:val="00550881"/>
    <w:rsid w:val="00550CAD"/>
    <w:rsid w:val="00550D6B"/>
    <w:rsid w:val="00551214"/>
    <w:rsid w:val="00551223"/>
    <w:rsid w:val="0055125C"/>
    <w:rsid w:val="00551263"/>
    <w:rsid w:val="00551301"/>
    <w:rsid w:val="00551485"/>
    <w:rsid w:val="005518FB"/>
    <w:rsid w:val="00551B58"/>
    <w:rsid w:val="00551C39"/>
    <w:rsid w:val="00551CB8"/>
    <w:rsid w:val="00551CCE"/>
    <w:rsid w:val="00551E23"/>
    <w:rsid w:val="0055217C"/>
    <w:rsid w:val="00552444"/>
    <w:rsid w:val="00552546"/>
    <w:rsid w:val="0055276B"/>
    <w:rsid w:val="00552B0B"/>
    <w:rsid w:val="00552BA9"/>
    <w:rsid w:val="00552CA7"/>
    <w:rsid w:val="00552F31"/>
    <w:rsid w:val="00552FDB"/>
    <w:rsid w:val="00553218"/>
    <w:rsid w:val="00553682"/>
    <w:rsid w:val="0055390D"/>
    <w:rsid w:val="005540A8"/>
    <w:rsid w:val="00554146"/>
    <w:rsid w:val="005541DB"/>
    <w:rsid w:val="00554359"/>
    <w:rsid w:val="00554665"/>
    <w:rsid w:val="005546A5"/>
    <w:rsid w:val="005549DE"/>
    <w:rsid w:val="00554B55"/>
    <w:rsid w:val="0055539F"/>
    <w:rsid w:val="00555444"/>
    <w:rsid w:val="0055572C"/>
    <w:rsid w:val="00555B16"/>
    <w:rsid w:val="00555D92"/>
    <w:rsid w:val="00555DEE"/>
    <w:rsid w:val="005561D6"/>
    <w:rsid w:val="005562B9"/>
    <w:rsid w:val="0055673B"/>
    <w:rsid w:val="00556797"/>
    <w:rsid w:val="00556913"/>
    <w:rsid w:val="00556916"/>
    <w:rsid w:val="00556E49"/>
    <w:rsid w:val="00556E91"/>
    <w:rsid w:val="0055740D"/>
    <w:rsid w:val="005574B5"/>
    <w:rsid w:val="005576D9"/>
    <w:rsid w:val="00557776"/>
    <w:rsid w:val="00557AC7"/>
    <w:rsid w:val="0056003F"/>
    <w:rsid w:val="00560079"/>
    <w:rsid w:val="0056015F"/>
    <w:rsid w:val="005602CA"/>
    <w:rsid w:val="005602D0"/>
    <w:rsid w:val="005602E0"/>
    <w:rsid w:val="00560977"/>
    <w:rsid w:val="00560C75"/>
    <w:rsid w:val="00560D0C"/>
    <w:rsid w:val="005613FA"/>
    <w:rsid w:val="005615AF"/>
    <w:rsid w:val="00561817"/>
    <w:rsid w:val="00561858"/>
    <w:rsid w:val="005618A9"/>
    <w:rsid w:val="005619CB"/>
    <w:rsid w:val="00561F50"/>
    <w:rsid w:val="0056212F"/>
    <w:rsid w:val="005624AB"/>
    <w:rsid w:val="00562515"/>
    <w:rsid w:val="005628A5"/>
    <w:rsid w:val="00562957"/>
    <w:rsid w:val="00562B6D"/>
    <w:rsid w:val="00562BCA"/>
    <w:rsid w:val="00563080"/>
    <w:rsid w:val="0056322B"/>
    <w:rsid w:val="0056326C"/>
    <w:rsid w:val="00563277"/>
    <w:rsid w:val="00563607"/>
    <w:rsid w:val="0056378F"/>
    <w:rsid w:val="005637CE"/>
    <w:rsid w:val="00563B4E"/>
    <w:rsid w:val="00563D33"/>
    <w:rsid w:val="00563D3E"/>
    <w:rsid w:val="00563E54"/>
    <w:rsid w:val="00563F33"/>
    <w:rsid w:val="00564169"/>
    <w:rsid w:val="005642E2"/>
    <w:rsid w:val="00564314"/>
    <w:rsid w:val="00564497"/>
    <w:rsid w:val="005645A8"/>
    <w:rsid w:val="00564955"/>
    <w:rsid w:val="00564956"/>
    <w:rsid w:val="00565169"/>
    <w:rsid w:val="00565358"/>
    <w:rsid w:val="00565F57"/>
    <w:rsid w:val="00566167"/>
    <w:rsid w:val="005661EA"/>
    <w:rsid w:val="005661F7"/>
    <w:rsid w:val="0056670E"/>
    <w:rsid w:val="005667A0"/>
    <w:rsid w:val="00566AB6"/>
    <w:rsid w:val="00566E59"/>
    <w:rsid w:val="00566E7D"/>
    <w:rsid w:val="00566F82"/>
    <w:rsid w:val="005670DB"/>
    <w:rsid w:val="00567282"/>
    <w:rsid w:val="00567620"/>
    <w:rsid w:val="00567640"/>
    <w:rsid w:val="005677DB"/>
    <w:rsid w:val="005679DC"/>
    <w:rsid w:val="00567E6E"/>
    <w:rsid w:val="005703D8"/>
    <w:rsid w:val="005703FD"/>
    <w:rsid w:val="0057041C"/>
    <w:rsid w:val="00570484"/>
    <w:rsid w:val="00570591"/>
    <w:rsid w:val="00570A64"/>
    <w:rsid w:val="00570D4D"/>
    <w:rsid w:val="00570DB9"/>
    <w:rsid w:val="00571268"/>
    <w:rsid w:val="005714EA"/>
    <w:rsid w:val="0057152C"/>
    <w:rsid w:val="0057155C"/>
    <w:rsid w:val="00571ABA"/>
    <w:rsid w:val="00571B2D"/>
    <w:rsid w:val="00572047"/>
    <w:rsid w:val="00572178"/>
    <w:rsid w:val="005721B9"/>
    <w:rsid w:val="00572222"/>
    <w:rsid w:val="00572378"/>
    <w:rsid w:val="0057259D"/>
    <w:rsid w:val="005726F3"/>
    <w:rsid w:val="00572797"/>
    <w:rsid w:val="005727DA"/>
    <w:rsid w:val="00572852"/>
    <w:rsid w:val="00572BAB"/>
    <w:rsid w:val="00572CA1"/>
    <w:rsid w:val="00572D3B"/>
    <w:rsid w:val="00572DB6"/>
    <w:rsid w:val="00572F20"/>
    <w:rsid w:val="00573168"/>
    <w:rsid w:val="005732F7"/>
    <w:rsid w:val="00573617"/>
    <w:rsid w:val="005736D5"/>
    <w:rsid w:val="00573C18"/>
    <w:rsid w:val="00573D5D"/>
    <w:rsid w:val="00573DD8"/>
    <w:rsid w:val="00573F7C"/>
    <w:rsid w:val="00574310"/>
    <w:rsid w:val="0057469B"/>
    <w:rsid w:val="005746D3"/>
    <w:rsid w:val="00574945"/>
    <w:rsid w:val="00574B8A"/>
    <w:rsid w:val="00574BE7"/>
    <w:rsid w:val="00574D71"/>
    <w:rsid w:val="005752F2"/>
    <w:rsid w:val="0057558E"/>
    <w:rsid w:val="005758B9"/>
    <w:rsid w:val="00575978"/>
    <w:rsid w:val="00575F1A"/>
    <w:rsid w:val="00575F7C"/>
    <w:rsid w:val="00575FAE"/>
    <w:rsid w:val="0057606F"/>
    <w:rsid w:val="005763BB"/>
    <w:rsid w:val="005763F9"/>
    <w:rsid w:val="00576AFD"/>
    <w:rsid w:val="00576BF8"/>
    <w:rsid w:val="00577347"/>
    <w:rsid w:val="005773AE"/>
    <w:rsid w:val="005774E3"/>
    <w:rsid w:val="005777EC"/>
    <w:rsid w:val="00577A8A"/>
    <w:rsid w:val="00577E4E"/>
    <w:rsid w:val="0058016C"/>
    <w:rsid w:val="00580203"/>
    <w:rsid w:val="005806CC"/>
    <w:rsid w:val="005810E8"/>
    <w:rsid w:val="00581113"/>
    <w:rsid w:val="005814E9"/>
    <w:rsid w:val="005816A3"/>
    <w:rsid w:val="005817AF"/>
    <w:rsid w:val="00581817"/>
    <w:rsid w:val="005818D4"/>
    <w:rsid w:val="00581974"/>
    <w:rsid w:val="00581AA5"/>
    <w:rsid w:val="00581CFD"/>
    <w:rsid w:val="00582075"/>
    <w:rsid w:val="0058213F"/>
    <w:rsid w:val="0058252F"/>
    <w:rsid w:val="00582607"/>
    <w:rsid w:val="005827E5"/>
    <w:rsid w:val="00582905"/>
    <w:rsid w:val="00582994"/>
    <w:rsid w:val="00582ADF"/>
    <w:rsid w:val="00582C0A"/>
    <w:rsid w:val="00582C39"/>
    <w:rsid w:val="00582C8F"/>
    <w:rsid w:val="00582D0A"/>
    <w:rsid w:val="00582F9A"/>
    <w:rsid w:val="005831AC"/>
    <w:rsid w:val="00583245"/>
    <w:rsid w:val="005832F2"/>
    <w:rsid w:val="00583496"/>
    <w:rsid w:val="00583806"/>
    <w:rsid w:val="00583956"/>
    <w:rsid w:val="005839D6"/>
    <w:rsid w:val="00583F2E"/>
    <w:rsid w:val="005840B2"/>
    <w:rsid w:val="00584577"/>
    <w:rsid w:val="005845FB"/>
    <w:rsid w:val="0058479A"/>
    <w:rsid w:val="00584BF0"/>
    <w:rsid w:val="00584F6A"/>
    <w:rsid w:val="0058501D"/>
    <w:rsid w:val="00585752"/>
    <w:rsid w:val="005860C4"/>
    <w:rsid w:val="005867CC"/>
    <w:rsid w:val="00586A4F"/>
    <w:rsid w:val="00586BAA"/>
    <w:rsid w:val="00586BC3"/>
    <w:rsid w:val="0058700A"/>
    <w:rsid w:val="00587160"/>
    <w:rsid w:val="0058743F"/>
    <w:rsid w:val="0058748D"/>
    <w:rsid w:val="0058749B"/>
    <w:rsid w:val="00587674"/>
    <w:rsid w:val="005877BB"/>
    <w:rsid w:val="00587A3C"/>
    <w:rsid w:val="00587A8B"/>
    <w:rsid w:val="00587AEE"/>
    <w:rsid w:val="00587C15"/>
    <w:rsid w:val="00587E9A"/>
    <w:rsid w:val="005908FC"/>
    <w:rsid w:val="00590965"/>
    <w:rsid w:val="00590980"/>
    <w:rsid w:val="00590A09"/>
    <w:rsid w:val="00590AFB"/>
    <w:rsid w:val="00590DA3"/>
    <w:rsid w:val="00590F98"/>
    <w:rsid w:val="0059112A"/>
    <w:rsid w:val="00591163"/>
    <w:rsid w:val="005911EB"/>
    <w:rsid w:val="005913BF"/>
    <w:rsid w:val="005913D4"/>
    <w:rsid w:val="005915AD"/>
    <w:rsid w:val="005915C0"/>
    <w:rsid w:val="005915D4"/>
    <w:rsid w:val="00591643"/>
    <w:rsid w:val="005916D5"/>
    <w:rsid w:val="0059191D"/>
    <w:rsid w:val="00591AAA"/>
    <w:rsid w:val="00591B08"/>
    <w:rsid w:val="00591C49"/>
    <w:rsid w:val="00591C6B"/>
    <w:rsid w:val="00592063"/>
    <w:rsid w:val="0059214F"/>
    <w:rsid w:val="00592D5B"/>
    <w:rsid w:val="00592FF5"/>
    <w:rsid w:val="0059301F"/>
    <w:rsid w:val="005931CA"/>
    <w:rsid w:val="00593385"/>
    <w:rsid w:val="00593427"/>
    <w:rsid w:val="005936A8"/>
    <w:rsid w:val="00593AA9"/>
    <w:rsid w:val="00593C7C"/>
    <w:rsid w:val="00593F12"/>
    <w:rsid w:val="00593F5A"/>
    <w:rsid w:val="00593FED"/>
    <w:rsid w:val="00594021"/>
    <w:rsid w:val="00594297"/>
    <w:rsid w:val="005942E6"/>
    <w:rsid w:val="00594A0B"/>
    <w:rsid w:val="00594E0B"/>
    <w:rsid w:val="005951FB"/>
    <w:rsid w:val="005956D0"/>
    <w:rsid w:val="00595715"/>
    <w:rsid w:val="00595813"/>
    <w:rsid w:val="00595AC1"/>
    <w:rsid w:val="00595BF9"/>
    <w:rsid w:val="00595D08"/>
    <w:rsid w:val="00595D25"/>
    <w:rsid w:val="00595E1D"/>
    <w:rsid w:val="005960DD"/>
    <w:rsid w:val="00596248"/>
    <w:rsid w:val="005964AB"/>
    <w:rsid w:val="00596B96"/>
    <w:rsid w:val="00596BBC"/>
    <w:rsid w:val="00596F92"/>
    <w:rsid w:val="005971EF"/>
    <w:rsid w:val="005974A6"/>
    <w:rsid w:val="0059780C"/>
    <w:rsid w:val="00597BB8"/>
    <w:rsid w:val="00597C64"/>
    <w:rsid w:val="00597F29"/>
    <w:rsid w:val="005A0000"/>
    <w:rsid w:val="005A00AC"/>
    <w:rsid w:val="005A01D5"/>
    <w:rsid w:val="005A0400"/>
    <w:rsid w:val="005A0AA0"/>
    <w:rsid w:val="005A0AA5"/>
    <w:rsid w:val="005A0AE2"/>
    <w:rsid w:val="005A0B00"/>
    <w:rsid w:val="005A0B9C"/>
    <w:rsid w:val="005A0C48"/>
    <w:rsid w:val="005A108A"/>
    <w:rsid w:val="005A12E4"/>
    <w:rsid w:val="005A19C8"/>
    <w:rsid w:val="005A19DC"/>
    <w:rsid w:val="005A1B9D"/>
    <w:rsid w:val="005A207C"/>
    <w:rsid w:val="005A2255"/>
    <w:rsid w:val="005A22A7"/>
    <w:rsid w:val="005A2309"/>
    <w:rsid w:val="005A2816"/>
    <w:rsid w:val="005A285D"/>
    <w:rsid w:val="005A2981"/>
    <w:rsid w:val="005A2FA2"/>
    <w:rsid w:val="005A3035"/>
    <w:rsid w:val="005A31D1"/>
    <w:rsid w:val="005A321D"/>
    <w:rsid w:val="005A359D"/>
    <w:rsid w:val="005A391B"/>
    <w:rsid w:val="005A3B2A"/>
    <w:rsid w:val="005A4476"/>
    <w:rsid w:val="005A47C7"/>
    <w:rsid w:val="005A492E"/>
    <w:rsid w:val="005A49B4"/>
    <w:rsid w:val="005A4CEA"/>
    <w:rsid w:val="005A4DCE"/>
    <w:rsid w:val="005A4E1D"/>
    <w:rsid w:val="005A4F74"/>
    <w:rsid w:val="005A5261"/>
    <w:rsid w:val="005A53DF"/>
    <w:rsid w:val="005A53EC"/>
    <w:rsid w:val="005A5746"/>
    <w:rsid w:val="005A5E68"/>
    <w:rsid w:val="005A6557"/>
    <w:rsid w:val="005A673A"/>
    <w:rsid w:val="005A6810"/>
    <w:rsid w:val="005A68F4"/>
    <w:rsid w:val="005A6A49"/>
    <w:rsid w:val="005A6A59"/>
    <w:rsid w:val="005A6D6D"/>
    <w:rsid w:val="005A6FDD"/>
    <w:rsid w:val="005A70A4"/>
    <w:rsid w:val="005A73D4"/>
    <w:rsid w:val="005A75BB"/>
    <w:rsid w:val="005A7615"/>
    <w:rsid w:val="005A79D5"/>
    <w:rsid w:val="005A7F46"/>
    <w:rsid w:val="005B00CC"/>
    <w:rsid w:val="005B04E0"/>
    <w:rsid w:val="005B079B"/>
    <w:rsid w:val="005B0A70"/>
    <w:rsid w:val="005B14C9"/>
    <w:rsid w:val="005B14DB"/>
    <w:rsid w:val="005B1608"/>
    <w:rsid w:val="005B186E"/>
    <w:rsid w:val="005B18AC"/>
    <w:rsid w:val="005B19B9"/>
    <w:rsid w:val="005B1D6D"/>
    <w:rsid w:val="005B2014"/>
    <w:rsid w:val="005B20D3"/>
    <w:rsid w:val="005B21E3"/>
    <w:rsid w:val="005B2282"/>
    <w:rsid w:val="005B22C8"/>
    <w:rsid w:val="005B24A9"/>
    <w:rsid w:val="005B2CBA"/>
    <w:rsid w:val="005B2E26"/>
    <w:rsid w:val="005B2ED8"/>
    <w:rsid w:val="005B3157"/>
    <w:rsid w:val="005B3A6D"/>
    <w:rsid w:val="005B3C34"/>
    <w:rsid w:val="005B3F43"/>
    <w:rsid w:val="005B4056"/>
    <w:rsid w:val="005B46C7"/>
    <w:rsid w:val="005B4ADF"/>
    <w:rsid w:val="005B4B95"/>
    <w:rsid w:val="005B4D9C"/>
    <w:rsid w:val="005B4FC7"/>
    <w:rsid w:val="005B50F8"/>
    <w:rsid w:val="005B52F7"/>
    <w:rsid w:val="005B56EA"/>
    <w:rsid w:val="005B5EDB"/>
    <w:rsid w:val="005B6117"/>
    <w:rsid w:val="005B6151"/>
    <w:rsid w:val="005B61AB"/>
    <w:rsid w:val="005B61C4"/>
    <w:rsid w:val="005B6361"/>
    <w:rsid w:val="005B637C"/>
    <w:rsid w:val="005B65CD"/>
    <w:rsid w:val="005B6AF3"/>
    <w:rsid w:val="005B6C77"/>
    <w:rsid w:val="005B6E15"/>
    <w:rsid w:val="005B6F00"/>
    <w:rsid w:val="005B6F3E"/>
    <w:rsid w:val="005B7045"/>
    <w:rsid w:val="005B70D7"/>
    <w:rsid w:val="005B7154"/>
    <w:rsid w:val="005B72A9"/>
    <w:rsid w:val="005B77C5"/>
    <w:rsid w:val="005B781D"/>
    <w:rsid w:val="005B798D"/>
    <w:rsid w:val="005B7A9C"/>
    <w:rsid w:val="005B7C77"/>
    <w:rsid w:val="005B7D70"/>
    <w:rsid w:val="005B7F43"/>
    <w:rsid w:val="005C0746"/>
    <w:rsid w:val="005C08A3"/>
    <w:rsid w:val="005C0ACC"/>
    <w:rsid w:val="005C0B87"/>
    <w:rsid w:val="005C141D"/>
    <w:rsid w:val="005C145A"/>
    <w:rsid w:val="005C15A0"/>
    <w:rsid w:val="005C1951"/>
    <w:rsid w:val="005C1A06"/>
    <w:rsid w:val="005C1A16"/>
    <w:rsid w:val="005C1B1A"/>
    <w:rsid w:val="005C1C61"/>
    <w:rsid w:val="005C1D38"/>
    <w:rsid w:val="005C2239"/>
    <w:rsid w:val="005C27A5"/>
    <w:rsid w:val="005C282A"/>
    <w:rsid w:val="005C2881"/>
    <w:rsid w:val="005C2A97"/>
    <w:rsid w:val="005C2AAC"/>
    <w:rsid w:val="005C2CE1"/>
    <w:rsid w:val="005C2D4F"/>
    <w:rsid w:val="005C2D53"/>
    <w:rsid w:val="005C3248"/>
    <w:rsid w:val="005C3795"/>
    <w:rsid w:val="005C383E"/>
    <w:rsid w:val="005C3A61"/>
    <w:rsid w:val="005C3C17"/>
    <w:rsid w:val="005C3DB9"/>
    <w:rsid w:val="005C3F88"/>
    <w:rsid w:val="005C4249"/>
    <w:rsid w:val="005C430C"/>
    <w:rsid w:val="005C441A"/>
    <w:rsid w:val="005C450C"/>
    <w:rsid w:val="005C4782"/>
    <w:rsid w:val="005C47B3"/>
    <w:rsid w:val="005C47F4"/>
    <w:rsid w:val="005C4879"/>
    <w:rsid w:val="005C48BC"/>
    <w:rsid w:val="005C4A33"/>
    <w:rsid w:val="005C4AF5"/>
    <w:rsid w:val="005C4B0C"/>
    <w:rsid w:val="005C4E06"/>
    <w:rsid w:val="005C4E0A"/>
    <w:rsid w:val="005C4FB3"/>
    <w:rsid w:val="005C5515"/>
    <w:rsid w:val="005C5533"/>
    <w:rsid w:val="005C582F"/>
    <w:rsid w:val="005C588E"/>
    <w:rsid w:val="005C58FB"/>
    <w:rsid w:val="005C5B2D"/>
    <w:rsid w:val="005C5EAE"/>
    <w:rsid w:val="005C608A"/>
    <w:rsid w:val="005C68C4"/>
    <w:rsid w:val="005C6F99"/>
    <w:rsid w:val="005C71A8"/>
    <w:rsid w:val="005C7239"/>
    <w:rsid w:val="005C72AD"/>
    <w:rsid w:val="005C7872"/>
    <w:rsid w:val="005C7896"/>
    <w:rsid w:val="005C78F7"/>
    <w:rsid w:val="005C7D3B"/>
    <w:rsid w:val="005C7E32"/>
    <w:rsid w:val="005C7F88"/>
    <w:rsid w:val="005D0169"/>
    <w:rsid w:val="005D0170"/>
    <w:rsid w:val="005D05AA"/>
    <w:rsid w:val="005D062D"/>
    <w:rsid w:val="005D0798"/>
    <w:rsid w:val="005D09E5"/>
    <w:rsid w:val="005D0DCC"/>
    <w:rsid w:val="005D0E6F"/>
    <w:rsid w:val="005D0F94"/>
    <w:rsid w:val="005D10C0"/>
    <w:rsid w:val="005D1556"/>
    <w:rsid w:val="005D1618"/>
    <w:rsid w:val="005D17C7"/>
    <w:rsid w:val="005D1D70"/>
    <w:rsid w:val="005D1E48"/>
    <w:rsid w:val="005D1F11"/>
    <w:rsid w:val="005D258A"/>
    <w:rsid w:val="005D26E2"/>
    <w:rsid w:val="005D29E3"/>
    <w:rsid w:val="005D29E7"/>
    <w:rsid w:val="005D2B59"/>
    <w:rsid w:val="005D2BD9"/>
    <w:rsid w:val="005D2CA6"/>
    <w:rsid w:val="005D30B7"/>
    <w:rsid w:val="005D31BF"/>
    <w:rsid w:val="005D324C"/>
    <w:rsid w:val="005D3378"/>
    <w:rsid w:val="005D3741"/>
    <w:rsid w:val="005D383F"/>
    <w:rsid w:val="005D3CB1"/>
    <w:rsid w:val="005D3E7F"/>
    <w:rsid w:val="005D4156"/>
    <w:rsid w:val="005D490F"/>
    <w:rsid w:val="005D4952"/>
    <w:rsid w:val="005D4ABC"/>
    <w:rsid w:val="005D4FA7"/>
    <w:rsid w:val="005D5367"/>
    <w:rsid w:val="005D54B0"/>
    <w:rsid w:val="005D55DD"/>
    <w:rsid w:val="005D5605"/>
    <w:rsid w:val="005D56E7"/>
    <w:rsid w:val="005D5886"/>
    <w:rsid w:val="005D5C76"/>
    <w:rsid w:val="005D5D05"/>
    <w:rsid w:val="005D5FE8"/>
    <w:rsid w:val="005D64C4"/>
    <w:rsid w:val="005D650F"/>
    <w:rsid w:val="005D654D"/>
    <w:rsid w:val="005D665D"/>
    <w:rsid w:val="005D6AE7"/>
    <w:rsid w:val="005D7070"/>
    <w:rsid w:val="005D7109"/>
    <w:rsid w:val="005D75AB"/>
    <w:rsid w:val="005D7760"/>
    <w:rsid w:val="005D7955"/>
    <w:rsid w:val="005D79F7"/>
    <w:rsid w:val="005D7FF4"/>
    <w:rsid w:val="005E0009"/>
    <w:rsid w:val="005E0048"/>
    <w:rsid w:val="005E0ACF"/>
    <w:rsid w:val="005E0B50"/>
    <w:rsid w:val="005E0EBC"/>
    <w:rsid w:val="005E0F1E"/>
    <w:rsid w:val="005E0F45"/>
    <w:rsid w:val="005E0F9C"/>
    <w:rsid w:val="005E0FD6"/>
    <w:rsid w:val="005E1020"/>
    <w:rsid w:val="005E106F"/>
    <w:rsid w:val="005E11AE"/>
    <w:rsid w:val="005E1510"/>
    <w:rsid w:val="005E15A2"/>
    <w:rsid w:val="005E16A8"/>
    <w:rsid w:val="005E18D1"/>
    <w:rsid w:val="005E1BC6"/>
    <w:rsid w:val="005E1C23"/>
    <w:rsid w:val="005E1D22"/>
    <w:rsid w:val="005E1D82"/>
    <w:rsid w:val="005E1DE4"/>
    <w:rsid w:val="005E2068"/>
    <w:rsid w:val="005E2186"/>
    <w:rsid w:val="005E2274"/>
    <w:rsid w:val="005E22C5"/>
    <w:rsid w:val="005E2360"/>
    <w:rsid w:val="005E244F"/>
    <w:rsid w:val="005E2630"/>
    <w:rsid w:val="005E2892"/>
    <w:rsid w:val="005E31B8"/>
    <w:rsid w:val="005E3598"/>
    <w:rsid w:val="005E3FB6"/>
    <w:rsid w:val="005E42C0"/>
    <w:rsid w:val="005E444C"/>
    <w:rsid w:val="005E4AC4"/>
    <w:rsid w:val="005E4C49"/>
    <w:rsid w:val="005E4C7F"/>
    <w:rsid w:val="005E4D45"/>
    <w:rsid w:val="005E5177"/>
    <w:rsid w:val="005E53A4"/>
    <w:rsid w:val="005E5636"/>
    <w:rsid w:val="005E5EAE"/>
    <w:rsid w:val="005E5F1B"/>
    <w:rsid w:val="005E6221"/>
    <w:rsid w:val="005E62AF"/>
    <w:rsid w:val="005E63A4"/>
    <w:rsid w:val="005E651B"/>
    <w:rsid w:val="005E696F"/>
    <w:rsid w:val="005E7697"/>
    <w:rsid w:val="005E773F"/>
    <w:rsid w:val="005E7BC4"/>
    <w:rsid w:val="005E7EB6"/>
    <w:rsid w:val="005E7F4D"/>
    <w:rsid w:val="005F098D"/>
    <w:rsid w:val="005F0CE9"/>
    <w:rsid w:val="005F106D"/>
    <w:rsid w:val="005F1146"/>
    <w:rsid w:val="005F1362"/>
    <w:rsid w:val="005F13B1"/>
    <w:rsid w:val="005F1559"/>
    <w:rsid w:val="005F15C1"/>
    <w:rsid w:val="005F16FC"/>
    <w:rsid w:val="005F17AB"/>
    <w:rsid w:val="005F17B4"/>
    <w:rsid w:val="005F199D"/>
    <w:rsid w:val="005F2000"/>
    <w:rsid w:val="005F2649"/>
    <w:rsid w:val="005F2A23"/>
    <w:rsid w:val="005F2DAE"/>
    <w:rsid w:val="005F2E66"/>
    <w:rsid w:val="005F2F1B"/>
    <w:rsid w:val="005F3072"/>
    <w:rsid w:val="005F3084"/>
    <w:rsid w:val="005F324C"/>
    <w:rsid w:val="005F33D3"/>
    <w:rsid w:val="005F399F"/>
    <w:rsid w:val="005F4097"/>
    <w:rsid w:val="005F4204"/>
    <w:rsid w:val="005F4355"/>
    <w:rsid w:val="005F43D5"/>
    <w:rsid w:val="005F4422"/>
    <w:rsid w:val="005F4548"/>
    <w:rsid w:val="005F46A9"/>
    <w:rsid w:val="005F47D6"/>
    <w:rsid w:val="005F488E"/>
    <w:rsid w:val="005F49BF"/>
    <w:rsid w:val="005F4B83"/>
    <w:rsid w:val="005F4DD6"/>
    <w:rsid w:val="005F5002"/>
    <w:rsid w:val="005F52AA"/>
    <w:rsid w:val="005F52D9"/>
    <w:rsid w:val="005F5869"/>
    <w:rsid w:val="005F5938"/>
    <w:rsid w:val="005F59D4"/>
    <w:rsid w:val="005F5A17"/>
    <w:rsid w:val="005F5F89"/>
    <w:rsid w:val="005F6019"/>
    <w:rsid w:val="005F623F"/>
    <w:rsid w:val="005F6351"/>
    <w:rsid w:val="005F6804"/>
    <w:rsid w:val="005F691B"/>
    <w:rsid w:val="005F699B"/>
    <w:rsid w:val="005F6DB7"/>
    <w:rsid w:val="005F6E04"/>
    <w:rsid w:val="005F70DE"/>
    <w:rsid w:val="005F75F7"/>
    <w:rsid w:val="005F7666"/>
    <w:rsid w:val="005F79AD"/>
    <w:rsid w:val="005F7A10"/>
    <w:rsid w:val="005F7A8D"/>
    <w:rsid w:val="005F7C9B"/>
    <w:rsid w:val="005F7D92"/>
    <w:rsid w:val="005F7E95"/>
    <w:rsid w:val="0060013B"/>
    <w:rsid w:val="00600222"/>
    <w:rsid w:val="00600447"/>
    <w:rsid w:val="0060075B"/>
    <w:rsid w:val="006009AC"/>
    <w:rsid w:val="00600AC8"/>
    <w:rsid w:val="00600BEE"/>
    <w:rsid w:val="00600CA2"/>
    <w:rsid w:val="00600F73"/>
    <w:rsid w:val="006010D3"/>
    <w:rsid w:val="0060118A"/>
    <w:rsid w:val="00601334"/>
    <w:rsid w:val="006017B5"/>
    <w:rsid w:val="0060185C"/>
    <w:rsid w:val="00601969"/>
    <w:rsid w:val="006019DB"/>
    <w:rsid w:val="00601AFA"/>
    <w:rsid w:val="00601BAE"/>
    <w:rsid w:val="00601C06"/>
    <w:rsid w:val="00601C13"/>
    <w:rsid w:val="00601F44"/>
    <w:rsid w:val="006020FF"/>
    <w:rsid w:val="00602503"/>
    <w:rsid w:val="00602868"/>
    <w:rsid w:val="00602944"/>
    <w:rsid w:val="00602982"/>
    <w:rsid w:val="006029FE"/>
    <w:rsid w:val="00602B08"/>
    <w:rsid w:val="00602E38"/>
    <w:rsid w:val="0060316E"/>
    <w:rsid w:val="00603453"/>
    <w:rsid w:val="00603C0E"/>
    <w:rsid w:val="00604054"/>
    <w:rsid w:val="0060421A"/>
    <w:rsid w:val="0060442E"/>
    <w:rsid w:val="00604479"/>
    <w:rsid w:val="006044C7"/>
    <w:rsid w:val="00604544"/>
    <w:rsid w:val="006048FF"/>
    <w:rsid w:val="00604A53"/>
    <w:rsid w:val="00604B5D"/>
    <w:rsid w:val="00604BE3"/>
    <w:rsid w:val="0060525E"/>
    <w:rsid w:val="00605B27"/>
    <w:rsid w:val="00605C38"/>
    <w:rsid w:val="00605F7F"/>
    <w:rsid w:val="00606086"/>
    <w:rsid w:val="00606190"/>
    <w:rsid w:val="006061C7"/>
    <w:rsid w:val="00606201"/>
    <w:rsid w:val="006064AD"/>
    <w:rsid w:val="006064B8"/>
    <w:rsid w:val="00606602"/>
    <w:rsid w:val="0060689F"/>
    <w:rsid w:val="00607114"/>
    <w:rsid w:val="00607215"/>
    <w:rsid w:val="0060734B"/>
    <w:rsid w:val="00607588"/>
    <w:rsid w:val="00607A80"/>
    <w:rsid w:val="00607BF5"/>
    <w:rsid w:val="006106AE"/>
    <w:rsid w:val="006107DA"/>
    <w:rsid w:val="00610858"/>
    <w:rsid w:val="00610C37"/>
    <w:rsid w:val="00610FA1"/>
    <w:rsid w:val="006111D9"/>
    <w:rsid w:val="0061152B"/>
    <w:rsid w:val="00611930"/>
    <w:rsid w:val="00611DA2"/>
    <w:rsid w:val="00611E5D"/>
    <w:rsid w:val="00611F18"/>
    <w:rsid w:val="00611FB9"/>
    <w:rsid w:val="0061206D"/>
    <w:rsid w:val="00612112"/>
    <w:rsid w:val="0061240E"/>
    <w:rsid w:val="006126B7"/>
    <w:rsid w:val="00612743"/>
    <w:rsid w:val="00612A00"/>
    <w:rsid w:val="00612BBF"/>
    <w:rsid w:val="00612CE8"/>
    <w:rsid w:val="00612DF4"/>
    <w:rsid w:val="00612E65"/>
    <w:rsid w:val="0061307B"/>
    <w:rsid w:val="00613308"/>
    <w:rsid w:val="00613451"/>
    <w:rsid w:val="006134D8"/>
    <w:rsid w:val="00613892"/>
    <w:rsid w:val="006138D8"/>
    <w:rsid w:val="00613929"/>
    <w:rsid w:val="0061394A"/>
    <w:rsid w:val="00613A4B"/>
    <w:rsid w:val="00613CA4"/>
    <w:rsid w:val="00613CE0"/>
    <w:rsid w:val="00613D1D"/>
    <w:rsid w:val="00613E3D"/>
    <w:rsid w:val="00613ED4"/>
    <w:rsid w:val="00613F87"/>
    <w:rsid w:val="00614217"/>
    <w:rsid w:val="006142A6"/>
    <w:rsid w:val="006144C2"/>
    <w:rsid w:val="006145CA"/>
    <w:rsid w:val="006146AC"/>
    <w:rsid w:val="00614A7A"/>
    <w:rsid w:val="00614B0B"/>
    <w:rsid w:val="00614F50"/>
    <w:rsid w:val="00614FF6"/>
    <w:rsid w:val="006151EA"/>
    <w:rsid w:val="006152BF"/>
    <w:rsid w:val="0061539C"/>
    <w:rsid w:val="00615529"/>
    <w:rsid w:val="006158E5"/>
    <w:rsid w:val="00615D72"/>
    <w:rsid w:val="00615DAA"/>
    <w:rsid w:val="00615FFD"/>
    <w:rsid w:val="00616457"/>
    <w:rsid w:val="0061671D"/>
    <w:rsid w:val="0061696F"/>
    <w:rsid w:val="00616B2E"/>
    <w:rsid w:val="00616F3D"/>
    <w:rsid w:val="00617598"/>
    <w:rsid w:val="00617697"/>
    <w:rsid w:val="00617BBA"/>
    <w:rsid w:val="00617BDE"/>
    <w:rsid w:val="00617C13"/>
    <w:rsid w:val="00617D9A"/>
    <w:rsid w:val="00617DDA"/>
    <w:rsid w:val="00617F47"/>
    <w:rsid w:val="00617FBF"/>
    <w:rsid w:val="006201EA"/>
    <w:rsid w:val="00620276"/>
    <w:rsid w:val="00620424"/>
    <w:rsid w:val="0062077D"/>
    <w:rsid w:val="00620908"/>
    <w:rsid w:val="006209C9"/>
    <w:rsid w:val="00620AA7"/>
    <w:rsid w:val="006217A8"/>
    <w:rsid w:val="00621D88"/>
    <w:rsid w:val="00622005"/>
    <w:rsid w:val="0062220F"/>
    <w:rsid w:val="006224AE"/>
    <w:rsid w:val="006224F7"/>
    <w:rsid w:val="00622872"/>
    <w:rsid w:val="00622EC4"/>
    <w:rsid w:val="00623221"/>
    <w:rsid w:val="0062360C"/>
    <w:rsid w:val="00623835"/>
    <w:rsid w:val="00623C6E"/>
    <w:rsid w:val="00623D0C"/>
    <w:rsid w:val="00623D6E"/>
    <w:rsid w:val="006244F7"/>
    <w:rsid w:val="00624866"/>
    <w:rsid w:val="00624EC1"/>
    <w:rsid w:val="00625200"/>
    <w:rsid w:val="00625233"/>
    <w:rsid w:val="006252A3"/>
    <w:rsid w:val="006252D7"/>
    <w:rsid w:val="006252E6"/>
    <w:rsid w:val="00625488"/>
    <w:rsid w:val="00625645"/>
    <w:rsid w:val="006256BD"/>
    <w:rsid w:val="006259F4"/>
    <w:rsid w:val="00625BD1"/>
    <w:rsid w:val="00625C21"/>
    <w:rsid w:val="0062620C"/>
    <w:rsid w:val="006265D2"/>
    <w:rsid w:val="006265F3"/>
    <w:rsid w:val="006266AF"/>
    <w:rsid w:val="00626740"/>
    <w:rsid w:val="0062685D"/>
    <w:rsid w:val="00626ADB"/>
    <w:rsid w:val="00626BDC"/>
    <w:rsid w:val="006271EE"/>
    <w:rsid w:val="006272CF"/>
    <w:rsid w:val="00627305"/>
    <w:rsid w:val="0062735F"/>
    <w:rsid w:val="00627435"/>
    <w:rsid w:val="00627545"/>
    <w:rsid w:val="006277F9"/>
    <w:rsid w:val="00627B6E"/>
    <w:rsid w:val="00627DC1"/>
    <w:rsid w:val="006303BB"/>
    <w:rsid w:val="006303DF"/>
    <w:rsid w:val="0063042A"/>
    <w:rsid w:val="00630A64"/>
    <w:rsid w:val="00630BA8"/>
    <w:rsid w:val="00630DA5"/>
    <w:rsid w:val="00631029"/>
    <w:rsid w:val="00631151"/>
    <w:rsid w:val="006317F1"/>
    <w:rsid w:val="006318A2"/>
    <w:rsid w:val="006318DA"/>
    <w:rsid w:val="00631BDD"/>
    <w:rsid w:val="00631C7C"/>
    <w:rsid w:val="00632AEC"/>
    <w:rsid w:val="00632BD5"/>
    <w:rsid w:val="00632CCF"/>
    <w:rsid w:val="00632D9E"/>
    <w:rsid w:val="00632E2B"/>
    <w:rsid w:val="00633084"/>
    <w:rsid w:val="00633326"/>
    <w:rsid w:val="00633500"/>
    <w:rsid w:val="00633607"/>
    <w:rsid w:val="00633896"/>
    <w:rsid w:val="00633940"/>
    <w:rsid w:val="0063394E"/>
    <w:rsid w:val="00633D01"/>
    <w:rsid w:val="00633EA0"/>
    <w:rsid w:val="006344B8"/>
    <w:rsid w:val="00634AC2"/>
    <w:rsid w:val="00634B45"/>
    <w:rsid w:val="00634C8A"/>
    <w:rsid w:val="00635300"/>
    <w:rsid w:val="00635571"/>
    <w:rsid w:val="0063566E"/>
    <w:rsid w:val="00635B5F"/>
    <w:rsid w:val="00635F28"/>
    <w:rsid w:val="0063609E"/>
    <w:rsid w:val="00636141"/>
    <w:rsid w:val="00636403"/>
    <w:rsid w:val="00636552"/>
    <w:rsid w:val="00636B7C"/>
    <w:rsid w:val="00636C11"/>
    <w:rsid w:val="006370E6"/>
    <w:rsid w:val="0063714A"/>
    <w:rsid w:val="0063714D"/>
    <w:rsid w:val="006376A6"/>
    <w:rsid w:val="0063784E"/>
    <w:rsid w:val="006378AF"/>
    <w:rsid w:val="00637988"/>
    <w:rsid w:val="00637C1D"/>
    <w:rsid w:val="00637C3E"/>
    <w:rsid w:val="00637DCE"/>
    <w:rsid w:val="00640134"/>
    <w:rsid w:val="006402CD"/>
    <w:rsid w:val="006403B5"/>
    <w:rsid w:val="00640433"/>
    <w:rsid w:val="00640442"/>
    <w:rsid w:val="006414A2"/>
    <w:rsid w:val="0064192A"/>
    <w:rsid w:val="0064196F"/>
    <w:rsid w:val="00641C16"/>
    <w:rsid w:val="00641DA0"/>
    <w:rsid w:val="00641E0D"/>
    <w:rsid w:val="00642012"/>
    <w:rsid w:val="00642067"/>
    <w:rsid w:val="00642157"/>
    <w:rsid w:val="006422A3"/>
    <w:rsid w:val="0064231C"/>
    <w:rsid w:val="006426B7"/>
    <w:rsid w:val="0064297F"/>
    <w:rsid w:val="00643161"/>
    <w:rsid w:val="00643167"/>
    <w:rsid w:val="0064327E"/>
    <w:rsid w:val="006432FF"/>
    <w:rsid w:val="00643519"/>
    <w:rsid w:val="0064375D"/>
    <w:rsid w:val="00643A07"/>
    <w:rsid w:val="00643B95"/>
    <w:rsid w:val="00643CE8"/>
    <w:rsid w:val="00643D33"/>
    <w:rsid w:val="00643EAE"/>
    <w:rsid w:val="00643EB5"/>
    <w:rsid w:val="00643F0A"/>
    <w:rsid w:val="0064446C"/>
    <w:rsid w:val="006448D0"/>
    <w:rsid w:val="00644C43"/>
    <w:rsid w:val="006451BC"/>
    <w:rsid w:val="00645217"/>
    <w:rsid w:val="006452F5"/>
    <w:rsid w:val="006452F7"/>
    <w:rsid w:val="00645366"/>
    <w:rsid w:val="006453B5"/>
    <w:rsid w:val="00645639"/>
    <w:rsid w:val="006456F7"/>
    <w:rsid w:val="00645C11"/>
    <w:rsid w:val="006463E0"/>
    <w:rsid w:val="0064645D"/>
    <w:rsid w:val="006466DF"/>
    <w:rsid w:val="00646B1C"/>
    <w:rsid w:val="00646BA8"/>
    <w:rsid w:val="00646E78"/>
    <w:rsid w:val="00646E86"/>
    <w:rsid w:val="0064701B"/>
    <w:rsid w:val="00647144"/>
    <w:rsid w:val="006471EF"/>
    <w:rsid w:val="0064764C"/>
    <w:rsid w:val="0064773B"/>
    <w:rsid w:val="006477FC"/>
    <w:rsid w:val="00647D64"/>
    <w:rsid w:val="00647DF2"/>
    <w:rsid w:val="00650025"/>
    <w:rsid w:val="006501F7"/>
    <w:rsid w:val="006502A2"/>
    <w:rsid w:val="00650560"/>
    <w:rsid w:val="00650578"/>
    <w:rsid w:val="006505F6"/>
    <w:rsid w:val="00650647"/>
    <w:rsid w:val="006506F8"/>
    <w:rsid w:val="00650A01"/>
    <w:rsid w:val="00650D55"/>
    <w:rsid w:val="00651218"/>
    <w:rsid w:val="006513DC"/>
    <w:rsid w:val="0065147D"/>
    <w:rsid w:val="00651703"/>
    <w:rsid w:val="00651BA2"/>
    <w:rsid w:val="00651C52"/>
    <w:rsid w:val="00651EA0"/>
    <w:rsid w:val="00651F4B"/>
    <w:rsid w:val="006520F4"/>
    <w:rsid w:val="00652217"/>
    <w:rsid w:val="0065246D"/>
    <w:rsid w:val="00652EF4"/>
    <w:rsid w:val="0065312F"/>
    <w:rsid w:val="00653557"/>
    <w:rsid w:val="00653B5F"/>
    <w:rsid w:val="00653C4B"/>
    <w:rsid w:val="00653F36"/>
    <w:rsid w:val="00653FB0"/>
    <w:rsid w:val="006541F2"/>
    <w:rsid w:val="00654223"/>
    <w:rsid w:val="00654922"/>
    <w:rsid w:val="006549B8"/>
    <w:rsid w:val="00654A48"/>
    <w:rsid w:val="00654B7C"/>
    <w:rsid w:val="00654BFA"/>
    <w:rsid w:val="0065520F"/>
    <w:rsid w:val="00655793"/>
    <w:rsid w:val="006558DB"/>
    <w:rsid w:val="00655A46"/>
    <w:rsid w:val="00655BD9"/>
    <w:rsid w:val="00655D21"/>
    <w:rsid w:val="00655DF0"/>
    <w:rsid w:val="00655EEB"/>
    <w:rsid w:val="00655FED"/>
    <w:rsid w:val="00656058"/>
    <w:rsid w:val="006563AD"/>
    <w:rsid w:val="006565FB"/>
    <w:rsid w:val="006567F4"/>
    <w:rsid w:val="006569CD"/>
    <w:rsid w:val="00656A42"/>
    <w:rsid w:val="00656AE5"/>
    <w:rsid w:val="00656B3E"/>
    <w:rsid w:val="00656E43"/>
    <w:rsid w:val="00656FE5"/>
    <w:rsid w:val="006571AA"/>
    <w:rsid w:val="006573FB"/>
    <w:rsid w:val="006575FE"/>
    <w:rsid w:val="00657618"/>
    <w:rsid w:val="00657DED"/>
    <w:rsid w:val="00660143"/>
    <w:rsid w:val="006601B1"/>
    <w:rsid w:val="006603BC"/>
    <w:rsid w:val="006608C8"/>
    <w:rsid w:val="00660EBE"/>
    <w:rsid w:val="00661472"/>
    <w:rsid w:val="0066164B"/>
    <w:rsid w:val="006617F2"/>
    <w:rsid w:val="00661837"/>
    <w:rsid w:val="00661A36"/>
    <w:rsid w:val="00661C9F"/>
    <w:rsid w:val="00661CFC"/>
    <w:rsid w:val="006620AE"/>
    <w:rsid w:val="0066213B"/>
    <w:rsid w:val="0066263E"/>
    <w:rsid w:val="006626A8"/>
    <w:rsid w:val="00662759"/>
    <w:rsid w:val="006627B2"/>
    <w:rsid w:val="00662838"/>
    <w:rsid w:val="00662B0E"/>
    <w:rsid w:val="00662C63"/>
    <w:rsid w:val="00662D75"/>
    <w:rsid w:val="00662E73"/>
    <w:rsid w:val="00662EC5"/>
    <w:rsid w:val="00662EE7"/>
    <w:rsid w:val="00662F6F"/>
    <w:rsid w:val="00663299"/>
    <w:rsid w:val="006634D4"/>
    <w:rsid w:val="00663551"/>
    <w:rsid w:val="00663581"/>
    <w:rsid w:val="00663583"/>
    <w:rsid w:val="00663887"/>
    <w:rsid w:val="00663ACA"/>
    <w:rsid w:val="00663B2A"/>
    <w:rsid w:val="00664375"/>
    <w:rsid w:val="006643FA"/>
    <w:rsid w:val="00664863"/>
    <w:rsid w:val="006650B0"/>
    <w:rsid w:val="00665338"/>
    <w:rsid w:val="006654B1"/>
    <w:rsid w:val="00665EC7"/>
    <w:rsid w:val="00666053"/>
    <w:rsid w:val="006661B8"/>
    <w:rsid w:val="006664E9"/>
    <w:rsid w:val="006665B3"/>
    <w:rsid w:val="00666829"/>
    <w:rsid w:val="00666867"/>
    <w:rsid w:val="006669BB"/>
    <w:rsid w:val="00666AB6"/>
    <w:rsid w:val="00666AD7"/>
    <w:rsid w:val="00666CAB"/>
    <w:rsid w:val="00666D73"/>
    <w:rsid w:val="00666D96"/>
    <w:rsid w:val="00666E42"/>
    <w:rsid w:val="00666F66"/>
    <w:rsid w:val="006670CA"/>
    <w:rsid w:val="0066714C"/>
    <w:rsid w:val="00667197"/>
    <w:rsid w:val="0066737E"/>
    <w:rsid w:val="0066746D"/>
    <w:rsid w:val="00667492"/>
    <w:rsid w:val="0066749B"/>
    <w:rsid w:val="00667832"/>
    <w:rsid w:val="00667988"/>
    <w:rsid w:val="00667B32"/>
    <w:rsid w:val="00667B9A"/>
    <w:rsid w:val="00667C7C"/>
    <w:rsid w:val="00667CB6"/>
    <w:rsid w:val="00667DB1"/>
    <w:rsid w:val="0067029E"/>
    <w:rsid w:val="0067029F"/>
    <w:rsid w:val="006705C1"/>
    <w:rsid w:val="00670E8E"/>
    <w:rsid w:val="00670E92"/>
    <w:rsid w:val="006710AB"/>
    <w:rsid w:val="0067111D"/>
    <w:rsid w:val="0067112B"/>
    <w:rsid w:val="00671217"/>
    <w:rsid w:val="006712F7"/>
    <w:rsid w:val="00671608"/>
    <w:rsid w:val="00671AF5"/>
    <w:rsid w:val="00671B72"/>
    <w:rsid w:val="00671E16"/>
    <w:rsid w:val="00671E30"/>
    <w:rsid w:val="00672377"/>
    <w:rsid w:val="00672737"/>
    <w:rsid w:val="00673013"/>
    <w:rsid w:val="00673167"/>
    <w:rsid w:val="006734DD"/>
    <w:rsid w:val="006735BC"/>
    <w:rsid w:val="0067376F"/>
    <w:rsid w:val="00674601"/>
    <w:rsid w:val="00674666"/>
    <w:rsid w:val="0067472F"/>
    <w:rsid w:val="00674897"/>
    <w:rsid w:val="006749AD"/>
    <w:rsid w:val="00674F56"/>
    <w:rsid w:val="006750CA"/>
    <w:rsid w:val="0067511A"/>
    <w:rsid w:val="006751A5"/>
    <w:rsid w:val="00675422"/>
    <w:rsid w:val="00675AB6"/>
    <w:rsid w:val="00675BC4"/>
    <w:rsid w:val="00675CF5"/>
    <w:rsid w:val="00675E44"/>
    <w:rsid w:val="006760CC"/>
    <w:rsid w:val="006762D0"/>
    <w:rsid w:val="006766AD"/>
    <w:rsid w:val="006766DD"/>
    <w:rsid w:val="00676A25"/>
    <w:rsid w:val="00676AD0"/>
    <w:rsid w:val="00676DDC"/>
    <w:rsid w:val="00677D26"/>
    <w:rsid w:val="00677DAD"/>
    <w:rsid w:val="00677DEE"/>
    <w:rsid w:val="00677F0A"/>
    <w:rsid w:val="00677FD5"/>
    <w:rsid w:val="0068008C"/>
    <w:rsid w:val="006803AF"/>
    <w:rsid w:val="0068048A"/>
    <w:rsid w:val="00680609"/>
    <w:rsid w:val="006806C9"/>
    <w:rsid w:val="00680BA4"/>
    <w:rsid w:val="00680C5E"/>
    <w:rsid w:val="00680D7B"/>
    <w:rsid w:val="0068100D"/>
    <w:rsid w:val="006819EB"/>
    <w:rsid w:val="00681A37"/>
    <w:rsid w:val="00681EEC"/>
    <w:rsid w:val="00682002"/>
    <w:rsid w:val="0068233F"/>
    <w:rsid w:val="006823FE"/>
    <w:rsid w:val="00682AEF"/>
    <w:rsid w:val="00682B94"/>
    <w:rsid w:val="006831F1"/>
    <w:rsid w:val="006834EC"/>
    <w:rsid w:val="00683A62"/>
    <w:rsid w:val="00683D14"/>
    <w:rsid w:val="00683D61"/>
    <w:rsid w:val="00683F9B"/>
    <w:rsid w:val="00683FFE"/>
    <w:rsid w:val="00684198"/>
    <w:rsid w:val="00684815"/>
    <w:rsid w:val="00684847"/>
    <w:rsid w:val="00684B8F"/>
    <w:rsid w:val="00684BAE"/>
    <w:rsid w:val="00684ED1"/>
    <w:rsid w:val="00685116"/>
    <w:rsid w:val="00685186"/>
    <w:rsid w:val="0068554A"/>
    <w:rsid w:val="00685A41"/>
    <w:rsid w:val="00685BD2"/>
    <w:rsid w:val="00685D84"/>
    <w:rsid w:val="006860E3"/>
    <w:rsid w:val="0068619B"/>
    <w:rsid w:val="00686301"/>
    <w:rsid w:val="0068631D"/>
    <w:rsid w:val="0068649B"/>
    <w:rsid w:val="006869DB"/>
    <w:rsid w:val="00687202"/>
    <w:rsid w:val="006874DC"/>
    <w:rsid w:val="0068753C"/>
    <w:rsid w:val="00687EE9"/>
    <w:rsid w:val="00687FFA"/>
    <w:rsid w:val="00690015"/>
    <w:rsid w:val="00690276"/>
    <w:rsid w:val="006905DB"/>
    <w:rsid w:val="0069065B"/>
    <w:rsid w:val="00690694"/>
    <w:rsid w:val="006906C8"/>
    <w:rsid w:val="00690705"/>
    <w:rsid w:val="006907F3"/>
    <w:rsid w:val="006908B0"/>
    <w:rsid w:val="006909B9"/>
    <w:rsid w:val="00690A40"/>
    <w:rsid w:val="00690A5A"/>
    <w:rsid w:val="006912BC"/>
    <w:rsid w:val="006917C8"/>
    <w:rsid w:val="00691D7C"/>
    <w:rsid w:val="00692124"/>
    <w:rsid w:val="00692612"/>
    <w:rsid w:val="0069291D"/>
    <w:rsid w:val="0069293B"/>
    <w:rsid w:val="00692AC7"/>
    <w:rsid w:val="00693D03"/>
    <w:rsid w:val="00694373"/>
    <w:rsid w:val="0069444F"/>
    <w:rsid w:val="00694CFB"/>
    <w:rsid w:val="006954F3"/>
    <w:rsid w:val="00695537"/>
    <w:rsid w:val="0069556D"/>
    <w:rsid w:val="006957BC"/>
    <w:rsid w:val="00695D83"/>
    <w:rsid w:val="006960CF"/>
    <w:rsid w:val="0069630E"/>
    <w:rsid w:val="006964EE"/>
    <w:rsid w:val="00696746"/>
    <w:rsid w:val="00696784"/>
    <w:rsid w:val="006967C3"/>
    <w:rsid w:val="00696A14"/>
    <w:rsid w:val="00696EC9"/>
    <w:rsid w:val="00697047"/>
    <w:rsid w:val="00697540"/>
    <w:rsid w:val="006976DF"/>
    <w:rsid w:val="006976EE"/>
    <w:rsid w:val="00697968"/>
    <w:rsid w:val="0069797B"/>
    <w:rsid w:val="006979A8"/>
    <w:rsid w:val="00697A81"/>
    <w:rsid w:val="00697E38"/>
    <w:rsid w:val="00697EEF"/>
    <w:rsid w:val="006A04BE"/>
    <w:rsid w:val="006A061F"/>
    <w:rsid w:val="006A079E"/>
    <w:rsid w:val="006A0978"/>
    <w:rsid w:val="006A0C10"/>
    <w:rsid w:val="006A0CDC"/>
    <w:rsid w:val="006A0FBC"/>
    <w:rsid w:val="006A1005"/>
    <w:rsid w:val="006A15DA"/>
    <w:rsid w:val="006A15DE"/>
    <w:rsid w:val="006A183F"/>
    <w:rsid w:val="006A18A1"/>
    <w:rsid w:val="006A195C"/>
    <w:rsid w:val="006A19B4"/>
    <w:rsid w:val="006A1DBC"/>
    <w:rsid w:val="006A1EB6"/>
    <w:rsid w:val="006A1F57"/>
    <w:rsid w:val="006A1FB7"/>
    <w:rsid w:val="006A2506"/>
    <w:rsid w:val="006A2594"/>
    <w:rsid w:val="006A28C2"/>
    <w:rsid w:val="006A2BF9"/>
    <w:rsid w:val="006A2CCB"/>
    <w:rsid w:val="006A2D09"/>
    <w:rsid w:val="006A2FC3"/>
    <w:rsid w:val="006A33A2"/>
    <w:rsid w:val="006A357F"/>
    <w:rsid w:val="006A3892"/>
    <w:rsid w:val="006A432B"/>
    <w:rsid w:val="006A440A"/>
    <w:rsid w:val="006A448A"/>
    <w:rsid w:val="006A4726"/>
    <w:rsid w:val="006A4C65"/>
    <w:rsid w:val="006A4EA1"/>
    <w:rsid w:val="006A4EB4"/>
    <w:rsid w:val="006A503C"/>
    <w:rsid w:val="006A5084"/>
    <w:rsid w:val="006A50FD"/>
    <w:rsid w:val="006A5261"/>
    <w:rsid w:val="006A53AE"/>
    <w:rsid w:val="006A5482"/>
    <w:rsid w:val="006A58DE"/>
    <w:rsid w:val="006A5A02"/>
    <w:rsid w:val="006A5B13"/>
    <w:rsid w:val="006A5BF4"/>
    <w:rsid w:val="006A5F55"/>
    <w:rsid w:val="006A626C"/>
    <w:rsid w:val="006A62BC"/>
    <w:rsid w:val="006A632C"/>
    <w:rsid w:val="006A63F4"/>
    <w:rsid w:val="006A6816"/>
    <w:rsid w:val="006A6A19"/>
    <w:rsid w:val="006A7071"/>
    <w:rsid w:val="006A7358"/>
    <w:rsid w:val="006A7492"/>
    <w:rsid w:val="006A7D4B"/>
    <w:rsid w:val="006B02A8"/>
    <w:rsid w:val="006B04DE"/>
    <w:rsid w:val="006B0885"/>
    <w:rsid w:val="006B0BB0"/>
    <w:rsid w:val="006B0ED9"/>
    <w:rsid w:val="006B142B"/>
    <w:rsid w:val="006B1530"/>
    <w:rsid w:val="006B1913"/>
    <w:rsid w:val="006B198A"/>
    <w:rsid w:val="006B1BC5"/>
    <w:rsid w:val="006B1E5C"/>
    <w:rsid w:val="006B2298"/>
    <w:rsid w:val="006B23BA"/>
    <w:rsid w:val="006B23D9"/>
    <w:rsid w:val="006B24C0"/>
    <w:rsid w:val="006B24C2"/>
    <w:rsid w:val="006B26DE"/>
    <w:rsid w:val="006B2716"/>
    <w:rsid w:val="006B280E"/>
    <w:rsid w:val="006B2CEC"/>
    <w:rsid w:val="006B2EE6"/>
    <w:rsid w:val="006B3021"/>
    <w:rsid w:val="006B3475"/>
    <w:rsid w:val="006B3528"/>
    <w:rsid w:val="006B35BF"/>
    <w:rsid w:val="006B3819"/>
    <w:rsid w:val="006B3974"/>
    <w:rsid w:val="006B3AFC"/>
    <w:rsid w:val="006B3BDA"/>
    <w:rsid w:val="006B3BF4"/>
    <w:rsid w:val="006B3D68"/>
    <w:rsid w:val="006B4331"/>
    <w:rsid w:val="006B4692"/>
    <w:rsid w:val="006B46FF"/>
    <w:rsid w:val="006B4C48"/>
    <w:rsid w:val="006B4F18"/>
    <w:rsid w:val="006B4F98"/>
    <w:rsid w:val="006B50DB"/>
    <w:rsid w:val="006B51D1"/>
    <w:rsid w:val="006B526E"/>
    <w:rsid w:val="006B5403"/>
    <w:rsid w:val="006B55F1"/>
    <w:rsid w:val="006B5770"/>
    <w:rsid w:val="006B5834"/>
    <w:rsid w:val="006B589A"/>
    <w:rsid w:val="006B58E3"/>
    <w:rsid w:val="006B5FD4"/>
    <w:rsid w:val="006B6138"/>
    <w:rsid w:val="006B660A"/>
    <w:rsid w:val="006B684E"/>
    <w:rsid w:val="006B6948"/>
    <w:rsid w:val="006B69A0"/>
    <w:rsid w:val="006B6FCC"/>
    <w:rsid w:val="006B7001"/>
    <w:rsid w:val="006B706C"/>
    <w:rsid w:val="006B70A1"/>
    <w:rsid w:val="006B71EF"/>
    <w:rsid w:val="006B7729"/>
    <w:rsid w:val="006B7914"/>
    <w:rsid w:val="006B7A48"/>
    <w:rsid w:val="006B7BE7"/>
    <w:rsid w:val="006C014D"/>
    <w:rsid w:val="006C042D"/>
    <w:rsid w:val="006C063E"/>
    <w:rsid w:val="006C07FC"/>
    <w:rsid w:val="006C091E"/>
    <w:rsid w:val="006C09D1"/>
    <w:rsid w:val="006C0C83"/>
    <w:rsid w:val="006C0E3B"/>
    <w:rsid w:val="006C0FD1"/>
    <w:rsid w:val="006C10EE"/>
    <w:rsid w:val="006C146C"/>
    <w:rsid w:val="006C192C"/>
    <w:rsid w:val="006C199B"/>
    <w:rsid w:val="006C1A56"/>
    <w:rsid w:val="006C1BF3"/>
    <w:rsid w:val="006C1BFD"/>
    <w:rsid w:val="006C1DEC"/>
    <w:rsid w:val="006C1E97"/>
    <w:rsid w:val="006C22AE"/>
    <w:rsid w:val="006C23A2"/>
    <w:rsid w:val="006C24F9"/>
    <w:rsid w:val="006C2794"/>
    <w:rsid w:val="006C3371"/>
    <w:rsid w:val="006C3390"/>
    <w:rsid w:val="006C3962"/>
    <w:rsid w:val="006C3B8F"/>
    <w:rsid w:val="006C3BCB"/>
    <w:rsid w:val="006C3CA9"/>
    <w:rsid w:val="006C3CAA"/>
    <w:rsid w:val="006C3CBA"/>
    <w:rsid w:val="006C3EA9"/>
    <w:rsid w:val="006C3EFE"/>
    <w:rsid w:val="006C401B"/>
    <w:rsid w:val="006C404D"/>
    <w:rsid w:val="006C40C5"/>
    <w:rsid w:val="006C422E"/>
    <w:rsid w:val="006C43B1"/>
    <w:rsid w:val="006C4884"/>
    <w:rsid w:val="006C4AB2"/>
    <w:rsid w:val="006C4C2D"/>
    <w:rsid w:val="006C4D85"/>
    <w:rsid w:val="006C4DF4"/>
    <w:rsid w:val="006C534F"/>
    <w:rsid w:val="006C5532"/>
    <w:rsid w:val="006C5574"/>
    <w:rsid w:val="006C5649"/>
    <w:rsid w:val="006C5A50"/>
    <w:rsid w:val="006C5C58"/>
    <w:rsid w:val="006C649F"/>
    <w:rsid w:val="006C657B"/>
    <w:rsid w:val="006C6703"/>
    <w:rsid w:val="006C708B"/>
    <w:rsid w:val="006C7098"/>
    <w:rsid w:val="006C7172"/>
    <w:rsid w:val="006C72C1"/>
    <w:rsid w:val="006C72E0"/>
    <w:rsid w:val="006C72FA"/>
    <w:rsid w:val="006C7335"/>
    <w:rsid w:val="006C75A0"/>
    <w:rsid w:val="006C774A"/>
    <w:rsid w:val="006C77E8"/>
    <w:rsid w:val="006C7937"/>
    <w:rsid w:val="006C7A25"/>
    <w:rsid w:val="006C7AA5"/>
    <w:rsid w:val="006C7AC2"/>
    <w:rsid w:val="006C7BE4"/>
    <w:rsid w:val="006C7E38"/>
    <w:rsid w:val="006C7FCE"/>
    <w:rsid w:val="006D0005"/>
    <w:rsid w:val="006D00B6"/>
    <w:rsid w:val="006D027E"/>
    <w:rsid w:val="006D0563"/>
    <w:rsid w:val="006D07DF"/>
    <w:rsid w:val="006D0AF4"/>
    <w:rsid w:val="006D107D"/>
    <w:rsid w:val="006D1474"/>
    <w:rsid w:val="006D149F"/>
    <w:rsid w:val="006D162E"/>
    <w:rsid w:val="006D17AB"/>
    <w:rsid w:val="006D1C61"/>
    <w:rsid w:val="006D1C96"/>
    <w:rsid w:val="006D2062"/>
    <w:rsid w:val="006D2155"/>
    <w:rsid w:val="006D2261"/>
    <w:rsid w:val="006D2543"/>
    <w:rsid w:val="006D25FD"/>
    <w:rsid w:val="006D2624"/>
    <w:rsid w:val="006D2727"/>
    <w:rsid w:val="006D2808"/>
    <w:rsid w:val="006D30C7"/>
    <w:rsid w:val="006D347B"/>
    <w:rsid w:val="006D34C7"/>
    <w:rsid w:val="006D3A03"/>
    <w:rsid w:val="006D40A9"/>
    <w:rsid w:val="006D4192"/>
    <w:rsid w:val="006D4413"/>
    <w:rsid w:val="006D4644"/>
    <w:rsid w:val="006D46AA"/>
    <w:rsid w:val="006D4AF0"/>
    <w:rsid w:val="006D4E21"/>
    <w:rsid w:val="006D4E77"/>
    <w:rsid w:val="006D5565"/>
    <w:rsid w:val="006D55BE"/>
    <w:rsid w:val="006D55E2"/>
    <w:rsid w:val="006D5820"/>
    <w:rsid w:val="006D5959"/>
    <w:rsid w:val="006D598D"/>
    <w:rsid w:val="006D5BF5"/>
    <w:rsid w:val="006D6058"/>
    <w:rsid w:val="006D6191"/>
    <w:rsid w:val="006D6804"/>
    <w:rsid w:val="006D68B9"/>
    <w:rsid w:val="006D6A37"/>
    <w:rsid w:val="006D6CB3"/>
    <w:rsid w:val="006D6D91"/>
    <w:rsid w:val="006D6EE1"/>
    <w:rsid w:val="006D72E9"/>
    <w:rsid w:val="006D737C"/>
    <w:rsid w:val="006D74E4"/>
    <w:rsid w:val="006D751F"/>
    <w:rsid w:val="006D75F5"/>
    <w:rsid w:val="006D7649"/>
    <w:rsid w:val="006D78C5"/>
    <w:rsid w:val="006D7E28"/>
    <w:rsid w:val="006D7F52"/>
    <w:rsid w:val="006E0282"/>
    <w:rsid w:val="006E0556"/>
    <w:rsid w:val="006E06AA"/>
    <w:rsid w:val="006E086F"/>
    <w:rsid w:val="006E0978"/>
    <w:rsid w:val="006E09F0"/>
    <w:rsid w:val="006E0A56"/>
    <w:rsid w:val="006E0CD2"/>
    <w:rsid w:val="006E0ED0"/>
    <w:rsid w:val="006E0F59"/>
    <w:rsid w:val="006E11CB"/>
    <w:rsid w:val="006E11CD"/>
    <w:rsid w:val="006E139D"/>
    <w:rsid w:val="006E17FA"/>
    <w:rsid w:val="006E1D0A"/>
    <w:rsid w:val="006E1EE7"/>
    <w:rsid w:val="006E1F14"/>
    <w:rsid w:val="006E23A1"/>
    <w:rsid w:val="006E250C"/>
    <w:rsid w:val="006E2643"/>
    <w:rsid w:val="006E2691"/>
    <w:rsid w:val="006E2E9B"/>
    <w:rsid w:val="006E344D"/>
    <w:rsid w:val="006E3A75"/>
    <w:rsid w:val="006E3ADF"/>
    <w:rsid w:val="006E3B72"/>
    <w:rsid w:val="006E3D34"/>
    <w:rsid w:val="006E49D5"/>
    <w:rsid w:val="006E4A0F"/>
    <w:rsid w:val="006E5248"/>
    <w:rsid w:val="006E527F"/>
    <w:rsid w:val="006E562B"/>
    <w:rsid w:val="006E5666"/>
    <w:rsid w:val="006E58B5"/>
    <w:rsid w:val="006E5909"/>
    <w:rsid w:val="006E5A18"/>
    <w:rsid w:val="006E5BFC"/>
    <w:rsid w:val="006E5E15"/>
    <w:rsid w:val="006E5F49"/>
    <w:rsid w:val="006E623E"/>
    <w:rsid w:val="006E629C"/>
    <w:rsid w:val="006E632E"/>
    <w:rsid w:val="006E679B"/>
    <w:rsid w:val="006E67DB"/>
    <w:rsid w:val="006E6A32"/>
    <w:rsid w:val="006E6AB1"/>
    <w:rsid w:val="006E6D93"/>
    <w:rsid w:val="006E72CF"/>
    <w:rsid w:val="006E754A"/>
    <w:rsid w:val="006E7631"/>
    <w:rsid w:val="006E778A"/>
    <w:rsid w:val="006E7A61"/>
    <w:rsid w:val="006E7C45"/>
    <w:rsid w:val="006E7D8C"/>
    <w:rsid w:val="006F0137"/>
    <w:rsid w:val="006F04DD"/>
    <w:rsid w:val="006F086A"/>
    <w:rsid w:val="006F09E4"/>
    <w:rsid w:val="006F0D2B"/>
    <w:rsid w:val="006F1414"/>
    <w:rsid w:val="006F1B28"/>
    <w:rsid w:val="006F1D2A"/>
    <w:rsid w:val="006F1F0E"/>
    <w:rsid w:val="006F1FEB"/>
    <w:rsid w:val="006F22F2"/>
    <w:rsid w:val="006F23E1"/>
    <w:rsid w:val="006F2804"/>
    <w:rsid w:val="006F33F9"/>
    <w:rsid w:val="006F3523"/>
    <w:rsid w:val="006F3559"/>
    <w:rsid w:val="006F35EF"/>
    <w:rsid w:val="006F3F33"/>
    <w:rsid w:val="006F42B2"/>
    <w:rsid w:val="006F44D8"/>
    <w:rsid w:val="006F4D6B"/>
    <w:rsid w:val="006F4EF6"/>
    <w:rsid w:val="006F514A"/>
    <w:rsid w:val="006F540D"/>
    <w:rsid w:val="006F551A"/>
    <w:rsid w:val="006F57E5"/>
    <w:rsid w:val="006F60D8"/>
    <w:rsid w:val="006F625D"/>
    <w:rsid w:val="006F6345"/>
    <w:rsid w:val="006F63D3"/>
    <w:rsid w:val="006F66C0"/>
    <w:rsid w:val="006F6DBD"/>
    <w:rsid w:val="006F7075"/>
    <w:rsid w:val="006F7129"/>
    <w:rsid w:val="006F740E"/>
    <w:rsid w:val="006F7C74"/>
    <w:rsid w:val="006F7F5D"/>
    <w:rsid w:val="00700353"/>
    <w:rsid w:val="00700367"/>
    <w:rsid w:val="00700830"/>
    <w:rsid w:val="00700A1C"/>
    <w:rsid w:val="00700DEB"/>
    <w:rsid w:val="00701003"/>
    <w:rsid w:val="007010B4"/>
    <w:rsid w:val="007012EC"/>
    <w:rsid w:val="0070192F"/>
    <w:rsid w:val="007019CD"/>
    <w:rsid w:val="00701FBD"/>
    <w:rsid w:val="00702120"/>
    <w:rsid w:val="007021FA"/>
    <w:rsid w:val="00702268"/>
    <w:rsid w:val="00702556"/>
    <w:rsid w:val="007027E0"/>
    <w:rsid w:val="0070287D"/>
    <w:rsid w:val="007028DD"/>
    <w:rsid w:val="00702EC3"/>
    <w:rsid w:val="0070307F"/>
    <w:rsid w:val="0070316D"/>
    <w:rsid w:val="0070331F"/>
    <w:rsid w:val="007036EE"/>
    <w:rsid w:val="007038D4"/>
    <w:rsid w:val="00703BE5"/>
    <w:rsid w:val="00703D43"/>
    <w:rsid w:val="00703D89"/>
    <w:rsid w:val="00703F52"/>
    <w:rsid w:val="00704240"/>
    <w:rsid w:val="0070426A"/>
    <w:rsid w:val="007043A2"/>
    <w:rsid w:val="007044C8"/>
    <w:rsid w:val="0070450B"/>
    <w:rsid w:val="0070455B"/>
    <w:rsid w:val="007048F4"/>
    <w:rsid w:val="00704CFD"/>
    <w:rsid w:val="00704F6E"/>
    <w:rsid w:val="0070501C"/>
    <w:rsid w:val="00705034"/>
    <w:rsid w:val="007053E4"/>
    <w:rsid w:val="007053FB"/>
    <w:rsid w:val="007054E6"/>
    <w:rsid w:val="007056E6"/>
    <w:rsid w:val="007058BA"/>
    <w:rsid w:val="00705C16"/>
    <w:rsid w:val="00705CE9"/>
    <w:rsid w:val="00705DA2"/>
    <w:rsid w:val="00705E18"/>
    <w:rsid w:val="00705E69"/>
    <w:rsid w:val="007060FD"/>
    <w:rsid w:val="00706300"/>
    <w:rsid w:val="00706C59"/>
    <w:rsid w:val="00706D56"/>
    <w:rsid w:val="00706E5B"/>
    <w:rsid w:val="00707283"/>
    <w:rsid w:val="00707311"/>
    <w:rsid w:val="00707529"/>
    <w:rsid w:val="0070760C"/>
    <w:rsid w:val="0070779C"/>
    <w:rsid w:val="007078A4"/>
    <w:rsid w:val="00707F66"/>
    <w:rsid w:val="007104EB"/>
    <w:rsid w:val="00710925"/>
    <w:rsid w:val="00710B8E"/>
    <w:rsid w:val="0071105C"/>
    <w:rsid w:val="00711383"/>
    <w:rsid w:val="00711505"/>
    <w:rsid w:val="0071154C"/>
    <w:rsid w:val="00711577"/>
    <w:rsid w:val="0071164A"/>
    <w:rsid w:val="007116F9"/>
    <w:rsid w:val="007118D8"/>
    <w:rsid w:val="00711A1B"/>
    <w:rsid w:val="00711BA6"/>
    <w:rsid w:val="00711D8A"/>
    <w:rsid w:val="00711E61"/>
    <w:rsid w:val="007120DC"/>
    <w:rsid w:val="0071211D"/>
    <w:rsid w:val="00712369"/>
    <w:rsid w:val="007123DF"/>
    <w:rsid w:val="00712402"/>
    <w:rsid w:val="00712655"/>
    <w:rsid w:val="00712D98"/>
    <w:rsid w:val="0071303C"/>
    <w:rsid w:val="00713186"/>
    <w:rsid w:val="00713368"/>
    <w:rsid w:val="00713537"/>
    <w:rsid w:val="0071359D"/>
    <w:rsid w:val="007136E4"/>
    <w:rsid w:val="007138BB"/>
    <w:rsid w:val="00713ADF"/>
    <w:rsid w:val="00713BF6"/>
    <w:rsid w:val="00713CB3"/>
    <w:rsid w:val="00713DF2"/>
    <w:rsid w:val="00713E8A"/>
    <w:rsid w:val="0071406E"/>
    <w:rsid w:val="00714333"/>
    <w:rsid w:val="007144ED"/>
    <w:rsid w:val="0071456C"/>
    <w:rsid w:val="0071457F"/>
    <w:rsid w:val="007145FD"/>
    <w:rsid w:val="007146F4"/>
    <w:rsid w:val="00714951"/>
    <w:rsid w:val="007149BD"/>
    <w:rsid w:val="00714A85"/>
    <w:rsid w:val="00714A9D"/>
    <w:rsid w:val="00714B27"/>
    <w:rsid w:val="00714BC8"/>
    <w:rsid w:val="00714D9C"/>
    <w:rsid w:val="00714E66"/>
    <w:rsid w:val="00715B9A"/>
    <w:rsid w:val="00715C27"/>
    <w:rsid w:val="00715D5A"/>
    <w:rsid w:val="00715EE9"/>
    <w:rsid w:val="00716622"/>
    <w:rsid w:val="00716A6D"/>
    <w:rsid w:val="00716AEA"/>
    <w:rsid w:val="00716DC9"/>
    <w:rsid w:val="00716EBC"/>
    <w:rsid w:val="00716FAC"/>
    <w:rsid w:val="0071716E"/>
    <w:rsid w:val="007171C5"/>
    <w:rsid w:val="00717259"/>
    <w:rsid w:val="00717655"/>
    <w:rsid w:val="007177BF"/>
    <w:rsid w:val="007179B5"/>
    <w:rsid w:val="00717EC1"/>
    <w:rsid w:val="00720061"/>
    <w:rsid w:val="007201C1"/>
    <w:rsid w:val="007208FE"/>
    <w:rsid w:val="00720CA7"/>
    <w:rsid w:val="00720CE1"/>
    <w:rsid w:val="0072117F"/>
    <w:rsid w:val="007212F4"/>
    <w:rsid w:val="00721613"/>
    <w:rsid w:val="00721AE0"/>
    <w:rsid w:val="00721BA2"/>
    <w:rsid w:val="00721C37"/>
    <w:rsid w:val="00721DD0"/>
    <w:rsid w:val="00722085"/>
    <w:rsid w:val="0072219F"/>
    <w:rsid w:val="007222BE"/>
    <w:rsid w:val="007222CE"/>
    <w:rsid w:val="007223BC"/>
    <w:rsid w:val="007226CF"/>
    <w:rsid w:val="00722DFD"/>
    <w:rsid w:val="00722EE7"/>
    <w:rsid w:val="00722F0B"/>
    <w:rsid w:val="00723027"/>
    <w:rsid w:val="007231D2"/>
    <w:rsid w:val="00723288"/>
    <w:rsid w:val="007234EB"/>
    <w:rsid w:val="0072351D"/>
    <w:rsid w:val="00723629"/>
    <w:rsid w:val="0072375F"/>
    <w:rsid w:val="00723B69"/>
    <w:rsid w:val="00723F4E"/>
    <w:rsid w:val="00723F79"/>
    <w:rsid w:val="007243C6"/>
    <w:rsid w:val="007245C5"/>
    <w:rsid w:val="007249A6"/>
    <w:rsid w:val="007249C5"/>
    <w:rsid w:val="00724AD6"/>
    <w:rsid w:val="00724D5F"/>
    <w:rsid w:val="00724E35"/>
    <w:rsid w:val="007250F7"/>
    <w:rsid w:val="00725435"/>
    <w:rsid w:val="007254C1"/>
    <w:rsid w:val="007258DA"/>
    <w:rsid w:val="00725D3E"/>
    <w:rsid w:val="00725EC7"/>
    <w:rsid w:val="00725FC0"/>
    <w:rsid w:val="00725FC3"/>
    <w:rsid w:val="007262D1"/>
    <w:rsid w:val="00726402"/>
    <w:rsid w:val="00726481"/>
    <w:rsid w:val="0072682E"/>
    <w:rsid w:val="00726835"/>
    <w:rsid w:val="007269EC"/>
    <w:rsid w:val="00726D41"/>
    <w:rsid w:val="00726E47"/>
    <w:rsid w:val="00727505"/>
    <w:rsid w:val="007276F3"/>
    <w:rsid w:val="00727835"/>
    <w:rsid w:val="007278A5"/>
    <w:rsid w:val="00727A7E"/>
    <w:rsid w:val="00727CD5"/>
    <w:rsid w:val="00727D01"/>
    <w:rsid w:val="00727D85"/>
    <w:rsid w:val="00730749"/>
    <w:rsid w:val="00730DF4"/>
    <w:rsid w:val="00730E3A"/>
    <w:rsid w:val="00730FA0"/>
    <w:rsid w:val="00731284"/>
    <w:rsid w:val="0073136E"/>
    <w:rsid w:val="007313E2"/>
    <w:rsid w:val="007315E3"/>
    <w:rsid w:val="0073185A"/>
    <w:rsid w:val="00731959"/>
    <w:rsid w:val="00731C05"/>
    <w:rsid w:val="00731E97"/>
    <w:rsid w:val="00732044"/>
    <w:rsid w:val="0073253C"/>
    <w:rsid w:val="007325FB"/>
    <w:rsid w:val="00732671"/>
    <w:rsid w:val="007328BC"/>
    <w:rsid w:val="00732C1C"/>
    <w:rsid w:val="00732C95"/>
    <w:rsid w:val="007331D7"/>
    <w:rsid w:val="00733225"/>
    <w:rsid w:val="00733278"/>
    <w:rsid w:val="007333B9"/>
    <w:rsid w:val="00733730"/>
    <w:rsid w:val="007338D2"/>
    <w:rsid w:val="00733A67"/>
    <w:rsid w:val="00733B9F"/>
    <w:rsid w:val="007340B3"/>
    <w:rsid w:val="007340BC"/>
    <w:rsid w:val="0073423B"/>
    <w:rsid w:val="007343E3"/>
    <w:rsid w:val="00734923"/>
    <w:rsid w:val="00734B23"/>
    <w:rsid w:val="00734D5B"/>
    <w:rsid w:val="00734D62"/>
    <w:rsid w:val="0073529D"/>
    <w:rsid w:val="007353EF"/>
    <w:rsid w:val="00735516"/>
    <w:rsid w:val="00735570"/>
    <w:rsid w:val="007356AD"/>
    <w:rsid w:val="00735779"/>
    <w:rsid w:val="00735AC7"/>
    <w:rsid w:val="00735B75"/>
    <w:rsid w:val="00735C93"/>
    <w:rsid w:val="00735CA8"/>
    <w:rsid w:val="00736405"/>
    <w:rsid w:val="00736448"/>
    <w:rsid w:val="00736694"/>
    <w:rsid w:val="00736C23"/>
    <w:rsid w:val="00736C30"/>
    <w:rsid w:val="007377F9"/>
    <w:rsid w:val="007379E7"/>
    <w:rsid w:val="00737C40"/>
    <w:rsid w:val="00737C8E"/>
    <w:rsid w:val="00737C98"/>
    <w:rsid w:val="00737CEF"/>
    <w:rsid w:val="00737DF4"/>
    <w:rsid w:val="007403F7"/>
    <w:rsid w:val="00740447"/>
    <w:rsid w:val="00740635"/>
    <w:rsid w:val="00740A48"/>
    <w:rsid w:val="00740A66"/>
    <w:rsid w:val="00740DFB"/>
    <w:rsid w:val="007410AB"/>
    <w:rsid w:val="00741566"/>
    <w:rsid w:val="007415C1"/>
    <w:rsid w:val="00741621"/>
    <w:rsid w:val="007417AB"/>
    <w:rsid w:val="00741BB9"/>
    <w:rsid w:val="00741DA9"/>
    <w:rsid w:val="0074219F"/>
    <w:rsid w:val="007421D1"/>
    <w:rsid w:val="007428B4"/>
    <w:rsid w:val="00742BF9"/>
    <w:rsid w:val="00742F8B"/>
    <w:rsid w:val="0074317B"/>
    <w:rsid w:val="007432A9"/>
    <w:rsid w:val="007433BA"/>
    <w:rsid w:val="007435F7"/>
    <w:rsid w:val="00743865"/>
    <w:rsid w:val="00743F7D"/>
    <w:rsid w:val="00744010"/>
    <w:rsid w:val="0074430D"/>
    <w:rsid w:val="007447A7"/>
    <w:rsid w:val="00744FCF"/>
    <w:rsid w:val="0074504E"/>
    <w:rsid w:val="0074522C"/>
    <w:rsid w:val="0074530F"/>
    <w:rsid w:val="007455C2"/>
    <w:rsid w:val="00745864"/>
    <w:rsid w:val="00745895"/>
    <w:rsid w:val="00745A70"/>
    <w:rsid w:val="00745DFC"/>
    <w:rsid w:val="00745E90"/>
    <w:rsid w:val="00745EB1"/>
    <w:rsid w:val="00745F21"/>
    <w:rsid w:val="00746355"/>
    <w:rsid w:val="00746396"/>
    <w:rsid w:val="00746659"/>
    <w:rsid w:val="00746792"/>
    <w:rsid w:val="00746925"/>
    <w:rsid w:val="00746CB7"/>
    <w:rsid w:val="00746DE5"/>
    <w:rsid w:val="00746E3E"/>
    <w:rsid w:val="0074729F"/>
    <w:rsid w:val="0074735A"/>
    <w:rsid w:val="0074742E"/>
    <w:rsid w:val="007479CA"/>
    <w:rsid w:val="007479F9"/>
    <w:rsid w:val="00747E54"/>
    <w:rsid w:val="00750082"/>
    <w:rsid w:val="0075097B"/>
    <w:rsid w:val="00750C2B"/>
    <w:rsid w:val="00750DD4"/>
    <w:rsid w:val="00750FBE"/>
    <w:rsid w:val="00751094"/>
    <w:rsid w:val="007511EE"/>
    <w:rsid w:val="00751286"/>
    <w:rsid w:val="007516CB"/>
    <w:rsid w:val="0075178C"/>
    <w:rsid w:val="007519DD"/>
    <w:rsid w:val="00751D20"/>
    <w:rsid w:val="00751E8C"/>
    <w:rsid w:val="007520B3"/>
    <w:rsid w:val="007521B3"/>
    <w:rsid w:val="0075225E"/>
    <w:rsid w:val="00752268"/>
    <w:rsid w:val="00752351"/>
    <w:rsid w:val="00752596"/>
    <w:rsid w:val="007526A9"/>
    <w:rsid w:val="0075290B"/>
    <w:rsid w:val="00752A54"/>
    <w:rsid w:val="00752CA8"/>
    <w:rsid w:val="00752D7E"/>
    <w:rsid w:val="00752E84"/>
    <w:rsid w:val="00753194"/>
    <w:rsid w:val="0075319E"/>
    <w:rsid w:val="0075338C"/>
    <w:rsid w:val="0075342B"/>
    <w:rsid w:val="007538B4"/>
    <w:rsid w:val="007538E7"/>
    <w:rsid w:val="007540C3"/>
    <w:rsid w:val="00754675"/>
    <w:rsid w:val="00754A29"/>
    <w:rsid w:val="00754B54"/>
    <w:rsid w:val="00754B83"/>
    <w:rsid w:val="00754E3B"/>
    <w:rsid w:val="00754F15"/>
    <w:rsid w:val="00755B61"/>
    <w:rsid w:val="00755BD9"/>
    <w:rsid w:val="007560A2"/>
    <w:rsid w:val="007567B4"/>
    <w:rsid w:val="0075687D"/>
    <w:rsid w:val="00756AA8"/>
    <w:rsid w:val="00756C11"/>
    <w:rsid w:val="00756CE7"/>
    <w:rsid w:val="00756FF7"/>
    <w:rsid w:val="007570BC"/>
    <w:rsid w:val="007577ED"/>
    <w:rsid w:val="00757BCC"/>
    <w:rsid w:val="00757C3E"/>
    <w:rsid w:val="00757C99"/>
    <w:rsid w:val="00757F9B"/>
    <w:rsid w:val="00760335"/>
    <w:rsid w:val="00760665"/>
    <w:rsid w:val="00760FD1"/>
    <w:rsid w:val="0076108A"/>
    <w:rsid w:val="00761288"/>
    <w:rsid w:val="0076128E"/>
    <w:rsid w:val="00761349"/>
    <w:rsid w:val="007614C1"/>
    <w:rsid w:val="007617AF"/>
    <w:rsid w:val="0076200A"/>
    <w:rsid w:val="007620C9"/>
    <w:rsid w:val="007621EF"/>
    <w:rsid w:val="007622E9"/>
    <w:rsid w:val="00762421"/>
    <w:rsid w:val="00762736"/>
    <w:rsid w:val="0076276A"/>
    <w:rsid w:val="00762D85"/>
    <w:rsid w:val="00763408"/>
    <w:rsid w:val="007634F6"/>
    <w:rsid w:val="00763A22"/>
    <w:rsid w:val="00763B19"/>
    <w:rsid w:val="00763CC6"/>
    <w:rsid w:val="007640D6"/>
    <w:rsid w:val="00764479"/>
    <w:rsid w:val="00764559"/>
    <w:rsid w:val="007645FB"/>
    <w:rsid w:val="007649B5"/>
    <w:rsid w:val="00764EA0"/>
    <w:rsid w:val="007650E5"/>
    <w:rsid w:val="00765933"/>
    <w:rsid w:val="00766086"/>
    <w:rsid w:val="007660A1"/>
    <w:rsid w:val="00766610"/>
    <w:rsid w:val="0076672E"/>
    <w:rsid w:val="007667B4"/>
    <w:rsid w:val="007669A4"/>
    <w:rsid w:val="00766C74"/>
    <w:rsid w:val="00766D52"/>
    <w:rsid w:val="00766E54"/>
    <w:rsid w:val="00766FC1"/>
    <w:rsid w:val="007670DB"/>
    <w:rsid w:val="007671C2"/>
    <w:rsid w:val="007671E9"/>
    <w:rsid w:val="007674D4"/>
    <w:rsid w:val="00767659"/>
    <w:rsid w:val="00767860"/>
    <w:rsid w:val="0076786B"/>
    <w:rsid w:val="00767C08"/>
    <w:rsid w:val="00767C58"/>
    <w:rsid w:val="00767CD4"/>
    <w:rsid w:val="00767D99"/>
    <w:rsid w:val="00767E39"/>
    <w:rsid w:val="00767EC1"/>
    <w:rsid w:val="0077025B"/>
    <w:rsid w:val="007708BA"/>
    <w:rsid w:val="007708F3"/>
    <w:rsid w:val="0077091D"/>
    <w:rsid w:val="00770A39"/>
    <w:rsid w:val="00770E1D"/>
    <w:rsid w:val="00771058"/>
    <w:rsid w:val="0077170D"/>
    <w:rsid w:val="00771950"/>
    <w:rsid w:val="00771CD3"/>
    <w:rsid w:val="00771E49"/>
    <w:rsid w:val="00771E73"/>
    <w:rsid w:val="00771FEE"/>
    <w:rsid w:val="007720A8"/>
    <w:rsid w:val="007724DB"/>
    <w:rsid w:val="00772D06"/>
    <w:rsid w:val="00772E13"/>
    <w:rsid w:val="00772FA8"/>
    <w:rsid w:val="00773088"/>
    <w:rsid w:val="00773130"/>
    <w:rsid w:val="00773184"/>
    <w:rsid w:val="00773297"/>
    <w:rsid w:val="00773386"/>
    <w:rsid w:val="00773766"/>
    <w:rsid w:val="007737DA"/>
    <w:rsid w:val="0077383B"/>
    <w:rsid w:val="00773853"/>
    <w:rsid w:val="007738DB"/>
    <w:rsid w:val="00773969"/>
    <w:rsid w:val="00773993"/>
    <w:rsid w:val="00773A4E"/>
    <w:rsid w:val="00773D0C"/>
    <w:rsid w:val="00773F9B"/>
    <w:rsid w:val="0077404B"/>
    <w:rsid w:val="00774061"/>
    <w:rsid w:val="00774110"/>
    <w:rsid w:val="0077450F"/>
    <w:rsid w:val="00774593"/>
    <w:rsid w:val="007746C9"/>
    <w:rsid w:val="00774710"/>
    <w:rsid w:val="00774766"/>
    <w:rsid w:val="00774B89"/>
    <w:rsid w:val="00774EF7"/>
    <w:rsid w:val="0077553A"/>
    <w:rsid w:val="007755E1"/>
    <w:rsid w:val="0077582F"/>
    <w:rsid w:val="007758A0"/>
    <w:rsid w:val="00775917"/>
    <w:rsid w:val="0077592F"/>
    <w:rsid w:val="00775D0C"/>
    <w:rsid w:val="00775DC4"/>
    <w:rsid w:val="00775DD5"/>
    <w:rsid w:val="00776436"/>
    <w:rsid w:val="0077686A"/>
    <w:rsid w:val="00776B46"/>
    <w:rsid w:val="00776DA7"/>
    <w:rsid w:val="00776F02"/>
    <w:rsid w:val="007778B9"/>
    <w:rsid w:val="007778E8"/>
    <w:rsid w:val="007779EE"/>
    <w:rsid w:val="00777AA0"/>
    <w:rsid w:val="00780559"/>
    <w:rsid w:val="007805B7"/>
    <w:rsid w:val="0078067E"/>
    <w:rsid w:val="00780B6B"/>
    <w:rsid w:val="00780DCA"/>
    <w:rsid w:val="00780E7D"/>
    <w:rsid w:val="007813B9"/>
    <w:rsid w:val="007814C0"/>
    <w:rsid w:val="00781557"/>
    <w:rsid w:val="00781921"/>
    <w:rsid w:val="00781C5D"/>
    <w:rsid w:val="00781C8D"/>
    <w:rsid w:val="00781CD1"/>
    <w:rsid w:val="00781DC7"/>
    <w:rsid w:val="00781FEA"/>
    <w:rsid w:val="00782171"/>
    <w:rsid w:val="007822CC"/>
    <w:rsid w:val="00782348"/>
    <w:rsid w:val="00782401"/>
    <w:rsid w:val="00782A0A"/>
    <w:rsid w:val="00782D61"/>
    <w:rsid w:val="00782DD9"/>
    <w:rsid w:val="00782E24"/>
    <w:rsid w:val="00783006"/>
    <w:rsid w:val="00783018"/>
    <w:rsid w:val="00783769"/>
    <w:rsid w:val="007837D6"/>
    <w:rsid w:val="0078382A"/>
    <w:rsid w:val="007842FB"/>
    <w:rsid w:val="00784438"/>
    <w:rsid w:val="0078497A"/>
    <w:rsid w:val="00784B01"/>
    <w:rsid w:val="00784B40"/>
    <w:rsid w:val="00784D20"/>
    <w:rsid w:val="00785353"/>
    <w:rsid w:val="007854DD"/>
    <w:rsid w:val="0078568F"/>
    <w:rsid w:val="00785861"/>
    <w:rsid w:val="007858A8"/>
    <w:rsid w:val="00785C13"/>
    <w:rsid w:val="00786210"/>
    <w:rsid w:val="007862E3"/>
    <w:rsid w:val="007863CC"/>
    <w:rsid w:val="00786404"/>
    <w:rsid w:val="007866C9"/>
    <w:rsid w:val="007868F2"/>
    <w:rsid w:val="00786974"/>
    <w:rsid w:val="00786A50"/>
    <w:rsid w:val="00787084"/>
    <w:rsid w:val="0078733A"/>
    <w:rsid w:val="0078738E"/>
    <w:rsid w:val="0078781D"/>
    <w:rsid w:val="00787B19"/>
    <w:rsid w:val="00787CF6"/>
    <w:rsid w:val="00790122"/>
    <w:rsid w:val="00790416"/>
    <w:rsid w:val="0079051A"/>
    <w:rsid w:val="00790616"/>
    <w:rsid w:val="00790759"/>
    <w:rsid w:val="00790B23"/>
    <w:rsid w:val="00790D47"/>
    <w:rsid w:val="00790D4F"/>
    <w:rsid w:val="00790DF0"/>
    <w:rsid w:val="007910BF"/>
    <w:rsid w:val="0079114F"/>
    <w:rsid w:val="0079152F"/>
    <w:rsid w:val="007918E2"/>
    <w:rsid w:val="00791960"/>
    <w:rsid w:val="00791F1E"/>
    <w:rsid w:val="00792194"/>
    <w:rsid w:val="007923C4"/>
    <w:rsid w:val="007926F2"/>
    <w:rsid w:val="00792A4B"/>
    <w:rsid w:val="00792CE2"/>
    <w:rsid w:val="00792D09"/>
    <w:rsid w:val="00792EA1"/>
    <w:rsid w:val="0079301A"/>
    <w:rsid w:val="007930EB"/>
    <w:rsid w:val="007933C5"/>
    <w:rsid w:val="007935DC"/>
    <w:rsid w:val="0079396D"/>
    <w:rsid w:val="007939F4"/>
    <w:rsid w:val="00793F73"/>
    <w:rsid w:val="007943CA"/>
    <w:rsid w:val="0079474A"/>
    <w:rsid w:val="007947A1"/>
    <w:rsid w:val="00794CCF"/>
    <w:rsid w:val="00795333"/>
    <w:rsid w:val="00795895"/>
    <w:rsid w:val="00795A6A"/>
    <w:rsid w:val="00795F6C"/>
    <w:rsid w:val="00796189"/>
    <w:rsid w:val="0079621D"/>
    <w:rsid w:val="007965C4"/>
    <w:rsid w:val="00796645"/>
    <w:rsid w:val="0079686A"/>
    <w:rsid w:val="00796B5B"/>
    <w:rsid w:val="00796BCD"/>
    <w:rsid w:val="00796DCC"/>
    <w:rsid w:val="00796E09"/>
    <w:rsid w:val="0079714D"/>
    <w:rsid w:val="007971C3"/>
    <w:rsid w:val="007971EE"/>
    <w:rsid w:val="00797708"/>
    <w:rsid w:val="00797721"/>
    <w:rsid w:val="00797806"/>
    <w:rsid w:val="007979C5"/>
    <w:rsid w:val="00797C27"/>
    <w:rsid w:val="00797DF6"/>
    <w:rsid w:val="007A017D"/>
    <w:rsid w:val="007A01DD"/>
    <w:rsid w:val="007A03C4"/>
    <w:rsid w:val="007A04C0"/>
    <w:rsid w:val="007A0ABB"/>
    <w:rsid w:val="007A0B84"/>
    <w:rsid w:val="007A0C01"/>
    <w:rsid w:val="007A1167"/>
    <w:rsid w:val="007A17C8"/>
    <w:rsid w:val="007A19A0"/>
    <w:rsid w:val="007A1CB9"/>
    <w:rsid w:val="007A1CD8"/>
    <w:rsid w:val="007A1F26"/>
    <w:rsid w:val="007A21CF"/>
    <w:rsid w:val="007A2223"/>
    <w:rsid w:val="007A24A2"/>
    <w:rsid w:val="007A2591"/>
    <w:rsid w:val="007A26AA"/>
    <w:rsid w:val="007A2E0D"/>
    <w:rsid w:val="007A2E3D"/>
    <w:rsid w:val="007A2FFF"/>
    <w:rsid w:val="007A373B"/>
    <w:rsid w:val="007A3B3D"/>
    <w:rsid w:val="007A3CF8"/>
    <w:rsid w:val="007A3F60"/>
    <w:rsid w:val="007A3FD8"/>
    <w:rsid w:val="007A4213"/>
    <w:rsid w:val="007A42A2"/>
    <w:rsid w:val="007A4433"/>
    <w:rsid w:val="007A4533"/>
    <w:rsid w:val="007A47D5"/>
    <w:rsid w:val="007A4C9F"/>
    <w:rsid w:val="007A4CC7"/>
    <w:rsid w:val="007A503D"/>
    <w:rsid w:val="007A570C"/>
    <w:rsid w:val="007A594F"/>
    <w:rsid w:val="007A59D2"/>
    <w:rsid w:val="007A5A89"/>
    <w:rsid w:val="007A5B92"/>
    <w:rsid w:val="007A5BDF"/>
    <w:rsid w:val="007A62CD"/>
    <w:rsid w:val="007A658D"/>
    <w:rsid w:val="007A6679"/>
    <w:rsid w:val="007A6713"/>
    <w:rsid w:val="007A6843"/>
    <w:rsid w:val="007A6AA9"/>
    <w:rsid w:val="007A6C23"/>
    <w:rsid w:val="007A6F39"/>
    <w:rsid w:val="007A71E5"/>
    <w:rsid w:val="007A7872"/>
    <w:rsid w:val="007A795E"/>
    <w:rsid w:val="007A7C25"/>
    <w:rsid w:val="007A7F51"/>
    <w:rsid w:val="007A7F7C"/>
    <w:rsid w:val="007B032D"/>
    <w:rsid w:val="007B033A"/>
    <w:rsid w:val="007B04D3"/>
    <w:rsid w:val="007B04D9"/>
    <w:rsid w:val="007B080F"/>
    <w:rsid w:val="007B0BF3"/>
    <w:rsid w:val="007B0D7F"/>
    <w:rsid w:val="007B10C5"/>
    <w:rsid w:val="007B121A"/>
    <w:rsid w:val="007B1298"/>
    <w:rsid w:val="007B15F2"/>
    <w:rsid w:val="007B187B"/>
    <w:rsid w:val="007B18DA"/>
    <w:rsid w:val="007B1935"/>
    <w:rsid w:val="007B1D7C"/>
    <w:rsid w:val="007B1F95"/>
    <w:rsid w:val="007B24EB"/>
    <w:rsid w:val="007B25E4"/>
    <w:rsid w:val="007B2B55"/>
    <w:rsid w:val="007B3772"/>
    <w:rsid w:val="007B3A62"/>
    <w:rsid w:val="007B3CC4"/>
    <w:rsid w:val="007B3D6A"/>
    <w:rsid w:val="007B3E81"/>
    <w:rsid w:val="007B3F6D"/>
    <w:rsid w:val="007B431F"/>
    <w:rsid w:val="007B438A"/>
    <w:rsid w:val="007B4428"/>
    <w:rsid w:val="007B49FA"/>
    <w:rsid w:val="007B4BEC"/>
    <w:rsid w:val="007B53D2"/>
    <w:rsid w:val="007B557D"/>
    <w:rsid w:val="007B56C9"/>
    <w:rsid w:val="007B56CA"/>
    <w:rsid w:val="007B5755"/>
    <w:rsid w:val="007B59D7"/>
    <w:rsid w:val="007B5BB3"/>
    <w:rsid w:val="007B5E22"/>
    <w:rsid w:val="007B6276"/>
    <w:rsid w:val="007B635F"/>
    <w:rsid w:val="007B64EC"/>
    <w:rsid w:val="007B65A2"/>
    <w:rsid w:val="007B65E2"/>
    <w:rsid w:val="007B6AB1"/>
    <w:rsid w:val="007B6BC7"/>
    <w:rsid w:val="007B6FC4"/>
    <w:rsid w:val="007B6FDE"/>
    <w:rsid w:val="007B70CE"/>
    <w:rsid w:val="007B7510"/>
    <w:rsid w:val="007B784B"/>
    <w:rsid w:val="007B7EEF"/>
    <w:rsid w:val="007C013C"/>
    <w:rsid w:val="007C0263"/>
    <w:rsid w:val="007C038A"/>
    <w:rsid w:val="007C04F2"/>
    <w:rsid w:val="007C05B5"/>
    <w:rsid w:val="007C0723"/>
    <w:rsid w:val="007C0724"/>
    <w:rsid w:val="007C09BB"/>
    <w:rsid w:val="007C0E3A"/>
    <w:rsid w:val="007C104A"/>
    <w:rsid w:val="007C11A7"/>
    <w:rsid w:val="007C16FE"/>
    <w:rsid w:val="007C1796"/>
    <w:rsid w:val="007C1A8A"/>
    <w:rsid w:val="007C1B5B"/>
    <w:rsid w:val="007C1B6F"/>
    <w:rsid w:val="007C1CF6"/>
    <w:rsid w:val="007C1CF8"/>
    <w:rsid w:val="007C2012"/>
    <w:rsid w:val="007C244B"/>
    <w:rsid w:val="007C24BE"/>
    <w:rsid w:val="007C27AA"/>
    <w:rsid w:val="007C292A"/>
    <w:rsid w:val="007C2E2A"/>
    <w:rsid w:val="007C2FB7"/>
    <w:rsid w:val="007C316D"/>
    <w:rsid w:val="007C3441"/>
    <w:rsid w:val="007C3677"/>
    <w:rsid w:val="007C3CDF"/>
    <w:rsid w:val="007C3D55"/>
    <w:rsid w:val="007C3EC6"/>
    <w:rsid w:val="007C3F68"/>
    <w:rsid w:val="007C4472"/>
    <w:rsid w:val="007C472A"/>
    <w:rsid w:val="007C497F"/>
    <w:rsid w:val="007C4A3D"/>
    <w:rsid w:val="007C4B08"/>
    <w:rsid w:val="007C4B5B"/>
    <w:rsid w:val="007C4EB3"/>
    <w:rsid w:val="007C51E6"/>
    <w:rsid w:val="007C539F"/>
    <w:rsid w:val="007C54C1"/>
    <w:rsid w:val="007C5511"/>
    <w:rsid w:val="007C55A3"/>
    <w:rsid w:val="007C55EC"/>
    <w:rsid w:val="007C56B5"/>
    <w:rsid w:val="007C603B"/>
    <w:rsid w:val="007C60BF"/>
    <w:rsid w:val="007C60CE"/>
    <w:rsid w:val="007C61ED"/>
    <w:rsid w:val="007C631E"/>
    <w:rsid w:val="007C6362"/>
    <w:rsid w:val="007C6427"/>
    <w:rsid w:val="007C6595"/>
    <w:rsid w:val="007C677B"/>
    <w:rsid w:val="007C67B2"/>
    <w:rsid w:val="007C680C"/>
    <w:rsid w:val="007C6B7A"/>
    <w:rsid w:val="007C6EED"/>
    <w:rsid w:val="007C732D"/>
    <w:rsid w:val="007C7927"/>
    <w:rsid w:val="007C7940"/>
    <w:rsid w:val="007C7963"/>
    <w:rsid w:val="007C7A5C"/>
    <w:rsid w:val="007C7B6B"/>
    <w:rsid w:val="007C7C64"/>
    <w:rsid w:val="007C7D84"/>
    <w:rsid w:val="007D00C7"/>
    <w:rsid w:val="007D0509"/>
    <w:rsid w:val="007D060F"/>
    <w:rsid w:val="007D0756"/>
    <w:rsid w:val="007D0968"/>
    <w:rsid w:val="007D0E0A"/>
    <w:rsid w:val="007D0E7E"/>
    <w:rsid w:val="007D0EC5"/>
    <w:rsid w:val="007D1006"/>
    <w:rsid w:val="007D1049"/>
    <w:rsid w:val="007D112B"/>
    <w:rsid w:val="007D1459"/>
    <w:rsid w:val="007D1580"/>
    <w:rsid w:val="007D1B77"/>
    <w:rsid w:val="007D1E35"/>
    <w:rsid w:val="007D1EAB"/>
    <w:rsid w:val="007D20A3"/>
    <w:rsid w:val="007D250D"/>
    <w:rsid w:val="007D265F"/>
    <w:rsid w:val="007D298C"/>
    <w:rsid w:val="007D2D5B"/>
    <w:rsid w:val="007D354D"/>
    <w:rsid w:val="007D379E"/>
    <w:rsid w:val="007D38F8"/>
    <w:rsid w:val="007D3F71"/>
    <w:rsid w:val="007D410B"/>
    <w:rsid w:val="007D4666"/>
    <w:rsid w:val="007D48C4"/>
    <w:rsid w:val="007D4979"/>
    <w:rsid w:val="007D4A10"/>
    <w:rsid w:val="007D51D5"/>
    <w:rsid w:val="007D51D9"/>
    <w:rsid w:val="007D521B"/>
    <w:rsid w:val="007D5272"/>
    <w:rsid w:val="007D531F"/>
    <w:rsid w:val="007D5731"/>
    <w:rsid w:val="007D5BEA"/>
    <w:rsid w:val="007D5FFE"/>
    <w:rsid w:val="007D6022"/>
    <w:rsid w:val="007D609B"/>
    <w:rsid w:val="007D610A"/>
    <w:rsid w:val="007D618B"/>
    <w:rsid w:val="007D6326"/>
    <w:rsid w:val="007D64A2"/>
    <w:rsid w:val="007D64EC"/>
    <w:rsid w:val="007D6605"/>
    <w:rsid w:val="007D69B7"/>
    <w:rsid w:val="007D6DB6"/>
    <w:rsid w:val="007D6DF6"/>
    <w:rsid w:val="007D7232"/>
    <w:rsid w:val="007D77C6"/>
    <w:rsid w:val="007D7948"/>
    <w:rsid w:val="007D7FE6"/>
    <w:rsid w:val="007E0460"/>
    <w:rsid w:val="007E0552"/>
    <w:rsid w:val="007E065B"/>
    <w:rsid w:val="007E0ACA"/>
    <w:rsid w:val="007E1952"/>
    <w:rsid w:val="007E1B03"/>
    <w:rsid w:val="007E1B91"/>
    <w:rsid w:val="007E1C25"/>
    <w:rsid w:val="007E1CAD"/>
    <w:rsid w:val="007E1E99"/>
    <w:rsid w:val="007E1F3E"/>
    <w:rsid w:val="007E2002"/>
    <w:rsid w:val="007E2355"/>
    <w:rsid w:val="007E23AC"/>
    <w:rsid w:val="007E24CF"/>
    <w:rsid w:val="007E2608"/>
    <w:rsid w:val="007E2710"/>
    <w:rsid w:val="007E3648"/>
    <w:rsid w:val="007E3657"/>
    <w:rsid w:val="007E3A53"/>
    <w:rsid w:val="007E3C5F"/>
    <w:rsid w:val="007E3DB3"/>
    <w:rsid w:val="007E3F91"/>
    <w:rsid w:val="007E4102"/>
    <w:rsid w:val="007E48E5"/>
    <w:rsid w:val="007E4916"/>
    <w:rsid w:val="007E4967"/>
    <w:rsid w:val="007E4C12"/>
    <w:rsid w:val="007E4E90"/>
    <w:rsid w:val="007E54B7"/>
    <w:rsid w:val="007E552A"/>
    <w:rsid w:val="007E554E"/>
    <w:rsid w:val="007E57B7"/>
    <w:rsid w:val="007E5A43"/>
    <w:rsid w:val="007E5ABD"/>
    <w:rsid w:val="007E5B68"/>
    <w:rsid w:val="007E5B6E"/>
    <w:rsid w:val="007E5C85"/>
    <w:rsid w:val="007E6253"/>
    <w:rsid w:val="007E6256"/>
    <w:rsid w:val="007E62F4"/>
    <w:rsid w:val="007E64D8"/>
    <w:rsid w:val="007E67B4"/>
    <w:rsid w:val="007E67FB"/>
    <w:rsid w:val="007E6C02"/>
    <w:rsid w:val="007E6E28"/>
    <w:rsid w:val="007E6E6D"/>
    <w:rsid w:val="007E734F"/>
    <w:rsid w:val="007E764E"/>
    <w:rsid w:val="007E7729"/>
    <w:rsid w:val="007E7830"/>
    <w:rsid w:val="007E797F"/>
    <w:rsid w:val="007E799F"/>
    <w:rsid w:val="007E7AB4"/>
    <w:rsid w:val="007E7E3A"/>
    <w:rsid w:val="007F024A"/>
    <w:rsid w:val="007F0B3D"/>
    <w:rsid w:val="007F0BF6"/>
    <w:rsid w:val="007F0F14"/>
    <w:rsid w:val="007F0F70"/>
    <w:rsid w:val="007F1048"/>
    <w:rsid w:val="007F10C1"/>
    <w:rsid w:val="007F124A"/>
    <w:rsid w:val="007F1505"/>
    <w:rsid w:val="007F1932"/>
    <w:rsid w:val="007F1AC1"/>
    <w:rsid w:val="007F1AFD"/>
    <w:rsid w:val="007F1BE8"/>
    <w:rsid w:val="007F1C1C"/>
    <w:rsid w:val="007F1F23"/>
    <w:rsid w:val="007F235F"/>
    <w:rsid w:val="007F27AC"/>
    <w:rsid w:val="007F27D3"/>
    <w:rsid w:val="007F27D5"/>
    <w:rsid w:val="007F2F91"/>
    <w:rsid w:val="007F3199"/>
    <w:rsid w:val="007F31A5"/>
    <w:rsid w:val="007F32A3"/>
    <w:rsid w:val="007F348C"/>
    <w:rsid w:val="007F384B"/>
    <w:rsid w:val="007F39E4"/>
    <w:rsid w:val="007F3AB4"/>
    <w:rsid w:val="007F3CC3"/>
    <w:rsid w:val="007F3D3A"/>
    <w:rsid w:val="007F3D9B"/>
    <w:rsid w:val="007F3DD2"/>
    <w:rsid w:val="007F497D"/>
    <w:rsid w:val="007F4A8D"/>
    <w:rsid w:val="007F4E05"/>
    <w:rsid w:val="007F4FB9"/>
    <w:rsid w:val="007F5163"/>
    <w:rsid w:val="007F5926"/>
    <w:rsid w:val="007F5AF2"/>
    <w:rsid w:val="007F5C25"/>
    <w:rsid w:val="007F5CB4"/>
    <w:rsid w:val="007F6C77"/>
    <w:rsid w:val="007F71D8"/>
    <w:rsid w:val="007F72BA"/>
    <w:rsid w:val="007F739C"/>
    <w:rsid w:val="007F7402"/>
    <w:rsid w:val="007F755C"/>
    <w:rsid w:val="007F7795"/>
    <w:rsid w:val="007F7FC7"/>
    <w:rsid w:val="00800261"/>
    <w:rsid w:val="008006C1"/>
    <w:rsid w:val="00800836"/>
    <w:rsid w:val="00800865"/>
    <w:rsid w:val="00800C8C"/>
    <w:rsid w:val="00800DB0"/>
    <w:rsid w:val="00800DEA"/>
    <w:rsid w:val="00800F39"/>
    <w:rsid w:val="00801039"/>
    <w:rsid w:val="00801622"/>
    <w:rsid w:val="00801804"/>
    <w:rsid w:val="00801AC8"/>
    <w:rsid w:val="00801CEF"/>
    <w:rsid w:val="00801D58"/>
    <w:rsid w:val="00802350"/>
    <w:rsid w:val="0080235A"/>
    <w:rsid w:val="008024AB"/>
    <w:rsid w:val="008025AD"/>
    <w:rsid w:val="0080283C"/>
    <w:rsid w:val="00802D20"/>
    <w:rsid w:val="008033F3"/>
    <w:rsid w:val="008036AC"/>
    <w:rsid w:val="00803889"/>
    <w:rsid w:val="00803894"/>
    <w:rsid w:val="00803899"/>
    <w:rsid w:val="0080397B"/>
    <w:rsid w:val="00803BE2"/>
    <w:rsid w:val="00803E17"/>
    <w:rsid w:val="008043DF"/>
    <w:rsid w:val="0080484F"/>
    <w:rsid w:val="0080487A"/>
    <w:rsid w:val="00804DFC"/>
    <w:rsid w:val="00804EB7"/>
    <w:rsid w:val="00805108"/>
    <w:rsid w:val="00805459"/>
    <w:rsid w:val="00805530"/>
    <w:rsid w:val="00805628"/>
    <w:rsid w:val="008058E8"/>
    <w:rsid w:val="00805B6B"/>
    <w:rsid w:val="00806299"/>
    <w:rsid w:val="008066B0"/>
    <w:rsid w:val="00806AC9"/>
    <w:rsid w:val="00806D6D"/>
    <w:rsid w:val="00806DC9"/>
    <w:rsid w:val="008074DC"/>
    <w:rsid w:val="008077C1"/>
    <w:rsid w:val="008077F5"/>
    <w:rsid w:val="00807FA2"/>
    <w:rsid w:val="00810258"/>
    <w:rsid w:val="008103F4"/>
    <w:rsid w:val="0081040B"/>
    <w:rsid w:val="008105B3"/>
    <w:rsid w:val="0081066F"/>
    <w:rsid w:val="00810A68"/>
    <w:rsid w:val="00810ABD"/>
    <w:rsid w:val="00810C33"/>
    <w:rsid w:val="00810D2F"/>
    <w:rsid w:val="00811241"/>
    <w:rsid w:val="00811518"/>
    <w:rsid w:val="00811769"/>
    <w:rsid w:val="00811ACE"/>
    <w:rsid w:val="00811AFB"/>
    <w:rsid w:val="00811B50"/>
    <w:rsid w:val="00811C7F"/>
    <w:rsid w:val="00811D5E"/>
    <w:rsid w:val="00811EA7"/>
    <w:rsid w:val="00811EB3"/>
    <w:rsid w:val="00811F78"/>
    <w:rsid w:val="00812879"/>
    <w:rsid w:val="00812A7F"/>
    <w:rsid w:val="00812AAB"/>
    <w:rsid w:val="00812EF7"/>
    <w:rsid w:val="00812FE7"/>
    <w:rsid w:val="008134C0"/>
    <w:rsid w:val="0081365F"/>
    <w:rsid w:val="00813715"/>
    <w:rsid w:val="0081397C"/>
    <w:rsid w:val="00813A20"/>
    <w:rsid w:val="00813A92"/>
    <w:rsid w:val="00813EA0"/>
    <w:rsid w:val="00813F78"/>
    <w:rsid w:val="00813FCA"/>
    <w:rsid w:val="0081435E"/>
    <w:rsid w:val="008149C3"/>
    <w:rsid w:val="008149D7"/>
    <w:rsid w:val="00814ADE"/>
    <w:rsid w:val="00814B63"/>
    <w:rsid w:val="00815360"/>
    <w:rsid w:val="0081547C"/>
    <w:rsid w:val="0081592D"/>
    <w:rsid w:val="00815A29"/>
    <w:rsid w:val="00815D89"/>
    <w:rsid w:val="00816106"/>
    <w:rsid w:val="00816232"/>
    <w:rsid w:val="008162F4"/>
    <w:rsid w:val="008163FE"/>
    <w:rsid w:val="00816AC4"/>
    <w:rsid w:val="00816D1B"/>
    <w:rsid w:val="00816F56"/>
    <w:rsid w:val="008171F4"/>
    <w:rsid w:val="008172F7"/>
    <w:rsid w:val="0081765B"/>
    <w:rsid w:val="0081789D"/>
    <w:rsid w:val="00817E0B"/>
    <w:rsid w:val="00817E16"/>
    <w:rsid w:val="00817F55"/>
    <w:rsid w:val="0082017A"/>
    <w:rsid w:val="00820637"/>
    <w:rsid w:val="008206DA"/>
    <w:rsid w:val="0082070B"/>
    <w:rsid w:val="00820911"/>
    <w:rsid w:val="00820B34"/>
    <w:rsid w:val="00821021"/>
    <w:rsid w:val="008210AB"/>
    <w:rsid w:val="008213D4"/>
    <w:rsid w:val="00821BB1"/>
    <w:rsid w:val="00821C30"/>
    <w:rsid w:val="00821FB8"/>
    <w:rsid w:val="0082203F"/>
    <w:rsid w:val="00822090"/>
    <w:rsid w:val="00822278"/>
    <w:rsid w:val="008226A6"/>
    <w:rsid w:val="00822F11"/>
    <w:rsid w:val="00822F17"/>
    <w:rsid w:val="008230C2"/>
    <w:rsid w:val="00823357"/>
    <w:rsid w:val="00823444"/>
    <w:rsid w:val="00823584"/>
    <w:rsid w:val="0082386F"/>
    <w:rsid w:val="008239B1"/>
    <w:rsid w:val="00823A50"/>
    <w:rsid w:val="00823B32"/>
    <w:rsid w:val="00823E41"/>
    <w:rsid w:val="00824006"/>
    <w:rsid w:val="0082401E"/>
    <w:rsid w:val="008241C9"/>
    <w:rsid w:val="00824691"/>
    <w:rsid w:val="00824997"/>
    <w:rsid w:val="008249A3"/>
    <w:rsid w:val="00824A8D"/>
    <w:rsid w:val="00824B22"/>
    <w:rsid w:val="00824DF3"/>
    <w:rsid w:val="00824E00"/>
    <w:rsid w:val="00824F96"/>
    <w:rsid w:val="0082510C"/>
    <w:rsid w:val="0082526D"/>
    <w:rsid w:val="00825764"/>
    <w:rsid w:val="0082580B"/>
    <w:rsid w:val="0082585C"/>
    <w:rsid w:val="00825A04"/>
    <w:rsid w:val="00825D4B"/>
    <w:rsid w:val="00825E79"/>
    <w:rsid w:val="00825FC6"/>
    <w:rsid w:val="00826127"/>
    <w:rsid w:val="008264F3"/>
    <w:rsid w:val="0082666E"/>
    <w:rsid w:val="00826AE1"/>
    <w:rsid w:val="00826B9F"/>
    <w:rsid w:val="00826C57"/>
    <w:rsid w:val="00826DB1"/>
    <w:rsid w:val="00826ED9"/>
    <w:rsid w:val="00827421"/>
    <w:rsid w:val="0082778F"/>
    <w:rsid w:val="00827F7F"/>
    <w:rsid w:val="00827FF9"/>
    <w:rsid w:val="0083023A"/>
    <w:rsid w:val="00830240"/>
    <w:rsid w:val="00830451"/>
    <w:rsid w:val="008305B5"/>
    <w:rsid w:val="0083070D"/>
    <w:rsid w:val="00830C13"/>
    <w:rsid w:val="00830D37"/>
    <w:rsid w:val="00830DE4"/>
    <w:rsid w:val="00830E2D"/>
    <w:rsid w:val="0083137B"/>
    <w:rsid w:val="0083142C"/>
    <w:rsid w:val="0083142F"/>
    <w:rsid w:val="00831828"/>
    <w:rsid w:val="00831860"/>
    <w:rsid w:val="00831907"/>
    <w:rsid w:val="00831936"/>
    <w:rsid w:val="00831A32"/>
    <w:rsid w:val="00831A60"/>
    <w:rsid w:val="00831F1B"/>
    <w:rsid w:val="00832064"/>
    <w:rsid w:val="008320BB"/>
    <w:rsid w:val="0083213D"/>
    <w:rsid w:val="00832264"/>
    <w:rsid w:val="0083254B"/>
    <w:rsid w:val="008326A6"/>
    <w:rsid w:val="00832761"/>
    <w:rsid w:val="00832820"/>
    <w:rsid w:val="00832865"/>
    <w:rsid w:val="00832925"/>
    <w:rsid w:val="00832BEE"/>
    <w:rsid w:val="00832C05"/>
    <w:rsid w:val="0083338F"/>
    <w:rsid w:val="0083344C"/>
    <w:rsid w:val="0083367A"/>
    <w:rsid w:val="008337F7"/>
    <w:rsid w:val="008339A6"/>
    <w:rsid w:val="00833B70"/>
    <w:rsid w:val="00833BB4"/>
    <w:rsid w:val="00833CED"/>
    <w:rsid w:val="00833CFF"/>
    <w:rsid w:val="00833E9B"/>
    <w:rsid w:val="00833EC9"/>
    <w:rsid w:val="00833F9B"/>
    <w:rsid w:val="0083450E"/>
    <w:rsid w:val="00834664"/>
    <w:rsid w:val="0083478E"/>
    <w:rsid w:val="00834A30"/>
    <w:rsid w:val="00834BA0"/>
    <w:rsid w:val="00835018"/>
    <w:rsid w:val="0083521F"/>
    <w:rsid w:val="008353E5"/>
    <w:rsid w:val="00835B0C"/>
    <w:rsid w:val="00835D2D"/>
    <w:rsid w:val="0083601D"/>
    <w:rsid w:val="00836273"/>
    <w:rsid w:val="0083677C"/>
    <w:rsid w:val="00836911"/>
    <w:rsid w:val="00836AE6"/>
    <w:rsid w:val="00836F70"/>
    <w:rsid w:val="00836F95"/>
    <w:rsid w:val="0083711F"/>
    <w:rsid w:val="00837221"/>
    <w:rsid w:val="0083727C"/>
    <w:rsid w:val="008372F4"/>
    <w:rsid w:val="008373B4"/>
    <w:rsid w:val="008374C4"/>
    <w:rsid w:val="008375A7"/>
    <w:rsid w:val="0083760A"/>
    <w:rsid w:val="008376C7"/>
    <w:rsid w:val="00837ADD"/>
    <w:rsid w:val="00837C2D"/>
    <w:rsid w:val="00837F20"/>
    <w:rsid w:val="0084014B"/>
    <w:rsid w:val="008402D3"/>
    <w:rsid w:val="0084035F"/>
    <w:rsid w:val="00840568"/>
    <w:rsid w:val="00840A01"/>
    <w:rsid w:val="00840AF8"/>
    <w:rsid w:val="00840CF6"/>
    <w:rsid w:val="00840E2F"/>
    <w:rsid w:val="008410EC"/>
    <w:rsid w:val="008411CF"/>
    <w:rsid w:val="0084132C"/>
    <w:rsid w:val="00841844"/>
    <w:rsid w:val="00841987"/>
    <w:rsid w:val="00841BA1"/>
    <w:rsid w:val="00841DF7"/>
    <w:rsid w:val="00841E39"/>
    <w:rsid w:val="0084211F"/>
    <w:rsid w:val="00842171"/>
    <w:rsid w:val="00842624"/>
    <w:rsid w:val="008428FE"/>
    <w:rsid w:val="008429D1"/>
    <w:rsid w:val="00842A0D"/>
    <w:rsid w:val="00842BF8"/>
    <w:rsid w:val="00842CC2"/>
    <w:rsid w:val="00842EE0"/>
    <w:rsid w:val="008430DE"/>
    <w:rsid w:val="008433AE"/>
    <w:rsid w:val="00843689"/>
    <w:rsid w:val="0084373D"/>
    <w:rsid w:val="00843770"/>
    <w:rsid w:val="00843AF3"/>
    <w:rsid w:val="00843B9A"/>
    <w:rsid w:val="008441D2"/>
    <w:rsid w:val="0084424E"/>
    <w:rsid w:val="0084439D"/>
    <w:rsid w:val="0084482E"/>
    <w:rsid w:val="00844855"/>
    <w:rsid w:val="00844B51"/>
    <w:rsid w:val="00844CDD"/>
    <w:rsid w:val="0084512C"/>
    <w:rsid w:val="008451DE"/>
    <w:rsid w:val="008453A1"/>
    <w:rsid w:val="00845452"/>
    <w:rsid w:val="008455DF"/>
    <w:rsid w:val="008458F2"/>
    <w:rsid w:val="008459DD"/>
    <w:rsid w:val="00845D3D"/>
    <w:rsid w:val="008462BF"/>
    <w:rsid w:val="00846366"/>
    <w:rsid w:val="00846473"/>
    <w:rsid w:val="00846483"/>
    <w:rsid w:val="0084657C"/>
    <w:rsid w:val="00846665"/>
    <w:rsid w:val="0084679D"/>
    <w:rsid w:val="00846BA3"/>
    <w:rsid w:val="00847013"/>
    <w:rsid w:val="008473BE"/>
    <w:rsid w:val="008474F5"/>
    <w:rsid w:val="0084765F"/>
    <w:rsid w:val="0084769B"/>
    <w:rsid w:val="00847C8E"/>
    <w:rsid w:val="00847F3C"/>
    <w:rsid w:val="00850803"/>
    <w:rsid w:val="00850867"/>
    <w:rsid w:val="00850A17"/>
    <w:rsid w:val="00850A24"/>
    <w:rsid w:val="00850A62"/>
    <w:rsid w:val="00850B9A"/>
    <w:rsid w:val="00850BB2"/>
    <w:rsid w:val="00850D36"/>
    <w:rsid w:val="00850DC3"/>
    <w:rsid w:val="008511C9"/>
    <w:rsid w:val="00851236"/>
    <w:rsid w:val="008518A0"/>
    <w:rsid w:val="00851A7B"/>
    <w:rsid w:val="00851E6A"/>
    <w:rsid w:val="00851F6C"/>
    <w:rsid w:val="0085200C"/>
    <w:rsid w:val="00852190"/>
    <w:rsid w:val="0085224B"/>
    <w:rsid w:val="00852CB5"/>
    <w:rsid w:val="00852EE5"/>
    <w:rsid w:val="0085318A"/>
    <w:rsid w:val="0085352B"/>
    <w:rsid w:val="0085370D"/>
    <w:rsid w:val="00853DA5"/>
    <w:rsid w:val="0085439D"/>
    <w:rsid w:val="0085443B"/>
    <w:rsid w:val="0085456D"/>
    <w:rsid w:val="008547DF"/>
    <w:rsid w:val="00854CFC"/>
    <w:rsid w:val="00854F3F"/>
    <w:rsid w:val="00854FBC"/>
    <w:rsid w:val="0085542F"/>
    <w:rsid w:val="0085577C"/>
    <w:rsid w:val="00855B18"/>
    <w:rsid w:val="00855C3B"/>
    <w:rsid w:val="00855E8B"/>
    <w:rsid w:val="0085639D"/>
    <w:rsid w:val="008563B4"/>
    <w:rsid w:val="00856542"/>
    <w:rsid w:val="00856C12"/>
    <w:rsid w:val="00856CAB"/>
    <w:rsid w:val="00857456"/>
    <w:rsid w:val="00857530"/>
    <w:rsid w:val="00857808"/>
    <w:rsid w:val="00860539"/>
    <w:rsid w:val="0086061E"/>
    <w:rsid w:val="00860651"/>
    <w:rsid w:val="00860FD1"/>
    <w:rsid w:val="008611CC"/>
    <w:rsid w:val="0086141D"/>
    <w:rsid w:val="0086144F"/>
    <w:rsid w:val="008616F2"/>
    <w:rsid w:val="0086189E"/>
    <w:rsid w:val="00862039"/>
    <w:rsid w:val="008620BA"/>
    <w:rsid w:val="008622D2"/>
    <w:rsid w:val="0086239E"/>
    <w:rsid w:val="0086275A"/>
    <w:rsid w:val="0086282B"/>
    <w:rsid w:val="00862CEE"/>
    <w:rsid w:val="00862EA2"/>
    <w:rsid w:val="00863216"/>
    <w:rsid w:val="0086348B"/>
    <w:rsid w:val="0086360C"/>
    <w:rsid w:val="008636AC"/>
    <w:rsid w:val="008637EA"/>
    <w:rsid w:val="008639CC"/>
    <w:rsid w:val="008639E7"/>
    <w:rsid w:val="00863CA5"/>
    <w:rsid w:val="00863D18"/>
    <w:rsid w:val="00863FBF"/>
    <w:rsid w:val="008640AF"/>
    <w:rsid w:val="008640B2"/>
    <w:rsid w:val="008644CF"/>
    <w:rsid w:val="0086458D"/>
    <w:rsid w:val="0086469C"/>
    <w:rsid w:val="008647E6"/>
    <w:rsid w:val="00864857"/>
    <w:rsid w:val="00864870"/>
    <w:rsid w:val="00864B4F"/>
    <w:rsid w:val="00864E6C"/>
    <w:rsid w:val="0086527E"/>
    <w:rsid w:val="0086533F"/>
    <w:rsid w:val="00865517"/>
    <w:rsid w:val="008656CD"/>
    <w:rsid w:val="008656D9"/>
    <w:rsid w:val="008657DF"/>
    <w:rsid w:val="00865CE3"/>
    <w:rsid w:val="00865EAE"/>
    <w:rsid w:val="00865FB5"/>
    <w:rsid w:val="008661CA"/>
    <w:rsid w:val="008662CD"/>
    <w:rsid w:val="0086685C"/>
    <w:rsid w:val="008669D6"/>
    <w:rsid w:val="00866D8D"/>
    <w:rsid w:val="00867243"/>
    <w:rsid w:val="0086726A"/>
    <w:rsid w:val="00867532"/>
    <w:rsid w:val="0086768C"/>
    <w:rsid w:val="00867928"/>
    <w:rsid w:val="008700CA"/>
    <w:rsid w:val="00870163"/>
    <w:rsid w:val="00870343"/>
    <w:rsid w:val="00870416"/>
    <w:rsid w:val="00870B61"/>
    <w:rsid w:val="00870E3B"/>
    <w:rsid w:val="0087128B"/>
    <w:rsid w:val="008718B5"/>
    <w:rsid w:val="008719A0"/>
    <w:rsid w:val="00871AF6"/>
    <w:rsid w:val="00872039"/>
    <w:rsid w:val="00872347"/>
    <w:rsid w:val="0087258C"/>
    <w:rsid w:val="00872647"/>
    <w:rsid w:val="00872A86"/>
    <w:rsid w:val="00872BBA"/>
    <w:rsid w:val="008730A3"/>
    <w:rsid w:val="00873261"/>
    <w:rsid w:val="008738C4"/>
    <w:rsid w:val="00873C38"/>
    <w:rsid w:val="00873CBE"/>
    <w:rsid w:val="00873F26"/>
    <w:rsid w:val="00873F84"/>
    <w:rsid w:val="00873FD8"/>
    <w:rsid w:val="008744EC"/>
    <w:rsid w:val="00875167"/>
    <w:rsid w:val="008752DA"/>
    <w:rsid w:val="00875563"/>
    <w:rsid w:val="0087591C"/>
    <w:rsid w:val="00875B0E"/>
    <w:rsid w:val="00875B13"/>
    <w:rsid w:val="00875BE9"/>
    <w:rsid w:val="00875D04"/>
    <w:rsid w:val="00876665"/>
    <w:rsid w:val="00876E44"/>
    <w:rsid w:val="00876E4B"/>
    <w:rsid w:val="008770E8"/>
    <w:rsid w:val="00877626"/>
    <w:rsid w:val="008776F8"/>
    <w:rsid w:val="008778CF"/>
    <w:rsid w:val="00877976"/>
    <w:rsid w:val="00877985"/>
    <w:rsid w:val="00877C26"/>
    <w:rsid w:val="0088020F"/>
    <w:rsid w:val="0088028D"/>
    <w:rsid w:val="0088088C"/>
    <w:rsid w:val="008808ED"/>
    <w:rsid w:val="00880B2F"/>
    <w:rsid w:val="00880C53"/>
    <w:rsid w:val="00880C62"/>
    <w:rsid w:val="00880C96"/>
    <w:rsid w:val="008811B3"/>
    <w:rsid w:val="0088121C"/>
    <w:rsid w:val="0088122B"/>
    <w:rsid w:val="0088130A"/>
    <w:rsid w:val="00881526"/>
    <w:rsid w:val="008817F4"/>
    <w:rsid w:val="00881A0B"/>
    <w:rsid w:val="00881A57"/>
    <w:rsid w:val="00881E73"/>
    <w:rsid w:val="00882100"/>
    <w:rsid w:val="00882156"/>
    <w:rsid w:val="008825DA"/>
    <w:rsid w:val="00882652"/>
    <w:rsid w:val="00882674"/>
    <w:rsid w:val="0088291F"/>
    <w:rsid w:val="00882A4E"/>
    <w:rsid w:val="00882CB4"/>
    <w:rsid w:val="00882D3D"/>
    <w:rsid w:val="00882DE3"/>
    <w:rsid w:val="00882E3E"/>
    <w:rsid w:val="00883048"/>
    <w:rsid w:val="008832F8"/>
    <w:rsid w:val="00883417"/>
    <w:rsid w:val="00883CCD"/>
    <w:rsid w:val="00883CF2"/>
    <w:rsid w:val="00883CFF"/>
    <w:rsid w:val="00883EAF"/>
    <w:rsid w:val="008845E3"/>
    <w:rsid w:val="00884A46"/>
    <w:rsid w:val="00885229"/>
    <w:rsid w:val="00885364"/>
    <w:rsid w:val="008855FB"/>
    <w:rsid w:val="008856B1"/>
    <w:rsid w:val="008857C0"/>
    <w:rsid w:val="008857CF"/>
    <w:rsid w:val="00885907"/>
    <w:rsid w:val="00885925"/>
    <w:rsid w:val="0088597B"/>
    <w:rsid w:val="00885D20"/>
    <w:rsid w:val="00886143"/>
    <w:rsid w:val="008865B1"/>
    <w:rsid w:val="00886724"/>
    <w:rsid w:val="008867CE"/>
    <w:rsid w:val="00886843"/>
    <w:rsid w:val="008868C2"/>
    <w:rsid w:val="008868DA"/>
    <w:rsid w:val="00886913"/>
    <w:rsid w:val="008869BA"/>
    <w:rsid w:val="00886B62"/>
    <w:rsid w:val="00886C2A"/>
    <w:rsid w:val="00886FC4"/>
    <w:rsid w:val="00887243"/>
    <w:rsid w:val="008879C8"/>
    <w:rsid w:val="00887A03"/>
    <w:rsid w:val="00887A1B"/>
    <w:rsid w:val="00887AED"/>
    <w:rsid w:val="00887C88"/>
    <w:rsid w:val="0089021A"/>
    <w:rsid w:val="008904EF"/>
    <w:rsid w:val="00890A0F"/>
    <w:rsid w:val="00890AB3"/>
    <w:rsid w:val="00890B1C"/>
    <w:rsid w:val="00890BE0"/>
    <w:rsid w:val="00890C24"/>
    <w:rsid w:val="00890C4A"/>
    <w:rsid w:val="0089113E"/>
    <w:rsid w:val="0089156D"/>
    <w:rsid w:val="00891574"/>
    <w:rsid w:val="00891A32"/>
    <w:rsid w:val="00891A8B"/>
    <w:rsid w:val="0089201F"/>
    <w:rsid w:val="008920AC"/>
    <w:rsid w:val="00892693"/>
    <w:rsid w:val="0089296E"/>
    <w:rsid w:val="00892BCF"/>
    <w:rsid w:val="00892CA2"/>
    <w:rsid w:val="00892D4E"/>
    <w:rsid w:val="00892DB3"/>
    <w:rsid w:val="00892F51"/>
    <w:rsid w:val="00893191"/>
    <w:rsid w:val="008932F3"/>
    <w:rsid w:val="0089361F"/>
    <w:rsid w:val="008939A3"/>
    <w:rsid w:val="008939CC"/>
    <w:rsid w:val="008939E4"/>
    <w:rsid w:val="00893ABC"/>
    <w:rsid w:val="00893D4A"/>
    <w:rsid w:val="00893EB4"/>
    <w:rsid w:val="00893EB6"/>
    <w:rsid w:val="00893F21"/>
    <w:rsid w:val="008941F0"/>
    <w:rsid w:val="0089422F"/>
    <w:rsid w:val="008942FB"/>
    <w:rsid w:val="00894328"/>
    <w:rsid w:val="00894332"/>
    <w:rsid w:val="008944F0"/>
    <w:rsid w:val="0089454A"/>
    <w:rsid w:val="00894646"/>
    <w:rsid w:val="008947AE"/>
    <w:rsid w:val="008948BD"/>
    <w:rsid w:val="00894A2B"/>
    <w:rsid w:val="00894BF3"/>
    <w:rsid w:val="008950D0"/>
    <w:rsid w:val="00895285"/>
    <w:rsid w:val="00895611"/>
    <w:rsid w:val="008959DF"/>
    <w:rsid w:val="00895BC9"/>
    <w:rsid w:val="00895CBC"/>
    <w:rsid w:val="00895CBE"/>
    <w:rsid w:val="00895FD0"/>
    <w:rsid w:val="008961F0"/>
    <w:rsid w:val="00896735"/>
    <w:rsid w:val="008968B0"/>
    <w:rsid w:val="00896B1B"/>
    <w:rsid w:val="00896F5F"/>
    <w:rsid w:val="00897757"/>
    <w:rsid w:val="00897B34"/>
    <w:rsid w:val="00897C6E"/>
    <w:rsid w:val="00897D39"/>
    <w:rsid w:val="00897E81"/>
    <w:rsid w:val="008A03B8"/>
    <w:rsid w:val="008A0745"/>
    <w:rsid w:val="008A09FE"/>
    <w:rsid w:val="008A0BC4"/>
    <w:rsid w:val="008A0D9E"/>
    <w:rsid w:val="008A0DB2"/>
    <w:rsid w:val="008A0E41"/>
    <w:rsid w:val="008A1008"/>
    <w:rsid w:val="008A105E"/>
    <w:rsid w:val="008A13DD"/>
    <w:rsid w:val="008A15D0"/>
    <w:rsid w:val="008A1A21"/>
    <w:rsid w:val="008A1B20"/>
    <w:rsid w:val="008A1E16"/>
    <w:rsid w:val="008A2078"/>
    <w:rsid w:val="008A2087"/>
    <w:rsid w:val="008A23EB"/>
    <w:rsid w:val="008A245A"/>
    <w:rsid w:val="008A246F"/>
    <w:rsid w:val="008A24B6"/>
    <w:rsid w:val="008A2593"/>
    <w:rsid w:val="008A26C6"/>
    <w:rsid w:val="008A329F"/>
    <w:rsid w:val="008A38A9"/>
    <w:rsid w:val="008A39B7"/>
    <w:rsid w:val="008A3C71"/>
    <w:rsid w:val="008A3EC9"/>
    <w:rsid w:val="008A40A8"/>
    <w:rsid w:val="008A44A5"/>
    <w:rsid w:val="008A4506"/>
    <w:rsid w:val="008A50D1"/>
    <w:rsid w:val="008A52FF"/>
    <w:rsid w:val="008A54D9"/>
    <w:rsid w:val="008A5599"/>
    <w:rsid w:val="008A5738"/>
    <w:rsid w:val="008A5B54"/>
    <w:rsid w:val="008A5B86"/>
    <w:rsid w:val="008A5C41"/>
    <w:rsid w:val="008A5FA0"/>
    <w:rsid w:val="008A60B6"/>
    <w:rsid w:val="008A60CE"/>
    <w:rsid w:val="008A6145"/>
    <w:rsid w:val="008A6635"/>
    <w:rsid w:val="008A665F"/>
    <w:rsid w:val="008A6737"/>
    <w:rsid w:val="008A6832"/>
    <w:rsid w:val="008A69DC"/>
    <w:rsid w:val="008A6B2C"/>
    <w:rsid w:val="008A6FC0"/>
    <w:rsid w:val="008A730E"/>
    <w:rsid w:val="008A7338"/>
    <w:rsid w:val="008A7845"/>
    <w:rsid w:val="008A79FA"/>
    <w:rsid w:val="008A7B7F"/>
    <w:rsid w:val="008A7DC2"/>
    <w:rsid w:val="008B0228"/>
    <w:rsid w:val="008B027A"/>
    <w:rsid w:val="008B0626"/>
    <w:rsid w:val="008B098B"/>
    <w:rsid w:val="008B0AA7"/>
    <w:rsid w:val="008B0C27"/>
    <w:rsid w:val="008B0C2F"/>
    <w:rsid w:val="008B0D22"/>
    <w:rsid w:val="008B1114"/>
    <w:rsid w:val="008B1143"/>
    <w:rsid w:val="008B1407"/>
    <w:rsid w:val="008B1559"/>
    <w:rsid w:val="008B156E"/>
    <w:rsid w:val="008B1893"/>
    <w:rsid w:val="008B1BA1"/>
    <w:rsid w:val="008B1CF5"/>
    <w:rsid w:val="008B1DB9"/>
    <w:rsid w:val="008B1DD4"/>
    <w:rsid w:val="008B1ED9"/>
    <w:rsid w:val="008B2046"/>
    <w:rsid w:val="008B2581"/>
    <w:rsid w:val="008B2999"/>
    <w:rsid w:val="008B2BB8"/>
    <w:rsid w:val="008B2BDA"/>
    <w:rsid w:val="008B2CAC"/>
    <w:rsid w:val="008B2DF8"/>
    <w:rsid w:val="008B2FBF"/>
    <w:rsid w:val="008B31DB"/>
    <w:rsid w:val="008B3359"/>
    <w:rsid w:val="008B36A4"/>
    <w:rsid w:val="008B3717"/>
    <w:rsid w:val="008B37A6"/>
    <w:rsid w:val="008B3C8E"/>
    <w:rsid w:val="008B3D98"/>
    <w:rsid w:val="008B3E6C"/>
    <w:rsid w:val="008B42D2"/>
    <w:rsid w:val="008B45B9"/>
    <w:rsid w:val="008B478B"/>
    <w:rsid w:val="008B4906"/>
    <w:rsid w:val="008B49FC"/>
    <w:rsid w:val="008B4DA5"/>
    <w:rsid w:val="008B5084"/>
    <w:rsid w:val="008B509C"/>
    <w:rsid w:val="008B535B"/>
    <w:rsid w:val="008B58FB"/>
    <w:rsid w:val="008B5BB2"/>
    <w:rsid w:val="008B5C19"/>
    <w:rsid w:val="008B5DE7"/>
    <w:rsid w:val="008B5E66"/>
    <w:rsid w:val="008B5EF1"/>
    <w:rsid w:val="008B5F70"/>
    <w:rsid w:val="008B63DD"/>
    <w:rsid w:val="008B6A50"/>
    <w:rsid w:val="008B6B01"/>
    <w:rsid w:val="008B6C23"/>
    <w:rsid w:val="008B708E"/>
    <w:rsid w:val="008B70D0"/>
    <w:rsid w:val="008B70E1"/>
    <w:rsid w:val="008B72CC"/>
    <w:rsid w:val="008B7383"/>
    <w:rsid w:val="008B763C"/>
    <w:rsid w:val="008B79C1"/>
    <w:rsid w:val="008B7E71"/>
    <w:rsid w:val="008C0113"/>
    <w:rsid w:val="008C0123"/>
    <w:rsid w:val="008C02C9"/>
    <w:rsid w:val="008C03F1"/>
    <w:rsid w:val="008C051C"/>
    <w:rsid w:val="008C05BA"/>
    <w:rsid w:val="008C0651"/>
    <w:rsid w:val="008C0CFA"/>
    <w:rsid w:val="008C0EE1"/>
    <w:rsid w:val="008C14A8"/>
    <w:rsid w:val="008C15A6"/>
    <w:rsid w:val="008C1629"/>
    <w:rsid w:val="008C1A2A"/>
    <w:rsid w:val="008C1C98"/>
    <w:rsid w:val="008C1D78"/>
    <w:rsid w:val="008C207D"/>
    <w:rsid w:val="008C2385"/>
    <w:rsid w:val="008C2391"/>
    <w:rsid w:val="008C2396"/>
    <w:rsid w:val="008C2423"/>
    <w:rsid w:val="008C2458"/>
    <w:rsid w:val="008C261E"/>
    <w:rsid w:val="008C26F5"/>
    <w:rsid w:val="008C29F0"/>
    <w:rsid w:val="008C2A63"/>
    <w:rsid w:val="008C2AD7"/>
    <w:rsid w:val="008C2C51"/>
    <w:rsid w:val="008C2C68"/>
    <w:rsid w:val="008C2F7C"/>
    <w:rsid w:val="008C36AE"/>
    <w:rsid w:val="008C39AB"/>
    <w:rsid w:val="008C3B45"/>
    <w:rsid w:val="008C3C3F"/>
    <w:rsid w:val="008C3EA0"/>
    <w:rsid w:val="008C40E6"/>
    <w:rsid w:val="008C44B7"/>
    <w:rsid w:val="008C44D5"/>
    <w:rsid w:val="008C4664"/>
    <w:rsid w:val="008C485D"/>
    <w:rsid w:val="008C48AC"/>
    <w:rsid w:val="008C4AF9"/>
    <w:rsid w:val="008C4B14"/>
    <w:rsid w:val="008C4B40"/>
    <w:rsid w:val="008C4CB6"/>
    <w:rsid w:val="008C4CC6"/>
    <w:rsid w:val="008C4EE9"/>
    <w:rsid w:val="008C53B8"/>
    <w:rsid w:val="008C5904"/>
    <w:rsid w:val="008C5A62"/>
    <w:rsid w:val="008C5BED"/>
    <w:rsid w:val="008C5C9C"/>
    <w:rsid w:val="008C6675"/>
    <w:rsid w:val="008C6DED"/>
    <w:rsid w:val="008C6DFD"/>
    <w:rsid w:val="008C6E6C"/>
    <w:rsid w:val="008C6ED5"/>
    <w:rsid w:val="008C7288"/>
    <w:rsid w:val="008C763C"/>
    <w:rsid w:val="008C7996"/>
    <w:rsid w:val="008C7A87"/>
    <w:rsid w:val="008C7C34"/>
    <w:rsid w:val="008C7EC1"/>
    <w:rsid w:val="008C7FFD"/>
    <w:rsid w:val="008D05A8"/>
    <w:rsid w:val="008D0630"/>
    <w:rsid w:val="008D08F0"/>
    <w:rsid w:val="008D0B53"/>
    <w:rsid w:val="008D0D9D"/>
    <w:rsid w:val="008D0F09"/>
    <w:rsid w:val="008D0F75"/>
    <w:rsid w:val="008D11A9"/>
    <w:rsid w:val="008D164A"/>
    <w:rsid w:val="008D1779"/>
    <w:rsid w:val="008D17DB"/>
    <w:rsid w:val="008D182C"/>
    <w:rsid w:val="008D1D2A"/>
    <w:rsid w:val="008D1E34"/>
    <w:rsid w:val="008D2347"/>
    <w:rsid w:val="008D24C6"/>
    <w:rsid w:val="008D2906"/>
    <w:rsid w:val="008D2B4A"/>
    <w:rsid w:val="008D3031"/>
    <w:rsid w:val="008D3096"/>
    <w:rsid w:val="008D31FC"/>
    <w:rsid w:val="008D324E"/>
    <w:rsid w:val="008D3263"/>
    <w:rsid w:val="008D32A8"/>
    <w:rsid w:val="008D343F"/>
    <w:rsid w:val="008D3595"/>
    <w:rsid w:val="008D3695"/>
    <w:rsid w:val="008D377C"/>
    <w:rsid w:val="008D38B8"/>
    <w:rsid w:val="008D38D1"/>
    <w:rsid w:val="008D3D70"/>
    <w:rsid w:val="008D3D8B"/>
    <w:rsid w:val="008D3E62"/>
    <w:rsid w:val="008D3EE8"/>
    <w:rsid w:val="008D42FB"/>
    <w:rsid w:val="008D4307"/>
    <w:rsid w:val="008D4334"/>
    <w:rsid w:val="008D433D"/>
    <w:rsid w:val="008D4502"/>
    <w:rsid w:val="008D489B"/>
    <w:rsid w:val="008D4C32"/>
    <w:rsid w:val="008D515D"/>
    <w:rsid w:val="008D518E"/>
    <w:rsid w:val="008D5222"/>
    <w:rsid w:val="008D5377"/>
    <w:rsid w:val="008D5405"/>
    <w:rsid w:val="008D575D"/>
    <w:rsid w:val="008D5793"/>
    <w:rsid w:val="008D5F36"/>
    <w:rsid w:val="008D5F62"/>
    <w:rsid w:val="008D612D"/>
    <w:rsid w:val="008D6243"/>
    <w:rsid w:val="008D6802"/>
    <w:rsid w:val="008D6E15"/>
    <w:rsid w:val="008D7488"/>
    <w:rsid w:val="008D77C8"/>
    <w:rsid w:val="008D783B"/>
    <w:rsid w:val="008D7F6F"/>
    <w:rsid w:val="008E0026"/>
    <w:rsid w:val="008E01BB"/>
    <w:rsid w:val="008E03BD"/>
    <w:rsid w:val="008E087E"/>
    <w:rsid w:val="008E0880"/>
    <w:rsid w:val="008E08DC"/>
    <w:rsid w:val="008E10A3"/>
    <w:rsid w:val="008E1343"/>
    <w:rsid w:val="008E1612"/>
    <w:rsid w:val="008E1D19"/>
    <w:rsid w:val="008E2469"/>
    <w:rsid w:val="008E270C"/>
    <w:rsid w:val="008E2775"/>
    <w:rsid w:val="008E2BB0"/>
    <w:rsid w:val="008E2D11"/>
    <w:rsid w:val="008E2F31"/>
    <w:rsid w:val="008E2F40"/>
    <w:rsid w:val="008E3502"/>
    <w:rsid w:val="008E35C6"/>
    <w:rsid w:val="008E3B09"/>
    <w:rsid w:val="008E3B13"/>
    <w:rsid w:val="008E3BAC"/>
    <w:rsid w:val="008E4BDC"/>
    <w:rsid w:val="008E4E7C"/>
    <w:rsid w:val="008E50C3"/>
    <w:rsid w:val="008E50D5"/>
    <w:rsid w:val="008E53D0"/>
    <w:rsid w:val="008E5AA6"/>
    <w:rsid w:val="008E5CBA"/>
    <w:rsid w:val="008E60C8"/>
    <w:rsid w:val="008E60F6"/>
    <w:rsid w:val="008E6191"/>
    <w:rsid w:val="008E62E9"/>
    <w:rsid w:val="008E630B"/>
    <w:rsid w:val="008E64DA"/>
    <w:rsid w:val="008E64FF"/>
    <w:rsid w:val="008E6680"/>
    <w:rsid w:val="008E677E"/>
    <w:rsid w:val="008E6C60"/>
    <w:rsid w:val="008E6CB2"/>
    <w:rsid w:val="008E6DC8"/>
    <w:rsid w:val="008E74FD"/>
    <w:rsid w:val="008E76EF"/>
    <w:rsid w:val="008E76FD"/>
    <w:rsid w:val="008E7873"/>
    <w:rsid w:val="008E7A08"/>
    <w:rsid w:val="008F0546"/>
    <w:rsid w:val="008F08C9"/>
    <w:rsid w:val="008F08FD"/>
    <w:rsid w:val="008F0A03"/>
    <w:rsid w:val="008F0E06"/>
    <w:rsid w:val="008F0FF5"/>
    <w:rsid w:val="008F1017"/>
    <w:rsid w:val="008F1128"/>
    <w:rsid w:val="008F11C5"/>
    <w:rsid w:val="008F1203"/>
    <w:rsid w:val="008F12A9"/>
    <w:rsid w:val="008F12B7"/>
    <w:rsid w:val="008F13AF"/>
    <w:rsid w:val="008F16A0"/>
    <w:rsid w:val="008F174C"/>
    <w:rsid w:val="008F196D"/>
    <w:rsid w:val="008F1B74"/>
    <w:rsid w:val="008F1C20"/>
    <w:rsid w:val="008F1CF0"/>
    <w:rsid w:val="008F1DDE"/>
    <w:rsid w:val="008F1E74"/>
    <w:rsid w:val="008F1F02"/>
    <w:rsid w:val="008F2132"/>
    <w:rsid w:val="008F2559"/>
    <w:rsid w:val="008F2668"/>
    <w:rsid w:val="008F2A70"/>
    <w:rsid w:val="008F2F75"/>
    <w:rsid w:val="008F2F91"/>
    <w:rsid w:val="008F34AB"/>
    <w:rsid w:val="008F34FC"/>
    <w:rsid w:val="008F3500"/>
    <w:rsid w:val="008F3567"/>
    <w:rsid w:val="008F39D4"/>
    <w:rsid w:val="008F3A30"/>
    <w:rsid w:val="008F3B01"/>
    <w:rsid w:val="008F3C4D"/>
    <w:rsid w:val="008F41B9"/>
    <w:rsid w:val="008F48F2"/>
    <w:rsid w:val="008F4987"/>
    <w:rsid w:val="008F4E0D"/>
    <w:rsid w:val="008F5025"/>
    <w:rsid w:val="008F51E7"/>
    <w:rsid w:val="008F51F5"/>
    <w:rsid w:val="008F5390"/>
    <w:rsid w:val="008F5394"/>
    <w:rsid w:val="008F5768"/>
    <w:rsid w:val="008F59B4"/>
    <w:rsid w:val="008F5AFF"/>
    <w:rsid w:val="008F5CA4"/>
    <w:rsid w:val="008F5CD1"/>
    <w:rsid w:val="008F5DA0"/>
    <w:rsid w:val="008F63CB"/>
    <w:rsid w:val="008F642F"/>
    <w:rsid w:val="008F656C"/>
    <w:rsid w:val="008F66FF"/>
    <w:rsid w:val="008F6752"/>
    <w:rsid w:val="008F6761"/>
    <w:rsid w:val="008F67CC"/>
    <w:rsid w:val="008F6C3D"/>
    <w:rsid w:val="008F6C82"/>
    <w:rsid w:val="008F6C8D"/>
    <w:rsid w:val="008F6E7F"/>
    <w:rsid w:val="008F7151"/>
    <w:rsid w:val="008F7169"/>
    <w:rsid w:val="008F71D8"/>
    <w:rsid w:val="008F71DC"/>
    <w:rsid w:val="008F7292"/>
    <w:rsid w:val="008F74CC"/>
    <w:rsid w:val="008F7AA2"/>
    <w:rsid w:val="008F7B45"/>
    <w:rsid w:val="008F7C0C"/>
    <w:rsid w:val="008F7C7B"/>
    <w:rsid w:val="008F7EBC"/>
    <w:rsid w:val="009001B4"/>
    <w:rsid w:val="009002E9"/>
    <w:rsid w:val="0090092C"/>
    <w:rsid w:val="00900C4D"/>
    <w:rsid w:val="00901386"/>
    <w:rsid w:val="0090147C"/>
    <w:rsid w:val="00901778"/>
    <w:rsid w:val="00901B31"/>
    <w:rsid w:val="00901D57"/>
    <w:rsid w:val="00902034"/>
    <w:rsid w:val="00902303"/>
    <w:rsid w:val="00902306"/>
    <w:rsid w:val="00902612"/>
    <w:rsid w:val="00902621"/>
    <w:rsid w:val="0090267C"/>
    <w:rsid w:val="00902731"/>
    <w:rsid w:val="00902C7E"/>
    <w:rsid w:val="00903312"/>
    <w:rsid w:val="009034BE"/>
    <w:rsid w:val="00903567"/>
    <w:rsid w:val="00903901"/>
    <w:rsid w:val="00903CB3"/>
    <w:rsid w:val="00903D31"/>
    <w:rsid w:val="009041AA"/>
    <w:rsid w:val="00904E6A"/>
    <w:rsid w:val="009051AD"/>
    <w:rsid w:val="009054DD"/>
    <w:rsid w:val="0090575F"/>
    <w:rsid w:val="0090586A"/>
    <w:rsid w:val="009058AF"/>
    <w:rsid w:val="00905CBB"/>
    <w:rsid w:val="00905E58"/>
    <w:rsid w:val="00905F2E"/>
    <w:rsid w:val="00905FFC"/>
    <w:rsid w:val="00906197"/>
    <w:rsid w:val="009064D5"/>
    <w:rsid w:val="009064D8"/>
    <w:rsid w:val="009065AD"/>
    <w:rsid w:val="00906661"/>
    <w:rsid w:val="00906826"/>
    <w:rsid w:val="0090685C"/>
    <w:rsid w:val="009072AB"/>
    <w:rsid w:val="00907348"/>
    <w:rsid w:val="009075DC"/>
    <w:rsid w:val="009077B4"/>
    <w:rsid w:val="009077ED"/>
    <w:rsid w:val="00907A7D"/>
    <w:rsid w:val="00907B87"/>
    <w:rsid w:val="00907F00"/>
    <w:rsid w:val="00910335"/>
    <w:rsid w:val="009105D2"/>
    <w:rsid w:val="00910B94"/>
    <w:rsid w:val="0091123C"/>
    <w:rsid w:val="00911258"/>
    <w:rsid w:val="009112F5"/>
    <w:rsid w:val="00911344"/>
    <w:rsid w:val="00911664"/>
    <w:rsid w:val="009117D4"/>
    <w:rsid w:val="00911816"/>
    <w:rsid w:val="00911937"/>
    <w:rsid w:val="00911976"/>
    <w:rsid w:val="00911A93"/>
    <w:rsid w:val="00911B24"/>
    <w:rsid w:val="00911B84"/>
    <w:rsid w:val="00911FAD"/>
    <w:rsid w:val="0091230C"/>
    <w:rsid w:val="009123AF"/>
    <w:rsid w:val="009124F0"/>
    <w:rsid w:val="00912529"/>
    <w:rsid w:val="00912575"/>
    <w:rsid w:val="009126E9"/>
    <w:rsid w:val="009128A7"/>
    <w:rsid w:val="00912930"/>
    <w:rsid w:val="009129C3"/>
    <w:rsid w:val="00912CAA"/>
    <w:rsid w:val="00913189"/>
    <w:rsid w:val="009142A5"/>
    <w:rsid w:val="00914658"/>
    <w:rsid w:val="00914772"/>
    <w:rsid w:val="009147ED"/>
    <w:rsid w:val="00914A8F"/>
    <w:rsid w:val="00914CEF"/>
    <w:rsid w:val="00914F57"/>
    <w:rsid w:val="0091504C"/>
    <w:rsid w:val="00915171"/>
    <w:rsid w:val="00915BB6"/>
    <w:rsid w:val="00915C47"/>
    <w:rsid w:val="00915D4B"/>
    <w:rsid w:val="00915D90"/>
    <w:rsid w:val="0091625B"/>
    <w:rsid w:val="0091642A"/>
    <w:rsid w:val="00916583"/>
    <w:rsid w:val="00916A02"/>
    <w:rsid w:val="00916A1B"/>
    <w:rsid w:val="00916D37"/>
    <w:rsid w:val="00916ECB"/>
    <w:rsid w:val="00917002"/>
    <w:rsid w:val="00917153"/>
    <w:rsid w:val="009171BA"/>
    <w:rsid w:val="009171CA"/>
    <w:rsid w:val="009172FF"/>
    <w:rsid w:val="009173C5"/>
    <w:rsid w:val="0091762D"/>
    <w:rsid w:val="00917A25"/>
    <w:rsid w:val="00920021"/>
    <w:rsid w:val="0092005D"/>
    <w:rsid w:val="00920121"/>
    <w:rsid w:val="00920478"/>
    <w:rsid w:val="0092052C"/>
    <w:rsid w:val="0092061F"/>
    <w:rsid w:val="00920C5B"/>
    <w:rsid w:val="00920F0C"/>
    <w:rsid w:val="00920F72"/>
    <w:rsid w:val="009214D2"/>
    <w:rsid w:val="00921501"/>
    <w:rsid w:val="00921EC3"/>
    <w:rsid w:val="00921F9F"/>
    <w:rsid w:val="00921FB7"/>
    <w:rsid w:val="0092200E"/>
    <w:rsid w:val="00922132"/>
    <w:rsid w:val="0092227A"/>
    <w:rsid w:val="0092234E"/>
    <w:rsid w:val="009229C4"/>
    <w:rsid w:val="00922FB6"/>
    <w:rsid w:val="009230BF"/>
    <w:rsid w:val="00923511"/>
    <w:rsid w:val="009238EB"/>
    <w:rsid w:val="00923B7D"/>
    <w:rsid w:val="00923C3F"/>
    <w:rsid w:val="00924035"/>
    <w:rsid w:val="00924157"/>
    <w:rsid w:val="00924932"/>
    <w:rsid w:val="009249C3"/>
    <w:rsid w:val="00924AEB"/>
    <w:rsid w:val="00924B29"/>
    <w:rsid w:val="00924DEF"/>
    <w:rsid w:val="00924E73"/>
    <w:rsid w:val="009251F7"/>
    <w:rsid w:val="0092573F"/>
    <w:rsid w:val="00925A73"/>
    <w:rsid w:val="0092614E"/>
    <w:rsid w:val="00926401"/>
    <w:rsid w:val="00926A6A"/>
    <w:rsid w:val="00926B7E"/>
    <w:rsid w:val="00926E1E"/>
    <w:rsid w:val="009271F9"/>
    <w:rsid w:val="00927376"/>
    <w:rsid w:val="009273DE"/>
    <w:rsid w:val="009274B6"/>
    <w:rsid w:val="0092792C"/>
    <w:rsid w:val="00927D47"/>
    <w:rsid w:val="009303CC"/>
    <w:rsid w:val="00930567"/>
    <w:rsid w:val="009305AB"/>
    <w:rsid w:val="0093075F"/>
    <w:rsid w:val="00930A60"/>
    <w:rsid w:val="00930CAF"/>
    <w:rsid w:val="00930D29"/>
    <w:rsid w:val="00930F9A"/>
    <w:rsid w:val="009314CA"/>
    <w:rsid w:val="0093170B"/>
    <w:rsid w:val="009319CA"/>
    <w:rsid w:val="00931A8D"/>
    <w:rsid w:val="00931B7C"/>
    <w:rsid w:val="00931D2A"/>
    <w:rsid w:val="00931E9C"/>
    <w:rsid w:val="009323B7"/>
    <w:rsid w:val="009327C0"/>
    <w:rsid w:val="009328A8"/>
    <w:rsid w:val="00932BCA"/>
    <w:rsid w:val="00932C9D"/>
    <w:rsid w:val="00933556"/>
    <w:rsid w:val="009335D8"/>
    <w:rsid w:val="00933810"/>
    <w:rsid w:val="00933B5B"/>
    <w:rsid w:val="00933C87"/>
    <w:rsid w:val="00934298"/>
    <w:rsid w:val="009342EA"/>
    <w:rsid w:val="00934926"/>
    <w:rsid w:val="00934A77"/>
    <w:rsid w:val="009352E5"/>
    <w:rsid w:val="00935C4C"/>
    <w:rsid w:val="00935F29"/>
    <w:rsid w:val="0093624D"/>
    <w:rsid w:val="00936699"/>
    <w:rsid w:val="00936C5E"/>
    <w:rsid w:val="00936D97"/>
    <w:rsid w:val="0093704C"/>
    <w:rsid w:val="009372B7"/>
    <w:rsid w:val="009373CE"/>
    <w:rsid w:val="009373FB"/>
    <w:rsid w:val="009376AB"/>
    <w:rsid w:val="009376F3"/>
    <w:rsid w:val="00937836"/>
    <w:rsid w:val="0093792C"/>
    <w:rsid w:val="0093797E"/>
    <w:rsid w:val="00937EA7"/>
    <w:rsid w:val="00937ED0"/>
    <w:rsid w:val="00937F6D"/>
    <w:rsid w:val="00937F73"/>
    <w:rsid w:val="0094006B"/>
    <w:rsid w:val="0094008C"/>
    <w:rsid w:val="00940124"/>
    <w:rsid w:val="009401C7"/>
    <w:rsid w:val="00940265"/>
    <w:rsid w:val="009404D4"/>
    <w:rsid w:val="009405E5"/>
    <w:rsid w:val="00940B2E"/>
    <w:rsid w:val="00940C3B"/>
    <w:rsid w:val="00940E6E"/>
    <w:rsid w:val="00940F60"/>
    <w:rsid w:val="00940FBE"/>
    <w:rsid w:val="00940FC7"/>
    <w:rsid w:val="00941430"/>
    <w:rsid w:val="009415E2"/>
    <w:rsid w:val="009415ED"/>
    <w:rsid w:val="0094175C"/>
    <w:rsid w:val="00941E1A"/>
    <w:rsid w:val="00941FA2"/>
    <w:rsid w:val="0094250B"/>
    <w:rsid w:val="00942528"/>
    <w:rsid w:val="00942613"/>
    <w:rsid w:val="00942614"/>
    <w:rsid w:val="0094273A"/>
    <w:rsid w:val="009428E7"/>
    <w:rsid w:val="009429D3"/>
    <w:rsid w:val="00942B10"/>
    <w:rsid w:val="00942D42"/>
    <w:rsid w:val="00942DDF"/>
    <w:rsid w:val="00942F30"/>
    <w:rsid w:val="0094315A"/>
    <w:rsid w:val="009431EF"/>
    <w:rsid w:val="00943329"/>
    <w:rsid w:val="009435EF"/>
    <w:rsid w:val="009438E6"/>
    <w:rsid w:val="00943986"/>
    <w:rsid w:val="009439E4"/>
    <w:rsid w:val="00943A2A"/>
    <w:rsid w:val="00943B5A"/>
    <w:rsid w:val="00943B8B"/>
    <w:rsid w:val="00943D3A"/>
    <w:rsid w:val="00943E45"/>
    <w:rsid w:val="00943E8A"/>
    <w:rsid w:val="009442C3"/>
    <w:rsid w:val="009442ED"/>
    <w:rsid w:val="00944865"/>
    <w:rsid w:val="009449D7"/>
    <w:rsid w:val="00944A62"/>
    <w:rsid w:val="00944E26"/>
    <w:rsid w:val="00944F00"/>
    <w:rsid w:val="00944F6F"/>
    <w:rsid w:val="00945326"/>
    <w:rsid w:val="0094540C"/>
    <w:rsid w:val="009457ED"/>
    <w:rsid w:val="00945888"/>
    <w:rsid w:val="00945900"/>
    <w:rsid w:val="00946017"/>
    <w:rsid w:val="00946052"/>
    <w:rsid w:val="009461E9"/>
    <w:rsid w:val="009462A4"/>
    <w:rsid w:val="009462BF"/>
    <w:rsid w:val="009462C5"/>
    <w:rsid w:val="0094631D"/>
    <w:rsid w:val="009464FF"/>
    <w:rsid w:val="009467C2"/>
    <w:rsid w:val="009467FD"/>
    <w:rsid w:val="0094682F"/>
    <w:rsid w:val="00946843"/>
    <w:rsid w:val="00946866"/>
    <w:rsid w:val="009468D7"/>
    <w:rsid w:val="00946A37"/>
    <w:rsid w:val="00946B87"/>
    <w:rsid w:val="00946E93"/>
    <w:rsid w:val="0094703D"/>
    <w:rsid w:val="009475CA"/>
    <w:rsid w:val="009475EE"/>
    <w:rsid w:val="0094767C"/>
    <w:rsid w:val="009476AB"/>
    <w:rsid w:val="009476CF"/>
    <w:rsid w:val="0094779E"/>
    <w:rsid w:val="00947835"/>
    <w:rsid w:val="009478AF"/>
    <w:rsid w:val="009479B3"/>
    <w:rsid w:val="00947A3F"/>
    <w:rsid w:val="00947C89"/>
    <w:rsid w:val="00947EB1"/>
    <w:rsid w:val="0095029A"/>
    <w:rsid w:val="00950404"/>
    <w:rsid w:val="009504A8"/>
    <w:rsid w:val="00950DE6"/>
    <w:rsid w:val="00951950"/>
    <w:rsid w:val="00951B80"/>
    <w:rsid w:val="0095228F"/>
    <w:rsid w:val="009522AE"/>
    <w:rsid w:val="0095241A"/>
    <w:rsid w:val="009527FA"/>
    <w:rsid w:val="00952802"/>
    <w:rsid w:val="00952967"/>
    <w:rsid w:val="00952AAB"/>
    <w:rsid w:val="00952E94"/>
    <w:rsid w:val="00952EFE"/>
    <w:rsid w:val="0095300D"/>
    <w:rsid w:val="0095325F"/>
    <w:rsid w:val="00953373"/>
    <w:rsid w:val="009534D0"/>
    <w:rsid w:val="00953637"/>
    <w:rsid w:val="00953881"/>
    <w:rsid w:val="00953A72"/>
    <w:rsid w:val="00954117"/>
    <w:rsid w:val="00954406"/>
    <w:rsid w:val="0095467E"/>
    <w:rsid w:val="00954827"/>
    <w:rsid w:val="00954A83"/>
    <w:rsid w:val="00954BEC"/>
    <w:rsid w:val="00954C1D"/>
    <w:rsid w:val="00954E19"/>
    <w:rsid w:val="00954E96"/>
    <w:rsid w:val="00954F58"/>
    <w:rsid w:val="0095531D"/>
    <w:rsid w:val="00955515"/>
    <w:rsid w:val="00955873"/>
    <w:rsid w:val="009562C4"/>
    <w:rsid w:val="0095647B"/>
    <w:rsid w:val="00956697"/>
    <w:rsid w:val="009567DD"/>
    <w:rsid w:val="009569C8"/>
    <w:rsid w:val="00956A8A"/>
    <w:rsid w:val="00956C6F"/>
    <w:rsid w:val="00956CAE"/>
    <w:rsid w:val="00956CCB"/>
    <w:rsid w:val="00956ECF"/>
    <w:rsid w:val="00956EF7"/>
    <w:rsid w:val="00957205"/>
    <w:rsid w:val="009572BE"/>
    <w:rsid w:val="0095736F"/>
    <w:rsid w:val="00957629"/>
    <w:rsid w:val="0095766B"/>
    <w:rsid w:val="0095772A"/>
    <w:rsid w:val="00957987"/>
    <w:rsid w:val="009579A3"/>
    <w:rsid w:val="00957C96"/>
    <w:rsid w:val="00960080"/>
    <w:rsid w:val="009602EF"/>
    <w:rsid w:val="009606DC"/>
    <w:rsid w:val="00960BF3"/>
    <w:rsid w:val="00960C1C"/>
    <w:rsid w:val="00960EFC"/>
    <w:rsid w:val="00960F95"/>
    <w:rsid w:val="009611B2"/>
    <w:rsid w:val="00961284"/>
    <w:rsid w:val="009613EE"/>
    <w:rsid w:val="00961483"/>
    <w:rsid w:val="0096163B"/>
    <w:rsid w:val="009616EE"/>
    <w:rsid w:val="00961956"/>
    <w:rsid w:val="00961A2B"/>
    <w:rsid w:val="00961C33"/>
    <w:rsid w:val="00961D97"/>
    <w:rsid w:val="009622F3"/>
    <w:rsid w:val="0096235D"/>
    <w:rsid w:val="009624A9"/>
    <w:rsid w:val="00962700"/>
    <w:rsid w:val="00962713"/>
    <w:rsid w:val="00962725"/>
    <w:rsid w:val="00962BDF"/>
    <w:rsid w:val="0096310C"/>
    <w:rsid w:val="00963446"/>
    <w:rsid w:val="00963768"/>
    <w:rsid w:val="00963783"/>
    <w:rsid w:val="009637BA"/>
    <w:rsid w:val="00963A7C"/>
    <w:rsid w:val="00963DED"/>
    <w:rsid w:val="00963EF1"/>
    <w:rsid w:val="0096407D"/>
    <w:rsid w:val="00964256"/>
    <w:rsid w:val="00964295"/>
    <w:rsid w:val="00964342"/>
    <w:rsid w:val="00964372"/>
    <w:rsid w:val="009645BB"/>
    <w:rsid w:val="00964BED"/>
    <w:rsid w:val="00964DDF"/>
    <w:rsid w:val="00964EAD"/>
    <w:rsid w:val="0096508C"/>
    <w:rsid w:val="00965135"/>
    <w:rsid w:val="00965194"/>
    <w:rsid w:val="0096526A"/>
    <w:rsid w:val="009652BE"/>
    <w:rsid w:val="009656AD"/>
    <w:rsid w:val="00965786"/>
    <w:rsid w:val="00965A74"/>
    <w:rsid w:val="00965B9E"/>
    <w:rsid w:val="00965F01"/>
    <w:rsid w:val="009661B1"/>
    <w:rsid w:val="009662CA"/>
    <w:rsid w:val="009662DB"/>
    <w:rsid w:val="00966D34"/>
    <w:rsid w:val="00966DE6"/>
    <w:rsid w:val="00966FC9"/>
    <w:rsid w:val="00966FEF"/>
    <w:rsid w:val="00967217"/>
    <w:rsid w:val="009674D4"/>
    <w:rsid w:val="009676D3"/>
    <w:rsid w:val="0096788A"/>
    <w:rsid w:val="00967989"/>
    <w:rsid w:val="00967AEF"/>
    <w:rsid w:val="00967E3C"/>
    <w:rsid w:val="00970150"/>
    <w:rsid w:val="009702C7"/>
    <w:rsid w:val="009704FA"/>
    <w:rsid w:val="00970751"/>
    <w:rsid w:val="00970A4E"/>
    <w:rsid w:val="00970C8D"/>
    <w:rsid w:val="00970D60"/>
    <w:rsid w:val="00970F84"/>
    <w:rsid w:val="009712A8"/>
    <w:rsid w:val="0097137A"/>
    <w:rsid w:val="00971429"/>
    <w:rsid w:val="00971531"/>
    <w:rsid w:val="0097159D"/>
    <w:rsid w:val="009717CB"/>
    <w:rsid w:val="009717FD"/>
    <w:rsid w:val="00971838"/>
    <w:rsid w:val="0097196C"/>
    <w:rsid w:val="00971BD7"/>
    <w:rsid w:val="009727ED"/>
    <w:rsid w:val="00972AF4"/>
    <w:rsid w:val="00972C01"/>
    <w:rsid w:val="00972CDD"/>
    <w:rsid w:val="00972EB6"/>
    <w:rsid w:val="0097322C"/>
    <w:rsid w:val="009732E5"/>
    <w:rsid w:val="009732EC"/>
    <w:rsid w:val="00973413"/>
    <w:rsid w:val="009734FD"/>
    <w:rsid w:val="009738F5"/>
    <w:rsid w:val="00973E3D"/>
    <w:rsid w:val="00974214"/>
    <w:rsid w:val="009743F7"/>
    <w:rsid w:val="0097452F"/>
    <w:rsid w:val="009748D2"/>
    <w:rsid w:val="009749EF"/>
    <w:rsid w:val="00974C91"/>
    <w:rsid w:val="00974FAA"/>
    <w:rsid w:val="0097557E"/>
    <w:rsid w:val="00975867"/>
    <w:rsid w:val="00975A25"/>
    <w:rsid w:val="00976498"/>
    <w:rsid w:val="0097666A"/>
    <w:rsid w:val="009767A2"/>
    <w:rsid w:val="009767B1"/>
    <w:rsid w:val="009768E3"/>
    <w:rsid w:val="00976CD8"/>
    <w:rsid w:val="00977386"/>
    <w:rsid w:val="00977453"/>
    <w:rsid w:val="00977748"/>
    <w:rsid w:val="0097783E"/>
    <w:rsid w:val="00977882"/>
    <w:rsid w:val="00977BC5"/>
    <w:rsid w:val="00980041"/>
    <w:rsid w:val="00980098"/>
    <w:rsid w:val="0098018D"/>
    <w:rsid w:val="00980414"/>
    <w:rsid w:val="0098068F"/>
    <w:rsid w:val="009809C0"/>
    <w:rsid w:val="00980BE7"/>
    <w:rsid w:val="00980C4F"/>
    <w:rsid w:val="00980D4A"/>
    <w:rsid w:val="00980EBA"/>
    <w:rsid w:val="00980F4F"/>
    <w:rsid w:val="00980F5D"/>
    <w:rsid w:val="00980F6D"/>
    <w:rsid w:val="0098105A"/>
    <w:rsid w:val="0098128A"/>
    <w:rsid w:val="00981508"/>
    <w:rsid w:val="00981513"/>
    <w:rsid w:val="009818A7"/>
    <w:rsid w:val="00981935"/>
    <w:rsid w:val="00981B18"/>
    <w:rsid w:val="00981D20"/>
    <w:rsid w:val="0098292B"/>
    <w:rsid w:val="009829E4"/>
    <w:rsid w:val="00982E10"/>
    <w:rsid w:val="00982EA5"/>
    <w:rsid w:val="00983011"/>
    <w:rsid w:val="00983191"/>
    <w:rsid w:val="009831AF"/>
    <w:rsid w:val="0098332B"/>
    <w:rsid w:val="00983565"/>
    <w:rsid w:val="009837F5"/>
    <w:rsid w:val="009838BC"/>
    <w:rsid w:val="009838FF"/>
    <w:rsid w:val="00983A66"/>
    <w:rsid w:val="00983AFC"/>
    <w:rsid w:val="00983B2C"/>
    <w:rsid w:val="00983C51"/>
    <w:rsid w:val="00983E22"/>
    <w:rsid w:val="0098410E"/>
    <w:rsid w:val="0098428F"/>
    <w:rsid w:val="0098475D"/>
    <w:rsid w:val="00984995"/>
    <w:rsid w:val="009849FC"/>
    <w:rsid w:val="00984A70"/>
    <w:rsid w:val="00984AFE"/>
    <w:rsid w:val="0098502B"/>
    <w:rsid w:val="009851BB"/>
    <w:rsid w:val="0098522C"/>
    <w:rsid w:val="00985317"/>
    <w:rsid w:val="00985397"/>
    <w:rsid w:val="009857BC"/>
    <w:rsid w:val="00985FE4"/>
    <w:rsid w:val="009861CD"/>
    <w:rsid w:val="009863DB"/>
    <w:rsid w:val="009864CA"/>
    <w:rsid w:val="00986A98"/>
    <w:rsid w:val="00986B51"/>
    <w:rsid w:val="00986F7C"/>
    <w:rsid w:val="00987573"/>
    <w:rsid w:val="009878B2"/>
    <w:rsid w:val="00987D57"/>
    <w:rsid w:val="009901AA"/>
    <w:rsid w:val="009903F0"/>
    <w:rsid w:val="00990468"/>
    <w:rsid w:val="0099072A"/>
    <w:rsid w:val="00990745"/>
    <w:rsid w:val="009907B4"/>
    <w:rsid w:val="00990A2B"/>
    <w:rsid w:val="00990C6F"/>
    <w:rsid w:val="00991796"/>
    <w:rsid w:val="0099182E"/>
    <w:rsid w:val="00991BFE"/>
    <w:rsid w:val="00991C69"/>
    <w:rsid w:val="00991D1E"/>
    <w:rsid w:val="00991E17"/>
    <w:rsid w:val="009922BD"/>
    <w:rsid w:val="009925F8"/>
    <w:rsid w:val="00992BB8"/>
    <w:rsid w:val="00992F1A"/>
    <w:rsid w:val="009930B5"/>
    <w:rsid w:val="0099347D"/>
    <w:rsid w:val="009936B2"/>
    <w:rsid w:val="009938EE"/>
    <w:rsid w:val="00993D5F"/>
    <w:rsid w:val="00993D7F"/>
    <w:rsid w:val="00993E5A"/>
    <w:rsid w:val="00994106"/>
    <w:rsid w:val="00994111"/>
    <w:rsid w:val="00994143"/>
    <w:rsid w:val="00994240"/>
    <w:rsid w:val="00994260"/>
    <w:rsid w:val="00994412"/>
    <w:rsid w:val="009946C4"/>
    <w:rsid w:val="0099507D"/>
    <w:rsid w:val="00995334"/>
    <w:rsid w:val="00995424"/>
    <w:rsid w:val="00995DDF"/>
    <w:rsid w:val="00995F7C"/>
    <w:rsid w:val="00995FEA"/>
    <w:rsid w:val="00996470"/>
    <w:rsid w:val="0099658C"/>
    <w:rsid w:val="00996593"/>
    <w:rsid w:val="00996796"/>
    <w:rsid w:val="009967AD"/>
    <w:rsid w:val="009967B2"/>
    <w:rsid w:val="009968C8"/>
    <w:rsid w:val="00996B64"/>
    <w:rsid w:val="00996CAB"/>
    <w:rsid w:val="00996E0D"/>
    <w:rsid w:val="00996EB5"/>
    <w:rsid w:val="00997058"/>
    <w:rsid w:val="0099786A"/>
    <w:rsid w:val="0099793C"/>
    <w:rsid w:val="00997A39"/>
    <w:rsid w:val="00997AED"/>
    <w:rsid w:val="00997C0C"/>
    <w:rsid w:val="00997D34"/>
    <w:rsid w:val="00997DBD"/>
    <w:rsid w:val="00997DF7"/>
    <w:rsid w:val="009A03FC"/>
    <w:rsid w:val="009A047D"/>
    <w:rsid w:val="009A08F1"/>
    <w:rsid w:val="009A0B23"/>
    <w:rsid w:val="009A0C46"/>
    <w:rsid w:val="009A0C53"/>
    <w:rsid w:val="009A0EC7"/>
    <w:rsid w:val="009A1143"/>
    <w:rsid w:val="009A1496"/>
    <w:rsid w:val="009A168A"/>
    <w:rsid w:val="009A180E"/>
    <w:rsid w:val="009A1B10"/>
    <w:rsid w:val="009A1C81"/>
    <w:rsid w:val="009A1E69"/>
    <w:rsid w:val="009A2122"/>
    <w:rsid w:val="009A24AE"/>
    <w:rsid w:val="009A2D8B"/>
    <w:rsid w:val="009A321C"/>
    <w:rsid w:val="009A324D"/>
    <w:rsid w:val="009A3445"/>
    <w:rsid w:val="009A349E"/>
    <w:rsid w:val="009A34CC"/>
    <w:rsid w:val="009A3572"/>
    <w:rsid w:val="009A3A66"/>
    <w:rsid w:val="009A4050"/>
    <w:rsid w:val="009A4129"/>
    <w:rsid w:val="009A4637"/>
    <w:rsid w:val="009A4849"/>
    <w:rsid w:val="009A4DF6"/>
    <w:rsid w:val="009A51CE"/>
    <w:rsid w:val="009A5864"/>
    <w:rsid w:val="009A5DBB"/>
    <w:rsid w:val="009A5F68"/>
    <w:rsid w:val="009A6066"/>
    <w:rsid w:val="009A641E"/>
    <w:rsid w:val="009A672D"/>
    <w:rsid w:val="009A6CE8"/>
    <w:rsid w:val="009A6D41"/>
    <w:rsid w:val="009A7088"/>
    <w:rsid w:val="009A78DF"/>
    <w:rsid w:val="009A7B51"/>
    <w:rsid w:val="009B0056"/>
    <w:rsid w:val="009B01A7"/>
    <w:rsid w:val="009B052A"/>
    <w:rsid w:val="009B126F"/>
    <w:rsid w:val="009B1323"/>
    <w:rsid w:val="009B13CD"/>
    <w:rsid w:val="009B1578"/>
    <w:rsid w:val="009B182E"/>
    <w:rsid w:val="009B18A9"/>
    <w:rsid w:val="009B1AD0"/>
    <w:rsid w:val="009B1C7A"/>
    <w:rsid w:val="009B2752"/>
    <w:rsid w:val="009B2B3E"/>
    <w:rsid w:val="009B2EB6"/>
    <w:rsid w:val="009B31EF"/>
    <w:rsid w:val="009B3290"/>
    <w:rsid w:val="009B36E1"/>
    <w:rsid w:val="009B3B22"/>
    <w:rsid w:val="009B3D3D"/>
    <w:rsid w:val="009B3ED1"/>
    <w:rsid w:val="009B3F8A"/>
    <w:rsid w:val="009B403A"/>
    <w:rsid w:val="009B40C0"/>
    <w:rsid w:val="009B44CF"/>
    <w:rsid w:val="009B45C0"/>
    <w:rsid w:val="009B46DD"/>
    <w:rsid w:val="009B4BEB"/>
    <w:rsid w:val="009B4C54"/>
    <w:rsid w:val="009B4EA6"/>
    <w:rsid w:val="009B4F1E"/>
    <w:rsid w:val="009B51B1"/>
    <w:rsid w:val="009B54EE"/>
    <w:rsid w:val="009B5B14"/>
    <w:rsid w:val="009B5EBA"/>
    <w:rsid w:val="009B6AEF"/>
    <w:rsid w:val="009B6BC4"/>
    <w:rsid w:val="009B6DD1"/>
    <w:rsid w:val="009B6E02"/>
    <w:rsid w:val="009B6F22"/>
    <w:rsid w:val="009B7354"/>
    <w:rsid w:val="009B7881"/>
    <w:rsid w:val="009B7BDD"/>
    <w:rsid w:val="009B7DAA"/>
    <w:rsid w:val="009C0284"/>
    <w:rsid w:val="009C029B"/>
    <w:rsid w:val="009C0477"/>
    <w:rsid w:val="009C0526"/>
    <w:rsid w:val="009C09B8"/>
    <w:rsid w:val="009C0A9D"/>
    <w:rsid w:val="009C0BA9"/>
    <w:rsid w:val="009C0CA8"/>
    <w:rsid w:val="009C0F35"/>
    <w:rsid w:val="009C0F84"/>
    <w:rsid w:val="009C106B"/>
    <w:rsid w:val="009C1A3B"/>
    <w:rsid w:val="009C1B0E"/>
    <w:rsid w:val="009C1C90"/>
    <w:rsid w:val="009C1D2B"/>
    <w:rsid w:val="009C1E5E"/>
    <w:rsid w:val="009C1E62"/>
    <w:rsid w:val="009C1F63"/>
    <w:rsid w:val="009C2013"/>
    <w:rsid w:val="009C221C"/>
    <w:rsid w:val="009C2873"/>
    <w:rsid w:val="009C2A20"/>
    <w:rsid w:val="009C3225"/>
    <w:rsid w:val="009C3375"/>
    <w:rsid w:val="009C35C0"/>
    <w:rsid w:val="009C3983"/>
    <w:rsid w:val="009C3C4D"/>
    <w:rsid w:val="009C3E86"/>
    <w:rsid w:val="009C3EE5"/>
    <w:rsid w:val="009C3FC8"/>
    <w:rsid w:val="009C40F2"/>
    <w:rsid w:val="009C449D"/>
    <w:rsid w:val="009C4807"/>
    <w:rsid w:val="009C48FC"/>
    <w:rsid w:val="009C491F"/>
    <w:rsid w:val="009C4D2C"/>
    <w:rsid w:val="009C4F70"/>
    <w:rsid w:val="009C5726"/>
    <w:rsid w:val="009C58BB"/>
    <w:rsid w:val="009C5919"/>
    <w:rsid w:val="009C5FAE"/>
    <w:rsid w:val="009C6041"/>
    <w:rsid w:val="009C636A"/>
    <w:rsid w:val="009C6513"/>
    <w:rsid w:val="009C673D"/>
    <w:rsid w:val="009C68D1"/>
    <w:rsid w:val="009C68EF"/>
    <w:rsid w:val="009C6A3B"/>
    <w:rsid w:val="009C6A7F"/>
    <w:rsid w:val="009C70F3"/>
    <w:rsid w:val="009C71DE"/>
    <w:rsid w:val="009C7302"/>
    <w:rsid w:val="009C73A0"/>
    <w:rsid w:val="009C7562"/>
    <w:rsid w:val="009C780D"/>
    <w:rsid w:val="009C79E8"/>
    <w:rsid w:val="009C7C43"/>
    <w:rsid w:val="009C7E76"/>
    <w:rsid w:val="009D00EE"/>
    <w:rsid w:val="009D0750"/>
    <w:rsid w:val="009D08E9"/>
    <w:rsid w:val="009D093E"/>
    <w:rsid w:val="009D0E8B"/>
    <w:rsid w:val="009D16D0"/>
    <w:rsid w:val="009D1776"/>
    <w:rsid w:val="009D184D"/>
    <w:rsid w:val="009D1980"/>
    <w:rsid w:val="009D1A85"/>
    <w:rsid w:val="009D1A99"/>
    <w:rsid w:val="009D1AE3"/>
    <w:rsid w:val="009D1C00"/>
    <w:rsid w:val="009D1E7B"/>
    <w:rsid w:val="009D217E"/>
    <w:rsid w:val="009D222F"/>
    <w:rsid w:val="009D2723"/>
    <w:rsid w:val="009D27BA"/>
    <w:rsid w:val="009D2A58"/>
    <w:rsid w:val="009D2B71"/>
    <w:rsid w:val="009D339A"/>
    <w:rsid w:val="009D339B"/>
    <w:rsid w:val="009D3432"/>
    <w:rsid w:val="009D351E"/>
    <w:rsid w:val="009D358F"/>
    <w:rsid w:val="009D367C"/>
    <w:rsid w:val="009D3B80"/>
    <w:rsid w:val="009D3C08"/>
    <w:rsid w:val="009D3D23"/>
    <w:rsid w:val="009D3EDA"/>
    <w:rsid w:val="009D4362"/>
    <w:rsid w:val="009D4427"/>
    <w:rsid w:val="009D476D"/>
    <w:rsid w:val="009D4A25"/>
    <w:rsid w:val="009D4B4C"/>
    <w:rsid w:val="009D4DF8"/>
    <w:rsid w:val="009D4F98"/>
    <w:rsid w:val="009D5025"/>
    <w:rsid w:val="009D504B"/>
    <w:rsid w:val="009D514C"/>
    <w:rsid w:val="009D52EA"/>
    <w:rsid w:val="009D53C2"/>
    <w:rsid w:val="009D5781"/>
    <w:rsid w:val="009D5880"/>
    <w:rsid w:val="009D5B10"/>
    <w:rsid w:val="009D5BE5"/>
    <w:rsid w:val="009D5CE4"/>
    <w:rsid w:val="009D64A5"/>
    <w:rsid w:val="009D6506"/>
    <w:rsid w:val="009D65CC"/>
    <w:rsid w:val="009D6712"/>
    <w:rsid w:val="009D6920"/>
    <w:rsid w:val="009D6A77"/>
    <w:rsid w:val="009D7326"/>
    <w:rsid w:val="009D7353"/>
    <w:rsid w:val="009D789B"/>
    <w:rsid w:val="009D7A7F"/>
    <w:rsid w:val="009D7AC6"/>
    <w:rsid w:val="009E01D3"/>
    <w:rsid w:val="009E0334"/>
    <w:rsid w:val="009E081A"/>
    <w:rsid w:val="009E0895"/>
    <w:rsid w:val="009E0958"/>
    <w:rsid w:val="009E0E85"/>
    <w:rsid w:val="009E0E9A"/>
    <w:rsid w:val="009E0F15"/>
    <w:rsid w:val="009E1070"/>
    <w:rsid w:val="009E1358"/>
    <w:rsid w:val="009E164A"/>
    <w:rsid w:val="009E182F"/>
    <w:rsid w:val="009E198A"/>
    <w:rsid w:val="009E1BFB"/>
    <w:rsid w:val="009E1C22"/>
    <w:rsid w:val="009E1D84"/>
    <w:rsid w:val="009E233A"/>
    <w:rsid w:val="009E2602"/>
    <w:rsid w:val="009E2704"/>
    <w:rsid w:val="009E2D8B"/>
    <w:rsid w:val="009E2E97"/>
    <w:rsid w:val="009E33FF"/>
    <w:rsid w:val="009E3763"/>
    <w:rsid w:val="009E37D1"/>
    <w:rsid w:val="009E37D2"/>
    <w:rsid w:val="009E3BAA"/>
    <w:rsid w:val="009E41E3"/>
    <w:rsid w:val="009E45C6"/>
    <w:rsid w:val="009E46EA"/>
    <w:rsid w:val="009E4751"/>
    <w:rsid w:val="009E4784"/>
    <w:rsid w:val="009E487A"/>
    <w:rsid w:val="009E4CB2"/>
    <w:rsid w:val="009E5060"/>
    <w:rsid w:val="009E52CD"/>
    <w:rsid w:val="009E5441"/>
    <w:rsid w:val="009E580C"/>
    <w:rsid w:val="009E58E0"/>
    <w:rsid w:val="009E5CFE"/>
    <w:rsid w:val="009E5D09"/>
    <w:rsid w:val="009E624D"/>
    <w:rsid w:val="009E6272"/>
    <w:rsid w:val="009E7117"/>
    <w:rsid w:val="009E7781"/>
    <w:rsid w:val="009E7AF0"/>
    <w:rsid w:val="009F01F1"/>
    <w:rsid w:val="009F0471"/>
    <w:rsid w:val="009F0731"/>
    <w:rsid w:val="009F0E49"/>
    <w:rsid w:val="009F0FD0"/>
    <w:rsid w:val="009F1258"/>
    <w:rsid w:val="009F1755"/>
    <w:rsid w:val="009F17EC"/>
    <w:rsid w:val="009F1A08"/>
    <w:rsid w:val="009F217B"/>
    <w:rsid w:val="009F26D9"/>
    <w:rsid w:val="009F27D5"/>
    <w:rsid w:val="009F2808"/>
    <w:rsid w:val="009F2861"/>
    <w:rsid w:val="009F3035"/>
    <w:rsid w:val="009F3102"/>
    <w:rsid w:val="009F3177"/>
    <w:rsid w:val="009F31AE"/>
    <w:rsid w:val="009F38C3"/>
    <w:rsid w:val="009F3C50"/>
    <w:rsid w:val="009F3D67"/>
    <w:rsid w:val="009F43D3"/>
    <w:rsid w:val="009F4416"/>
    <w:rsid w:val="009F480F"/>
    <w:rsid w:val="009F4A3B"/>
    <w:rsid w:val="009F4C3D"/>
    <w:rsid w:val="009F508D"/>
    <w:rsid w:val="009F5121"/>
    <w:rsid w:val="009F5214"/>
    <w:rsid w:val="009F535C"/>
    <w:rsid w:val="009F58BA"/>
    <w:rsid w:val="009F5B61"/>
    <w:rsid w:val="009F5EA6"/>
    <w:rsid w:val="009F6133"/>
    <w:rsid w:val="009F61BE"/>
    <w:rsid w:val="009F6364"/>
    <w:rsid w:val="009F6607"/>
    <w:rsid w:val="009F66CF"/>
    <w:rsid w:val="009F66E9"/>
    <w:rsid w:val="009F7425"/>
    <w:rsid w:val="009F74E9"/>
    <w:rsid w:val="009F75D4"/>
    <w:rsid w:val="009F772F"/>
    <w:rsid w:val="009F786C"/>
    <w:rsid w:val="009F7F66"/>
    <w:rsid w:val="00A00236"/>
    <w:rsid w:val="00A00296"/>
    <w:rsid w:val="00A00437"/>
    <w:rsid w:val="00A006B4"/>
    <w:rsid w:val="00A009EC"/>
    <w:rsid w:val="00A00BFF"/>
    <w:rsid w:val="00A00CB7"/>
    <w:rsid w:val="00A00EE2"/>
    <w:rsid w:val="00A011BF"/>
    <w:rsid w:val="00A01291"/>
    <w:rsid w:val="00A01652"/>
    <w:rsid w:val="00A01D93"/>
    <w:rsid w:val="00A01D96"/>
    <w:rsid w:val="00A02087"/>
    <w:rsid w:val="00A020BD"/>
    <w:rsid w:val="00A0228C"/>
    <w:rsid w:val="00A02313"/>
    <w:rsid w:val="00A02386"/>
    <w:rsid w:val="00A026E9"/>
    <w:rsid w:val="00A02C51"/>
    <w:rsid w:val="00A02C94"/>
    <w:rsid w:val="00A03311"/>
    <w:rsid w:val="00A033C9"/>
    <w:rsid w:val="00A034E3"/>
    <w:rsid w:val="00A03ABC"/>
    <w:rsid w:val="00A03B98"/>
    <w:rsid w:val="00A03BC2"/>
    <w:rsid w:val="00A03C77"/>
    <w:rsid w:val="00A03E86"/>
    <w:rsid w:val="00A0415F"/>
    <w:rsid w:val="00A041C0"/>
    <w:rsid w:val="00A0430D"/>
    <w:rsid w:val="00A04310"/>
    <w:rsid w:val="00A04315"/>
    <w:rsid w:val="00A0436A"/>
    <w:rsid w:val="00A04488"/>
    <w:rsid w:val="00A048A7"/>
    <w:rsid w:val="00A04C13"/>
    <w:rsid w:val="00A04C5D"/>
    <w:rsid w:val="00A04CCC"/>
    <w:rsid w:val="00A050C8"/>
    <w:rsid w:val="00A052E7"/>
    <w:rsid w:val="00A05382"/>
    <w:rsid w:val="00A053DE"/>
    <w:rsid w:val="00A0544C"/>
    <w:rsid w:val="00A05909"/>
    <w:rsid w:val="00A05FC2"/>
    <w:rsid w:val="00A0615D"/>
    <w:rsid w:val="00A061BD"/>
    <w:rsid w:val="00A061E0"/>
    <w:rsid w:val="00A06367"/>
    <w:rsid w:val="00A0651F"/>
    <w:rsid w:val="00A06827"/>
    <w:rsid w:val="00A068FE"/>
    <w:rsid w:val="00A06B46"/>
    <w:rsid w:val="00A071A6"/>
    <w:rsid w:val="00A0734E"/>
    <w:rsid w:val="00A0745C"/>
    <w:rsid w:val="00A074E4"/>
    <w:rsid w:val="00A076D9"/>
    <w:rsid w:val="00A07B0D"/>
    <w:rsid w:val="00A07C95"/>
    <w:rsid w:val="00A07C9F"/>
    <w:rsid w:val="00A07DB6"/>
    <w:rsid w:val="00A07EEE"/>
    <w:rsid w:val="00A10093"/>
    <w:rsid w:val="00A100E8"/>
    <w:rsid w:val="00A10121"/>
    <w:rsid w:val="00A10215"/>
    <w:rsid w:val="00A1081C"/>
    <w:rsid w:val="00A10862"/>
    <w:rsid w:val="00A10924"/>
    <w:rsid w:val="00A10AD8"/>
    <w:rsid w:val="00A10B4A"/>
    <w:rsid w:val="00A1120D"/>
    <w:rsid w:val="00A11370"/>
    <w:rsid w:val="00A1145E"/>
    <w:rsid w:val="00A11861"/>
    <w:rsid w:val="00A11A5C"/>
    <w:rsid w:val="00A11ADF"/>
    <w:rsid w:val="00A11EF1"/>
    <w:rsid w:val="00A1274F"/>
    <w:rsid w:val="00A12949"/>
    <w:rsid w:val="00A12ACB"/>
    <w:rsid w:val="00A12C83"/>
    <w:rsid w:val="00A12FF8"/>
    <w:rsid w:val="00A132F8"/>
    <w:rsid w:val="00A1342E"/>
    <w:rsid w:val="00A13493"/>
    <w:rsid w:val="00A134CB"/>
    <w:rsid w:val="00A13603"/>
    <w:rsid w:val="00A136D5"/>
    <w:rsid w:val="00A13C8C"/>
    <w:rsid w:val="00A13DC9"/>
    <w:rsid w:val="00A13EF4"/>
    <w:rsid w:val="00A13F37"/>
    <w:rsid w:val="00A14189"/>
    <w:rsid w:val="00A146B7"/>
    <w:rsid w:val="00A14839"/>
    <w:rsid w:val="00A14ABB"/>
    <w:rsid w:val="00A15518"/>
    <w:rsid w:val="00A15769"/>
    <w:rsid w:val="00A16485"/>
    <w:rsid w:val="00A166A5"/>
    <w:rsid w:val="00A16CA9"/>
    <w:rsid w:val="00A16D3F"/>
    <w:rsid w:val="00A16DA3"/>
    <w:rsid w:val="00A16FB8"/>
    <w:rsid w:val="00A17338"/>
    <w:rsid w:val="00A17582"/>
    <w:rsid w:val="00A1759E"/>
    <w:rsid w:val="00A17805"/>
    <w:rsid w:val="00A17D5E"/>
    <w:rsid w:val="00A17F7A"/>
    <w:rsid w:val="00A20097"/>
    <w:rsid w:val="00A2009F"/>
    <w:rsid w:val="00A20426"/>
    <w:rsid w:val="00A204B9"/>
    <w:rsid w:val="00A205FE"/>
    <w:rsid w:val="00A20A67"/>
    <w:rsid w:val="00A20DD5"/>
    <w:rsid w:val="00A20EE2"/>
    <w:rsid w:val="00A210D8"/>
    <w:rsid w:val="00A21618"/>
    <w:rsid w:val="00A21C7C"/>
    <w:rsid w:val="00A21FFD"/>
    <w:rsid w:val="00A220C3"/>
    <w:rsid w:val="00A22192"/>
    <w:rsid w:val="00A221CA"/>
    <w:rsid w:val="00A22275"/>
    <w:rsid w:val="00A22530"/>
    <w:rsid w:val="00A2257E"/>
    <w:rsid w:val="00A225C5"/>
    <w:rsid w:val="00A226D3"/>
    <w:rsid w:val="00A22F41"/>
    <w:rsid w:val="00A232A3"/>
    <w:rsid w:val="00A2354C"/>
    <w:rsid w:val="00A23FF6"/>
    <w:rsid w:val="00A24582"/>
    <w:rsid w:val="00A245DD"/>
    <w:rsid w:val="00A24C12"/>
    <w:rsid w:val="00A24CAD"/>
    <w:rsid w:val="00A251AD"/>
    <w:rsid w:val="00A25717"/>
    <w:rsid w:val="00A2571E"/>
    <w:rsid w:val="00A257B0"/>
    <w:rsid w:val="00A25D39"/>
    <w:rsid w:val="00A25ED4"/>
    <w:rsid w:val="00A26325"/>
    <w:rsid w:val="00A26BE9"/>
    <w:rsid w:val="00A26EB1"/>
    <w:rsid w:val="00A26ED9"/>
    <w:rsid w:val="00A26FBC"/>
    <w:rsid w:val="00A276C8"/>
    <w:rsid w:val="00A2772A"/>
    <w:rsid w:val="00A27C39"/>
    <w:rsid w:val="00A27F90"/>
    <w:rsid w:val="00A30044"/>
    <w:rsid w:val="00A30229"/>
    <w:rsid w:val="00A3089A"/>
    <w:rsid w:val="00A309ED"/>
    <w:rsid w:val="00A30A4A"/>
    <w:rsid w:val="00A30D39"/>
    <w:rsid w:val="00A311A1"/>
    <w:rsid w:val="00A31241"/>
    <w:rsid w:val="00A31362"/>
    <w:rsid w:val="00A3137C"/>
    <w:rsid w:val="00A31410"/>
    <w:rsid w:val="00A314E8"/>
    <w:rsid w:val="00A3152B"/>
    <w:rsid w:val="00A317BC"/>
    <w:rsid w:val="00A31916"/>
    <w:rsid w:val="00A319C9"/>
    <w:rsid w:val="00A31C27"/>
    <w:rsid w:val="00A31CA5"/>
    <w:rsid w:val="00A31CBC"/>
    <w:rsid w:val="00A31EE1"/>
    <w:rsid w:val="00A3263A"/>
    <w:rsid w:val="00A32BF2"/>
    <w:rsid w:val="00A32EA4"/>
    <w:rsid w:val="00A32F07"/>
    <w:rsid w:val="00A32F72"/>
    <w:rsid w:val="00A32F8C"/>
    <w:rsid w:val="00A330B2"/>
    <w:rsid w:val="00A336A4"/>
    <w:rsid w:val="00A336E1"/>
    <w:rsid w:val="00A3376A"/>
    <w:rsid w:val="00A337BA"/>
    <w:rsid w:val="00A337CF"/>
    <w:rsid w:val="00A339EC"/>
    <w:rsid w:val="00A33AA1"/>
    <w:rsid w:val="00A34218"/>
    <w:rsid w:val="00A3441F"/>
    <w:rsid w:val="00A34522"/>
    <w:rsid w:val="00A34B32"/>
    <w:rsid w:val="00A35072"/>
    <w:rsid w:val="00A352ED"/>
    <w:rsid w:val="00A355D8"/>
    <w:rsid w:val="00A35671"/>
    <w:rsid w:val="00A35879"/>
    <w:rsid w:val="00A359C0"/>
    <w:rsid w:val="00A35A88"/>
    <w:rsid w:val="00A36066"/>
    <w:rsid w:val="00A36722"/>
    <w:rsid w:val="00A3687D"/>
    <w:rsid w:val="00A36C70"/>
    <w:rsid w:val="00A36CE2"/>
    <w:rsid w:val="00A37039"/>
    <w:rsid w:val="00A370B4"/>
    <w:rsid w:val="00A37500"/>
    <w:rsid w:val="00A377C7"/>
    <w:rsid w:val="00A37B2A"/>
    <w:rsid w:val="00A37E62"/>
    <w:rsid w:val="00A40002"/>
    <w:rsid w:val="00A4055C"/>
    <w:rsid w:val="00A40889"/>
    <w:rsid w:val="00A40BC4"/>
    <w:rsid w:val="00A40D8D"/>
    <w:rsid w:val="00A4105E"/>
    <w:rsid w:val="00A411ED"/>
    <w:rsid w:val="00A413ED"/>
    <w:rsid w:val="00A41503"/>
    <w:rsid w:val="00A415B5"/>
    <w:rsid w:val="00A4182A"/>
    <w:rsid w:val="00A41A80"/>
    <w:rsid w:val="00A41D5E"/>
    <w:rsid w:val="00A41DE9"/>
    <w:rsid w:val="00A41EFB"/>
    <w:rsid w:val="00A42F0F"/>
    <w:rsid w:val="00A43112"/>
    <w:rsid w:val="00A43444"/>
    <w:rsid w:val="00A435B4"/>
    <w:rsid w:val="00A43777"/>
    <w:rsid w:val="00A43B46"/>
    <w:rsid w:val="00A43CCD"/>
    <w:rsid w:val="00A43DAF"/>
    <w:rsid w:val="00A44003"/>
    <w:rsid w:val="00A44304"/>
    <w:rsid w:val="00A449C2"/>
    <w:rsid w:val="00A44A43"/>
    <w:rsid w:val="00A44ACB"/>
    <w:rsid w:val="00A44AE6"/>
    <w:rsid w:val="00A44BB9"/>
    <w:rsid w:val="00A44C5A"/>
    <w:rsid w:val="00A45049"/>
    <w:rsid w:val="00A45080"/>
    <w:rsid w:val="00A45392"/>
    <w:rsid w:val="00A455E3"/>
    <w:rsid w:val="00A45EDA"/>
    <w:rsid w:val="00A46427"/>
    <w:rsid w:val="00A4668D"/>
    <w:rsid w:val="00A466C1"/>
    <w:rsid w:val="00A46A33"/>
    <w:rsid w:val="00A46BD2"/>
    <w:rsid w:val="00A46CEE"/>
    <w:rsid w:val="00A46DC0"/>
    <w:rsid w:val="00A46ED0"/>
    <w:rsid w:val="00A47094"/>
    <w:rsid w:val="00A47102"/>
    <w:rsid w:val="00A478DC"/>
    <w:rsid w:val="00A479A5"/>
    <w:rsid w:val="00A47E02"/>
    <w:rsid w:val="00A47FBF"/>
    <w:rsid w:val="00A5021D"/>
    <w:rsid w:val="00A5026D"/>
    <w:rsid w:val="00A5055A"/>
    <w:rsid w:val="00A507F7"/>
    <w:rsid w:val="00A5084C"/>
    <w:rsid w:val="00A5084D"/>
    <w:rsid w:val="00A50A00"/>
    <w:rsid w:val="00A50B20"/>
    <w:rsid w:val="00A50D67"/>
    <w:rsid w:val="00A50DAA"/>
    <w:rsid w:val="00A5115C"/>
    <w:rsid w:val="00A51343"/>
    <w:rsid w:val="00A51860"/>
    <w:rsid w:val="00A51946"/>
    <w:rsid w:val="00A51CC2"/>
    <w:rsid w:val="00A51FF5"/>
    <w:rsid w:val="00A52222"/>
    <w:rsid w:val="00A524CA"/>
    <w:rsid w:val="00A526F1"/>
    <w:rsid w:val="00A529F4"/>
    <w:rsid w:val="00A52B7C"/>
    <w:rsid w:val="00A52F4D"/>
    <w:rsid w:val="00A530E1"/>
    <w:rsid w:val="00A53467"/>
    <w:rsid w:val="00A534E1"/>
    <w:rsid w:val="00A535B8"/>
    <w:rsid w:val="00A5380B"/>
    <w:rsid w:val="00A53B00"/>
    <w:rsid w:val="00A53BB9"/>
    <w:rsid w:val="00A53BC2"/>
    <w:rsid w:val="00A53DD0"/>
    <w:rsid w:val="00A53DE7"/>
    <w:rsid w:val="00A53E6E"/>
    <w:rsid w:val="00A53F53"/>
    <w:rsid w:val="00A5428D"/>
    <w:rsid w:val="00A5449E"/>
    <w:rsid w:val="00A544AC"/>
    <w:rsid w:val="00A545BF"/>
    <w:rsid w:val="00A54641"/>
    <w:rsid w:val="00A54846"/>
    <w:rsid w:val="00A54B77"/>
    <w:rsid w:val="00A54FE0"/>
    <w:rsid w:val="00A55548"/>
    <w:rsid w:val="00A5558D"/>
    <w:rsid w:val="00A55598"/>
    <w:rsid w:val="00A55A04"/>
    <w:rsid w:val="00A55A0B"/>
    <w:rsid w:val="00A55AA6"/>
    <w:rsid w:val="00A55AC3"/>
    <w:rsid w:val="00A55C46"/>
    <w:rsid w:val="00A55CFF"/>
    <w:rsid w:val="00A55D77"/>
    <w:rsid w:val="00A5619D"/>
    <w:rsid w:val="00A56217"/>
    <w:rsid w:val="00A5633C"/>
    <w:rsid w:val="00A563D0"/>
    <w:rsid w:val="00A565AB"/>
    <w:rsid w:val="00A5664B"/>
    <w:rsid w:val="00A5666D"/>
    <w:rsid w:val="00A566F7"/>
    <w:rsid w:val="00A56CD2"/>
    <w:rsid w:val="00A56DD6"/>
    <w:rsid w:val="00A570D9"/>
    <w:rsid w:val="00A57298"/>
    <w:rsid w:val="00A5749A"/>
    <w:rsid w:val="00A574C4"/>
    <w:rsid w:val="00A57580"/>
    <w:rsid w:val="00A5770F"/>
    <w:rsid w:val="00A57B2C"/>
    <w:rsid w:val="00A57C27"/>
    <w:rsid w:val="00A57CD5"/>
    <w:rsid w:val="00A57D41"/>
    <w:rsid w:val="00A57F28"/>
    <w:rsid w:val="00A602F0"/>
    <w:rsid w:val="00A605EF"/>
    <w:rsid w:val="00A6089D"/>
    <w:rsid w:val="00A60C29"/>
    <w:rsid w:val="00A615A5"/>
    <w:rsid w:val="00A61A2D"/>
    <w:rsid w:val="00A61C5A"/>
    <w:rsid w:val="00A61C61"/>
    <w:rsid w:val="00A61D68"/>
    <w:rsid w:val="00A62216"/>
    <w:rsid w:val="00A62490"/>
    <w:rsid w:val="00A625E9"/>
    <w:rsid w:val="00A626A0"/>
    <w:rsid w:val="00A62A1E"/>
    <w:rsid w:val="00A62E10"/>
    <w:rsid w:val="00A62F55"/>
    <w:rsid w:val="00A6321C"/>
    <w:rsid w:val="00A63653"/>
    <w:rsid w:val="00A636C8"/>
    <w:rsid w:val="00A63B02"/>
    <w:rsid w:val="00A63CDB"/>
    <w:rsid w:val="00A64035"/>
    <w:rsid w:val="00A64158"/>
    <w:rsid w:val="00A644BB"/>
    <w:rsid w:val="00A64791"/>
    <w:rsid w:val="00A647E4"/>
    <w:rsid w:val="00A64A36"/>
    <w:rsid w:val="00A64CA8"/>
    <w:rsid w:val="00A64CB7"/>
    <w:rsid w:val="00A64CBA"/>
    <w:rsid w:val="00A64F9C"/>
    <w:rsid w:val="00A6508C"/>
    <w:rsid w:val="00A6514A"/>
    <w:rsid w:val="00A65176"/>
    <w:rsid w:val="00A65391"/>
    <w:rsid w:val="00A6564A"/>
    <w:rsid w:val="00A65958"/>
    <w:rsid w:val="00A659E7"/>
    <w:rsid w:val="00A65ABF"/>
    <w:rsid w:val="00A65B60"/>
    <w:rsid w:val="00A65BB8"/>
    <w:rsid w:val="00A65D9B"/>
    <w:rsid w:val="00A660C3"/>
    <w:rsid w:val="00A662AE"/>
    <w:rsid w:val="00A6647E"/>
    <w:rsid w:val="00A66BF0"/>
    <w:rsid w:val="00A66D44"/>
    <w:rsid w:val="00A6708A"/>
    <w:rsid w:val="00A67537"/>
    <w:rsid w:val="00A676D6"/>
    <w:rsid w:val="00A678CC"/>
    <w:rsid w:val="00A67D7D"/>
    <w:rsid w:val="00A70212"/>
    <w:rsid w:val="00A703A6"/>
    <w:rsid w:val="00A70459"/>
    <w:rsid w:val="00A7091D"/>
    <w:rsid w:val="00A709A8"/>
    <w:rsid w:val="00A70A59"/>
    <w:rsid w:val="00A70B17"/>
    <w:rsid w:val="00A70FA6"/>
    <w:rsid w:val="00A71171"/>
    <w:rsid w:val="00A711C7"/>
    <w:rsid w:val="00A71628"/>
    <w:rsid w:val="00A716C8"/>
    <w:rsid w:val="00A71768"/>
    <w:rsid w:val="00A71E5F"/>
    <w:rsid w:val="00A72256"/>
    <w:rsid w:val="00A724F2"/>
    <w:rsid w:val="00A7268E"/>
    <w:rsid w:val="00A727D3"/>
    <w:rsid w:val="00A72967"/>
    <w:rsid w:val="00A72D04"/>
    <w:rsid w:val="00A72E03"/>
    <w:rsid w:val="00A73110"/>
    <w:rsid w:val="00A73133"/>
    <w:rsid w:val="00A73898"/>
    <w:rsid w:val="00A73C6B"/>
    <w:rsid w:val="00A747AE"/>
    <w:rsid w:val="00A74B09"/>
    <w:rsid w:val="00A74B2B"/>
    <w:rsid w:val="00A74BDD"/>
    <w:rsid w:val="00A750AE"/>
    <w:rsid w:val="00A751D7"/>
    <w:rsid w:val="00A751FC"/>
    <w:rsid w:val="00A7545F"/>
    <w:rsid w:val="00A754C5"/>
    <w:rsid w:val="00A75548"/>
    <w:rsid w:val="00A7554E"/>
    <w:rsid w:val="00A7557A"/>
    <w:rsid w:val="00A75A42"/>
    <w:rsid w:val="00A75E0D"/>
    <w:rsid w:val="00A75ECE"/>
    <w:rsid w:val="00A76161"/>
    <w:rsid w:val="00A763AE"/>
    <w:rsid w:val="00A765EE"/>
    <w:rsid w:val="00A7671C"/>
    <w:rsid w:val="00A76779"/>
    <w:rsid w:val="00A767A5"/>
    <w:rsid w:val="00A76930"/>
    <w:rsid w:val="00A76A05"/>
    <w:rsid w:val="00A76A9A"/>
    <w:rsid w:val="00A76E11"/>
    <w:rsid w:val="00A76F92"/>
    <w:rsid w:val="00A770F9"/>
    <w:rsid w:val="00A773C0"/>
    <w:rsid w:val="00A77834"/>
    <w:rsid w:val="00A77904"/>
    <w:rsid w:val="00A77BCB"/>
    <w:rsid w:val="00A77D2B"/>
    <w:rsid w:val="00A77DF0"/>
    <w:rsid w:val="00A77FA8"/>
    <w:rsid w:val="00A800DB"/>
    <w:rsid w:val="00A80110"/>
    <w:rsid w:val="00A802E3"/>
    <w:rsid w:val="00A80312"/>
    <w:rsid w:val="00A80382"/>
    <w:rsid w:val="00A805E9"/>
    <w:rsid w:val="00A8063B"/>
    <w:rsid w:val="00A80970"/>
    <w:rsid w:val="00A809E0"/>
    <w:rsid w:val="00A80A68"/>
    <w:rsid w:val="00A80A89"/>
    <w:rsid w:val="00A80BB8"/>
    <w:rsid w:val="00A80C06"/>
    <w:rsid w:val="00A81707"/>
    <w:rsid w:val="00A8186C"/>
    <w:rsid w:val="00A81884"/>
    <w:rsid w:val="00A81ACB"/>
    <w:rsid w:val="00A81CD2"/>
    <w:rsid w:val="00A82031"/>
    <w:rsid w:val="00A82195"/>
    <w:rsid w:val="00A82D9C"/>
    <w:rsid w:val="00A82DE0"/>
    <w:rsid w:val="00A82F74"/>
    <w:rsid w:val="00A82FBE"/>
    <w:rsid w:val="00A83734"/>
    <w:rsid w:val="00A83882"/>
    <w:rsid w:val="00A83A0A"/>
    <w:rsid w:val="00A83CB1"/>
    <w:rsid w:val="00A83D9C"/>
    <w:rsid w:val="00A83E6C"/>
    <w:rsid w:val="00A83FA7"/>
    <w:rsid w:val="00A840D9"/>
    <w:rsid w:val="00A840F8"/>
    <w:rsid w:val="00A8433F"/>
    <w:rsid w:val="00A84344"/>
    <w:rsid w:val="00A8455B"/>
    <w:rsid w:val="00A845BA"/>
    <w:rsid w:val="00A84704"/>
    <w:rsid w:val="00A8484F"/>
    <w:rsid w:val="00A84A33"/>
    <w:rsid w:val="00A84EC8"/>
    <w:rsid w:val="00A85147"/>
    <w:rsid w:val="00A85367"/>
    <w:rsid w:val="00A8537D"/>
    <w:rsid w:val="00A85600"/>
    <w:rsid w:val="00A857E3"/>
    <w:rsid w:val="00A8590B"/>
    <w:rsid w:val="00A85988"/>
    <w:rsid w:val="00A85AF1"/>
    <w:rsid w:val="00A85B1C"/>
    <w:rsid w:val="00A85CAC"/>
    <w:rsid w:val="00A85CF9"/>
    <w:rsid w:val="00A85E8D"/>
    <w:rsid w:val="00A85F01"/>
    <w:rsid w:val="00A8608C"/>
    <w:rsid w:val="00A8614A"/>
    <w:rsid w:val="00A861CC"/>
    <w:rsid w:val="00A864F9"/>
    <w:rsid w:val="00A8664E"/>
    <w:rsid w:val="00A86AB7"/>
    <w:rsid w:val="00A86B3F"/>
    <w:rsid w:val="00A872A9"/>
    <w:rsid w:val="00A873B0"/>
    <w:rsid w:val="00A873C6"/>
    <w:rsid w:val="00A873DB"/>
    <w:rsid w:val="00A8783C"/>
    <w:rsid w:val="00A87A84"/>
    <w:rsid w:val="00A87D18"/>
    <w:rsid w:val="00A87DF2"/>
    <w:rsid w:val="00A87E5C"/>
    <w:rsid w:val="00A87E71"/>
    <w:rsid w:val="00A87E79"/>
    <w:rsid w:val="00A87EAB"/>
    <w:rsid w:val="00A9021F"/>
    <w:rsid w:val="00A907AF"/>
    <w:rsid w:val="00A90BF2"/>
    <w:rsid w:val="00A90F11"/>
    <w:rsid w:val="00A90F36"/>
    <w:rsid w:val="00A910DC"/>
    <w:rsid w:val="00A910FA"/>
    <w:rsid w:val="00A911D4"/>
    <w:rsid w:val="00A911FC"/>
    <w:rsid w:val="00A91251"/>
    <w:rsid w:val="00A912D2"/>
    <w:rsid w:val="00A91497"/>
    <w:rsid w:val="00A9167C"/>
    <w:rsid w:val="00A9173E"/>
    <w:rsid w:val="00A91977"/>
    <w:rsid w:val="00A91A48"/>
    <w:rsid w:val="00A91B96"/>
    <w:rsid w:val="00A91FBE"/>
    <w:rsid w:val="00A920D9"/>
    <w:rsid w:val="00A92105"/>
    <w:rsid w:val="00A92245"/>
    <w:rsid w:val="00A9278B"/>
    <w:rsid w:val="00A92845"/>
    <w:rsid w:val="00A92B31"/>
    <w:rsid w:val="00A92C15"/>
    <w:rsid w:val="00A92C35"/>
    <w:rsid w:val="00A930BD"/>
    <w:rsid w:val="00A93783"/>
    <w:rsid w:val="00A938C8"/>
    <w:rsid w:val="00A93FAD"/>
    <w:rsid w:val="00A9494F"/>
    <w:rsid w:val="00A94B43"/>
    <w:rsid w:val="00A94E97"/>
    <w:rsid w:val="00A9510B"/>
    <w:rsid w:val="00A95274"/>
    <w:rsid w:val="00A95337"/>
    <w:rsid w:val="00A957BB"/>
    <w:rsid w:val="00A95901"/>
    <w:rsid w:val="00A95BE0"/>
    <w:rsid w:val="00A95C73"/>
    <w:rsid w:val="00A95CC6"/>
    <w:rsid w:val="00A963B7"/>
    <w:rsid w:val="00A965A8"/>
    <w:rsid w:val="00A96948"/>
    <w:rsid w:val="00A96960"/>
    <w:rsid w:val="00A969A2"/>
    <w:rsid w:val="00A969F9"/>
    <w:rsid w:val="00A96BDE"/>
    <w:rsid w:val="00A9736D"/>
    <w:rsid w:val="00A97567"/>
    <w:rsid w:val="00A97847"/>
    <w:rsid w:val="00A9784B"/>
    <w:rsid w:val="00A978BB"/>
    <w:rsid w:val="00A97C8E"/>
    <w:rsid w:val="00A97D43"/>
    <w:rsid w:val="00A97DE6"/>
    <w:rsid w:val="00A97E37"/>
    <w:rsid w:val="00A97FE7"/>
    <w:rsid w:val="00AA0069"/>
    <w:rsid w:val="00AA06B6"/>
    <w:rsid w:val="00AA071C"/>
    <w:rsid w:val="00AA07FD"/>
    <w:rsid w:val="00AA0983"/>
    <w:rsid w:val="00AA0A6A"/>
    <w:rsid w:val="00AA130D"/>
    <w:rsid w:val="00AA13C6"/>
    <w:rsid w:val="00AA13CD"/>
    <w:rsid w:val="00AA1419"/>
    <w:rsid w:val="00AA185F"/>
    <w:rsid w:val="00AA19B8"/>
    <w:rsid w:val="00AA19C7"/>
    <w:rsid w:val="00AA1AB5"/>
    <w:rsid w:val="00AA1E2B"/>
    <w:rsid w:val="00AA23CF"/>
    <w:rsid w:val="00AA23D5"/>
    <w:rsid w:val="00AA2409"/>
    <w:rsid w:val="00AA25EA"/>
    <w:rsid w:val="00AA2A55"/>
    <w:rsid w:val="00AA2AFB"/>
    <w:rsid w:val="00AA2DA0"/>
    <w:rsid w:val="00AA3145"/>
    <w:rsid w:val="00AA3283"/>
    <w:rsid w:val="00AA3928"/>
    <w:rsid w:val="00AA3935"/>
    <w:rsid w:val="00AA3A3F"/>
    <w:rsid w:val="00AA3C07"/>
    <w:rsid w:val="00AA3D2B"/>
    <w:rsid w:val="00AA4D3E"/>
    <w:rsid w:val="00AA4FFF"/>
    <w:rsid w:val="00AA5629"/>
    <w:rsid w:val="00AA5DCB"/>
    <w:rsid w:val="00AA5F15"/>
    <w:rsid w:val="00AA6242"/>
    <w:rsid w:val="00AA63EA"/>
    <w:rsid w:val="00AA6532"/>
    <w:rsid w:val="00AA6541"/>
    <w:rsid w:val="00AA7086"/>
    <w:rsid w:val="00AA70FA"/>
    <w:rsid w:val="00AA7123"/>
    <w:rsid w:val="00AA7131"/>
    <w:rsid w:val="00AA7244"/>
    <w:rsid w:val="00AA7270"/>
    <w:rsid w:val="00AA746D"/>
    <w:rsid w:val="00AA753E"/>
    <w:rsid w:val="00AA7682"/>
    <w:rsid w:val="00AA772B"/>
    <w:rsid w:val="00AA788C"/>
    <w:rsid w:val="00AA7D15"/>
    <w:rsid w:val="00AA7DCD"/>
    <w:rsid w:val="00AA7E19"/>
    <w:rsid w:val="00AA7F1F"/>
    <w:rsid w:val="00AB0050"/>
    <w:rsid w:val="00AB044C"/>
    <w:rsid w:val="00AB0BC9"/>
    <w:rsid w:val="00AB0C36"/>
    <w:rsid w:val="00AB0F8C"/>
    <w:rsid w:val="00AB1070"/>
    <w:rsid w:val="00AB1184"/>
    <w:rsid w:val="00AB121C"/>
    <w:rsid w:val="00AB125B"/>
    <w:rsid w:val="00AB13FD"/>
    <w:rsid w:val="00AB169B"/>
    <w:rsid w:val="00AB18A9"/>
    <w:rsid w:val="00AB1D62"/>
    <w:rsid w:val="00AB1E32"/>
    <w:rsid w:val="00AB1F93"/>
    <w:rsid w:val="00AB207E"/>
    <w:rsid w:val="00AB209A"/>
    <w:rsid w:val="00AB2412"/>
    <w:rsid w:val="00AB267B"/>
    <w:rsid w:val="00AB2907"/>
    <w:rsid w:val="00AB2927"/>
    <w:rsid w:val="00AB29DC"/>
    <w:rsid w:val="00AB2AB4"/>
    <w:rsid w:val="00AB2D4D"/>
    <w:rsid w:val="00AB2D8A"/>
    <w:rsid w:val="00AB2DA3"/>
    <w:rsid w:val="00AB2E59"/>
    <w:rsid w:val="00AB3259"/>
    <w:rsid w:val="00AB3336"/>
    <w:rsid w:val="00AB351A"/>
    <w:rsid w:val="00AB35DA"/>
    <w:rsid w:val="00AB3A5C"/>
    <w:rsid w:val="00AB3B83"/>
    <w:rsid w:val="00AB3C94"/>
    <w:rsid w:val="00AB3CFB"/>
    <w:rsid w:val="00AB3D83"/>
    <w:rsid w:val="00AB3EC5"/>
    <w:rsid w:val="00AB4165"/>
    <w:rsid w:val="00AB450E"/>
    <w:rsid w:val="00AB4610"/>
    <w:rsid w:val="00AB4661"/>
    <w:rsid w:val="00AB488F"/>
    <w:rsid w:val="00AB4929"/>
    <w:rsid w:val="00AB49C0"/>
    <w:rsid w:val="00AB4C60"/>
    <w:rsid w:val="00AB4CE8"/>
    <w:rsid w:val="00AB4FF2"/>
    <w:rsid w:val="00AB5141"/>
    <w:rsid w:val="00AB531A"/>
    <w:rsid w:val="00AB53C7"/>
    <w:rsid w:val="00AB5460"/>
    <w:rsid w:val="00AB5637"/>
    <w:rsid w:val="00AB5667"/>
    <w:rsid w:val="00AB5830"/>
    <w:rsid w:val="00AB5AEE"/>
    <w:rsid w:val="00AB5B33"/>
    <w:rsid w:val="00AB61F2"/>
    <w:rsid w:val="00AB6446"/>
    <w:rsid w:val="00AB6797"/>
    <w:rsid w:val="00AB687D"/>
    <w:rsid w:val="00AB6B96"/>
    <w:rsid w:val="00AB7093"/>
    <w:rsid w:val="00AB7418"/>
    <w:rsid w:val="00AB784F"/>
    <w:rsid w:val="00AB7A41"/>
    <w:rsid w:val="00AB7B2C"/>
    <w:rsid w:val="00AB7B6A"/>
    <w:rsid w:val="00AB7E5B"/>
    <w:rsid w:val="00AC00B4"/>
    <w:rsid w:val="00AC0235"/>
    <w:rsid w:val="00AC04D0"/>
    <w:rsid w:val="00AC0623"/>
    <w:rsid w:val="00AC067A"/>
    <w:rsid w:val="00AC0B10"/>
    <w:rsid w:val="00AC0BC2"/>
    <w:rsid w:val="00AC0E74"/>
    <w:rsid w:val="00AC107D"/>
    <w:rsid w:val="00AC10BF"/>
    <w:rsid w:val="00AC10D6"/>
    <w:rsid w:val="00AC112A"/>
    <w:rsid w:val="00AC1530"/>
    <w:rsid w:val="00AC173A"/>
    <w:rsid w:val="00AC1C80"/>
    <w:rsid w:val="00AC2284"/>
    <w:rsid w:val="00AC230F"/>
    <w:rsid w:val="00AC24C6"/>
    <w:rsid w:val="00AC2788"/>
    <w:rsid w:val="00AC2C6A"/>
    <w:rsid w:val="00AC2CC9"/>
    <w:rsid w:val="00AC2E25"/>
    <w:rsid w:val="00AC2F28"/>
    <w:rsid w:val="00AC34A0"/>
    <w:rsid w:val="00AC352C"/>
    <w:rsid w:val="00AC3B67"/>
    <w:rsid w:val="00AC3C4F"/>
    <w:rsid w:val="00AC40E0"/>
    <w:rsid w:val="00AC4239"/>
    <w:rsid w:val="00AC46DD"/>
    <w:rsid w:val="00AC4714"/>
    <w:rsid w:val="00AC4A56"/>
    <w:rsid w:val="00AC4C41"/>
    <w:rsid w:val="00AC4D70"/>
    <w:rsid w:val="00AC4E80"/>
    <w:rsid w:val="00AC4F2F"/>
    <w:rsid w:val="00AC4FF2"/>
    <w:rsid w:val="00AC5131"/>
    <w:rsid w:val="00AC5187"/>
    <w:rsid w:val="00AC518F"/>
    <w:rsid w:val="00AC54B3"/>
    <w:rsid w:val="00AC54E3"/>
    <w:rsid w:val="00AC5638"/>
    <w:rsid w:val="00AC5651"/>
    <w:rsid w:val="00AC569E"/>
    <w:rsid w:val="00AC599B"/>
    <w:rsid w:val="00AC5B50"/>
    <w:rsid w:val="00AC65DD"/>
    <w:rsid w:val="00AC6718"/>
    <w:rsid w:val="00AC70D3"/>
    <w:rsid w:val="00AC70F8"/>
    <w:rsid w:val="00AC72D7"/>
    <w:rsid w:val="00AC756A"/>
    <w:rsid w:val="00AC7EEF"/>
    <w:rsid w:val="00AC7F8D"/>
    <w:rsid w:val="00AD001B"/>
    <w:rsid w:val="00AD007B"/>
    <w:rsid w:val="00AD01F9"/>
    <w:rsid w:val="00AD03F3"/>
    <w:rsid w:val="00AD067A"/>
    <w:rsid w:val="00AD0CE9"/>
    <w:rsid w:val="00AD0D86"/>
    <w:rsid w:val="00AD0E28"/>
    <w:rsid w:val="00AD0EB1"/>
    <w:rsid w:val="00AD0EEF"/>
    <w:rsid w:val="00AD10A8"/>
    <w:rsid w:val="00AD1904"/>
    <w:rsid w:val="00AD193C"/>
    <w:rsid w:val="00AD1AAA"/>
    <w:rsid w:val="00AD1CB1"/>
    <w:rsid w:val="00AD1E86"/>
    <w:rsid w:val="00AD1FB8"/>
    <w:rsid w:val="00AD2193"/>
    <w:rsid w:val="00AD2224"/>
    <w:rsid w:val="00AD22AE"/>
    <w:rsid w:val="00AD25B0"/>
    <w:rsid w:val="00AD285A"/>
    <w:rsid w:val="00AD299B"/>
    <w:rsid w:val="00AD2CB7"/>
    <w:rsid w:val="00AD2CFD"/>
    <w:rsid w:val="00AD3129"/>
    <w:rsid w:val="00AD3757"/>
    <w:rsid w:val="00AD3D87"/>
    <w:rsid w:val="00AD3DC7"/>
    <w:rsid w:val="00AD44E1"/>
    <w:rsid w:val="00AD45CE"/>
    <w:rsid w:val="00AD45F4"/>
    <w:rsid w:val="00AD4A46"/>
    <w:rsid w:val="00AD4D05"/>
    <w:rsid w:val="00AD4D19"/>
    <w:rsid w:val="00AD4DDE"/>
    <w:rsid w:val="00AD4F66"/>
    <w:rsid w:val="00AD5044"/>
    <w:rsid w:val="00AD5155"/>
    <w:rsid w:val="00AD567E"/>
    <w:rsid w:val="00AD5919"/>
    <w:rsid w:val="00AD5B47"/>
    <w:rsid w:val="00AD5BC0"/>
    <w:rsid w:val="00AD5E6D"/>
    <w:rsid w:val="00AD6301"/>
    <w:rsid w:val="00AD631A"/>
    <w:rsid w:val="00AD6373"/>
    <w:rsid w:val="00AD63BE"/>
    <w:rsid w:val="00AD63E7"/>
    <w:rsid w:val="00AD66CA"/>
    <w:rsid w:val="00AD6948"/>
    <w:rsid w:val="00AD6E24"/>
    <w:rsid w:val="00AD70F6"/>
    <w:rsid w:val="00AD7467"/>
    <w:rsid w:val="00AD7B4C"/>
    <w:rsid w:val="00AE005B"/>
    <w:rsid w:val="00AE04B8"/>
    <w:rsid w:val="00AE0542"/>
    <w:rsid w:val="00AE076A"/>
    <w:rsid w:val="00AE093A"/>
    <w:rsid w:val="00AE0BC5"/>
    <w:rsid w:val="00AE126F"/>
    <w:rsid w:val="00AE12FA"/>
    <w:rsid w:val="00AE13A9"/>
    <w:rsid w:val="00AE1613"/>
    <w:rsid w:val="00AE172A"/>
    <w:rsid w:val="00AE1CBC"/>
    <w:rsid w:val="00AE1CD5"/>
    <w:rsid w:val="00AE1F96"/>
    <w:rsid w:val="00AE2199"/>
    <w:rsid w:val="00AE22E2"/>
    <w:rsid w:val="00AE2507"/>
    <w:rsid w:val="00AE271B"/>
    <w:rsid w:val="00AE2AC4"/>
    <w:rsid w:val="00AE2C6A"/>
    <w:rsid w:val="00AE2E1D"/>
    <w:rsid w:val="00AE2FAB"/>
    <w:rsid w:val="00AE31CB"/>
    <w:rsid w:val="00AE32CE"/>
    <w:rsid w:val="00AE3437"/>
    <w:rsid w:val="00AE34D1"/>
    <w:rsid w:val="00AE36E7"/>
    <w:rsid w:val="00AE3712"/>
    <w:rsid w:val="00AE397F"/>
    <w:rsid w:val="00AE3C1F"/>
    <w:rsid w:val="00AE3C9F"/>
    <w:rsid w:val="00AE3D78"/>
    <w:rsid w:val="00AE3F3A"/>
    <w:rsid w:val="00AE4011"/>
    <w:rsid w:val="00AE4812"/>
    <w:rsid w:val="00AE4A62"/>
    <w:rsid w:val="00AE4CAC"/>
    <w:rsid w:val="00AE4D5A"/>
    <w:rsid w:val="00AE4E87"/>
    <w:rsid w:val="00AE5094"/>
    <w:rsid w:val="00AE51B2"/>
    <w:rsid w:val="00AE5221"/>
    <w:rsid w:val="00AE531C"/>
    <w:rsid w:val="00AE5628"/>
    <w:rsid w:val="00AE56E5"/>
    <w:rsid w:val="00AE573E"/>
    <w:rsid w:val="00AE57AA"/>
    <w:rsid w:val="00AE5815"/>
    <w:rsid w:val="00AE5823"/>
    <w:rsid w:val="00AE5CD8"/>
    <w:rsid w:val="00AE5D9D"/>
    <w:rsid w:val="00AE5DE9"/>
    <w:rsid w:val="00AE6427"/>
    <w:rsid w:val="00AE6696"/>
    <w:rsid w:val="00AE68F4"/>
    <w:rsid w:val="00AE6908"/>
    <w:rsid w:val="00AE6A2C"/>
    <w:rsid w:val="00AE6B75"/>
    <w:rsid w:val="00AE6B9B"/>
    <w:rsid w:val="00AE6D23"/>
    <w:rsid w:val="00AE7053"/>
    <w:rsid w:val="00AE797A"/>
    <w:rsid w:val="00AF0044"/>
    <w:rsid w:val="00AF00D6"/>
    <w:rsid w:val="00AF0128"/>
    <w:rsid w:val="00AF0246"/>
    <w:rsid w:val="00AF0402"/>
    <w:rsid w:val="00AF050F"/>
    <w:rsid w:val="00AF0569"/>
    <w:rsid w:val="00AF09A2"/>
    <w:rsid w:val="00AF0C8B"/>
    <w:rsid w:val="00AF0FD3"/>
    <w:rsid w:val="00AF13FB"/>
    <w:rsid w:val="00AF1777"/>
    <w:rsid w:val="00AF1C9E"/>
    <w:rsid w:val="00AF1D42"/>
    <w:rsid w:val="00AF1DA6"/>
    <w:rsid w:val="00AF1DF3"/>
    <w:rsid w:val="00AF1EA3"/>
    <w:rsid w:val="00AF23D9"/>
    <w:rsid w:val="00AF2794"/>
    <w:rsid w:val="00AF27B8"/>
    <w:rsid w:val="00AF280B"/>
    <w:rsid w:val="00AF2817"/>
    <w:rsid w:val="00AF28FB"/>
    <w:rsid w:val="00AF2A7F"/>
    <w:rsid w:val="00AF2C03"/>
    <w:rsid w:val="00AF302D"/>
    <w:rsid w:val="00AF3079"/>
    <w:rsid w:val="00AF323F"/>
    <w:rsid w:val="00AF32FD"/>
    <w:rsid w:val="00AF3366"/>
    <w:rsid w:val="00AF34D1"/>
    <w:rsid w:val="00AF38DE"/>
    <w:rsid w:val="00AF3C21"/>
    <w:rsid w:val="00AF3D93"/>
    <w:rsid w:val="00AF4214"/>
    <w:rsid w:val="00AF443C"/>
    <w:rsid w:val="00AF44B2"/>
    <w:rsid w:val="00AF44B3"/>
    <w:rsid w:val="00AF475B"/>
    <w:rsid w:val="00AF4A60"/>
    <w:rsid w:val="00AF4AD1"/>
    <w:rsid w:val="00AF4E58"/>
    <w:rsid w:val="00AF50D7"/>
    <w:rsid w:val="00AF50ED"/>
    <w:rsid w:val="00AF53FF"/>
    <w:rsid w:val="00AF542C"/>
    <w:rsid w:val="00AF5895"/>
    <w:rsid w:val="00AF58C5"/>
    <w:rsid w:val="00AF5B85"/>
    <w:rsid w:val="00AF61D1"/>
    <w:rsid w:val="00AF649E"/>
    <w:rsid w:val="00AF64AE"/>
    <w:rsid w:val="00AF650F"/>
    <w:rsid w:val="00AF65AD"/>
    <w:rsid w:val="00AF66FE"/>
    <w:rsid w:val="00AF69C5"/>
    <w:rsid w:val="00AF69FE"/>
    <w:rsid w:val="00AF6ADB"/>
    <w:rsid w:val="00AF6C26"/>
    <w:rsid w:val="00AF6F9F"/>
    <w:rsid w:val="00AF7064"/>
    <w:rsid w:val="00AF757C"/>
    <w:rsid w:val="00AF7645"/>
    <w:rsid w:val="00AF77EF"/>
    <w:rsid w:val="00AF7997"/>
    <w:rsid w:val="00AF7B52"/>
    <w:rsid w:val="00AF7BDA"/>
    <w:rsid w:val="00AF7C84"/>
    <w:rsid w:val="00B0058F"/>
    <w:rsid w:val="00B00D67"/>
    <w:rsid w:val="00B011C6"/>
    <w:rsid w:val="00B0129C"/>
    <w:rsid w:val="00B018E3"/>
    <w:rsid w:val="00B01987"/>
    <w:rsid w:val="00B01B0C"/>
    <w:rsid w:val="00B01EDE"/>
    <w:rsid w:val="00B01F9B"/>
    <w:rsid w:val="00B021EC"/>
    <w:rsid w:val="00B02636"/>
    <w:rsid w:val="00B029DE"/>
    <w:rsid w:val="00B03012"/>
    <w:rsid w:val="00B03068"/>
    <w:rsid w:val="00B03266"/>
    <w:rsid w:val="00B03933"/>
    <w:rsid w:val="00B03BCF"/>
    <w:rsid w:val="00B03F89"/>
    <w:rsid w:val="00B0421E"/>
    <w:rsid w:val="00B0453C"/>
    <w:rsid w:val="00B04704"/>
    <w:rsid w:val="00B047C4"/>
    <w:rsid w:val="00B0558C"/>
    <w:rsid w:val="00B055A4"/>
    <w:rsid w:val="00B055BF"/>
    <w:rsid w:val="00B05BAD"/>
    <w:rsid w:val="00B05D1F"/>
    <w:rsid w:val="00B05EC6"/>
    <w:rsid w:val="00B060C2"/>
    <w:rsid w:val="00B061C7"/>
    <w:rsid w:val="00B06373"/>
    <w:rsid w:val="00B063EF"/>
    <w:rsid w:val="00B06472"/>
    <w:rsid w:val="00B064C1"/>
    <w:rsid w:val="00B06AA3"/>
    <w:rsid w:val="00B06EA4"/>
    <w:rsid w:val="00B06F35"/>
    <w:rsid w:val="00B0724C"/>
    <w:rsid w:val="00B072F4"/>
    <w:rsid w:val="00B078BD"/>
    <w:rsid w:val="00B07ECD"/>
    <w:rsid w:val="00B07ED0"/>
    <w:rsid w:val="00B108AA"/>
    <w:rsid w:val="00B108CB"/>
    <w:rsid w:val="00B1096D"/>
    <w:rsid w:val="00B11002"/>
    <w:rsid w:val="00B110A5"/>
    <w:rsid w:val="00B11115"/>
    <w:rsid w:val="00B11133"/>
    <w:rsid w:val="00B11D96"/>
    <w:rsid w:val="00B11DAD"/>
    <w:rsid w:val="00B11DFF"/>
    <w:rsid w:val="00B11E62"/>
    <w:rsid w:val="00B12179"/>
    <w:rsid w:val="00B12196"/>
    <w:rsid w:val="00B12D44"/>
    <w:rsid w:val="00B12EE1"/>
    <w:rsid w:val="00B12EE7"/>
    <w:rsid w:val="00B12F0F"/>
    <w:rsid w:val="00B12FCF"/>
    <w:rsid w:val="00B130FA"/>
    <w:rsid w:val="00B1329B"/>
    <w:rsid w:val="00B133F2"/>
    <w:rsid w:val="00B1373E"/>
    <w:rsid w:val="00B1388F"/>
    <w:rsid w:val="00B13979"/>
    <w:rsid w:val="00B13B21"/>
    <w:rsid w:val="00B13BBB"/>
    <w:rsid w:val="00B13E12"/>
    <w:rsid w:val="00B13F38"/>
    <w:rsid w:val="00B13FC8"/>
    <w:rsid w:val="00B143D4"/>
    <w:rsid w:val="00B143EC"/>
    <w:rsid w:val="00B1459E"/>
    <w:rsid w:val="00B14637"/>
    <w:rsid w:val="00B149D7"/>
    <w:rsid w:val="00B14DF2"/>
    <w:rsid w:val="00B14E9F"/>
    <w:rsid w:val="00B15106"/>
    <w:rsid w:val="00B1566B"/>
    <w:rsid w:val="00B15C28"/>
    <w:rsid w:val="00B15CB9"/>
    <w:rsid w:val="00B16099"/>
    <w:rsid w:val="00B161F8"/>
    <w:rsid w:val="00B1629F"/>
    <w:rsid w:val="00B16302"/>
    <w:rsid w:val="00B1634F"/>
    <w:rsid w:val="00B16862"/>
    <w:rsid w:val="00B169D6"/>
    <w:rsid w:val="00B16BE4"/>
    <w:rsid w:val="00B16C13"/>
    <w:rsid w:val="00B16D78"/>
    <w:rsid w:val="00B16E89"/>
    <w:rsid w:val="00B1713C"/>
    <w:rsid w:val="00B17306"/>
    <w:rsid w:val="00B176DA"/>
    <w:rsid w:val="00B17CC8"/>
    <w:rsid w:val="00B17CDD"/>
    <w:rsid w:val="00B17F8D"/>
    <w:rsid w:val="00B204DE"/>
    <w:rsid w:val="00B20567"/>
    <w:rsid w:val="00B2056E"/>
    <w:rsid w:val="00B20586"/>
    <w:rsid w:val="00B207BD"/>
    <w:rsid w:val="00B2080D"/>
    <w:rsid w:val="00B20845"/>
    <w:rsid w:val="00B20B65"/>
    <w:rsid w:val="00B20C21"/>
    <w:rsid w:val="00B20CFB"/>
    <w:rsid w:val="00B21186"/>
    <w:rsid w:val="00B2123D"/>
    <w:rsid w:val="00B212B5"/>
    <w:rsid w:val="00B21320"/>
    <w:rsid w:val="00B21553"/>
    <w:rsid w:val="00B216A9"/>
    <w:rsid w:val="00B2187D"/>
    <w:rsid w:val="00B21E0F"/>
    <w:rsid w:val="00B21E59"/>
    <w:rsid w:val="00B22278"/>
    <w:rsid w:val="00B2245C"/>
    <w:rsid w:val="00B2253E"/>
    <w:rsid w:val="00B22BAD"/>
    <w:rsid w:val="00B23104"/>
    <w:rsid w:val="00B23683"/>
    <w:rsid w:val="00B23723"/>
    <w:rsid w:val="00B23B4B"/>
    <w:rsid w:val="00B23CF0"/>
    <w:rsid w:val="00B2420E"/>
    <w:rsid w:val="00B24262"/>
    <w:rsid w:val="00B24266"/>
    <w:rsid w:val="00B24294"/>
    <w:rsid w:val="00B2455D"/>
    <w:rsid w:val="00B24640"/>
    <w:rsid w:val="00B24682"/>
    <w:rsid w:val="00B24763"/>
    <w:rsid w:val="00B24870"/>
    <w:rsid w:val="00B24BBF"/>
    <w:rsid w:val="00B24E57"/>
    <w:rsid w:val="00B24EC4"/>
    <w:rsid w:val="00B25275"/>
    <w:rsid w:val="00B253C4"/>
    <w:rsid w:val="00B25702"/>
    <w:rsid w:val="00B25748"/>
    <w:rsid w:val="00B25780"/>
    <w:rsid w:val="00B259DD"/>
    <w:rsid w:val="00B25A16"/>
    <w:rsid w:val="00B25AC8"/>
    <w:rsid w:val="00B25B66"/>
    <w:rsid w:val="00B25FC5"/>
    <w:rsid w:val="00B2619E"/>
    <w:rsid w:val="00B26462"/>
    <w:rsid w:val="00B2684B"/>
    <w:rsid w:val="00B26C4D"/>
    <w:rsid w:val="00B2722D"/>
    <w:rsid w:val="00B2752B"/>
    <w:rsid w:val="00B27741"/>
    <w:rsid w:val="00B27C2B"/>
    <w:rsid w:val="00B30BAB"/>
    <w:rsid w:val="00B30FF9"/>
    <w:rsid w:val="00B31222"/>
    <w:rsid w:val="00B31316"/>
    <w:rsid w:val="00B3133D"/>
    <w:rsid w:val="00B315C8"/>
    <w:rsid w:val="00B318A8"/>
    <w:rsid w:val="00B3196C"/>
    <w:rsid w:val="00B31E66"/>
    <w:rsid w:val="00B31FC2"/>
    <w:rsid w:val="00B320D4"/>
    <w:rsid w:val="00B320D6"/>
    <w:rsid w:val="00B32289"/>
    <w:rsid w:val="00B32445"/>
    <w:rsid w:val="00B32873"/>
    <w:rsid w:val="00B328F0"/>
    <w:rsid w:val="00B32BA4"/>
    <w:rsid w:val="00B33202"/>
    <w:rsid w:val="00B3320F"/>
    <w:rsid w:val="00B332B1"/>
    <w:rsid w:val="00B3349A"/>
    <w:rsid w:val="00B33988"/>
    <w:rsid w:val="00B33C4D"/>
    <w:rsid w:val="00B33C9B"/>
    <w:rsid w:val="00B33DEC"/>
    <w:rsid w:val="00B33FC9"/>
    <w:rsid w:val="00B34760"/>
    <w:rsid w:val="00B34796"/>
    <w:rsid w:val="00B347BA"/>
    <w:rsid w:val="00B34854"/>
    <w:rsid w:val="00B349A1"/>
    <w:rsid w:val="00B34A76"/>
    <w:rsid w:val="00B34F68"/>
    <w:rsid w:val="00B35163"/>
    <w:rsid w:val="00B35415"/>
    <w:rsid w:val="00B35599"/>
    <w:rsid w:val="00B3581F"/>
    <w:rsid w:val="00B358AB"/>
    <w:rsid w:val="00B36547"/>
    <w:rsid w:val="00B368DC"/>
    <w:rsid w:val="00B36929"/>
    <w:rsid w:val="00B36D72"/>
    <w:rsid w:val="00B37138"/>
    <w:rsid w:val="00B3714F"/>
    <w:rsid w:val="00B37317"/>
    <w:rsid w:val="00B37354"/>
    <w:rsid w:val="00B373A6"/>
    <w:rsid w:val="00B37689"/>
    <w:rsid w:val="00B378A1"/>
    <w:rsid w:val="00B37B5B"/>
    <w:rsid w:val="00B37BB3"/>
    <w:rsid w:val="00B40518"/>
    <w:rsid w:val="00B405F1"/>
    <w:rsid w:val="00B40763"/>
    <w:rsid w:val="00B40833"/>
    <w:rsid w:val="00B408C9"/>
    <w:rsid w:val="00B40D69"/>
    <w:rsid w:val="00B40E41"/>
    <w:rsid w:val="00B40FD9"/>
    <w:rsid w:val="00B40FFA"/>
    <w:rsid w:val="00B411E8"/>
    <w:rsid w:val="00B418F2"/>
    <w:rsid w:val="00B41BC0"/>
    <w:rsid w:val="00B41BEF"/>
    <w:rsid w:val="00B41EB5"/>
    <w:rsid w:val="00B425BA"/>
    <w:rsid w:val="00B4267A"/>
    <w:rsid w:val="00B426D5"/>
    <w:rsid w:val="00B427AC"/>
    <w:rsid w:val="00B42B4E"/>
    <w:rsid w:val="00B42E12"/>
    <w:rsid w:val="00B42EA2"/>
    <w:rsid w:val="00B4311D"/>
    <w:rsid w:val="00B43373"/>
    <w:rsid w:val="00B43465"/>
    <w:rsid w:val="00B434AA"/>
    <w:rsid w:val="00B43617"/>
    <w:rsid w:val="00B43722"/>
    <w:rsid w:val="00B4381E"/>
    <w:rsid w:val="00B43B84"/>
    <w:rsid w:val="00B43FBF"/>
    <w:rsid w:val="00B4409E"/>
    <w:rsid w:val="00B44597"/>
    <w:rsid w:val="00B44AEE"/>
    <w:rsid w:val="00B44CB0"/>
    <w:rsid w:val="00B44E20"/>
    <w:rsid w:val="00B44E48"/>
    <w:rsid w:val="00B44F6B"/>
    <w:rsid w:val="00B45220"/>
    <w:rsid w:val="00B452F0"/>
    <w:rsid w:val="00B45418"/>
    <w:rsid w:val="00B45842"/>
    <w:rsid w:val="00B458D2"/>
    <w:rsid w:val="00B459F7"/>
    <w:rsid w:val="00B45D11"/>
    <w:rsid w:val="00B45E30"/>
    <w:rsid w:val="00B45F0F"/>
    <w:rsid w:val="00B460C9"/>
    <w:rsid w:val="00B465D5"/>
    <w:rsid w:val="00B4671E"/>
    <w:rsid w:val="00B46727"/>
    <w:rsid w:val="00B46817"/>
    <w:rsid w:val="00B4682B"/>
    <w:rsid w:val="00B4686B"/>
    <w:rsid w:val="00B468D6"/>
    <w:rsid w:val="00B46B94"/>
    <w:rsid w:val="00B46CF7"/>
    <w:rsid w:val="00B46D3C"/>
    <w:rsid w:val="00B46D74"/>
    <w:rsid w:val="00B47087"/>
    <w:rsid w:val="00B471B0"/>
    <w:rsid w:val="00B4736C"/>
    <w:rsid w:val="00B4751B"/>
    <w:rsid w:val="00B47589"/>
    <w:rsid w:val="00B47999"/>
    <w:rsid w:val="00B47ADA"/>
    <w:rsid w:val="00B47B19"/>
    <w:rsid w:val="00B47E61"/>
    <w:rsid w:val="00B47FF2"/>
    <w:rsid w:val="00B5002E"/>
    <w:rsid w:val="00B5016C"/>
    <w:rsid w:val="00B503EF"/>
    <w:rsid w:val="00B507A7"/>
    <w:rsid w:val="00B509E6"/>
    <w:rsid w:val="00B50E25"/>
    <w:rsid w:val="00B51239"/>
    <w:rsid w:val="00B513C5"/>
    <w:rsid w:val="00B5143E"/>
    <w:rsid w:val="00B5147B"/>
    <w:rsid w:val="00B5175C"/>
    <w:rsid w:val="00B51BF1"/>
    <w:rsid w:val="00B52030"/>
    <w:rsid w:val="00B520D5"/>
    <w:rsid w:val="00B521D3"/>
    <w:rsid w:val="00B522C0"/>
    <w:rsid w:val="00B52C5D"/>
    <w:rsid w:val="00B52D1E"/>
    <w:rsid w:val="00B5319A"/>
    <w:rsid w:val="00B5328B"/>
    <w:rsid w:val="00B5362D"/>
    <w:rsid w:val="00B5393F"/>
    <w:rsid w:val="00B53D1B"/>
    <w:rsid w:val="00B53D75"/>
    <w:rsid w:val="00B53E5C"/>
    <w:rsid w:val="00B53F7E"/>
    <w:rsid w:val="00B542D2"/>
    <w:rsid w:val="00B544A3"/>
    <w:rsid w:val="00B5499B"/>
    <w:rsid w:val="00B549E6"/>
    <w:rsid w:val="00B54BA4"/>
    <w:rsid w:val="00B55417"/>
    <w:rsid w:val="00B55999"/>
    <w:rsid w:val="00B55B27"/>
    <w:rsid w:val="00B561DA"/>
    <w:rsid w:val="00B563A0"/>
    <w:rsid w:val="00B563A8"/>
    <w:rsid w:val="00B563F8"/>
    <w:rsid w:val="00B56461"/>
    <w:rsid w:val="00B56655"/>
    <w:rsid w:val="00B56712"/>
    <w:rsid w:val="00B56B1E"/>
    <w:rsid w:val="00B56BB3"/>
    <w:rsid w:val="00B56C82"/>
    <w:rsid w:val="00B56E8F"/>
    <w:rsid w:val="00B571E7"/>
    <w:rsid w:val="00B57219"/>
    <w:rsid w:val="00B57272"/>
    <w:rsid w:val="00B574B1"/>
    <w:rsid w:val="00B5751A"/>
    <w:rsid w:val="00B5769F"/>
    <w:rsid w:val="00B5770A"/>
    <w:rsid w:val="00B57C2F"/>
    <w:rsid w:val="00B57D4F"/>
    <w:rsid w:val="00B57E94"/>
    <w:rsid w:val="00B57F3A"/>
    <w:rsid w:val="00B57FAC"/>
    <w:rsid w:val="00B602E7"/>
    <w:rsid w:val="00B60A42"/>
    <w:rsid w:val="00B60E75"/>
    <w:rsid w:val="00B60F28"/>
    <w:rsid w:val="00B612EA"/>
    <w:rsid w:val="00B614EB"/>
    <w:rsid w:val="00B61BF5"/>
    <w:rsid w:val="00B61C07"/>
    <w:rsid w:val="00B620A0"/>
    <w:rsid w:val="00B6219C"/>
    <w:rsid w:val="00B62298"/>
    <w:rsid w:val="00B625DC"/>
    <w:rsid w:val="00B62803"/>
    <w:rsid w:val="00B6282F"/>
    <w:rsid w:val="00B630DE"/>
    <w:rsid w:val="00B639E2"/>
    <w:rsid w:val="00B63EB0"/>
    <w:rsid w:val="00B63FD8"/>
    <w:rsid w:val="00B64219"/>
    <w:rsid w:val="00B64918"/>
    <w:rsid w:val="00B64A8A"/>
    <w:rsid w:val="00B651EE"/>
    <w:rsid w:val="00B652CA"/>
    <w:rsid w:val="00B657A2"/>
    <w:rsid w:val="00B658AF"/>
    <w:rsid w:val="00B659E1"/>
    <w:rsid w:val="00B65B15"/>
    <w:rsid w:val="00B65E2C"/>
    <w:rsid w:val="00B6643F"/>
    <w:rsid w:val="00B6647D"/>
    <w:rsid w:val="00B6668B"/>
    <w:rsid w:val="00B66829"/>
    <w:rsid w:val="00B669EE"/>
    <w:rsid w:val="00B66D13"/>
    <w:rsid w:val="00B66DE9"/>
    <w:rsid w:val="00B66E6B"/>
    <w:rsid w:val="00B66E87"/>
    <w:rsid w:val="00B66EBB"/>
    <w:rsid w:val="00B672E8"/>
    <w:rsid w:val="00B6762B"/>
    <w:rsid w:val="00B67DD0"/>
    <w:rsid w:val="00B70066"/>
    <w:rsid w:val="00B701D6"/>
    <w:rsid w:val="00B7021D"/>
    <w:rsid w:val="00B70360"/>
    <w:rsid w:val="00B704BF"/>
    <w:rsid w:val="00B70598"/>
    <w:rsid w:val="00B708DE"/>
    <w:rsid w:val="00B70C55"/>
    <w:rsid w:val="00B711AC"/>
    <w:rsid w:val="00B711EC"/>
    <w:rsid w:val="00B712D0"/>
    <w:rsid w:val="00B713B1"/>
    <w:rsid w:val="00B71758"/>
    <w:rsid w:val="00B71795"/>
    <w:rsid w:val="00B719FC"/>
    <w:rsid w:val="00B71B53"/>
    <w:rsid w:val="00B71DEC"/>
    <w:rsid w:val="00B71FEE"/>
    <w:rsid w:val="00B7274A"/>
    <w:rsid w:val="00B731DA"/>
    <w:rsid w:val="00B73484"/>
    <w:rsid w:val="00B734CF"/>
    <w:rsid w:val="00B736F3"/>
    <w:rsid w:val="00B73783"/>
    <w:rsid w:val="00B737E0"/>
    <w:rsid w:val="00B738A0"/>
    <w:rsid w:val="00B73991"/>
    <w:rsid w:val="00B73992"/>
    <w:rsid w:val="00B73A6C"/>
    <w:rsid w:val="00B73D01"/>
    <w:rsid w:val="00B742CD"/>
    <w:rsid w:val="00B742F0"/>
    <w:rsid w:val="00B748F8"/>
    <w:rsid w:val="00B74B44"/>
    <w:rsid w:val="00B750AA"/>
    <w:rsid w:val="00B75275"/>
    <w:rsid w:val="00B7539D"/>
    <w:rsid w:val="00B754E5"/>
    <w:rsid w:val="00B756B8"/>
    <w:rsid w:val="00B757FC"/>
    <w:rsid w:val="00B75A9C"/>
    <w:rsid w:val="00B75EF1"/>
    <w:rsid w:val="00B75F2F"/>
    <w:rsid w:val="00B7607A"/>
    <w:rsid w:val="00B7650D"/>
    <w:rsid w:val="00B7680D"/>
    <w:rsid w:val="00B76A26"/>
    <w:rsid w:val="00B76A72"/>
    <w:rsid w:val="00B7729B"/>
    <w:rsid w:val="00B7773D"/>
    <w:rsid w:val="00B777F0"/>
    <w:rsid w:val="00B77866"/>
    <w:rsid w:val="00B779A8"/>
    <w:rsid w:val="00B77D97"/>
    <w:rsid w:val="00B801A5"/>
    <w:rsid w:val="00B8024D"/>
    <w:rsid w:val="00B803C2"/>
    <w:rsid w:val="00B80494"/>
    <w:rsid w:val="00B804CE"/>
    <w:rsid w:val="00B80550"/>
    <w:rsid w:val="00B8060C"/>
    <w:rsid w:val="00B80A10"/>
    <w:rsid w:val="00B80BBF"/>
    <w:rsid w:val="00B80C47"/>
    <w:rsid w:val="00B80C86"/>
    <w:rsid w:val="00B80CBC"/>
    <w:rsid w:val="00B81185"/>
    <w:rsid w:val="00B811F5"/>
    <w:rsid w:val="00B814C6"/>
    <w:rsid w:val="00B81956"/>
    <w:rsid w:val="00B81D87"/>
    <w:rsid w:val="00B81DA3"/>
    <w:rsid w:val="00B8206C"/>
    <w:rsid w:val="00B820A2"/>
    <w:rsid w:val="00B8230F"/>
    <w:rsid w:val="00B8254A"/>
    <w:rsid w:val="00B8286B"/>
    <w:rsid w:val="00B82C99"/>
    <w:rsid w:val="00B82E13"/>
    <w:rsid w:val="00B83087"/>
    <w:rsid w:val="00B8325D"/>
    <w:rsid w:val="00B833E0"/>
    <w:rsid w:val="00B83488"/>
    <w:rsid w:val="00B834BC"/>
    <w:rsid w:val="00B83602"/>
    <w:rsid w:val="00B836AA"/>
    <w:rsid w:val="00B836C8"/>
    <w:rsid w:val="00B83D76"/>
    <w:rsid w:val="00B83E29"/>
    <w:rsid w:val="00B840A2"/>
    <w:rsid w:val="00B843CD"/>
    <w:rsid w:val="00B844F3"/>
    <w:rsid w:val="00B848FA"/>
    <w:rsid w:val="00B84937"/>
    <w:rsid w:val="00B84A74"/>
    <w:rsid w:val="00B852A4"/>
    <w:rsid w:val="00B85463"/>
    <w:rsid w:val="00B8573E"/>
    <w:rsid w:val="00B8578D"/>
    <w:rsid w:val="00B85A4B"/>
    <w:rsid w:val="00B85F5F"/>
    <w:rsid w:val="00B864C9"/>
    <w:rsid w:val="00B865BE"/>
    <w:rsid w:val="00B86C5E"/>
    <w:rsid w:val="00B86DF6"/>
    <w:rsid w:val="00B87374"/>
    <w:rsid w:val="00B8763F"/>
    <w:rsid w:val="00B87916"/>
    <w:rsid w:val="00B87A59"/>
    <w:rsid w:val="00B87DC3"/>
    <w:rsid w:val="00B90011"/>
    <w:rsid w:val="00B900D5"/>
    <w:rsid w:val="00B901CA"/>
    <w:rsid w:val="00B902CA"/>
    <w:rsid w:val="00B90324"/>
    <w:rsid w:val="00B90432"/>
    <w:rsid w:val="00B9075B"/>
    <w:rsid w:val="00B908C9"/>
    <w:rsid w:val="00B90BC8"/>
    <w:rsid w:val="00B90D21"/>
    <w:rsid w:val="00B91068"/>
    <w:rsid w:val="00B911F0"/>
    <w:rsid w:val="00B913C8"/>
    <w:rsid w:val="00B9199E"/>
    <w:rsid w:val="00B919EE"/>
    <w:rsid w:val="00B91A0B"/>
    <w:rsid w:val="00B91C91"/>
    <w:rsid w:val="00B91EAD"/>
    <w:rsid w:val="00B91FD2"/>
    <w:rsid w:val="00B920DC"/>
    <w:rsid w:val="00B92171"/>
    <w:rsid w:val="00B9267A"/>
    <w:rsid w:val="00B92A3A"/>
    <w:rsid w:val="00B92AA1"/>
    <w:rsid w:val="00B92B04"/>
    <w:rsid w:val="00B92C5B"/>
    <w:rsid w:val="00B92DCC"/>
    <w:rsid w:val="00B9306B"/>
    <w:rsid w:val="00B9308F"/>
    <w:rsid w:val="00B93692"/>
    <w:rsid w:val="00B94214"/>
    <w:rsid w:val="00B94297"/>
    <w:rsid w:val="00B94314"/>
    <w:rsid w:val="00B9432F"/>
    <w:rsid w:val="00B943BD"/>
    <w:rsid w:val="00B945A2"/>
    <w:rsid w:val="00B947B6"/>
    <w:rsid w:val="00B94D9F"/>
    <w:rsid w:val="00B951EE"/>
    <w:rsid w:val="00B9530E"/>
    <w:rsid w:val="00B9532B"/>
    <w:rsid w:val="00B95518"/>
    <w:rsid w:val="00B955F1"/>
    <w:rsid w:val="00B95685"/>
    <w:rsid w:val="00B95CF7"/>
    <w:rsid w:val="00B95F1F"/>
    <w:rsid w:val="00B95FFD"/>
    <w:rsid w:val="00B960C5"/>
    <w:rsid w:val="00B96824"/>
    <w:rsid w:val="00B96A7B"/>
    <w:rsid w:val="00B96DE3"/>
    <w:rsid w:val="00B96E21"/>
    <w:rsid w:val="00B96EE2"/>
    <w:rsid w:val="00B96EF6"/>
    <w:rsid w:val="00B9708A"/>
    <w:rsid w:val="00B97409"/>
    <w:rsid w:val="00B975F9"/>
    <w:rsid w:val="00B97685"/>
    <w:rsid w:val="00B9771B"/>
    <w:rsid w:val="00B97889"/>
    <w:rsid w:val="00B97B12"/>
    <w:rsid w:val="00B97B39"/>
    <w:rsid w:val="00B97B90"/>
    <w:rsid w:val="00B97C13"/>
    <w:rsid w:val="00B97CB7"/>
    <w:rsid w:val="00B97D0F"/>
    <w:rsid w:val="00B97DD8"/>
    <w:rsid w:val="00B97F5A"/>
    <w:rsid w:val="00BA0407"/>
    <w:rsid w:val="00BA059B"/>
    <w:rsid w:val="00BA0B3B"/>
    <w:rsid w:val="00BA114F"/>
    <w:rsid w:val="00BA123A"/>
    <w:rsid w:val="00BA1634"/>
    <w:rsid w:val="00BA1C09"/>
    <w:rsid w:val="00BA1CF8"/>
    <w:rsid w:val="00BA1D1F"/>
    <w:rsid w:val="00BA1DEA"/>
    <w:rsid w:val="00BA1E8B"/>
    <w:rsid w:val="00BA1FA6"/>
    <w:rsid w:val="00BA1FF8"/>
    <w:rsid w:val="00BA201C"/>
    <w:rsid w:val="00BA2066"/>
    <w:rsid w:val="00BA235C"/>
    <w:rsid w:val="00BA235F"/>
    <w:rsid w:val="00BA2474"/>
    <w:rsid w:val="00BA285D"/>
    <w:rsid w:val="00BA28D2"/>
    <w:rsid w:val="00BA2AA9"/>
    <w:rsid w:val="00BA2C7B"/>
    <w:rsid w:val="00BA2E57"/>
    <w:rsid w:val="00BA2ED6"/>
    <w:rsid w:val="00BA3168"/>
    <w:rsid w:val="00BA3226"/>
    <w:rsid w:val="00BA36EC"/>
    <w:rsid w:val="00BA377A"/>
    <w:rsid w:val="00BA3886"/>
    <w:rsid w:val="00BA3967"/>
    <w:rsid w:val="00BA3A60"/>
    <w:rsid w:val="00BA3B4D"/>
    <w:rsid w:val="00BA3C3C"/>
    <w:rsid w:val="00BA4474"/>
    <w:rsid w:val="00BA458E"/>
    <w:rsid w:val="00BA477A"/>
    <w:rsid w:val="00BA480E"/>
    <w:rsid w:val="00BA4A26"/>
    <w:rsid w:val="00BA4BE0"/>
    <w:rsid w:val="00BA4C95"/>
    <w:rsid w:val="00BA4E55"/>
    <w:rsid w:val="00BA4FCB"/>
    <w:rsid w:val="00BA4FD1"/>
    <w:rsid w:val="00BA500B"/>
    <w:rsid w:val="00BA53B3"/>
    <w:rsid w:val="00BA545D"/>
    <w:rsid w:val="00BA572F"/>
    <w:rsid w:val="00BA5831"/>
    <w:rsid w:val="00BA59AC"/>
    <w:rsid w:val="00BA59EA"/>
    <w:rsid w:val="00BA5AB6"/>
    <w:rsid w:val="00BA6254"/>
    <w:rsid w:val="00BA62F8"/>
    <w:rsid w:val="00BA635C"/>
    <w:rsid w:val="00BA6715"/>
    <w:rsid w:val="00BA677F"/>
    <w:rsid w:val="00BA68D6"/>
    <w:rsid w:val="00BA6CE5"/>
    <w:rsid w:val="00BA7026"/>
    <w:rsid w:val="00BA72D5"/>
    <w:rsid w:val="00BA735A"/>
    <w:rsid w:val="00BA759C"/>
    <w:rsid w:val="00BA77D9"/>
    <w:rsid w:val="00BA7A42"/>
    <w:rsid w:val="00BA7A52"/>
    <w:rsid w:val="00BA7B59"/>
    <w:rsid w:val="00BA7BD5"/>
    <w:rsid w:val="00BA7D64"/>
    <w:rsid w:val="00BA7EB4"/>
    <w:rsid w:val="00BB01E6"/>
    <w:rsid w:val="00BB0DC7"/>
    <w:rsid w:val="00BB1173"/>
    <w:rsid w:val="00BB137B"/>
    <w:rsid w:val="00BB1409"/>
    <w:rsid w:val="00BB16B8"/>
    <w:rsid w:val="00BB19F8"/>
    <w:rsid w:val="00BB1C21"/>
    <w:rsid w:val="00BB1FE7"/>
    <w:rsid w:val="00BB20E1"/>
    <w:rsid w:val="00BB21B9"/>
    <w:rsid w:val="00BB2309"/>
    <w:rsid w:val="00BB28F5"/>
    <w:rsid w:val="00BB3475"/>
    <w:rsid w:val="00BB3499"/>
    <w:rsid w:val="00BB35D7"/>
    <w:rsid w:val="00BB37B8"/>
    <w:rsid w:val="00BB3C11"/>
    <w:rsid w:val="00BB3C4A"/>
    <w:rsid w:val="00BB3D39"/>
    <w:rsid w:val="00BB403F"/>
    <w:rsid w:val="00BB4A92"/>
    <w:rsid w:val="00BB5098"/>
    <w:rsid w:val="00BB54DD"/>
    <w:rsid w:val="00BB598C"/>
    <w:rsid w:val="00BB62B9"/>
    <w:rsid w:val="00BB63AF"/>
    <w:rsid w:val="00BB64B7"/>
    <w:rsid w:val="00BB6613"/>
    <w:rsid w:val="00BB6647"/>
    <w:rsid w:val="00BB6770"/>
    <w:rsid w:val="00BB6B73"/>
    <w:rsid w:val="00BB6D0F"/>
    <w:rsid w:val="00BB6EA9"/>
    <w:rsid w:val="00BB706B"/>
    <w:rsid w:val="00BB7128"/>
    <w:rsid w:val="00BB767A"/>
    <w:rsid w:val="00BB76DD"/>
    <w:rsid w:val="00BB7A63"/>
    <w:rsid w:val="00BB7B0C"/>
    <w:rsid w:val="00BB7E89"/>
    <w:rsid w:val="00BC0304"/>
    <w:rsid w:val="00BC044F"/>
    <w:rsid w:val="00BC04B1"/>
    <w:rsid w:val="00BC04EF"/>
    <w:rsid w:val="00BC0510"/>
    <w:rsid w:val="00BC0BEF"/>
    <w:rsid w:val="00BC0C1E"/>
    <w:rsid w:val="00BC0C68"/>
    <w:rsid w:val="00BC101A"/>
    <w:rsid w:val="00BC1131"/>
    <w:rsid w:val="00BC1302"/>
    <w:rsid w:val="00BC1674"/>
    <w:rsid w:val="00BC1767"/>
    <w:rsid w:val="00BC1855"/>
    <w:rsid w:val="00BC1867"/>
    <w:rsid w:val="00BC192C"/>
    <w:rsid w:val="00BC1964"/>
    <w:rsid w:val="00BC1E19"/>
    <w:rsid w:val="00BC2312"/>
    <w:rsid w:val="00BC2574"/>
    <w:rsid w:val="00BC2650"/>
    <w:rsid w:val="00BC271C"/>
    <w:rsid w:val="00BC28FA"/>
    <w:rsid w:val="00BC29C0"/>
    <w:rsid w:val="00BC2BD7"/>
    <w:rsid w:val="00BC2BDD"/>
    <w:rsid w:val="00BC2D1D"/>
    <w:rsid w:val="00BC2E5C"/>
    <w:rsid w:val="00BC2E5E"/>
    <w:rsid w:val="00BC316A"/>
    <w:rsid w:val="00BC321E"/>
    <w:rsid w:val="00BC3474"/>
    <w:rsid w:val="00BC3619"/>
    <w:rsid w:val="00BC364A"/>
    <w:rsid w:val="00BC374C"/>
    <w:rsid w:val="00BC3BF9"/>
    <w:rsid w:val="00BC3BFA"/>
    <w:rsid w:val="00BC3CB9"/>
    <w:rsid w:val="00BC3E87"/>
    <w:rsid w:val="00BC472A"/>
    <w:rsid w:val="00BC48D3"/>
    <w:rsid w:val="00BC4AD3"/>
    <w:rsid w:val="00BC4AE6"/>
    <w:rsid w:val="00BC4B74"/>
    <w:rsid w:val="00BC4F5D"/>
    <w:rsid w:val="00BC5241"/>
    <w:rsid w:val="00BC5451"/>
    <w:rsid w:val="00BC5474"/>
    <w:rsid w:val="00BC54AC"/>
    <w:rsid w:val="00BC54C9"/>
    <w:rsid w:val="00BC5D44"/>
    <w:rsid w:val="00BC5E5E"/>
    <w:rsid w:val="00BC607F"/>
    <w:rsid w:val="00BC60EC"/>
    <w:rsid w:val="00BC641D"/>
    <w:rsid w:val="00BC67D5"/>
    <w:rsid w:val="00BC6A5C"/>
    <w:rsid w:val="00BC6B53"/>
    <w:rsid w:val="00BC6B79"/>
    <w:rsid w:val="00BC71FA"/>
    <w:rsid w:val="00BC7391"/>
    <w:rsid w:val="00BC7398"/>
    <w:rsid w:val="00BC78DB"/>
    <w:rsid w:val="00BD0049"/>
    <w:rsid w:val="00BD0708"/>
    <w:rsid w:val="00BD07B7"/>
    <w:rsid w:val="00BD0CA8"/>
    <w:rsid w:val="00BD0D7B"/>
    <w:rsid w:val="00BD0DE2"/>
    <w:rsid w:val="00BD0F96"/>
    <w:rsid w:val="00BD1535"/>
    <w:rsid w:val="00BD1794"/>
    <w:rsid w:val="00BD1796"/>
    <w:rsid w:val="00BD1C19"/>
    <w:rsid w:val="00BD1D5E"/>
    <w:rsid w:val="00BD1F40"/>
    <w:rsid w:val="00BD256B"/>
    <w:rsid w:val="00BD26C8"/>
    <w:rsid w:val="00BD2841"/>
    <w:rsid w:val="00BD2963"/>
    <w:rsid w:val="00BD2E4D"/>
    <w:rsid w:val="00BD2F2B"/>
    <w:rsid w:val="00BD31AD"/>
    <w:rsid w:val="00BD321E"/>
    <w:rsid w:val="00BD3328"/>
    <w:rsid w:val="00BD3396"/>
    <w:rsid w:val="00BD34BD"/>
    <w:rsid w:val="00BD3750"/>
    <w:rsid w:val="00BD3920"/>
    <w:rsid w:val="00BD3C31"/>
    <w:rsid w:val="00BD3C5E"/>
    <w:rsid w:val="00BD3E67"/>
    <w:rsid w:val="00BD3F70"/>
    <w:rsid w:val="00BD4439"/>
    <w:rsid w:val="00BD4883"/>
    <w:rsid w:val="00BD48AA"/>
    <w:rsid w:val="00BD4918"/>
    <w:rsid w:val="00BD4E8A"/>
    <w:rsid w:val="00BD4F8C"/>
    <w:rsid w:val="00BD5585"/>
    <w:rsid w:val="00BD5BC9"/>
    <w:rsid w:val="00BD5D12"/>
    <w:rsid w:val="00BD5EEA"/>
    <w:rsid w:val="00BD6277"/>
    <w:rsid w:val="00BD6352"/>
    <w:rsid w:val="00BD6410"/>
    <w:rsid w:val="00BD655F"/>
    <w:rsid w:val="00BD6574"/>
    <w:rsid w:val="00BD667A"/>
    <w:rsid w:val="00BD6B10"/>
    <w:rsid w:val="00BD6CA5"/>
    <w:rsid w:val="00BD6D0E"/>
    <w:rsid w:val="00BD6D22"/>
    <w:rsid w:val="00BD6D2F"/>
    <w:rsid w:val="00BD6D92"/>
    <w:rsid w:val="00BD6F0A"/>
    <w:rsid w:val="00BD71CD"/>
    <w:rsid w:val="00BD72B5"/>
    <w:rsid w:val="00BD733D"/>
    <w:rsid w:val="00BD7769"/>
    <w:rsid w:val="00BD7D48"/>
    <w:rsid w:val="00BD7DC1"/>
    <w:rsid w:val="00BD7DDA"/>
    <w:rsid w:val="00BE0380"/>
    <w:rsid w:val="00BE05AC"/>
    <w:rsid w:val="00BE062C"/>
    <w:rsid w:val="00BE0663"/>
    <w:rsid w:val="00BE07FF"/>
    <w:rsid w:val="00BE08A4"/>
    <w:rsid w:val="00BE0D06"/>
    <w:rsid w:val="00BE0FBE"/>
    <w:rsid w:val="00BE0FE6"/>
    <w:rsid w:val="00BE1376"/>
    <w:rsid w:val="00BE1682"/>
    <w:rsid w:val="00BE16CD"/>
    <w:rsid w:val="00BE1733"/>
    <w:rsid w:val="00BE18C5"/>
    <w:rsid w:val="00BE1A1D"/>
    <w:rsid w:val="00BE1D45"/>
    <w:rsid w:val="00BE1DE4"/>
    <w:rsid w:val="00BE1E29"/>
    <w:rsid w:val="00BE1F7A"/>
    <w:rsid w:val="00BE1FDC"/>
    <w:rsid w:val="00BE200B"/>
    <w:rsid w:val="00BE23FB"/>
    <w:rsid w:val="00BE26D1"/>
    <w:rsid w:val="00BE29A9"/>
    <w:rsid w:val="00BE2AD7"/>
    <w:rsid w:val="00BE2D39"/>
    <w:rsid w:val="00BE2F44"/>
    <w:rsid w:val="00BE2FAD"/>
    <w:rsid w:val="00BE323D"/>
    <w:rsid w:val="00BE334E"/>
    <w:rsid w:val="00BE34D2"/>
    <w:rsid w:val="00BE3841"/>
    <w:rsid w:val="00BE3CAB"/>
    <w:rsid w:val="00BE3CD9"/>
    <w:rsid w:val="00BE3DD6"/>
    <w:rsid w:val="00BE3EFE"/>
    <w:rsid w:val="00BE3F00"/>
    <w:rsid w:val="00BE4F08"/>
    <w:rsid w:val="00BE4F35"/>
    <w:rsid w:val="00BE532A"/>
    <w:rsid w:val="00BE53E6"/>
    <w:rsid w:val="00BE58C9"/>
    <w:rsid w:val="00BE5932"/>
    <w:rsid w:val="00BE5BA3"/>
    <w:rsid w:val="00BE6627"/>
    <w:rsid w:val="00BE6ACC"/>
    <w:rsid w:val="00BE6AEA"/>
    <w:rsid w:val="00BE6D6B"/>
    <w:rsid w:val="00BE6E85"/>
    <w:rsid w:val="00BE6F3C"/>
    <w:rsid w:val="00BE6F8B"/>
    <w:rsid w:val="00BE737E"/>
    <w:rsid w:val="00BE7648"/>
    <w:rsid w:val="00BE7923"/>
    <w:rsid w:val="00BE799E"/>
    <w:rsid w:val="00BE7AAF"/>
    <w:rsid w:val="00BE7C64"/>
    <w:rsid w:val="00BE7EC8"/>
    <w:rsid w:val="00BE7ED7"/>
    <w:rsid w:val="00BF00EC"/>
    <w:rsid w:val="00BF027E"/>
    <w:rsid w:val="00BF02D1"/>
    <w:rsid w:val="00BF0611"/>
    <w:rsid w:val="00BF0778"/>
    <w:rsid w:val="00BF0812"/>
    <w:rsid w:val="00BF091F"/>
    <w:rsid w:val="00BF0ADF"/>
    <w:rsid w:val="00BF0B35"/>
    <w:rsid w:val="00BF0CF2"/>
    <w:rsid w:val="00BF0DF9"/>
    <w:rsid w:val="00BF12A2"/>
    <w:rsid w:val="00BF12DE"/>
    <w:rsid w:val="00BF149A"/>
    <w:rsid w:val="00BF14BE"/>
    <w:rsid w:val="00BF1C79"/>
    <w:rsid w:val="00BF1CEC"/>
    <w:rsid w:val="00BF1DBB"/>
    <w:rsid w:val="00BF1DD6"/>
    <w:rsid w:val="00BF2231"/>
    <w:rsid w:val="00BF2279"/>
    <w:rsid w:val="00BF2735"/>
    <w:rsid w:val="00BF2988"/>
    <w:rsid w:val="00BF2DAF"/>
    <w:rsid w:val="00BF32D3"/>
    <w:rsid w:val="00BF34F6"/>
    <w:rsid w:val="00BF35EA"/>
    <w:rsid w:val="00BF36C2"/>
    <w:rsid w:val="00BF3B7A"/>
    <w:rsid w:val="00BF3D72"/>
    <w:rsid w:val="00BF3E42"/>
    <w:rsid w:val="00BF3EAC"/>
    <w:rsid w:val="00BF3EFF"/>
    <w:rsid w:val="00BF4164"/>
    <w:rsid w:val="00BF4209"/>
    <w:rsid w:val="00BF4390"/>
    <w:rsid w:val="00BF43B4"/>
    <w:rsid w:val="00BF4486"/>
    <w:rsid w:val="00BF4882"/>
    <w:rsid w:val="00BF48D5"/>
    <w:rsid w:val="00BF4A8F"/>
    <w:rsid w:val="00BF4B04"/>
    <w:rsid w:val="00BF4C49"/>
    <w:rsid w:val="00BF4D9C"/>
    <w:rsid w:val="00BF4DB6"/>
    <w:rsid w:val="00BF4EFF"/>
    <w:rsid w:val="00BF4F10"/>
    <w:rsid w:val="00BF4F2A"/>
    <w:rsid w:val="00BF536F"/>
    <w:rsid w:val="00BF5585"/>
    <w:rsid w:val="00BF56E8"/>
    <w:rsid w:val="00BF5A98"/>
    <w:rsid w:val="00BF5E14"/>
    <w:rsid w:val="00BF5F48"/>
    <w:rsid w:val="00BF63CD"/>
    <w:rsid w:val="00BF650A"/>
    <w:rsid w:val="00BF697D"/>
    <w:rsid w:val="00BF69EE"/>
    <w:rsid w:val="00BF6F8C"/>
    <w:rsid w:val="00BF707F"/>
    <w:rsid w:val="00BF7135"/>
    <w:rsid w:val="00BF7581"/>
    <w:rsid w:val="00BF75E7"/>
    <w:rsid w:val="00BF76BC"/>
    <w:rsid w:val="00BF782E"/>
    <w:rsid w:val="00BF7993"/>
    <w:rsid w:val="00C002D9"/>
    <w:rsid w:val="00C006D3"/>
    <w:rsid w:val="00C008EC"/>
    <w:rsid w:val="00C00A18"/>
    <w:rsid w:val="00C00DD1"/>
    <w:rsid w:val="00C01377"/>
    <w:rsid w:val="00C013BD"/>
    <w:rsid w:val="00C01483"/>
    <w:rsid w:val="00C014FA"/>
    <w:rsid w:val="00C016A4"/>
    <w:rsid w:val="00C016B9"/>
    <w:rsid w:val="00C017F9"/>
    <w:rsid w:val="00C01FAF"/>
    <w:rsid w:val="00C02227"/>
    <w:rsid w:val="00C02305"/>
    <w:rsid w:val="00C024B8"/>
    <w:rsid w:val="00C027A2"/>
    <w:rsid w:val="00C02E48"/>
    <w:rsid w:val="00C0302E"/>
    <w:rsid w:val="00C032C0"/>
    <w:rsid w:val="00C0371E"/>
    <w:rsid w:val="00C0391B"/>
    <w:rsid w:val="00C03DD3"/>
    <w:rsid w:val="00C03EE7"/>
    <w:rsid w:val="00C03F0D"/>
    <w:rsid w:val="00C04251"/>
    <w:rsid w:val="00C045F8"/>
    <w:rsid w:val="00C04A7F"/>
    <w:rsid w:val="00C04E0E"/>
    <w:rsid w:val="00C05038"/>
    <w:rsid w:val="00C0508F"/>
    <w:rsid w:val="00C050E4"/>
    <w:rsid w:val="00C05929"/>
    <w:rsid w:val="00C05AF5"/>
    <w:rsid w:val="00C05C31"/>
    <w:rsid w:val="00C06078"/>
    <w:rsid w:val="00C06146"/>
    <w:rsid w:val="00C06288"/>
    <w:rsid w:val="00C06552"/>
    <w:rsid w:val="00C0659F"/>
    <w:rsid w:val="00C065C0"/>
    <w:rsid w:val="00C06649"/>
    <w:rsid w:val="00C06A5F"/>
    <w:rsid w:val="00C06CF2"/>
    <w:rsid w:val="00C07012"/>
    <w:rsid w:val="00C07116"/>
    <w:rsid w:val="00C071E9"/>
    <w:rsid w:val="00C0760E"/>
    <w:rsid w:val="00C07A0F"/>
    <w:rsid w:val="00C07DCF"/>
    <w:rsid w:val="00C07F04"/>
    <w:rsid w:val="00C07F0B"/>
    <w:rsid w:val="00C07F0D"/>
    <w:rsid w:val="00C10182"/>
    <w:rsid w:val="00C10674"/>
    <w:rsid w:val="00C10784"/>
    <w:rsid w:val="00C10963"/>
    <w:rsid w:val="00C109CF"/>
    <w:rsid w:val="00C10E19"/>
    <w:rsid w:val="00C11244"/>
    <w:rsid w:val="00C113F1"/>
    <w:rsid w:val="00C1148C"/>
    <w:rsid w:val="00C11553"/>
    <w:rsid w:val="00C116DA"/>
    <w:rsid w:val="00C119B7"/>
    <w:rsid w:val="00C119C4"/>
    <w:rsid w:val="00C119C8"/>
    <w:rsid w:val="00C11A03"/>
    <w:rsid w:val="00C11A1D"/>
    <w:rsid w:val="00C11A28"/>
    <w:rsid w:val="00C11A70"/>
    <w:rsid w:val="00C11AC7"/>
    <w:rsid w:val="00C11D70"/>
    <w:rsid w:val="00C11E95"/>
    <w:rsid w:val="00C11EC9"/>
    <w:rsid w:val="00C12174"/>
    <w:rsid w:val="00C1221F"/>
    <w:rsid w:val="00C125E5"/>
    <w:rsid w:val="00C126AF"/>
    <w:rsid w:val="00C1285A"/>
    <w:rsid w:val="00C12951"/>
    <w:rsid w:val="00C1296C"/>
    <w:rsid w:val="00C12B66"/>
    <w:rsid w:val="00C12B7D"/>
    <w:rsid w:val="00C12C7F"/>
    <w:rsid w:val="00C12D7A"/>
    <w:rsid w:val="00C1301E"/>
    <w:rsid w:val="00C135E9"/>
    <w:rsid w:val="00C1383F"/>
    <w:rsid w:val="00C13998"/>
    <w:rsid w:val="00C13B9F"/>
    <w:rsid w:val="00C13C4E"/>
    <w:rsid w:val="00C143F8"/>
    <w:rsid w:val="00C145A2"/>
    <w:rsid w:val="00C14C52"/>
    <w:rsid w:val="00C14F69"/>
    <w:rsid w:val="00C14F87"/>
    <w:rsid w:val="00C150D0"/>
    <w:rsid w:val="00C15178"/>
    <w:rsid w:val="00C151E6"/>
    <w:rsid w:val="00C154DE"/>
    <w:rsid w:val="00C1595B"/>
    <w:rsid w:val="00C15CA2"/>
    <w:rsid w:val="00C1602F"/>
    <w:rsid w:val="00C163BD"/>
    <w:rsid w:val="00C1640A"/>
    <w:rsid w:val="00C164C8"/>
    <w:rsid w:val="00C16687"/>
    <w:rsid w:val="00C16772"/>
    <w:rsid w:val="00C1683F"/>
    <w:rsid w:val="00C1694E"/>
    <w:rsid w:val="00C16B97"/>
    <w:rsid w:val="00C16EFC"/>
    <w:rsid w:val="00C16F56"/>
    <w:rsid w:val="00C170A2"/>
    <w:rsid w:val="00C171D4"/>
    <w:rsid w:val="00C174F3"/>
    <w:rsid w:val="00C17773"/>
    <w:rsid w:val="00C17D19"/>
    <w:rsid w:val="00C201B6"/>
    <w:rsid w:val="00C201F2"/>
    <w:rsid w:val="00C20428"/>
    <w:rsid w:val="00C205DE"/>
    <w:rsid w:val="00C206ED"/>
    <w:rsid w:val="00C2074A"/>
    <w:rsid w:val="00C207E0"/>
    <w:rsid w:val="00C209D5"/>
    <w:rsid w:val="00C20C70"/>
    <w:rsid w:val="00C20FCE"/>
    <w:rsid w:val="00C21105"/>
    <w:rsid w:val="00C212C2"/>
    <w:rsid w:val="00C212D4"/>
    <w:rsid w:val="00C212FA"/>
    <w:rsid w:val="00C21300"/>
    <w:rsid w:val="00C213E1"/>
    <w:rsid w:val="00C214F9"/>
    <w:rsid w:val="00C21536"/>
    <w:rsid w:val="00C2164F"/>
    <w:rsid w:val="00C21718"/>
    <w:rsid w:val="00C217B0"/>
    <w:rsid w:val="00C21A7D"/>
    <w:rsid w:val="00C21AD3"/>
    <w:rsid w:val="00C21C22"/>
    <w:rsid w:val="00C21C24"/>
    <w:rsid w:val="00C21CAE"/>
    <w:rsid w:val="00C21D23"/>
    <w:rsid w:val="00C22058"/>
    <w:rsid w:val="00C22238"/>
    <w:rsid w:val="00C2232C"/>
    <w:rsid w:val="00C22450"/>
    <w:rsid w:val="00C22B7D"/>
    <w:rsid w:val="00C22B90"/>
    <w:rsid w:val="00C22B98"/>
    <w:rsid w:val="00C22D35"/>
    <w:rsid w:val="00C22D44"/>
    <w:rsid w:val="00C22EB3"/>
    <w:rsid w:val="00C22FF9"/>
    <w:rsid w:val="00C230CB"/>
    <w:rsid w:val="00C23309"/>
    <w:rsid w:val="00C234A8"/>
    <w:rsid w:val="00C23728"/>
    <w:rsid w:val="00C23876"/>
    <w:rsid w:val="00C23E25"/>
    <w:rsid w:val="00C23FAE"/>
    <w:rsid w:val="00C243E3"/>
    <w:rsid w:val="00C246F8"/>
    <w:rsid w:val="00C24772"/>
    <w:rsid w:val="00C247AD"/>
    <w:rsid w:val="00C2498E"/>
    <w:rsid w:val="00C249E9"/>
    <w:rsid w:val="00C24A62"/>
    <w:rsid w:val="00C24C6D"/>
    <w:rsid w:val="00C24DF6"/>
    <w:rsid w:val="00C252AE"/>
    <w:rsid w:val="00C254A2"/>
    <w:rsid w:val="00C25B71"/>
    <w:rsid w:val="00C25B75"/>
    <w:rsid w:val="00C25B88"/>
    <w:rsid w:val="00C25F40"/>
    <w:rsid w:val="00C2605C"/>
    <w:rsid w:val="00C260A7"/>
    <w:rsid w:val="00C2613C"/>
    <w:rsid w:val="00C263EC"/>
    <w:rsid w:val="00C26675"/>
    <w:rsid w:val="00C26EEC"/>
    <w:rsid w:val="00C272B0"/>
    <w:rsid w:val="00C27350"/>
    <w:rsid w:val="00C274FE"/>
    <w:rsid w:val="00C27B2B"/>
    <w:rsid w:val="00C27D2C"/>
    <w:rsid w:val="00C27D88"/>
    <w:rsid w:val="00C27DA1"/>
    <w:rsid w:val="00C27DE3"/>
    <w:rsid w:val="00C27E62"/>
    <w:rsid w:val="00C3018A"/>
    <w:rsid w:val="00C302BB"/>
    <w:rsid w:val="00C303EA"/>
    <w:rsid w:val="00C306DE"/>
    <w:rsid w:val="00C30838"/>
    <w:rsid w:val="00C30896"/>
    <w:rsid w:val="00C308D8"/>
    <w:rsid w:val="00C309FD"/>
    <w:rsid w:val="00C30A12"/>
    <w:rsid w:val="00C30CEF"/>
    <w:rsid w:val="00C30EA4"/>
    <w:rsid w:val="00C3116B"/>
    <w:rsid w:val="00C31CAA"/>
    <w:rsid w:val="00C31D0E"/>
    <w:rsid w:val="00C32AD3"/>
    <w:rsid w:val="00C32ED8"/>
    <w:rsid w:val="00C3326C"/>
    <w:rsid w:val="00C3344B"/>
    <w:rsid w:val="00C33553"/>
    <w:rsid w:val="00C33D2A"/>
    <w:rsid w:val="00C33D8E"/>
    <w:rsid w:val="00C33FB6"/>
    <w:rsid w:val="00C33FF8"/>
    <w:rsid w:val="00C34006"/>
    <w:rsid w:val="00C343CB"/>
    <w:rsid w:val="00C34473"/>
    <w:rsid w:val="00C34568"/>
    <w:rsid w:val="00C346FD"/>
    <w:rsid w:val="00C34A31"/>
    <w:rsid w:val="00C34D32"/>
    <w:rsid w:val="00C34E57"/>
    <w:rsid w:val="00C34EC3"/>
    <w:rsid w:val="00C3508A"/>
    <w:rsid w:val="00C350D3"/>
    <w:rsid w:val="00C35148"/>
    <w:rsid w:val="00C356C5"/>
    <w:rsid w:val="00C357E3"/>
    <w:rsid w:val="00C35C86"/>
    <w:rsid w:val="00C35DC9"/>
    <w:rsid w:val="00C35DF7"/>
    <w:rsid w:val="00C3618D"/>
    <w:rsid w:val="00C3653C"/>
    <w:rsid w:val="00C36749"/>
    <w:rsid w:val="00C36A8C"/>
    <w:rsid w:val="00C36A95"/>
    <w:rsid w:val="00C36AC3"/>
    <w:rsid w:val="00C36DD4"/>
    <w:rsid w:val="00C36DF5"/>
    <w:rsid w:val="00C36FCC"/>
    <w:rsid w:val="00C36FEA"/>
    <w:rsid w:val="00C37029"/>
    <w:rsid w:val="00C37351"/>
    <w:rsid w:val="00C37559"/>
    <w:rsid w:val="00C37563"/>
    <w:rsid w:val="00C37571"/>
    <w:rsid w:val="00C37806"/>
    <w:rsid w:val="00C37820"/>
    <w:rsid w:val="00C37953"/>
    <w:rsid w:val="00C37C85"/>
    <w:rsid w:val="00C37F46"/>
    <w:rsid w:val="00C404D8"/>
    <w:rsid w:val="00C405B0"/>
    <w:rsid w:val="00C40608"/>
    <w:rsid w:val="00C406E4"/>
    <w:rsid w:val="00C406E5"/>
    <w:rsid w:val="00C40736"/>
    <w:rsid w:val="00C40818"/>
    <w:rsid w:val="00C40AEC"/>
    <w:rsid w:val="00C40D05"/>
    <w:rsid w:val="00C40DE9"/>
    <w:rsid w:val="00C41494"/>
    <w:rsid w:val="00C418AA"/>
    <w:rsid w:val="00C41A10"/>
    <w:rsid w:val="00C41AE4"/>
    <w:rsid w:val="00C41B94"/>
    <w:rsid w:val="00C4208D"/>
    <w:rsid w:val="00C422D1"/>
    <w:rsid w:val="00C42677"/>
    <w:rsid w:val="00C426B5"/>
    <w:rsid w:val="00C42960"/>
    <w:rsid w:val="00C42F6C"/>
    <w:rsid w:val="00C43323"/>
    <w:rsid w:val="00C438C6"/>
    <w:rsid w:val="00C43A90"/>
    <w:rsid w:val="00C440E5"/>
    <w:rsid w:val="00C4439B"/>
    <w:rsid w:val="00C445CC"/>
    <w:rsid w:val="00C446E3"/>
    <w:rsid w:val="00C44E0E"/>
    <w:rsid w:val="00C4500C"/>
    <w:rsid w:val="00C450A1"/>
    <w:rsid w:val="00C45193"/>
    <w:rsid w:val="00C45237"/>
    <w:rsid w:val="00C4531C"/>
    <w:rsid w:val="00C45662"/>
    <w:rsid w:val="00C45674"/>
    <w:rsid w:val="00C457F6"/>
    <w:rsid w:val="00C458B7"/>
    <w:rsid w:val="00C45BD3"/>
    <w:rsid w:val="00C45C45"/>
    <w:rsid w:val="00C45EDF"/>
    <w:rsid w:val="00C45F0D"/>
    <w:rsid w:val="00C45FCB"/>
    <w:rsid w:val="00C4633D"/>
    <w:rsid w:val="00C4635D"/>
    <w:rsid w:val="00C4657D"/>
    <w:rsid w:val="00C46AB9"/>
    <w:rsid w:val="00C46D56"/>
    <w:rsid w:val="00C4789F"/>
    <w:rsid w:val="00C479E2"/>
    <w:rsid w:val="00C47B50"/>
    <w:rsid w:val="00C47DDB"/>
    <w:rsid w:val="00C500DC"/>
    <w:rsid w:val="00C502A3"/>
    <w:rsid w:val="00C50317"/>
    <w:rsid w:val="00C503C7"/>
    <w:rsid w:val="00C50655"/>
    <w:rsid w:val="00C507B3"/>
    <w:rsid w:val="00C50824"/>
    <w:rsid w:val="00C50AB3"/>
    <w:rsid w:val="00C50E2D"/>
    <w:rsid w:val="00C5102A"/>
    <w:rsid w:val="00C516F2"/>
    <w:rsid w:val="00C52073"/>
    <w:rsid w:val="00C52185"/>
    <w:rsid w:val="00C5232D"/>
    <w:rsid w:val="00C52A10"/>
    <w:rsid w:val="00C52B76"/>
    <w:rsid w:val="00C52E2A"/>
    <w:rsid w:val="00C53152"/>
    <w:rsid w:val="00C53183"/>
    <w:rsid w:val="00C53A4F"/>
    <w:rsid w:val="00C53DC8"/>
    <w:rsid w:val="00C53DCC"/>
    <w:rsid w:val="00C53E88"/>
    <w:rsid w:val="00C53ED9"/>
    <w:rsid w:val="00C53EEF"/>
    <w:rsid w:val="00C53F80"/>
    <w:rsid w:val="00C53FA6"/>
    <w:rsid w:val="00C54452"/>
    <w:rsid w:val="00C54532"/>
    <w:rsid w:val="00C5486B"/>
    <w:rsid w:val="00C54942"/>
    <w:rsid w:val="00C54A0B"/>
    <w:rsid w:val="00C54E30"/>
    <w:rsid w:val="00C5506E"/>
    <w:rsid w:val="00C55300"/>
    <w:rsid w:val="00C55372"/>
    <w:rsid w:val="00C558A6"/>
    <w:rsid w:val="00C55BFA"/>
    <w:rsid w:val="00C55E7D"/>
    <w:rsid w:val="00C565E6"/>
    <w:rsid w:val="00C56842"/>
    <w:rsid w:val="00C56B83"/>
    <w:rsid w:val="00C56BE0"/>
    <w:rsid w:val="00C56DB7"/>
    <w:rsid w:val="00C56E72"/>
    <w:rsid w:val="00C56F12"/>
    <w:rsid w:val="00C57015"/>
    <w:rsid w:val="00C5736A"/>
    <w:rsid w:val="00C575E0"/>
    <w:rsid w:val="00C576DB"/>
    <w:rsid w:val="00C5771E"/>
    <w:rsid w:val="00C578A3"/>
    <w:rsid w:val="00C57999"/>
    <w:rsid w:val="00C57AAD"/>
    <w:rsid w:val="00C57AEA"/>
    <w:rsid w:val="00C57EF9"/>
    <w:rsid w:val="00C60057"/>
    <w:rsid w:val="00C600E7"/>
    <w:rsid w:val="00C601B6"/>
    <w:rsid w:val="00C60592"/>
    <w:rsid w:val="00C608DE"/>
    <w:rsid w:val="00C60BE9"/>
    <w:rsid w:val="00C60DCE"/>
    <w:rsid w:val="00C60E30"/>
    <w:rsid w:val="00C60EE1"/>
    <w:rsid w:val="00C60FB6"/>
    <w:rsid w:val="00C6145E"/>
    <w:rsid w:val="00C614F4"/>
    <w:rsid w:val="00C61569"/>
    <w:rsid w:val="00C61802"/>
    <w:rsid w:val="00C6184A"/>
    <w:rsid w:val="00C61951"/>
    <w:rsid w:val="00C61A19"/>
    <w:rsid w:val="00C61BCE"/>
    <w:rsid w:val="00C61CD1"/>
    <w:rsid w:val="00C61E80"/>
    <w:rsid w:val="00C61EA0"/>
    <w:rsid w:val="00C6233D"/>
    <w:rsid w:val="00C62393"/>
    <w:rsid w:val="00C62D4B"/>
    <w:rsid w:val="00C63300"/>
    <w:rsid w:val="00C63315"/>
    <w:rsid w:val="00C6381B"/>
    <w:rsid w:val="00C63A37"/>
    <w:rsid w:val="00C63C5D"/>
    <w:rsid w:val="00C63DAD"/>
    <w:rsid w:val="00C64074"/>
    <w:rsid w:val="00C6408A"/>
    <w:rsid w:val="00C64416"/>
    <w:rsid w:val="00C6488D"/>
    <w:rsid w:val="00C64A33"/>
    <w:rsid w:val="00C64C91"/>
    <w:rsid w:val="00C64E97"/>
    <w:rsid w:val="00C655E8"/>
    <w:rsid w:val="00C6562A"/>
    <w:rsid w:val="00C6571B"/>
    <w:rsid w:val="00C6572B"/>
    <w:rsid w:val="00C65821"/>
    <w:rsid w:val="00C65C7D"/>
    <w:rsid w:val="00C65DC1"/>
    <w:rsid w:val="00C660D2"/>
    <w:rsid w:val="00C66107"/>
    <w:rsid w:val="00C66352"/>
    <w:rsid w:val="00C66432"/>
    <w:rsid w:val="00C6669E"/>
    <w:rsid w:val="00C66BD2"/>
    <w:rsid w:val="00C66DCA"/>
    <w:rsid w:val="00C67701"/>
    <w:rsid w:val="00C677D6"/>
    <w:rsid w:val="00C6783A"/>
    <w:rsid w:val="00C67931"/>
    <w:rsid w:val="00C6798A"/>
    <w:rsid w:val="00C67BC1"/>
    <w:rsid w:val="00C67D1F"/>
    <w:rsid w:val="00C67E00"/>
    <w:rsid w:val="00C704CA"/>
    <w:rsid w:val="00C706D6"/>
    <w:rsid w:val="00C707DF"/>
    <w:rsid w:val="00C70857"/>
    <w:rsid w:val="00C70955"/>
    <w:rsid w:val="00C709DC"/>
    <w:rsid w:val="00C70A4C"/>
    <w:rsid w:val="00C710CF"/>
    <w:rsid w:val="00C714A9"/>
    <w:rsid w:val="00C7161D"/>
    <w:rsid w:val="00C716D6"/>
    <w:rsid w:val="00C71A78"/>
    <w:rsid w:val="00C71D33"/>
    <w:rsid w:val="00C71E23"/>
    <w:rsid w:val="00C720CA"/>
    <w:rsid w:val="00C7216D"/>
    <w:rsid w:val="00C721A4"/>
    <w:rsid w:val="00C72573"/>
    <w:rsid w:val="00C726AA"/>
    <w:rsid w:val="00C727B6"/>
    <w:rsid w:val="00C72D46"/>
    <w:rsid w:val="00C72DF5"/>
    <w:rsid w:val="00C73324"/>
    <w:rsid w:val="00C7341F"/>
    <w:rsid w:val="00C73524"/>
    <w:rsid w:val="00C74168"/>
    <w:rsid w:val="00C74560"/>
    <w:rsid w:val="00C7485E"/>
    <w:rsid w:val="00C749E0"/>
    <w:rsid w:val="00C74A22"/>
    <w:rsid w:val="00C74A41"/>
    <w:rsid w:val="00C74DA8"/>
    <w:rsid w:val="00C74EFE"/>
    <w:rsid w:val="00C75016"/>
    <w:rsid w:val="00C754F4"/>
    <w:rsid w:val="00C75765"/>
    <w:rsid w:val="00C757C6"/>
    <w:rsid w:val="00C759D9"/>
    <w:rsid w:val="00C75A99"/>
    <w:rsid w:val="00C75E21"/>
    <w:rsid w:val="00C75EA4"/>
    <w:rsid w:val="00C7601F"/>
    <w:rsid w:val="00C76084"/>
    <w:rsid w:val="00C7623F"/>
    <w:rsid w:val="00C762D6"/>
    <w:rsid w:val="00C763DB"/>
    <w:rsid w:val="00C76400"/>
    <w:rsid w:val="00C769BA"/>
    <w:rsid w:val="00C77058"/>
    <w:rsid w:val="00C77191"/>
    <w:rsid w:val="00C77392"/>
    <w:rsid w:val="00C7757A"/>
    <w:rsid w:val="00C776E2"/>
    <w:rsid w:val="00C77986"/>
    <w:rsid w:val="00C77CC7"/>
    <w:rsid w:val="00C77E56"/>
    <w:rsid w:val="00C77E76"/>
    <w:rsid w:val="00C803EC"/>
    <w:rsid w:val="00C803FE"/>
    <w:rsid w:val="00C80445"/>
    <w:rsid w:val="00C80749"/>
    <w:rsid w:val="00C80A86"/>
    <w:rsid w:val="00C80B21"/>
    <w:rsid w:val="00C80F03"/>
    <w:rsid w:val="00C8108D"/>
    <w:rsid w:val="00C810A2"/>
    <w:rsid w:val="00C81172"/>
    <w:rsid w:val="00C81499"/>
    <w:rsid w:val="00C81718"/>
    <w:rsid w:val="00C817A2"/>
    <w:rsid w:val="00C817D8"/>
    <w:rsid w:val="00C82672"/>
    <w:rsid w:val="00C827C9"/>
    <w:rsid w:val="00C82854"/>
    <w:rsid w:val="00C82942"/>
    <w:rsid w:val="00C82CDD"/>
    <w:rsid w:val="00C82DB6"/>
    <w:rsid w:val="00C830C9"/>
    <w:rsid w:val="00C83100"/>
    <w:rsid w:val="00C831D1"/>
    <w:rsid w:val="00C83253"/>
    <w:rsid w:val="00C83A1C"/>
    <w:rsid w:val="00C83A1D"/>
    <w:rsid w:val="00C83A8C"/>
    <w:rsid w:val="00C84147"/>
    <w:rsid w:val="00C8425B"/>
    <w:rsid w:val="00C84488"/>
    <w:rsid w:val="00C8482F"/>
    <w:rsid w:val="00C84864"/>
    <w:rsid w:val="00C84B87"/>
    <w:rsid w:val="00C84D05"/>
    <w:rsid w:val="00C84DF9"/>
    <w:rsid w:val="00C84E04"/>
    <w:rsid w:val="00C84E76"/>
    <w:rsid w:val="00C85178"/>
    <w:rsid w:val="00C85746"/>
    <w:rsid w:val="00C8575F"/>
    <w:rsid w:val="00C85806"/>
    <w:rsid w:val="00C85820"/>
    <w:rsid w:val="00C85DE7"/>
    <w:rsid w:val="00C863F9"/>
    <w:rsid w:val="00C8700A"/>
    <w:rsid w:val="00C87693"/>
    <w:rsid w:val="00C87A04"/>
    <w:rsid w:val="00C87B1D"/>
    <w:rsid w:val="00C87B65"/>
    <w:rsid w:val="00C901C3"/>
    <w:rsid w:val="00C902DA"/>
    <w:rsid w:val="00C90347"/>
    <w:rsid w:val="00C903A8"/>
    <w:rsid w:val="00C9065C"/>
    <w:rsid w:val="00C907FE"/>
    <w:rsid w:val="00C90807"/>
    <w:rsid w:val="00C9099E"/>
    <w:rsid w:val="00C909AC"/>
    <w:rsid w:val="00C90B93"/>
    <w:rsid w:val="00C90CA7"/>
    <w:rsid w:val="00C90E45"/>
    <w:rsid w:val="00C91184"/>
    <w:rsid w:val="00C913E3"/>
    <w:rsid w:val="00C914A4"/>
    <w:rsid w:val="00C9155A"/>
    <w:rsid w:val="00C91799"/>
    <w:rsid w:val="00C91A02"/>
    <w:rsid w:val="00C91A55"/>
    <w:rsid w:val="00C91D28"/>
    <w:rsid w:val="00C91F96"/>
    <w:rsid w:val="00C91FE2"/>
    <w:rsid w:val="00C92401"/>
    <w:rsid w:val="00C925A7"/>
    <w:rsid w:val="00C92D8E"/>
    <w:rsid w:val="00C93053"/>
    <w:rsid w:val="00C93266"/>
    <w:rsid w:val="00C933B7"/>
    <w:rsid w:val="00C93429"/>
    <w:rsid w:val="00C935E4"/>
    <w:rsid w:val="00C93711"/>
    <w:rsid w:val="00C93772"/>
    <w:rsid w:val="00C93B96"/>
    <w:rsid w:val="00C93D95"/>
    <w:rsid w:val="00C94008"/>
    <w:rsid w:val="00C94060"/>
    <w:rsid w:val="00C94309"/>
    <w:rsid w:val="00C94377"/>
    <w:rsid w:val="00C945EE"/>
    <w:rsid w:val="00C94EC9"/>
    <w:rsid w:val="00C9508B"/>
    <w:rsid w:val="00C95241"/>
    <w:rsid w:val="00C95489"/>
    <w:rsid w:val="00C958B7"/>
    <w:rsid w:val="00C95B5C"/>
    <w:rsid w:val="00C95EA0"/>
    <w:rsid w:val="00C95FC5"/>
    <w:rsid w:val="00C9605F"/>
    <w:rsid w:val="00C96133"/>
    <w:rsid w:val="00C96912"/>
    <w:rsid w:val="00C96994"/>
    <w:rsid w:val="00C96BBC"/>
    <w:rsid w:val="00C96CFE"/>
    <w:rsid w:val="00C96D9A"/>
    <w:rsid w:val="00C96EF4"/>
    <w:rsid w:val="00C9777F"/>
    <w:rsid w:val="00C97A68"/>
    <w:rsid w:val="00C97A79"/>
    <w:rsid w:val="00C97DC9"/>
    <w:rsid w:val="00CA0018"/>
    <w:rsid w:val="00CA0088"/>
    <w:rsid w:val="00CA026E"/>
    <w:rsid w:val="00CA095B"/>
    <w:rsid w:val="00CA09CE"/>
    <w:rsid w:val="00CA0A4F"/>
    <w:rsid w:val="00CA0CC7"/>
    <w:rsid w:val="00CA0F59"/>
    <w:rsid w:val="00CA0FB6"/>
    <w:rsid w:val="00CA10A2"/>
    <w:rsid w:val="00CA112C"/>
    <w:rsid w:val="00CA173D"/>
    <w:rsid w:val="00CA17BA"/>
    <w:rsid w:val="00CA1815"/>
    <w:rsid w:val="00CA18C5"/>
    <w:rsid w:val="00CA1976"/>
    <w:rsid w:val="00CA1AF4"/>
    <w:rsid w:val="00CA21D2"/>
    <w:rsid w:val="00CA24D2"/>
    <w:rsid w:val="00CA26FA"/>
    <w:rsid w:val="00CA28E4"/>
    <w:rsid w:val="00CA2E01"/>
    <w:rsid w:val="00CA3935"/>
    <w:rsid w:val="00CA39F3"/>
    <w:rsid w:val="00CA3C2D"/>
    <w:rsid w:val="00CA4340"/>
    <w:rsid w:val="00CA46E6"/>
    <w:rsid w:val="00CA4A52"/>
    <w:rsid w:val="00CA4B35"/>
    <w:rsid w:val="00CA4C3E"/>
    <w:rsid w:val="00CA4C96"/>
    <w:rsid w:val="00CA50CF"/>
    <w:rsid w:val="00CA5118"/>
    <w:rsid w:val="00CA529B"/>
    <w:rsid w:val="00CA537A"/>
    <w:rsid w:val="00CA53F7"/>
    <w:rsid w:val="00CA54EC"/>
    <w:rsid w:val="00CA5758"/>
    <w:rsid w:val="00CA5849"/>
    <w:rsid w:val="00CA5B74"/>
    <w:rsid w:val="00CA5DB7"/>
    <w:rsid w:val="00CA60FA"/>
    <w:rsid w:val="00CA62B3"/>
    <w:rsid w:val="00CA63AB"/>
    <w:rsid w:val="00CA644E"/>
    <w:rsid w:val="00CA6674"/>
    <w:rsid w:val="00CA6A17"/>
    <w:rsid w:val="00CA6A7E"/>
    <w:rsid w:val="00CA6E38"/>
    <w:rsid w:val="00CA6FF0"/>
    <w:rsid w:val="00CA70FA"/>
    <w:rsid w:val="00CA743A"/>
    <w:rsid w:val="00CA7591"/>
    <w:rsid w:val="00CA78BA"/>
    <w:rsid w:val="00CB0051"/>
    <w:rsid w:val="00CB005D"/>
    <w:rsid w:val="00CB0149"/>
    <w:rsid w:val="00CB025B"/>
    <w:rsid w:val="00CB046D"/>
    <w:rsid w:val="00CB0514"/>
    <w:rsid w:val="00CB0527"/>
    <w:rsid w:val="00CB0732"/>
    <w:rsid w:val="00CB0925"/>
    <w:rsid w:val="00CB0C00"/>
    <w:rsid w:val="00CB0C10"/>
    <w:rsid w:val="00CB0C87"/>
    <w:rsid w:val="00CB1116"/>
    <w:rsid w:val="00CB1274"/>
    <w:rsid w:val="00CB1304"/>
    <w:rsid w:val="00CB137A"/>
    <w:rsid w:val="00CB1545"/>
    <w:rsid w:val="00CB1777"/>
    <w:rsid w:val="00CB1929"/>
    <w:rsid w:val="00CB192C"/>
    <w:rsid w:val="00CB1DB7"/>
    <w:rsid w:val="00CB1E88"/>
    <w:rsid w:val="00CB1F32"/>
    <w:rsid w:val="00CB2127"/>
    <w:rsid w:val="00CB2136"/>
    <w:rsid w:val="00CB225E"/>
    <w:rsid w:val="00CB24A6"/>
    <w:rsid w:val="00CB266D"/>
    <w:rsid w:val="00CB2693"/>
    <w:rsid w:val="00CB2725"/>
    <w:rsid w:val="00CB27AF"/>
    <w:rsid w:val="00CB3019"/>
    <w:rsid w:val="00CB3134"/>
    <w:rsid w:val="00CB38D2"/>
    <w:rsid w:val="00CB3910"/>
    <w:rsid w:val="00CB3BE9"/>
    <w:rsid w:val="00CB3CD8"/>
    <w:rsid w:val="00CB3D3F"/>
    <w:rsid w:val="00CB3DB1"/>
    <w:rsid w:val="00CB3F35"/>
    <w:rsid w:val="00CB3FF0"/>
    <w:rsid w:val="00CB488C"/>
    <w:rsid w:val="00CB4A26"/>
    <w:rsid w:val="00CB4DDA"/>
    <w:rsid w:val="00CB4E3B"/>
    <w:rsid w:val="00CB5485"/>
    <w:rsid w:val="00CB5520"/>
    <w:rsid w:val="00CB5690"/>
    <w:rsid w:val="00CB57F6"/>
    <w:rsid w:val="00CB5A87"/>
    <w:rsid w:val="00CB5B89"/>
    <w:rsid w:val="00CB5D7F"/>
    <w:rsid w:val="00CB5DA0"/>
    <w:rsid w:val="00CB61A9"/>
    <w:rsid w:val="00CB6273"/>
    <w:rsid w:val="00CB648F"/>
    <w:rsid w:val="00CB64C9"/>
    <w:rsid w:val="00CB667F"/>
    <w:rsid w:val="00CB6B96"/>
    <w:rsid w:val="00CB6EF0"/>
    <w:rsid w:val="00CB6FBA"/>
    <w:rsid w:val="00CB70B9"/>
    <w:rsid w:val="00CB73BE"/>
    <w:rsid w:val="00CB7404"/>
    <w:rsid w:val="00CB7788"/>
    <w:rsid w:val="00CB77CF"/>
    <w:rsid w:val="00CB7864"/>
    <w:rsid w:val="00CB7B18"/>
    <w:rsid w:val="00CB7E4C"/>
    <w:rsid w:val="00CB7E92"/>
    <w:rsid w:val="00CC0118"/>
    <w:rsid w:val="00CC027E"/>
    <w:rsid w:val="00CC032B"/>
    <w:rsid w:val="00CC03CF"/>
    <w:rsid w:val="00CC0459"/>
    <w:rsid w:val="00CC0641"/>
    <w:rsid w:val="00CC06D9"/>
    <w:rsid w:val="00CC0714"/>
    <w:rsid w:val="00CC0932"/>
    <w:rsid w:val="00CC0A39"/>
    <w:rsid w:val="00CC0CA7"/>
    <w:rsid w:val="00CC0E3F"/>
    <w:rsid w:val="00CC1543"/>
    <w:rsid w:val="00CC1943"/>
    <w:rsid w:val="00CC19D1"/>
    <w:rsid w:val="00CC1DAA"/>
    <w:rsid w:val="00CC234E"/>
    <w:rsid w:val="00CC23EC"/>
    <w:rsid w:val="00CC23F9"/>
    <w:rsid w:val="00CC2A6F"/>
    <w:rsid w:val="00CC3127"/>
    <w:rsid w:val="00CC34DF"/>
    <w:rsid w:val="00CC37E3"/>
    <w:rsid w:val="00CC3A6F"/>
    <w:rsid w:val="00CC3EA2"/>
    <w:rsid w:val="00CC414E"/>
    <w:rsid w:val="00CC4150"/>
    <w:rsid w:val="00CC46FF"/>
    <w:rsid w:val="00CC4BD3"/>
    <w:rsid w:val="00CC56DD"/>
    <w:rsid w:val="00CC5765"/>
    <w:rsid w:val="00CC5941"/>
    <w:rsid w:val="00CC60F8"/>
    <w:rsid w:val="00CC6111"/>
    <w:rsid w:val="00CC6252"/>
    <w:rsid w:val="00CC6550"/>
    <w:rsid w:val="00CC6605"/>
    <w:rsid w:val="00CC6779"/>
    <w:rsid w:val="00CC6855"/>
    <w:rsid w:val="00CC6A12"/>
    <w:rsid w:val="00CC6A32"/>
    <w:rsid w:val="00CC6BCC"/>
    <w:rsid w:val="00CC6DBA"/>
    <w:rsid w:val="00CC7B4B"/>
    <w:rsid w:val="00CC7B9D"/>
    <w:rsid w:val="00CC7D3A"/>
    <w:rsid w:val="00CD029E"/>
    <w:rsid w:val="00CD02AF"/>
    <w:rsid w:val="00CD02EB"/>
    <w:rsid w:val="00CD0A2F"/>
    <w:rsid w:val="00CD0CB1"/>
    <w:rsid w:val="00CD0D4E"/>
    <w:rsid w:val="00CD15F5"/>
    <w:rsid w:val="00CD16B0"/>
    <w:rsid w:val="00CD1A6A"/>
    <w:rsid w:val="00CD1B69"/>
    <w:rsid w:val="00CD1BB3"/>
    <w:rsid w:val="00CD1BB7"/>
    <w:rsid w:val="00CD20C5"/>
    <w:rsid w:val="00CD219F"/>
    <w:rsid w:val="00CD21F1"/>
    <w:rsid w:val="00CD221B"/>
    <w:rsid w:val="00CD2294"/>
    <w:rsid w:val="00CD231C"/>
    <w:rsid w:val="00CD235A"/>
    <w:rsid w:val="00CD23EE"/>
    <w:rsid w:val="00CD2572"/>
    <w:rsid w:val="00CD26DD"/>
    <w:rsid w:val="00CD2B3B"/>
    <w:rsid w:val="00CD3590"/>
    <w:rsid w:val="00CD3CB6"/>
    <w:rsid w:val="00CD40DD"/>
    <w:rsid w:val="00CD4255"/>
    <w:rsid w:val="00CD4358"/>
    <w:rsid w:val="00CD4BC7"/>
    <w:rsid w:val="00CD4CE9"/>
    <w:rsid w:val="00CD4D02"/>
    <w:rsid w:val="00CD4F43"/>
    <w:rsid w:val="00CD5CAC"/>
    <w:rsid w:val="00CD5EA4"/>
    <w:rsid w:val="00CD619C"/>
    <w:rsid w:val="00CD61A9"/>
    <w:rsid w:val="00CD6237"/>
    <w:rsid w:val="00CD6561"/>
    <w:rsid w:val="00CD6671"/>
    <w:rsid w:val="00CD6C60"/>
    <w:rsid w:val="00CD6CBB"/>
    <w:rsid w:val="00CD6E00"/>
    <w:rsid w:val="00CD774F"/>
    <w:rsid w:val="00CD7876"/>
    <w:rsid w:val="00CD7B4F"/>
    <w:rsid w:val="00CD7BE6"/>
    <w:rsid w:val="00CD7E4C"/>
    <w:rsid w:val="00CE00BE"/>
    <w:rsid w:val="00CE0381"/>
    <w:rsid w:val="00CE0598"/>
    <w:rsid w:val="00CE07FA"/>
    <w:rsid w:val="00CE085C"/>
    <w:rsid w:val="00CE0AA9"/>
    <w:rsid w:val="00CE0D67"/>
    <w:rsid w:val="00CE0F55"/>
    <w:rsid w:val="00CE105D"/>
    <w:rsid w:val="00CE12B7"/>
    <w:rsid w:val="00CE130E"/>
    <w:rsid w:val="00CE1497"/>
    <w:rsid w:val="00CE14F1"/>
    <w:rsid w:val="00CE1536"/>
    <w:rsid w:val="00CE1583"/>
    <w:rsid w:val="00CE19FB"/>
    <w:rsid w:val="00CE1ADA"/>
    <w:rsid w:val="00CE1DA7"/>
    <w:rsid w:val="00CE2367"/>
    <w:rsid w:val="00CE24D9"/>
    <w:rsid w:val="00CE257A"/>
    <w:rsid w:val="00CE2B1E"/>
    <w:rsid w:val="00CE2E75"/>
    <w:rsid w:val="00CE311A"/>
    <w:rsid w:val="00CE3127"/>
    <w:rsid w:val="00CE31D6"/>
    <w:rsid w:val="00CE3717"/>
    <w:rsid w:val="00CE37A6"/>
    <w:rsid w:val="00CE37EB"/>
    <w:rsid w:val="00CE3C0E"/>
    <w:rsid w:val="00CE3DA9"/>
    <w:rsid w:val="00CE42AB"/>
    <w:rsid w:val="00CE4482"/>
    <w:rsid w:val="00CE4491"/>
    <w:rsid w:val="00CE45F1"/>
    <w:rsid w:val="00CE492D"/>
    <w:rsid w:val="00CE4C84"/>
    <w:rsid w:val="00CE4FC6"/>
    <w:rsid w:val="00CE5119"/>
    <w:rsid w:val="00CE52EE"/>
    <w:rsid w:val="00CE53E8"/>
    <w:rsid w:val="00CE53FA"/>
    <w:rsid w:val="00CE5491"/>
    <w:rsid w:val="00CE5630"/>
    <w:rsid w:val="00CE5967"/>
    <w:rsid w:val="00CE5BBC"/>
    <w:rsid w:val="00CE5CDD"/>
    <w:rsid w:val="00CE5D34"/>
    <w:rsid w:val="00CE6927"/>
    <w:rsid w:val="00CE6A5B"/>
    <w:rsid w:val="00CE6B89"/>
    <w:rsid w:val="00CE6F10"/>
    <w:rsid w:val="00CE7164"/>
    <w:rsid w:val="00CE72F4"/>
    <w:rsid w:val="00CE7394"/>
    <w:rsid w:val="00CE79B7"/>
    <w:rsid w:val="00CE7A8F"/>
    <w:rsid w:val="00CE7C4F"/>
    <w:rsid w:val="00CE7C6A"/>
    <w:rsid w:val="00CE7CD8"/>
    <w:rsid w:val="00CF0210"/>
    <w:rsid w:val="00CF0315"/>
    <w:rsid w:val="00CF05B6"/>
    <w:rsid w:val="00CF0782"/>
    <w:rsid w:val="00CF088A"/>
    <w:rsid w:val="00CF09AC"/>
    <w:rsid w:val="00CF0B64"/>
    <w:rsid w:val="00CF0CD4"/>
    <w:rsid w:val="00CF0E65"/>
    <w:rsid w:val="00CF1614"/>
    <w:rsid w:val="00CF1867"/>
    <w:rsid w:val="00CF1A93"/>
    <w:rsid w:val="00CF1B01"/>
    <w:rsid w:val="00CF1B16"/>
    <w:rsid w:val="00CF1BC8"/>
    <w:rsid w:val="00CF2195"/>
    <w:rsid w:val="00CF241C"/>
    <w:rsid w:val="00CF2693"/>
    <w:rsid w:val="00CF2716"/>
    <w:rsid w:val="00CF2B1E"/>
    <w:rsid w:val="00CF2C8D"/>
    <w:rsid w:val="00CF2CC9"/>
    <w:rsid w:val="00CF2D9D"/>
    <w:rsid w:val="00CF2DE3"/>
    <w:rsid w:val="00CF2FA7"/>
    <w:rsid w:val="00CF32A6"/>
    <w:rsid w:val="00CF3337"/>
    <w:rsid w:val="00CF370F"/>
    <w:rsid w:val="00CF37BE"/>
    <w:rsid w:val="00CF3B2E"/>
    <w:rsid w:val="00CF3DD2"/>
    <w:rsid w:val="00CF3E09"/>
    <w:rsid w:val="00CF3E7D"/>
    <w:rsid w:val="00CF4112"/>
    <w:rsid w:val="00CF4165"/>
    <w:rsid w:val="00CF432A"/>
    <w:rsid w:val="00CF48D7"/>
    <w:rsid w:val="00CF4B40"/>
    <w:rsid w:val="00CF518E"/>
    <w:rsid w:val="00CF5241"/>
    <w:rsid w:val="00CF55A3"/>
    <w:rsid w:val="00CF59A6"/>
    <w:rsid w:val="00CF5E62"/>
    <w:rsid w:val="00CF5F10"/>
    <w:rsid w:val="00CF5F86"/>
    <w:rsid w:val="00CF6305"/>
    <w:rsid w:val="00CF65FC"/>
    <w:rsid w:val="00CF6817"/>
    <w:rsid w:val="00CF689A"/>
    <w:rsid w:val="00CF6A46"/>
    <w:rsid w:val="00CF6B7E"/>
    <w:rsid w:val="00CF6CB8"/>
    <w:rsid w:val="00CF6E56"/>
    <w:rsid w:val="00CF710D"/>
    <w:rsid w:val="00CF715C"/>
    <w:rsid w:val="00CF73AF"/>
    <w:rsid w:val="00CF7AC2"/>
    <w:rsid w:val="00CF7B0D"/>
    <w:rsid w:val="00CF7BB0"/>
    <w:rsid w:val="00CF7D13"/>
    <w:rsid w:val="00CF7E02"/>
    <w:rsid w:val="00D00099"/>
    <w:rsid w:val="00D000D7"/>
    <w:rsid w:val="00D0024E"/>
    <w:rsid w:val="00D0034A"/>
    <w:rsid w:val="00D004A4"/>
    <w:rsid w:val="00D00774"/>
    <w:rsid w:val="00D00A42"/>
    <w:rsid w:val="00D00B22"/>
    <w:rsid w:val="00D00C67"/>
    <w:rsid w:val="00D00EE2"/>
    <w:rsid w:val="00D01227"/>
    <w:rsid w:val="00D01262"/>
    <w:rsid w:val="00D012E7"/>
    <w:rsid w:val="00D017E5"/>
    <w:rsid w:val="00D019E6"/>
    <w:rsid w:val="00D01C9B"/>
    <w:rsid w:val="00D01CEE"/>
    <w:rsid w:val="00D01FDB"/>
    <w:rsid w:val="00D02416"/>
    <w:rsid w:val="00D025ED"/>
    <w:rsid w:val="00D02D71"/>
    <w:rsid w:val="00D02E7E"/>
    <w:rsid w:val="00D03176"/>
    <w:rsid w:val="00D0341E"/>
    <w:rsid w:val="00D034E4"/>
    <w:rsid w:val="00D035BB"/>
    <w:rsid w:val="00D0370B"/>
    <w:rsid w:val="00D03B09"/>
    <w:rsid w:val="00D03E3E"/>
    <w:rsid w:val="00D03E7D"/>
    <w:rsid w:val="00D03E8E"/>
    <w:rsid w:val="00D03EB3"/>
    <w:rsid w:val="00D0400B"/>
    <w:rsid w:val="00D040AB"/>
    <w:rsid w:val="00D045A2"/>
    <w:rsid w:val="00D04B0F"/>
    <w:rsid w:val="00D04D17"/>
    <w:rsid w:val="00D04DD1"/>
    <w:rsid w:val="00D04F0E"/>
    <w:rsid w:val="00D05134"/>
    <w:rsid w:val="00D05248"/>
    <w:rsid w:val="00D05263"/>
    <w:rsid w:val="00D0548B"/>
    <w:rsid w:val="00D054EA"/>
    <w:rsid w:val="00D05A64"/>
    <w:rsid w:val="00D05B2D"/>
    <w:rsid w:val="00D05D56"/>
    <w:rsid w:val="00D05EB1"/>
    <w:rsid w:val="00D05F07"/>
    <w:rsid w:val="00D06163"/>
    <w:rsid w:val="00D06359"/>
    <w:rsid w:val="00D06683"/>
    <w:rsid w:val="00D066A3"/>
    <w:rsid w:val="00D06953"/>
    <w:rsid w:val="00D06A30"/>
    <w:rsid w:val="00D06B58"/>
    <w:rsid w:val="00D06BAA"/>
    <w:rsid w:val="00D06D30"/>
    <w:rsid w:val="00D07150"/>
    <w:rsid w:val="00D07205"/>
    <w:rsid w:val="00D07441"/>
    <w:rsid w:val="00D07463"/>
    <w:rsid w:val="00D07524"/>
    <w:rsid w:val="00D075C9"/>
    <w:rsid w:val="00D077ED"/>
    <w:rsid w:val="00D1012E"/>
    <w:rsid w:val="00D103CD"/>
    <w:rsid w:val="00D10A3D"/>
    <w:rsid w:val="00D10B1A"/>
    <w:rsid w:val="00D10DAD"/>
    <w:rsid w:val="00D10F86"/>
    <w:rsid w:val="00D110FA"/>
    <w:rsid w:val="00D11638"/>
    <w:rsid w:val="00D116E5"/>
    <w:rsid w:val="00D11739"/>
    <w:rsid w:val="00D117D6"/>
    <w:rsid w:val="00D1185D"/>
    <w:rsid w:val="00D118A5"/>
    <w:rsid w:val="00D119CE"/>
    <w:rsid w:val="00D11AE7"/>
    <w:rsid w:val="00D11B3E"/>
    <w:rsid w:val="00D11C19"/>
    <w:rsid w:val="00D11D12"/>
    <w:rsid w:val="00D11EBB"/>
    <w:rsid w:val="00D120A6"/>
    <w:rsid w:val="00D121F1"/>
    <w:rsid w:val="00D122B8"/>
    <w:rsid w:val="00D123AC"/>
    <w:rsid w:val="00D125E7"/>
    <w:rsid w:val="00D1275C"/>
    <w:rsid w:val="00D128AE"/>
    <w:rsid w:val="00D1299D"/>
    <w:rsid w:val="00D12C83"/>
    <w:rsid w:val="00D13063"/>
    <w:rsid w:val="00D1316C"/>
    <w:rsid w:val="00D131CB"/>
    <w:rsid w:val="00D1337A"/>
    <w:rsid w:val="00D13669"/>
    <w:rsid w:val="00D1399A"/>
    <w:rsid w:val="00D13B13"/>
    <w:rsid w:val="00D13EDD"/>
    <w:rsid w:val="00D143F4"/>
    <w:rsid w:val="00D14B55"/>
    <w:rsid w:val="00D14BCC"/>
    <w:rsid w:val="00D14CA5"/>
    <w:rsid w:val="00D14D7F"/>
    <w:rsid w:val="00D14EA1"/>
    <w:rsid w:val="00D15092"/>
    <w:rsid w:val="00D15175"/>
    <w:rsid w:val="00D151C0"/>
    <w:rsid w:val="00D1541B"/>
    <w:rsid w:val="00D1573C"/>
    <w:rsid w:val="00D1590C"/>
    <w:rsid w:val="00D15C00"/>
    <w:rsid w:val="00D15C6C"/>
    <w:rsid w:val="00D15CA5"/>
    <w:rsid w:val="00D15D15"/>
    <w:rsid w:val="00D162CD"/>
    <w:rsid w:val="00D16381"/>
    <w:rsid w:val="00D16392"/>
    <w:rsid w:val="00D163CE"/>
    <w:rsid w:val="00D164D0"/>
    <w:rsid w:val="00D166A4"/>
    <w:rsid w:val="00D1695E"/>
    <w:rsid w:val="00D169A5"/>
    <w:rsid w:val="00D16F27"/>
    <w:rsid w:val="00D16F5E"/>
    <w:rsid w:val="00D16F77"/>
    <w:rsid w:val="00D16FBF"/>
    <w:rsid w:val="00D17C59"/>
    <w:rsid w:val="00D17D1A"/>
    <w:rsid w:val="00D200CC"/>
    <w:rsid w:val="00D202D0"/>
    <w:rsid w:val="00D2032C"/>
    <w:rsid w:val="00D20585"/>
    <w:rsid w:val="00D207F8"/>
    <w:rsid w:val="00D20843"/>
    <w:rsid w:val="00D208E9"/>
    <w:rsid w:val="00D20AEA"/>
    <w:rsid w:val="00D2103C"/>
    <w:rsid w:val="00D2241A"/>
    <w:rsid w:val="00D22637"/>
    <w:rsid w:val="00D22796"/>
    <w:rsid w:val="00D227D6"/>
    <w:rsid w:val="00D22ACC"/>
    <w:rsid w:val="00D22C39"/>
    <w:rsid w:val="00D230D7"/>
    <w:rsid w:val="00D239F7"/>
    <w:rsid w:val="00D23A5B"/>
    <w:rsid w:val="00D23F34"/>
    <w:rsid w:val="00D23FA1"/>
    <w:rsid w:val="00D24025"/>
    <w:rsid w:val="00D24853"/>
    <w:rsid w:val="00D24982"/>
    <w:rsid w:val="00D24A10"/>
    <w:rsid w:val="00D24AF8"/>
    <w:rsid w:val="00D24B56"/>
    <w:rsid w:val="00D24C30"/>
    <w:rsid w:val="00D24C57"/>
    <w:rsid w:val="00D24C9F"/>
    <w:rsid w:val="00D24E95"/>
    <w:rsid w:val="00D24FB9"/>
    <w:rsid w:val="00D2511F"/>
    <w:rsid w:val="00D2591C"/>
    <w:rsid w:val="00D261C1"/>
    <w:rsid w:val="00D2655D"/>
    <w:rsid w:val="00D268F1"/>
    <w:rsid w:val="00D269F0"/>
    <w:rsid w:val="00D26A09"/>
    <w:rsid w:val="00D26B62"/>
    <w:rsid w:val="00D26F09"/>
    <w:rsid w:val="00D27193"/>
    <w:rsid w:val="00D27213"/>
    <w:rsid w:val="00D2739B"/>
    <w:rsid w:val="00D273FB"/>
    <w:rsid w:val="00D27756"/>
    <w:rsid w:val="00D279FB"/>
    <w:rsid w:val="00D27ADD"/>
    <w:rsid w:val="00D27F4D"/>
    <w:rsid w:val="00D27FE1"/>
    <w:rsid w:val="00D3008F"/>
    <w:rsid w:val="00D300B7"/>
    <w:rsid w:val="00D30261"/>
    <w:rsid w:val="00D302C9"/>
    <w:rsid w:val="00D30317"/>
    <w:rsid w:val="00D30687"/>
    <w:rsid w:val="00D307E6"/>
    <w:rsid w:val="00D30914"/>
    <w:rsid w:val="00D30B19"/>
    <w:rsid w:val="00D30B2B"/>
    <w:rsid w:val="00D30CA9"/>
    <w:rsid w:val="00D30CAA"/>
    <w:rsid w:val="00D30E50"/>
    <w:rsid w:val="00D30FFC"/>
    <w:rsid w:val="00D31086"/>
    <w:rsid w:val="00D31093"/>
    <w:rsid w:val="00D31147"/>
    <w:rsid w:val="00D31942"/>
    <w:rsid w:val="00D31A01"/>
    <w:rsid w:val="00D31A1C"/>
    <w:rsid w:val="00D31D40"/>
    <w:rsid w:val="00D31E53"/>
    <w:rsid w:val="00D31FA5"/>
    <w:rsid w:val="00D31FCC"/>
    <w:rsid w:val="00D321EA"/>
    <w:rsid w:val="00D32333"/>
    <w:rsid w:val="00D3254D"/>
    <w:rsid w:val="00D3285D"/>
    <w:rsid w:val="00D32B43"/>
    <w:rsid w:val="00D32D24"/>
    <w:rsid w:val="00D330CA"/>
    <w:rsid w:val="00D3336E"/>
    <w:rsid w:val="00D335AC"/>
    <w:rsid w:val="00D33636"/>
    <w:rsid w:val="00D337AF"/>
    <w:rsid w:val="00D33A18"/>
    <w:rsid w:val="00D3428B"/>
    <w:rsid w:val="00D34306"/>
    <w:rsid w:val="00D345A6"/>
    <w:rsid w:val="00D346A2"/>
    <w:rsid w:val="00D349BB"/>
    <w:rsid w:val="00D34AD3"/>
    <w:rsid w:val="00D34BFD"/>
    <w:rsid w:val="00D34CB0"/>
    <w:rsid w:val="00D35452"/>
    <w:rsid w:val="00D35697"/>
    <w:rsid w:val="00D3586D"/>
    <w:rsid w:val="00D358FF"/>
    <w:rsid w:val="00D35C1F"/>
    <w:rsid w:val="00D35CBF"/>
    <w:rsid w:val="00D35FB5"/>
    <w:rsid w:val="00D36289"/>
    <w:rsid w:val="00D362D5"/>
    <w:rsid w:val="00D368D3"/>
    <w:rsid w:val="00D36D30"/>
    <w:rsid w:val="00D36D3F"/>
    <w:rsid w:val="00D36DA9"/>
    <w:rsid w:val="00D37107"/>
    <w:rsid w:val="00D375B7"/>
    <w:rsid w:val="00D37BCA"/>
    <w:rsid w:val="00D37CB4"/>
    <w:rsid w:val="00D40345"/>
    <w:rsid w:val="00D4040E"/>
    <w:rsid w:val="00D4078A"/>
    <w:rsid w:val="00D409F9"/>
    <w:rsid w:val="00D40D31"/>
    <w:rsid w:val="00D40ED6"/>
    <w:rsid w:val="00D40F51"/>
    <w:rsid w:val="00D40F99"/>
    <w:rsid w:val="00D40FDC"/>
    <w:rsid w:val="00D4114F"/>
    <w:rsid w:val="00D412D0"/>
    <w:rsid w:val="00D412DF"/>
    <w:rsid w:val="00D4141C"/>
    <w:rsid w:val="00D41595"/>
    <w:rsid w:val="00D41669"/>
    <w:rsid w:val="00D41768"/>
    <w:rsid w:val="00D4186A"/>
    <w:rsid w:val="00D418AF"/>
    <w:rsid w:val="00D41B5B"/>
    <w:rsid w:val="00D41B77"/>
    <w:rsid w:val="00D41DFE"/>
    <w:rsid w:val="00D42102"/>
    <w:rsid w:val="00D421D8"/>
    <w:rsid w:val="00D426A1"/>
    <w:rsid w:val="00D426E5"/>
    <w:rsid w:val="00D42980"/>
    <w:rsid w:val="00D42A7A"/>
    <w:rsid w:val="00D42C18"/>
    <w:rsid w:val="00D42C22"/>
    <w:rsid w:val="00D430AE"/>
    <w:rsid w:val="00D43293"/>
    <w:rsid w:val="00D43882"/>
    <w:rsid w:val="00D43A10"/>
    <w:rsid w:val="00D43CA3"/>
    <w:rsid w:val="00D4429A"/>
    <w:rsid w:val="00D44723"/>
    <w:rsid w:val="00D44A16"/>
    <w:rsid w:val="00D44A4A"/>
    <w:rsid w:val="00D44CA4"/>
    <w:rsid w:val="00D4511A"/>
    <w:rsid w:val="00D45315"/>
    <w:rsid w:val="00D453F7"/>
    <w:rsid w:val="00D458E2"/>
    <w:rsid w:val="00D4597A"/>
    <w:rsid w:val="00D459A4"/>
    <w:rsid w:val="00D45E66"/>
    <w:rsid w:val="00D45F80"/>
    <w:rsid w:val="00D462AB"/>
    <w:rsid w:val="00D464CB"/>
    <w:rsid w:val="00D46804"/>
    <w:rsid w:val="00D46891"/>
    <w:rsid w:val="00D4698D"/>
    <w:rsid w:val="00D46B6C"/>
    <w:rsid w:val="00D46CEB"/>
    <w:rsid w:val="00D46D86"/>
    <w:rsid w:val="00D47170"/>
    <w:rsid w:val="00D4721F"/>
    <w:rsid w:val="00D47308"/>
    <w:rsid w:val="00D4786F"/>
    <w:rsid w:val="00D47F52"/>
    <w:rsid w:val="00D503C3"/>
    <w:rsid w:val="00D505C7"/>
    <w:rsid w:val="00D506F1"/>
    <w:rsid w:val="00D50AEE"/>
    <w:rsid w:val="00D50B52"/>
    <w:rsid w:val="00D50BD4"/>
    <w:rsid w:val="00D50CA2"/>
    <w:rsid w:val="00D511BF"/>
    <w:rsid w:val="00D51619"/>
    <w:rsid w:val="00D51A88"/>
    <w:rsid w:val="00D51AF5"/>
    <w:rsid w:val="00D520AE"/>
    <w:rsid w:val="00D52743"/>
    <w:rsid w:val="00D52841"/>
    <w:rsid w:val="00D529AD"/>
    <w:rsid w:val="00D52E7C"/>
    <w:rsid w:val="00D52F60"/>
    <w:rsid w:val="00D530A4"/>
    <w:rsid w:val="00D530C0"/>
    <w:rsid w:val="00D53119"/>
    <w:rsid w:val="00D5324D"/>
    <w:rsid w:val="00D53273"/>
    <w:rsid w:val="00D534EB"/>
    <w:rsid w:val="00D53642"/>
    <w:rsid w:val="00D5387C"/>
    <w:rsid w:val="00D538CA"/>
    <w:rsid w:val="00D53A1B"/>
    <w:rsid w:val="00D53D69"/>
    <w:rsid w:val="00D54620"/>
    <w:rsid w:val="00D5479A"/>
    <w:rsid w:val="00D54D6B"/>
    <w:rsid w:val="00D54D9A"/>
    <w:rsid w:val="00D5587B"/>
    <w:rsid w:val="00D5588F"/>
    <w:rsid w:val="00D55A8C"/>
    <w:rsid w:val="00D55EF3"/>
    <w:rsid w:val="00D5607C"/>
    <w:rsid w:val="00D56196"/>
    <w:rsid w:val="00D561C7"/>
    <w:rsid w:val="00D565AE"/>
    <w:rsid w:val="00D56AE9"/>
    <w:rsid w:val="00D56C87"/>
    <w:rsid w:val="00D56E1E"/>
    <w:rsid w:val="00D570A3"/>
    <w:rsid w:val="00D57487"/>
    <w:rsid w:val="00D57AB6"/>
    <w:rsid w:val="00D57B2A"/>
    <w:rsid w:val="00D57C5A"/>
    <w:rsid w:val="00D57C62"/>
    <w:rsid w:val="00D57F80"/>
    <w:rsid w:val="00D60254"/>
    <w:rsid w:val="00D60405"/>
    <w:rsid w:val="00D607D9"/>
    <w:rsid w:val="00D6086A"/>
    <w:rsid w:val="00D60A8F"/>
    <w:rsid w:val="00D60BBC"/>
    <w:rsid w:val="00D60CA0"/>
    <w:rsid w:val="00D60D43"/>
    <w:rsid w:val="00D60D46"/>
    <w:rsid w:val="00D60D53"/>
    <w:rsid w:val="00D60E1C"/>
    <w:rsid w:val="00D60FE4"/>
    <w:rsid w:val="00D61027"/>
    <w:rsid w:val="00D6130B"/>
    <w:rsid w:val="00D61695"/>
    <w:rsid w:val="00D6176D"/>
    <w:rsid w:val="00D61AE5"/>
    <w:rsid w:val="00D61B2E"/>
    <w:rsid w:val="00D61E3B"/>
    <w:rsid w:val="00D61FB2"/>
    <w:rsid w:val="00D61FC9"/>
    <w:rsid w:val="00D62099"/>
    <w:rsid w:val="00D623CB"/>
    <w:rsid w:val="00D62579"/>
    <w:rsid w:val="00D625E6"/>
    <w:rsid w:val="00D6273E"/>
    <w:rsid w:val="00D6281F"/>
    <w:rsid w:val="00D62869"/>
    <w:rsid w:val="00D62AC7"/>
    <w:rsid w:val="00D62C50"/>
    <w:rsid w:val="00D62F56"/>
    <w:rsid w:val="00D62FD2"/>
    <w:rsid w:val="00D63291"/>
    <w:rsid w:val="00D635B5"/>
    <w:rsid w:val="00D63B66"/>
    <w:rsid w:val="00D63C6D"/>
    <w:rsid w:val="00D64B89"/>
    <w:rsid w:val="00D64CFD"/>
    <w:rsid w:val="00D64E01"/>
    <w:rsid w:val="00D65426"/>
    <w:rsid w:val="00D65C1F"/>
    <w:rsid w:val="00D65EF0"/>
    <w:rsid w:val="00D65F32"/>
    <w:rsid w:val="00D66DDE"/>
    <w:rsid w:val="00D67015"/>
    <w:rsid w:val="00D67140"/>
    <w:rsid w:val="00D6769F"/>
    <w:rsid w:val="00D676D8"/>
    <w:rsid w:val="00D678F7"/>
    <w:rsid w:val="00D67A3F"/>
    <w:rsid w:val="00D67D34"/>
    <w:rsid w:val="00D67E20"/>
    <w:rsid w:val="00D7003D"/>
    <w:rsid w:val="00D7045F"/>
    <w:rsid w:val="00D707A7"/>
    <w:rsid w:val="00D70825"/>
    <w:rsid w:val="00D70FAB"/>
    <w:rsid w:val="00D710E3"/>
    <w:rsid w:val="00D711DF"/>
    <w:rsid w:val="00D71253"/>
    <w:rsid w:val="00D71324"/>
    <w:rsid w:val="00D71369"/>
    <w:rsid w:val="00D7138E"/>
    <w:rsid w:val="00D713FD"/>
    <w:rsid w:val="00D71837"/>
    <w:rsid w:val="00D71C2C"/>
    <w:rsid w:val="00D71D74"/>
    <w:rsid w:val="00D71DBA"/>
    <w:rsid w:val="00D71E42"/>
    <w:rsid w:val="00D71F54"/>
    <w:rsid w:val="00D71FCD"/>
    <w:rsid w:val="00D7234F"/>
    <w:rsid w:val="00D723F8"/>
    <w:rsid w:val="00D7245C"/>
    <w:rsid w:val="00D72474"/>
    <w:rsid w:val="00D7248B"/>
    <w:rsid w:val="00D7254D"/>
    <w:rsid w:val="00D727CE"/>
    <w:rsid w:val="00D72AD8"/>
    <w:rsid w:val="00D72D56"/>
    <w:rsid w:val="00D72E55"/>
    <w:rsid w:val="00D72EFE"/>
    <w:rsid w:val="00D73625"/>
    <w:rsid w:val="00D7387E"/>
    <w:rsid w:val="00D73996"/>
    <w:rsid w:val="00D73B19"/>
    <w:rsid w:val="00D73D2F"/>
    <w:rsid w:val="00D7411B"/>
    <w:rsid w:val="00D741F2"/>
    <w:rsid w:val="00D742D5"/>
    <w:rsid w:val="00D7430E"/>
    <w:rsid w:val="00D744BF"/>
    <w:rsid w:val="00D7458D"/>
    <w:rsid w:val="00D74597"/>
    <w:rsid w:val="00D747F9"/>
    <w:rsid w:val="00D74ADA"/>
    <w:rsid w:val="00D74ED2"/>
    <w:rsid w:val="00D74F4B"/>
    <w:rsid w:val="00D75067"/>
    <w:rsid w:val="00D75093"/>
    <w:rsid w:val="00D75489"/>
    <w:rsid w:val="00D7567A"/>
    <w:rsid w:val="00D7576E"/>
    <w:rsid w:val="00D758D0"/>
    <w:rsid w:val="00D75D51"/>
    <w:rsid w:val="00D75D94"/>
    <w:rsid w:val="00D75E75"/>
    <w:rsid w:val="00D760AF"/>
    <w:rsid w:val="00D7650C"/>
    <w:rsid w:val="00D76560"/>
    <w:rsid w:val="00D76A5A"/>
    <w:rsid w:val="00D76C17"/>
    <w:rsid w:val="00D76EC1"/>
    <w:rsid w:val="00D76EC3"/>
    <w:rsid w:val="00D76EDB"/>
    <w:rsid w:val="00D76EF5"/>
    <w:rsid w:val="00D7719B"/>
    <w:rsid w:val="00D77823"/>
    <w:rsid w:val="00D77A4E"/>
    <w:rsid w:val="00D77AC5"/>
    <w:rsid w:val="00D77BF4"/>
    <w:rsid w:val="00D77E44"/>
    <w:rsid w:val="00D80088"/>
    <w:rsid w:val="00D80393"/>
    <w:rsid w:val="00D8040B"/>
    <w:rsid w:val="00D80940"/>
    <w:rsid w:val="00D809AF"/>
    <w:rsid w:val="00D80A9C"/>
    <w:rsid w:val="00D80DA6"/>
    <w:rsid w:val="00D80DAB"/>
    <w:rsid w:val="00D80DBE"/>
    <w:rsid w:val="00D8102A"/>
    <w:rsid w:val="00D811AC"/>
    <w:rsid w:val="00D813FA"/>
    <w:rsid w:val="00D816D2"/>
    <w:rsid w:val="00D816D4"/>
    <w:rsid w:val="00D81902"/>
    <w:rsid w:val="00D81A1D"/>
    <w:rsid w:val="00D81C8B"/>
    <w:rsid w:val="00D81F8B"/>
    <w:rsid w:val="00D82107"/>
    <w:rsid w:val="00D823FF"/>
    <w:rsid w:val="00D8243F"/>
    <w:rsid w:val="00D82725"/>
    <w:rsid w:val="00D82C54"/>
    <w:rsid w:val="00D82D89"/>
    <w:rsid w:val="00D82F6E"/>
    <w:rsid w:val="00D830E2"/>
    <w:rsid w:val="00D8321A"/>
    <w:rsid w:val="00D83377"/>
    <w:rsid w:val="00D83536"/>
    <w:rsid w:val="00D83603"/>
    <w:rsid w:val="00D83859"/>
    <w:rsid w:val="00D83B62"/>
    <w:rsid w:val="00D83D4D"/>
    <w:rsid w:val="00D83D62"/>
    <w:rsid w:val="00D84170"/>
    <w:rsid w:val="00D84468"/>
    <w:rsid w:val="00D84560"/>
    <w:rsid w:val="00D84E97"/>
    <w:rsid w:val="00D84EB5"/>
    <w:rsid w:val="00D85324"/>
    <w:rsid w:val="00D85470"/>
    <w:rsid w:val="00D854F2"/>
    <w:rsid w:val="00D85623"/>
    <w:rsid w:val="00D857A7"/>
    <w:rsid w:val="00D85831"/>
    <w:rsid w:val="00D8591A"/>
    <w:rsid w:val="00D85941"/>
    <w:rsid w:val="00D85CAE"/>
    <w:rsid w:val="00D85E4A"/>
    <w:rsid w:val="00D85E7F"/>
    <w:rsid w:val="00D85F8B"/>
    <w:rsid w:val="00D86452"/>
    <w:rsid w:val="00D867FB"/>
    <w:rsid w:val="00D86843"/>
    <w:rsid w:val="00D86B05"/>
    <w:rsid w:val="00D86ECF"/>
    <w:rsid w:val="00D86F80"/>
    <w:rsid w:val="00D871BF"/>
    <w:rsid w:val="00D87316"/>
    <w:rsid w:val="00D87559"/>
    <w:rsid w:val="00D8766F"/>
    <w:rsid w:val="00D87BA3"/>
    <w:rsid w:val="00D87C80"/>
    <w:rsid w:val="00D87E18"/>
    <w:rsid w:val="00D90139"/>
    <w:rsid w:val="00D901D0"/>
    <w:rsid w:val="00D905EE"/>
    <w:rsid w:val="00D9076F"/>
    <w:rsid w:val="00D9078A"/>
    <w:rsid w:val="00D907C5"/>
    <w:rsid w:val="00D90C88"/>
    <w:rsid w:val="00D90D77"/>
    <w:rsid w:val="00D90FC6"/>
    <w:rsid w:val="00D910D5"/>
    <w:rsid w:val="00D911BE"/>
    <w:rsid w:val="00D9128F"/>
    <w:rsid w:val="00D915E2"/>
    <w:rsid w:val="00D91CC1"/>
    <w:rsid w:val="00D91E9F"/>
    <w:rsid w:val="00D91FFF"/>
    <w:rsid w:val="00D920BB"/>
    <w:rsid w:val="00D92330"/>
    <w:rsid w:val="00D923C6"/>
    <w:rsid w:val="00D92555"/>
    <w:rsid w:val="00D926DA"/>
    <w:rsid w:val="00D927E1"/>
    <w:rsid w:val="00D92DC7"/>
    <w:rsid w:val="00D92F1E"/>
    <w:rsid w:val="00D93296"/>
    <w:rsid w:val="00D933B2"/>
    <w:rsid w:val="00D93581"/>
    <w:rsid w:val="00D937BD"/>
    <w:rsid w:val="00D9393F"/>
    <w:rsid w:val="00D939F9"/>
    <w:rsid w:val="00D93F97"/>
    <w:rsid w:val="00D9401F"/>
    <w:rsid w:val="00D9411B"/>
    <w:rsid w:val="00D94968"/>
    <w:rsid w:val="00D94989"/>
    <w:rsid w:val="00D94B48"/>
    <w:rsid w:val="00D94CAB"/>
    <w:rsid w:val="00D94DA0"/>
    <w:rsid w:val="00D94F95"/>
    <w:rsid w:val="00D95115"/>
    <w:rsid w:val="00D9525C"/>
    <w:rsid w:val="00D9533D"/>
    <w:rsid w:val="00D95357"/>
    <w:rsid w:val="00D95440"/>
    <w:rsid w:val="00D955A3"/>
    <w:rsid w:val="00D95803"/>
    <w:rsid w:val="00D95C09"/>
    <w:rsid w:val="00D95C5F"/>
    <w:rsid w:val="00D95DE0"/>
    <w:rsid w:val="00D95E3F"/>
    <w:rsid w:val="00D95E4D"/>
    <w:rsid w:val="00D95FF9"/>
    <w:rsid w:val="00D96386"/>
    <w:rsid w:val="00D96493"/>
    <w:rsid w:val="00D9652C"/>
    <w:rsid w:val="00D967D6"/>
    <w:rsid w:val="00D968E8"/>
    <w:rsid w:val="00D96A88"/>
    <w:rsid w:val="00D96AF6"/>
    <w:rsid w:val="00D96BEC"/>
    <w:rsid w:val="00D96D79"/>
    <w:rsid w:val="00D96F41"/>
    <w:rsid w:val="00D96F4C"/>
    <w:rsid w:val="00D9701B"/>
    <w:rsid w:val="00D9724A"/>
    <w:rsid w:val="00D975DE"/>
    <w:rsid w:val="00D9784E"/>
    <w:rsid w:val="00D97991"/>
    <w:rsid w:val="00D97A2C"/>
    <w:rsid w:val="00D97A2D"/>
    <w:rsid w:val="00D97A79"/>
    <w:rsid w:val="00D97BD4"/>
    <w:rsid w:val="00D97C3C"/>
    <w:rsid w:val="00D97CBE"/>
    <w:rsid w:val="00DA01F3"/>
    <w:rsid w:val="00DA06F9"/>
    <w:rsid w:val="00DA092C"/>
    <w:rsid w:val="00DA0D9C"/>
    <w:rsid w:val="00DA0E78"/>
    <w:rsid w:val="00DA0F58"/>
    <w:rsid w:val="00DA0F60"/>
    <w:rsid w:val="00DA10E0"/>
    <w:rsid w:val="00DA17B4"/>
    <w:rsid w:val="00DA17F5"/>
    <w:rsid w:val="00DA1899"/>
    <w:rsid w:val="00DA1B8B"/>
    <w:rsid w:val="00DA1FFC"/>
    <w:rsid w:val="00DA20AA"/>
    <w:rsid w:val="00DA2149"/>
    <w:rsid w:val="00DA227B"/>
    <w:rsid w:val="00DA2462"/>
    <w:rsid w:val="00DA2745"/>
    <w:rsid w:val="00DA2816"/>
    <w:rsid w:val="00DA2CB0"/>
    <w:rsid w:val="00DA2E0F"/>
    <w:rsid w:val="00DA2F41"/>
    <w:rsid w:val="00DA3054"/>
    <w:rsid w:val="00DA348C"/>
    <w:rsid w:val="00DA34B1"/>
    <w:rsid w:val="00DA365F"/>
    <w:rsid w:val="00DA36FF"/>
    <w:rsid w:val="00DA3951"/>
    <w:rsid w:val="00DA3A9C"/>
    <w:rsid w:val="00DA3DF7"/>
    <w:rsid w:val="00DA4022"/>
    <w:rsid w:val="00DA41E3"/>
    <w:rsid w:val="00DA42B0"/>
    <w:rsid w:val="00DA42BD"/>
    <w:rsid w:val="00DA44A4"/>
    <w:rsid w:val="00DA4591"/>
    <w:rsid w:val="00DA499B"/>
    <w:rsid w:val="00DA4A05"/>
    <w:rsid w:val="00DA5649"/>
    <w:rsid w:val="00DA5740"/>
    <w:rsid w:val="00DA57FE"/>
    <w:rsid w:val="00DA61C3"/>
    <w:rsid w:val="00DA62C0"/>
    <w:rsid w:val="00DA6590"/>
    <w:rsid w:val="00DA66AA"/>
    <w:rsid w:val="00DA6AE2"/>
    <w:rsid w:val="00DA7004"/>
    <w:rsid w:val="00DA73AB"/>
    <w:rsid w:val="00DA74E5"/>
    <w:rsid w:val="00DA75F9"/>
    <w:rsid w:val="00DA763E"/>
    <w:rsid w:val="00DA76E7"/>
    <w:rsid w:val="00DA7A64"/>
    <w:rsid w:val="00DA7D60"/>
    <w:rsid w:val="00DB005F"/>
    <w:rsid w:val="00DB02AF"/>
    <w:rsid w:val="00DB037F"/>
    <w:rsid w:val="00DB0447"/>
    <w:rsid w:val="00DB04E8"/>
    <w:rsid w:val="00DB0528"/>
    <w:rsid w:val="00DB07A1"/>
    <w:rsid w:val="00DB07E5"/>
    <w:rsid w:val="00DB123B"/>
    <w:rsid w:val="00DB1287"/>
    <w:rsid w:val="00DB12EF"/>
    <w:rsid w:val="00DB1649"/>
    <w:rsid w:val="00DB1E15"/>
    <w:rsid w:val="00DB1E90"/>
    <w:rsid w:val="00DB1F8B"/>
    <w:rsid w:val="00DB21BD"/>
    <w:rsid w:val="00DB2343"/>
    <w:rsid w:val="00DB248F"/>
    <w:rsid w:val="00DB27FC"/>
    <w:rsid w:val="00DB2951"/>
    <w:rsid w:val="00DB2A60"/>
    <w:rsid w:val="00DB2D6D"/>
    <w:rsid w:val="00DB3130"/>
    <w:rsid w:val="00DB3174"/>
    <w:rsid w:val="00DB36D3"/>
    <w:rsid w:val="00DB38E2"/>
    <w:rsid w:val="00DB39C9"/>
    <w:rsid w:val="00DB3A6B"/>
    <w:rsid w:val="00DB3B9F"/>
    <w:rsid w:val="00DB3CD2"/>
    <w:rsid w:val="00DB3DA3"/>
    <w:rsid w:val="00DB4279"/>
    <w:rsid w:val="00DB42C6"/>
    <w:rsid w:val="00DB43A2"/>
    <w:rsid w:val="00DB43E7"/>
    <w:rsid w:val="00DB4547"/>
    <w:rsid w:val="00DB47B1"/>
    <w:rsid w:val="00DB49ED"/>
    <w:rsid w:val="00DB4A95"/>
    <w:rsid w:val="00DB51D6"/>
    <w:rsid w:val="00DB5AF3"/>
    <w:rsid w:val="00DB5BE8"/>
    <w:rsid w:val="00DB5EC0"/>
    <w:rsid w:val="00DB60EA"/>
    <w:rsid w:val="00DB67A1"/>
    <w:rsid w:val="00DB68A0"/>
    <w:rsid w:val="00DB698A"/>
    <w:rsid w:val="00DB6AC1"/>
    <w:rsid w:val="00DB6BCC"/>
    <w:rsid w:val="00DB6EDB"/>
    <w:rsid w:val="00DB6F2D"/>
    <w:rsid w:val="00DB6F57"/>
    <w:rsid w:val="00DB7177"/>
    <w:rsid w:val="00DB71AE"/>
    <w:rsid w:val="00DB773E"/>
    <w:rsid w:val="00DB79DA"/>
    <w:rsid w:val="00DB7B47"/>
    <w:rsid w:val="00DB7B64"/>
    <w:rsid w:val="00DC0453"/>
    <w:rsid w:val="00DC06C4"/>
    <w:rsid w:val="00DC099E"/>
    <w:rsid w:val="00DC115C"/>
    <w:rsid w:val="00DC126D"/>
    <w:rsid w:val="00DC1354"/>
    <w:rsid w:val="00DC14B4"/>
    <w:rsid w:val="00DC14C4"/>
    <w:rsid w:val="00DC1673"/>
    <w:rsid w:val="00DC1916"/>
    <w:rsid w:val="00DC1B8A"/>
    <w:rsid w:val="00DC2042"/>
    <w:rsid w:val="00DC206D"/>
    <w:rsid w:val="00DC20C2"/>
    <w:rsid w:val="00DC2AA8"/>
    <w:rsid w:val="00DC2ACE"/>
    <w:rsid w:val="00DC2B15"/>
    <w:rsid w:val="00DC2B32"/>
    <w:rsid w:val="00DC301D"/>
    <w:rsid w:val="00DC37F6"/>
    <w:rsid w:val="00DC3B9A"/>
    <w:rsid w:val="00DC4A09"/>
    <w:rsid w:val="00DC4BD1"/>
    <w:rsid w:val="00DC4D9D"/>
    <w:rsid w:val="00DC4E21"/>
    <w:rsid w:val="00DC4E41"/>
    <w:rsid w:val="00DC4E98"/>
    <w:rsid w:val="00DC52EA"/>
    <w:rsid w:val="00DC5324"/>
    <w:rsid w:val="00DC5791"/>
    <w:rsid w:val="00DC58CF"/>
    <w:rsid w:val="00DC5C86"/>
    <w:rsid w:val="00DC6171"/>
    <w:rsid w:val="00DC63D2"/>
    <w:rsid w:val="00DC6654"/>
    <w:rsid w:val="00DC6708"/>
    <w:rsid w:val="00DC684E"/>
    <w:rsid w:val="00DC6C75"/>
    <w:rsid w:val="00DC6C76"/>
    <w:rsid w:val="00DC6D55"/>
    <w:rsid w:val="00DC6ED0"/>
    <w:rsid w:val="00DC6FE5"/>
    <w:rsid w:val="00DC7241"/>
    <w:rsid w:val="00DC7698"/>
    <w:rsid w:val="00DC7720"/>
    <w:rsid w:val="00DC77F9"/>
    <w:rsid w:val="00DC79B4"/>
    <w:rsid w:val="00DC7CD4"/>
    <w:rsid w:val="00DC7F74"/>
    <w:rsid w:val="00DC7FE9"/>
    <w:rsid w:val="00DD02A5"/>
    <w:rsid w:val="00DD0549"/>
    <w:rsid w:val="00DD0719"/>
    <w:rsid w:val="00DD0725"/>
    <w:rsid w:val="00DD07EA"/>
    <w:rsid w:val="00DD0990"/>
    <w:rsid w:val="00DD0A2E"/>
    <w:rsid w:val="00DD0A92"/>
    <w:rsid w:val="00DD0E29"/>
    <w:rsid w:val="00DD0E4D"/>
    <w:rsid w:val="00DD136A"/>
    <w:rsid w:val="00DD14A3"/>
    <w:rsid w:val="00DD1625"/>
    <w:rsid w:val="00DD178B"/>
    <w:rsid w:val="00DD17D5"/>
    <w:rsid w:val="00DD1828"/>
    <w:rsid w:val="00DD1DE8"/>
    <w:rsid w:val="00DD1DFA"/>
    <w:rsid w:val="00DD1EBF"/>
    <w:rsid w:val="00DD1F01"/>
    <w:rsid w:val="00DD1F19"/>
    <w:rsid w:val="00DD2018"/>
    <w:rsid w:val="00DD22FD"/>
    <w:rsid w:val="00DD25FB"/>
    <w:rsid w:val="00DD261E"/>
    <w:rsid w:val="00DD2A02"/>
    <w:rsid w:val="00DD2A3F"/>
    <w:rsid w:val="00DD300C"/>
    <w:rsid w:val="00DD304B"/>
    <w:rsid w:val="00DD31BB"/>
    <w:rsid w:val="00DD35EF"/>
    <w:rsid w:val="00DD36AA"/>
    <w:rsid w:val="00DD392D"/>
    <w:rsid w:val="00DD39D1"/>
    <w:rsid w:val="00DD3AA5"/>
    <w:rsid w:val="00DD3B7B"/>
    <w:rsid w:val="00DD3B9B"/>
    <w:rsid w:val="00DD3C65"/>
    <w:rsid w:val="00DD3CD0"/>
    <w:rsid w:val="00DD40ED"/>
    <w:rsid w:val="00DD427A"/>
    <w:rsid w:val="00DD42AF"/>
    <w:rsid w:val="00DD4654"/>
    <w:rsid w:val="00DD4A7B"/>
    <w:rsid w:val="00DD4EE3"/>
    <w:rsid w:val="00DD50CF"/>
    <w:rsid w:val="00DD50EC"/>
    <w:rsid w:val="00DD5921"/>
    <w:rsid w:val="00DD6036"/>
    <w:rsid w:val="00DD61CF"/>
    <w:rsid w:val="00DD643A"/>
    <w:rsid w:val="00DD65B7"/>
    <w:rsid w:val="00DD6779"/>
    <w:rsid w:val="00DD69FE"/>
    <w:rsid w:val="00DD6EE3"/>
    <w:rsid w:val="00DD6F94"/>
    <w:rsid w:val="00DD703D"/>
    <w:rsid w:val="00DD7053"/>
    <w:rsid w:val="00DD705B"/>
    <w:rsid w:val="00DD74A2"/>
    <w:rsid w:val="00DD7536"/>
    <w:rsid w:val="00DD759A"/>
    <w:rsid w:val="00DD7987"/>
    <w:rsid w:val="00DD79AA"/>
    <w:rsid w:val="00DD7DEE"/>
    <w:rsid w:val="00DD7ED2"/>
    <w:rsid w:val="00DE000C"/>
    <w:rsid w:val="00DE01D3"/>
    <w:rsid w:val="00DE0217"/>
    <w:rsid w:val="00DE0721"/>
    <w:rsid w:val="00DE07BB"/>
    <w:rsid w:val="00DE07FC"/>
    <w:rsid w:val="00DE0A25"/>
    <w:rsid w:val="00DE0C31"/>
    <w:rsid w:val="00DE10FC"/>
    <w:rsid w:val="00DE151D"/>
    <w:rsid w:val="00DE17D6"/>
    <w:rsid w:val="00DE180C"/>
    <w:rsid w:val="00DE1AAC"/>
    <w:rsid w:val="00DE1FA3"/>
    <w:rsid w:val="00DE1FB8"/>
    <w:rsid w:val="00DE204F"/>
    <w:rsid w:val="00DE2098"/>
    <w:rsid w:val="00DE2121"/>
    <w:rsid w:val="00DE2309"/>
    <w:rsid w:val="00DE2416"/>
    <w:rsid w:val="00DE2566"/>
    <w:rsid w:val="00DE279E"/>
    <w:rsid w:val="00DE2CA7"/>
    <w:rsid w:val="00DE2EC6"/>
    <w:rsid w:val="00DE32B3"/>
    <w:rsid w:val="00DE3953"/>
    <w:rsid w:val="00DE3D20"/>
    <w:rsid w:val="00DE3F2E"/>
    <w:rsid w:val="00DE3FDE"/>
    <w:rsid w:val="00DE409C"/>
    <w:rsid w:val="00DE4128"/>
    <w:rsid w:val="00DE43FA"/>
    <w:rsid w:val="00DE469C"/>
    <w:rsid w:val="00DE47BF"/>
    <w:rsid w:val="00DE4A4F"/>
    <w:rsid w:val="00DE4D61"/>
    <w:rsid w:val="00DE4D85"/>
    <w:rsid w:val="00DE525B"/>
    <w:rsid w:val="00DE57B3"/>
    <w:rsid w:val="00DE59F3"/>
    <w:rsid w:val="00DE5D24"/>
    <w:rsid w:val="00DE5D86"/>
    <w:rsid w:val="00DE5F59"/>
    <w:rsid w:val="00DE5F8C"/>
    <w:rsid w:val="00DE602A"/>
    <w:rsid w:val="00DE644C"/>
    <w:rsid w:val="00DE6674"/>
    <w:rsid w:val="00DE674F"/>
    <w:rsid w:val="00DE679A"/>
    <w:rsid w:val="00DE71AA"/>
    <w:rsid w:val="00DE7285"/>
    <w:rsid w:val="00DE73B2"/>
    <w:rsid w:val="00DE74FE"/>
    <w:rsid w:val="00DE758B"/>
    <w:rsid w:val="00DE75F7"/>
    <w:rsid w:val="00DE77F0"/>
    <w:rsid w:val="00DE7B71"/>
    <w:rsid w:val="00DE7DCE"/>
    <w:rsid w:val="00DF0B91"/>
    <w:rsid w:val="00DF0BCE"/>
    <w:rsid w:val="00DF0F86"/>
    <w:rsid w:val="00DF109B"/>
    <w:rsid w:val="00DF116B"/>
    <w:rsid w:val="00DF1237"/>
    <w:rsid w:val="00DF18BA"/>
    <w:rsid w:val="00DF1902"/>
    <w:rsid w:val="00DF1D1A"/>
    <w:rsid w:val="00DF1DA9"/>
    <w:rsid w:val="00DF1E02"/>
    <w:rsid w:val="00DF1E16"/>
    <w:rsid w:val="00DF25A0"/>
    <w:rsid w:val="00DF2768"/>
    <w:rsid w:val="00DF2876"/>
    <w:rsid w:val="00DF28F1"/>
    <w:rsid w:val="00DF298E"/>
    <w:rsid w:val="00DF2D69"/>
    <w:rsid w:val="00DF2E6B"/>
    <w:rsid w:val="00DF3046"/>
    <w:rsid w:val="00DF32A1"/>
    <w:rsid w:val="00DF33C8"/>
    <w:rsid w:val="00DF3490"/>
    <w:rsid w:val="00DF3636"/>
    <w:rsid w:val="00DF39C3"/>
    <w:rsid w:val="00DF3A2C"/>
    <w:rsid w:val="00DF4008"/>
    <w:rsid w:val="00DF4226"/>
    <w:rsid w:val="00DF45CB"/>
    <w:rsid w:val="00DF4914"/>
    <w:rsid w:val="00DF4BDF"/>
    <w:rsid w:val="00DF4E4C"/>
    <w:rsid w:val="00DF510E"/>
    <w:rsid w:val="00DF51DD"/>
    <w:rsid w:val="00DF5355"/>
    <w:rsid w:val="00DF5715"/>
    <w:rsid w:val="00DF5864"/>
    <w:rsid w:val="00DF591F"/>
    <w:rsid w:val="00DF5991"/>
    <w:rsid w:val="00DF5C13"/>
    <w:rsid w:val="00DF5D12"/>
    <w:rsid w:val="00DF5D27"/>
    <w:rsid w:val="00DF6307"/>
    <w:rsid w:val="00DF6436"/>
    <w:rsid w:val="00DF6501"/>
    <w:rsid w:val="00DF68C2"/>
    <w:rsid w:val="00DF6987"/>
    <w:rsid w:val="00DF69BB"/>
    <w:rsid w:val="00DF6AA3"/>
    <w:rsid w:val="00DF6B79"/>
    <w:rsid w:val="00DF6DFF"/>
    <w:rsid w:val="00DF6E6F"/>
    <w:rsid w:val="00DF6EA1"/>
    <w:rsid w:val="00DF702A"/>
    <w:rsid w:val="00DF7119"/>
    <w:rsid w:val="00DF7247"/>
    <w:rsid w:val="00DF73FB"/>
    <w:rsid w:val="00DF76D6"/>
    <w:rsid w:val="00DF78E1"/>
    <w:rsid w:val="00DF7A5E"/>
    <w:rsid w:val="00DF7B7D"/>
    <w:rsid w:val="00DF7B89"/>
    <w:rsid w:val="00DF7BA5"/>
    <w:rsid w:val="00DF7C51"/>
    <w:rsid w:val="00E006A4"/>
    <w:rsid w:val="00E00744"/>
    <w:rsid w:val="00E00B15"/>
    <w:rsid w:val="00E01214"/>
    <w:rsid w:val="00E013BD"/>
    <w:rsid w:val="00E01422"/>
    <w:rsid w:val="00E0162F"/>
    <w:rsid w:val="00E01BC8"/>
    <w:rsid w:val="00E01CCF"/>
    <w:rsid w:val="00E01F28"/>
    <w:rsid w:val="00E0228A"/>
    <w:rsid w:val="00E02435"/>
    <w:rsid w:val="00E02D05"/>
    <w:rsid w:val="00E02D38"/>
    <w:rsid w:val="00E02FEC"/>
    <w:rsid w:val="00E031EB"/>
    <w:rsid w:val="00E032DC"/>
    <w:rsid w:val="00E035DC"/>
    <w:rsid w:val="00E036C7"/>
    <w:rsid w:val="00E039FD"/>
    <w:rsid w:val="00E03AC4"/>
    <w:rsid w:val="00E03FE2"/>
    <w:rsid w:val="00E042FB"/>
    <w:rsid w:val="00E044F9"/>
    <w:rsid w:val="00E0521C"/>
    <w:rsid w:val="00E054CA"/>
    <w:rsid w:val="00E05653"/>
    <w:rsid w:val="00E0579A"/>
    <w:rsid w:val="00E0588A"/>
    <w:rsid w:val="00E0595B"/>
    <w:rsid w:val="00E05A7E"/>
    <w:rsid w:val="00E05AC4"/>
    <w:rsid w:val="00E05D40"/>
    <w:rsid w:val="00E060EA"/>
    <w:rsid w:val="00E0613A"/>
    <w:rsid w:val="00E06434"/>
    <w:rsid w:val="00E0648A"/>
    <w:rsid w:val="00E066EA"/>
    <w:rsid w:val="00E06721"/>
    <w:rsid w:val="00E06907"/>
    <w:rsid w:val="00E0692E"/>
    <w:rsid w:val="00E069DC"/>
    <w:rsid w:val="00E06BE4"/>
    <w:rsid w:val="00E07020"/>
    <w:rsid w:val="00E0716B"/>
    <w:rsid w:val="00E07409"/>
    <w:rsid w:val="00E07737"/>
    <w:rsid w:val="00E07758"/>
    <w:rsid w:val="00E07A90"/>
    <w:rsid w:val="00E07ACB"/>
    <w:rsid w:val="00E07C3B"/>
    <w:rsid w:val="00E10306"/>
    <w:rsid w:val="00E103B3"/>
    <w:rsid w:val="00E10458"/>
    <w:rsid w:val="00E104CA"/>
    <w:rsid w:val="00E10681"/>
    <w:rsid w:val="00E1075C"/>
    <w:rsid w:val="00E10900"/>
    <w:rsid w:val="00E109B9"/>
    <w:rsid w:val="00E10A9C"/>
    <w:rsid w:val="00E112B7"/>
    <w:rsid w:val="00E11CDF"/>
    <w:rsid w:val="00E11F36"/>
    <w:rsid w:val="00E121E0"/>
    <w:rsid w:val="00E12399"/>
    <w:rsid w:val="00E12407"/>
    <w:rsid w:val="00E12846"/>
    <w:rsid w:val="00E12C12"/>
    <w:rsid w:val="00E12EB8"/>
    <w:rsid w:val="00E12F89"/>
    <w:rsid w:val="00E132EA"/>
    <w:rsid w:val="00E1344D"/>
    <w:rsid w:val="00E13515"/>
    <w:rsid w:val="00E13626"/>
    <w:rsid w:val="00E13951"/>
    <w:rsid w:val="00E13DAC"/>
    <w:rsid w:val="00E13DFB"/>
    <w:rsid w:val="00E13E9F"/>
    <w:rsid w:val="00E13F26"/>
    <w:rsid w:val="00E140DE"/>
    <w:rsid w:val="00E140F5"/>
    <w:rsid w:val="00E1469C"/>
    <w:rsid w:val="00E14A9C"/>
    <w:rsid w:val="00E14AED"/>
    <w:rsid w:val="00E14F4A"/>
    <w:rsid w:val="00E150B5"/>
    <w:rsid w:val="00E155DF"/>
    <w:rsid w:val="00E1563A"/>
    <w:rsid w:val="00E1565C"/>
    <w:rsid w:val="00E15665"/>
    <w:rsid w:val="00E157EC"/>
    <w:rsid w:val="00E158B0"/>
    <w:rsid w:val="00E15915"/>
    <w:rsid w:val="00E15A42"/>
    <w:rsid w:val="00E15AE0"/>
    <w:rsid w:val="00E15F08"/>
    <w:rsid w:val="00E15F20"/>
    <w:rsid w:val="00E16327"/>
    <w:rsid w:val="00E1638C"/>
    <w:rsid w:val="00E163A6"/>
    <w:rsid w:val="00E164F2"/>
    <w:rsid w:val="00E16728"/>
    <w:rsid w:val="00E167FE"/>
    <w:rsid w:val="00E16909"/>
    <w:rsid w:val="00E16D2A"/>
    <w:rsid w:val="00E16FC5"/>
    <w:rsid w:val="00E17142"/>
    <w:rsid w:val="00E1736B"/>
    <w:rsid w:val="00E1779C"/>
    <w:rsid w:val="00E17F16"/>
    <w:rsid w:val="00E20152"/>
    <w:rsid w:val="00E202E0"/>
    <w:rsid w:val="00E20422"/>
    <w:rsid w:val="00E206B1"/>
    <w:rsid w:val="00E207D3"/>
    <w:rsid w:val="00E209A2"/>
    <w:rsid w:val="00E20BDD"/>
    <w:rsid w:val="00E21088"/>
    <w:rsid w:val="00E21293"/>
    <w:rsid w:val="00E2158B"/>
    <w:rsid w:val="00E22013"/>
    <w:rsid w:val="00E221A9"/>
    <w:rsid w:val="00E22486"/>
    <w:rsid w:val="00E224A8"/>
    <w:rsid w:val="00E227F5"/>
    <w:rsid w:val="00E22967"/>
    <w:rsid w:val="00E22B5F"/>
    <w:rsid w:val="00E22E31"/>
    <w:rsid w:val="00E2332A"/>
    <w:rsid w:val="00E235FB"/>
    <w:rsid w:val="00E23940"/>
    <w:rsid w:val="00E23A49"/>
    <w:rsid w:val="00E23D93"/>
    <w:rsid w:val="00E23F0D"/>
    <w:rsid w:val="00E242B4"/>
    <w:rsid w:val="00E2442A"/>
    <w:rsid w:val="00E24554"/>
    <w:rsid w:val="00E245E4"/>
    <w:rsid w:val="00E24735"/>
    <w:rsid w:val="00E24869"/>
    <w:rsid w:val="00E24B5A"/>
    <w:rsid w:val="00E24C56"/>
    <w:rsid w:val="00E24F0D"/>
    <w:rsid w:val="00E25069"/>
    <w:rsid w:val="00E250E8"/>
    <w:rsid w:val="00E251F5"/>
    <w:rsid w:val="00E2549E"/>
    <w:rsid w:val="00E257CB"/>
    <w:rsid w:val="00E25AC7"/>
    <w:rsid w:val="00E25B8D"/>
    <w:rsid w:val="00E25C9B"/>
    <w:rsid w:val="00E25EAF"/>
    <w:rsid w:val="00E25F4A"/>
    <w:rsid w:val="00E26547"/>
    <w:rsid w:val="00E26D58"/>
    <w:rsid w:val="00E26D96"/>
    <w:rsid w:val="00E26E0D"/>
    <w:rsid w:val="00E26E6D"/>
    <w:rsid w:val="00E26EA1"/>
    <w:rsid w:val="00E26EAA"/>
    <w:rsid w:val="00E270CC"/>
    <w:rsid w:val="00E2719E"/>
    <w:rsid w:val="00E27212"/>
    <w:rsid w:val="00E27329"/>
    <w:rsid w:val="00E27353"/>
    <w:rsid w:val="00E2772A"/>
    <w:rsid w:val="00E27B2C"/>
    <w:rsid w:val="00E27C3A"/>
    <w:rsid w:val="00E27CC4"/>
    <w:rsid w:val="00E27E42"/>
    <w:rsid w:val="00E3012C"/>
    <w:rsid w:val="00E303F4"/>
    <w:rsid w:val="00E30533"/>
    <w:rsid w:val="00E3053D"/>
    <w:rsid w:val="00E3062E"/>
    <w:rsid w:val="00E30789"/>
    <w:rsid w:val="00E30E68"/>
    <w:rsid w:val="00E31002"/>
    <w:rsid w:val="00E31170"/>
    <w:rsid w:val="00E31298"/>
    <w:rsid w:val="00E312B2"/>
    <w:rsid w:val="00E31319"/>
    <w:rsid w:val="00E31368"/>
    <w:rsid w:val="00E31757"/>
    <w:rsid w:val="00E31869"/>
    <w:rsid w:val="00E31D63"/>
    <w:rsid w:val="00E32088"/>
    <w:rsid w:val="00E32444"/>
    <w:rsid w:val="00E32838"/>
    <w:rsid w:val="00E32AF8"/>
    <w:rsid w:val="00E32B42"/>
    <w:rsid w:val="00E32D04"/>
    <w:rsid w:val="00E32EC3"/>
    <w:rsid w:val="00E336CE"/>
    <w:rsid w:val="00E339B7"/>
    <w:rsid w:val="00E33F10"/>
    <w:rsid w:val="00E33FFB"/>
    <w:rsid w:val="00E34113"/>
    <w:rsid w:val="00E3417C"/>
    <w:rsid w:val="00E341C3"/>
    <w:rsid w:val="00E34231"/>
    <w:rsid w:val="00E34488"/>
    <w:rsid w:val="00E34600"/>
    <w:rsid w:val="00E346C6"/>
    <w:rsid w:val="00E34772"/>
    <w:rsid w:val="00E348C4"/>
    <w:rsid w:val="00E349F8"/>
    <w:rsid w:val="00E34A0A"/>
    <w:rsid w:val="00E34DF9"/>
    <w:rsid w:val="00E34E74"/>
    <w:rsid w:val="00E350EC"/>
    <w:rsid w:val="00E351C8"/>
    <w:rsid w:val="00E352E2"/>
    <w:rsid w:val="00E352FE"/>
    <w:rsid w:val="00E353AD"/>
    <w:rsid w:val="00E35577"/>
    <w:rsid w:val="00E35611"/>
    <w:rsid w:val="00E3563E"/>
    <w:rsid w:val="00E3567B"/>
    <w:rsid w:val="00E35863"/>
    <w:rsid w:val="00E35A9B"/>
    <w:rsid w:val="00E35ABF"/>
    <w:rsid w:val="00E35D59"/>
    <w:rsid w:val="00E360DD"/>
    <w:rsid w:val="00E36160"/>
    <w:rsid w:val="00E36233"/>
    <w:rsid w:val="00E362C4"/>
    <w:rsid w:val="00E367EE"/>
    <w:rsid w:val="00E36805"/>
    <w:rsid w:val="00E36CF0"/>
    <w:rsid w:val="00E36FC2"/>
    <w:rsid w:val="00E3709A"/>
    <w:rsid w:val="00E37300"/>
    <w:rsid w:val="00E37C84"/>
    <w:rsid w:val="00E40207"/>
    <w:rsid w:val="00E4091F"/>
    <w:rsid w:val="00E409BD"/>
    <w:rsid w:val="00E40A89"/>
    <w:rsid w:val="00E40BD1"/>
    <w:rsid w:val="00E40FBB"/>
    <w:rsid w:val="00E4137E"/>
    <w:rsid w:val="00E413AC"/>
    <w:rsid w:val="00E414D7"/>
    <w:rsid w:val="00E4160C"/>
    <w:rsid w:val="00E417E9"/>
    <w:rsid w:val="00E4197E"/>
    <w:rsid w:val="00E41E40"/>
    <w:rsid w:val="00E424C2"/>
    <w:rsid w:val="00E4256D"/>
    <w:rsid w:val="00E42826"/>
    <w:rsid w:val="00E42892"/>
    <w:rsid w:val="00E42A39"/>
    <w:rsid w:val="00E42A44"/>
    <w:rsid w:val="00E42CCC"/>
    <w:rsid w:val="00E42CD0"/>
    <w:rsid w:val="00E42DC7"/>
    <w:rsid w:val="00E430F4"/>
    <w:rsid w:val="00E4321F"/>
    <w:rsid w:val="00E43BC1"/>
    <w:rsid w:val="00E43BD0"/>
    <w:rsid w:val="00E43C88"/>
    <w:rsid w:val="00E43F00"/>
    <w:rsid w:val="00E43F8C"/>
    <w:rsid w:val="00E44065"/>
    <w:rsid w:val="00E4419E"/>
    <w:rsid w:val="00E44370"/>
    <w:rsid w:val="00E44485"/>
    <w:rsid w:val="00E444B3"/>
    <w:rsid w:val="00E44AE5"/>
    <w:rsid w:val="00E44C6D"/>
    <w:rsid w:val="00E44C7B"/>
    <w:rsid w:val="00E44D58"/>
    <w:rsid w:val="00E44D6E"/>
    <w:rsid w:val="00E44EE2"/>
    <w:rsid w:val="00E4508E"/>
    <w:rsid w:val="00E4544A"/>
    <w:rsid w:val="00E454E4"/>
    <w:rsid w:val="00E4555B"/>
    <w:rsid w:val="00E4568A"/>
    <w:rsid w:val="00E4586A"/>
    <w:rsid w:val="00E45894"/>
    <w:rsid w:val="00E45D12"/>
    <w:rsid w:val="00E45D56"/>
    <w:rsid w:val="00E464D9"/>
    <w:rsid w:val="00E46854"/>
    <w:rsid w:val="00E468FF"/>
    <w:rsid w:val="00E46910"/>
    <w:rsid w:val="00E4691B"/>
    <w:rsid w:val="00E46CB0"/>
    <w:rsid w:val="00E46CBA"/>
    <w:rsid w:val="00E46CCF"/>
    <w:rsid w:val="00E47243"/>
    <w:rsid w:val="00E474A9"/>
    <w:rsid w:val="00E475A3"/>
    <w:rsid w:val="00E47701"/>
    <w:rsid w:val="00E47EEC"/>
    <w:rsid w:val="00E502A8"/>
    <w:rsid w:val="00E502B0"/>
    <w:rsid w:val="00E50703"/>
    <w:rsid w:val="00E50F69"/>
    <w:rsid w:val="00E51527"/>
    <w:rsid w:val="00E515A1"/>
    <w:rsid w:val="00E5171E"/>
    <w:rsid w:val="00E518A5"/>
    <w:rsid w:val="00E51970"/>
    <w:rsid w:val="00E521BE"/>
    <w:rsid w:val="00E522E6"/>
    <w:rsid w:val="00E522E8"/>
    <w:rsid w:val="00E5231B"/>
    <w:rsid w:val="00E527E1"/>
    <w:rsid w:val="00E52AEA"/>
    <w:rsid w:val="00E530B1"/>
    <w:rsid w:val="00E53145"/>
    <w:rsid w:val="00E5389A"/>
    <w:rsid w:val="00E538DD"/>
    <w:rsid w:val="00E53AF6"/>
    <w:rsid w:val="00E54192"/>
    <w:rsid w:val="00E5419A"/>
    <w:rsid w:val="00E541FC"/>
    <w:rsid w:val="00E54726"/>
    <w:rsid w:val="00E549B3"/>
    <w:rsid w:val="00E54B33"/>
    <w:rsid w:val="00E54D8D"/>
    <w:rsid w:val="00E55133"/>
    <w:rsid w:val="00E55238"/>
    <w:rsid w:val="00E553B4"/>
    <w:rsid w:val="00E55947"/>
    <w:rsid w:val="00E55BA1"/>
    <w:rsid w:val="00E55E74"/>
    <w:rsid w:val="00E560FB"/>
    <w:rsid w:val="00E562EF"/>
    <w:rsid w:val="00E56588"/>
    <w:rsid w:val="00E565EA"/>
    <w:rsid w:val="00E56BF8"/>
    <w:rsid w:val="00E56C09"/>
    <w:rsid w:val="00E56F8E"/>
    <w:rsid w:val="00E57031"/>
    <w:rsid w:val="00E57060"/>
    <w:rsid w:val="00E57091"/>
    <w:rsid w:val="00E575C4"/>
    <w:rsid w:val="00E5764F"/>
    <w:rsid w:val="00E577F5"/>
    <w:rsid w:val="00E57ACB"/>
    <w:rsid w:val="00E57CB7"/>
    <w:rsid w:val="00E60110"/>
    <w:rsid w:val="00E60528"/>
    <w:rsid w:val="00E60750"/>
    <w:rsid w:val="00E6077F"/>
    <w:rsid w:val="00E60952"/>
    <w:rsid w:val="00E60B11"/>
    <w:rsid w:val="00E60B2B"/>
    <w:rsid w:val="00E60B74"/>
    <w:rsid w:val="00E60C21"/>
    <w:rsid w:val="00E60F20"/>
    <w:rsid w:val="00E6104C"/>
    <w:rsid w:val="00E610A1"/>
    <w:rsid w:val="00E61434"/>
    <w:rsid w:val="00E61574"/>
    <w:rsid w:val="00E61A2B"/>
    <w:rsid w:val="00E61C08"/>
    <w:rsid w:val="00E6206B"/>
    <w:rsid w:val="00E62118"/>
    <w:rsid w:val="00E6265C"/>
    <w:rsid w:val="00E62719"/>
    <w:rsid w:val="00E628BF"/>
    <w:rsid w:val="00E6295C"/>
    <w:rsid w:val="00E62968"/>
    <w:rsid w:val="00E62AA5"/>
    <w:rsid w:val="00E62B64"/>
    <w:rsid w:val="00E62C56"/>
    <w:rsid w:val="00E62D08"/>
    <w:rsid w:val="00E62E45"/>
    <w:rsid w:val="00E63095"/>
    <w:rsid w:val="00E633F4"/>
    <w:rsid w:val="00E634D5"/>
    <w:rsid w:val="00E6377C"/>
    <w:rsid w:val="00E637B4"/>
    <w:rsid w:val="00E63883"/>
    <w:rsid w:val="00E63A2E"/>
    <w:rsid w:val="00E63D8A"/>
    <w:rsid w:val="00E64297"/>
    <w:rsid w:val="00E642DA"/>
    <w:rsid w:val="00E645CD"/>
    <w:rsid w:val="00E6466C"/>
    <w:rsid w:val="00E646B2"/>
    <w:rsid w:val="00E64756"/>
    <w:rsid w:val="00E647AF"/>
    <w:rsid w:val="00E64BA3"/>
    <w:rsid w:val="00E64CE6"/>
    <w:rsid w:val="00E64E6B"/>
    <w:rsid w:val="00E64F07"/>
    <w:rsid w:val="00E6536B"/>
    <w:rsid w:val="00E656E5"/>
    <w:rsid w:val="00E65CC7"/>
    <w:rsid w:val="00E65E23"/>
    <w:rsid w:val="00E667D4"/>
    <w:rsid w:val="00E669D8"/>
    <w:rsid w:val="00E67260"/>
    <w:rsid w:val="00E672FD"/>
    <w:rsid w:val="00E67355"/>
    <w:rsid w:val="00E676C5"/>
    <w:rsid w:val="00E67870"/>
    <w:rsid w:val="00E6799B"/>
    <w:rsid w:val="00E67E48"/>
    <w:rsid w:val="00E67E57"/>
    <w:rsid w:val="00E67F4C"/>
    <w:rsid w:val="00E7015C"/>
    <w:rsid w:val="00E7113F"/>
    <w:rsid w:val="00E7127C"/>
    <w:rsid w:val="00E7137F"/>
    <w:rsid w:val="00E71625"/>
    <w:rsid w:val="00E71913"/>
    <w:rsid w:val="00E71C15"/>
    <w:rsid w:val="00E71C3C"/>
    <w:rsid w:val="00E71D26"/>
    <w:rsid w:val="00E71DAE"/>
    <w:rsid w:val="00E7283C"/>
    <w:rsid w:val="00E72B2A"/>
    <w:rsid w:val="00E72FFD"/>
    <w:rsid w:val="00E73773"/>
    <w:rsid w:val="00E73C1B"/>
    <w:rsid w:val="00E73F77"/>
    <w:rsid w:val="00E74068"/>
    <w:rsid w:val="00E7446E"/>
    <w:rsid w:val="00E744AB"/>
    <w:rsid w:val="00E74632"/>
    <w:rsid w:val="00E748AC"/>
    <w:rsid w:val="00E749CB"/>
    <w:rsid w:val="00E74AF0"/>
    <w:rsid w:val="00E74AF6"/>
    <w:rsid w:val="00E74C35"/>
    <w:rsid w:val="00E75013"/>
    <w:rsid w:val="00E75260"/>
    <w:rsid w:val="00E7529C"/>
    <w:rsid w:val="00E753F9"/>
    <w:rsid w:val="00E757BF"/>
    <w:rsid w:val="00E75838"/>
    <w:rsid w:val="00E75A2D"/>
    <w:rsid w:val="00E75BBD"/>
    <w:rsid w:val="00E75C05"/>
    <w:rsid w:val="00E75C46"/>
    <w:rsid w:val="00E75EC8"/>
    <w:rsid w:val="00E75F08"/>
    <w:rsid w:val="00E76076"/>
    <w:rsid w:val="00E76118"/>
    <w:rsid w:val="00E76343"/>
    <w:rsid w:val="00E76349"/>
    <w:rsid w:val="00E763E7"/>
    <w:rsid w:val="00E7665F"/>
    <w:rsid w:val="00E7687E"/>
    <w:rsid w:val="00E76A26"/>
    <w:rsid w:val="00E76D9F"/>
    <w:rsid w:val="00E770FE"/>
    <w:rsid w:val="00E77125"/>
    <w:rsid w:val="00E771B0"/>
    <w:rsid w:val="00E773BA"/>
    <w:rsid w:val="00E773BE"/>
    <w:rsid w:val="00E77554"/>
    <w:rsid w:val="00E77579"/>
    <w:rsid w:val="00E7762B"/>
    <w:rsid w:val="00E776C3"/>
    <w:rsid w:val="00E8002B"/>
    <w:rsid w:val="00E80033"/>
    <w:rsid w:val="00E80096"/>
    <w:rsid w:val="00E800D0"/>
    <w:rsid w:val="00E80103"/>
    <w:rsid w:val="00E80152"/>
    <w:rsid w:val="00E80278"/>
    <w:rsid w:val="00E805E3"/>
    <w:rsid w:val="00E806DC"/>
    <w:rsid w:val="00E807C2"/>
    <w:rsid w:val="00E80A60"/>
    <w:rsid w:val="00E80A98"/>
    <w:rsid w:val="00E80AEC"/>
    <w:rsid w:val="00E80D9A"/>
    <w:rsid w:val="00E81055"/>
    <w:rsid w:val="00E811E5"/>
    <w:rsid w:val="00E812D5"/>
    <w:rsid w:val="00E81394"/>
    <w:rsid w:val="00E81A16"/>
    <w:rsid w:val="00E81DED"/>
    <w:rsid w:val="00E821EC"/>
    <w:rsid w:val="00E829FA"/>
    <w:rsid w:val="00E82A73"/>
    <w:rsid w:val="00E82BEA"/>
    <w:rsid w:val="00E82C2F"/>
    <w:rsid w:val="00E82D22"/>
    <w:rsid w:val="00E82E9D"/>
    <w:rsid w:val="00E83185"/>
    <w:rsid w:val="00E838DB"/>
    <w:rsid w:val="00E839E0"/>
    <w:rsid w:val="00E83BB9"/>
    <w:rsid w:val="00E83C12"/>
    <w:rsid w:val="00E84381"/>
    <w:rsid w:val="00E8465E"/>
    <w:rsid w:val="00E84957"/>
    <w:rsid w:val="00E84B11"/>
    <w:rsid w:val="00E84E59"/>
    <w:rsid w:val="00E84F58"/>
    <w:rsid w:val="00E85057"/>
    <w:rsid w:val="00E85099"/>
    <w:rsid w:val="00E850EE"/>
    <w:rsid w:val="00E8521B"/>
    <w:rsid w:val="00E85235"/>
    <w:rsid w:val="00E852D7"/>
    <w:rsid w:val="00E858EB"/>
    <w:rsid w:val="00E85C5D"/>
    <w:rsid w:val="00E85DDA"/>
    <w:rsid w:val="00E85F31"/>
    <w:rsid w:val="00E862AA"/>
    <w:rsid w:val="00E86340"/>
    <w:rsid w:val="00E86459"/>
    <w:rsid w:val="00E864C0"/>
    <w:rsid w:val="00E86958"/>
    <w:rsid w:val="00E870FA"/>
    <w:rsid w:val="00E87639"/>
    <w:rsid w:val="00E87838"/>
    <w:rsid w:val="00E87851"/>
    <w:rsid w:val="00E87970"/>
    <w:rsid w:val="00E87B47"/>
    <w:rsid w:val="00E87B88"/>
    <w:rsid w:val="00E90487"/>
    <w:rsid w:val="00E905F5"/>
    <w:rsid w:val="00E907A2"/>
    <w:rsid w:val="00E908D8"/>
    <w:rsid w:val="00E909B7"/>
    <w:rsid w:val="00E90A7A"/>
    <w:rsid w:val="00E90CA3"/>
    <w:rsid w:val="00E90D5F"/>
    <w:rsid w:val="00E90DB4"/>
    <w:rsid w:val="00E90EC0"/>
    <w:rsid w:val="00E91420"/>
    <w:rsid w:val="00E9160E"/>
    <w:rsid w:val="00E91871"/>
    <w:rsid w:val="00E918E5"/>
    <w:rsid w:val="00E91971"/>
    <w:rsid w:val="00E91981"/>
    <w:rsid w:val="00E91DDC"/>
    <w:rsid w:val="00E91EA3"/>
    <w:rsid w:val="00E9223B"/>
    <w:rsid w:val="00E92710"/>
    <w:rsid w:val="00E929D9"/>
    <w:rsid w:val="00E92D93"/>
    <w:rsid w:val="00E92E4C"/>
    <w:rsid w:val="00E92FF7"/>
    <w:rsid w:val="00E93020"/>
    <w:rsid w:val="00E9350D"/>
    <w:rsid w:val="00E93615"/>
    <w:rsid w:val="00E93CB6"/>
    <w:rsid w:val="00E93F73"/>
    <w:rsid w:val="00E94212"/>
    <w:rsid w:val="00E94273"/>
    <w:rsid w:val="00E942B2"/>
    <w:rsid w:val="00E942DC"/>
    <w:rsid w:val="00E94304"/>
    <w:rsid w:val="00E9438C"/>
    <w:rsid w:val="00E94718"/>
    <w:rsid w:val="00E94F55"/>
    <w:rsid w:val="00E95142"/>
    <w:rsid w:val="00E95198"/>
    <w:rsid w:val="00E952E3"/>
    <w:rsid w:val="00E95888"/>
    <w:rsid w:val="00E958E6"/>
    <w:rsid w:val="00E962EB"/>
    <w:rsid w:val="00E96553"/>
    <w:rsid w:val="00E965CA"/>
    <w:rsid w:val="00E9693F"/>
    <w:rsid w:val="00E96C80"/>
    <w:rsid w:val="00E96D48"/>
    <w:rsid w:val="00E96DAA"/>
    <w:rsid w:val="00E9721B"/>
    <w:rsid w:val="00E97F77"/>
    <w:rsid w:val="00EA0037"/>
    <w:rsid w:val="00EA019A"/>
    <w:rsid w:val="00EA01EC"/>
    <w:rsid w:val="00EA049B"/>
    <w:rsid w:val="00EA0748"/>
    <w:rsid w:val="00EA0E9F"/>
    <w:rsid w:val="00EA14F9"/>
    <w:rsid w:val="00EA16B0"/>
    <w:rsid w:val="00EA17C1"/>
    <w:rsid w:val="00EA1815"/>
    <w:rsid w:val="00EA1C70"/>
    <w:rsid w:val="00EA217C"/>
    <w:rsid w:val="00EA2312"/>
    <w:rsid w:val="00EA27BF"/>
    <w:rsid w:val="00EA283A"/>
    <w:rsid w:val="00EA2992"/>
    <w:rsid w:val="00EA2AA7"/>
    <w:rsid w:val="00EA3012"/>
    <w:rsid w:val="00EA3039"/>
    <w:rsid w:val="00EA3197"/>
    <w:rsid w:val="00EA365F"/>
    <w:rsid w:val="00EA3A57"/>
    <w:rsid w:val="00EA3AB1"/>
    <w:rsid w:val="00EA3FEA"/>
    <w:rsid w:val="00EA40EC"/>
    <w:rsid w:val="00EA4524"/>
    <w:rsid w:val="00EA4951"/>
    <w:rsid w:val="00EA4A59"/>
    <w:rsid w:val="00EA4B9E"/>
    <w:rsid w:val="00EA4EC2"/>
    <w:rsid w:val="00EA572E"/>
    <w:rsid w:val="00EA5969"/>
    <w:rsid w:val="00EA5D6A"/>
    <w:rsid w:val="00EA61F1"/>
    <w:rsid w:val="00EA62EB"/>
    <w:rsid w:val="00EA6395"/>
    <w:rsid w:val="00EA679C"/>
    <w:rsid w:val="00EA6ED8"/>
    <w:rsid w:val="00EA7079"/>
    <w:rsid w:val="00EA70C1"/>
    <w:rsid w:val="00EA7410"/>
    <w:rsid w:val="00EA75DE"/>
    <w:rsid w:val="00EA77BE"/>
    <w:rsid w:val="00EA7B28"/>
    <w:rsid w:val="00EA7C7F"/>
    <w:rsid w:val="00EB03AC"/>
    <w:rsid w:val="00EB04D5"/>
    <w:rsid w:val="00EB04FC"/>
    <w:rsid w:val="00EB06DF"/>
    <w:rsid w:val="00EB0774"/>
    <w:rsid w:val="00EB09A6"/>
    <w:rsid w:val="00EB09FB"/>
    <w:rsid w:val="00EB0A1B"/>
    <w:rsid w:val="00EB0A7A"/>
    <w:rsid w:val="00EB0B23"/>
    <w:rsid w:val="00EB0C70"/>
    <w:rsid w:val="00EB0DAD"/>
    <w:rsid w:val="00EB10A7"/>
    <w:rsid w:val="00EB146A"/>
    <w:rsid w:val="00EB15BA"/>
    <w:rsid w:val="00EB18CB"/>
    <w:rsid w:val="00EB19AB"/>
    <w:rsid w:val="00EB2129"/>
    <w:rsid w:val="00EB22B4"/>
    <w:rsid w:val="00EB2839"/>
    <w:rsid w:val="00EB28E8"/>
    <w:rsid w:val="00EB298B"/>
    <w:rsid w:val="00EB2B19"/>
    <w:rsid w:val="00EB2CE5"/>
    <w:rsid w:val="00EB30B4"/>
    <w:rsid w:val="00EB30D1"/>
    <w:rsid w:val="00EB332F"/>
    <w:rsid w:val="00EB3751"/>
    <w:rsid w:val="00EB3767"/>
    <w:rsid w:val="00EB3DC1"/>
    <w:rsid w:val="00EB406E"/>
    <w:rsid w:val="00EB40C9"/>
    <w:rsid w:val="00EB4160"/>
    <w:rsid w:val="00EB416B"/>
    <w:rsid w:val="00EB438E"/>
    <w:rsid w:val="00EB43E9"/>
    <w:rsid w:val="00EB4765"/>
    <w:rsid w:val="00EB4B87"/>
    <w:rsid w:val="00EB4BF7"/>
    <w:rsid w:val="00EB4CB2"/>
    <w:rsid w:val="00EB4E80"/>
    <w:rsid w:val="00EB4EC2"/>
    <w:rsid w:val="00EB4FCA"/>
    <w:rsid w:val="00EB53C2"/>
    <w:rsid w:val="00EB5588"/>
    <w:rsid w:val="00EB577F"/>
    <w:rsid w:val="00EB5CCB"/>
    <w:rsid w:val="00EB5FB2"/>
    <w:rsid w:val="00EB6CAA"/>
    <w:rsid w:val="00EB7014"/>
    <w:rsid w:val="00EB7048"/>
    <w:rsid w:val="00EB723E"/>
    <w:rsid w:val="00EB74D6"/>
    <w:rsid w:val="00EB76C4"/>
    <w:rsid w:val="00EB7861"/>
    <w:rsid w:val="00EB790E"/>
    <w:rsid w:val="00EB7BA0"/>
    <w:rsid w:val="00EC0256"/>
    <w:rsid w:val="00EC02CF"/>
    <w:rsid w:val="00EC033C"/>
    <w:rsid w:val="00EC035A"/>
    <w:rsid w:val="00EC046E"/>
    <w:rsid w:val="00EC073A"/>
    <w:rsid w:val="00EC084A"/>
    <w:rsid w:val="00EC0E1D"/>
    <w:rsid w:val="00EC14C5"/>
    <w:rsid w:val="00EC1677"/>
    <w:rsid w:val="00EC1695"/>
    <w:rsid w:val="00EC2275"/>
    <w:rsid w:val="00EC23B9"/>
    <w:rsid w:val="00EC250E"/>
    <w:rsid w:val="00EC25A5"/>
    <w:rsid w:val="00EC2A0C"/>
    <w:rsid w:val="00EC2C30"/>
    <w:rsid w:val="00EC316B"/>
    <w:rsid w:val="00EC3373"/>
    <w:rsid w:val="00EC3764"/>
    <w:rsid w:val="00EC3898"/>
    <w:rsid w:val="00EC3A05"/>
    <w:rsid w:val="00EC3B44"/>
    <w:rsid w:val="00EC3CE8"/>
    <w:rsid w:val="00EC3F96"/>
    <w:rsid w:val="00EC41A9"/>
    <w:rsid w:val="00EC4296"/>
    <w:rsid w:val="00EC4460"/>
    <w:rsid w:val="00EC4598"/>
    <w:rsid w:val="00EC4C3A"/>
    <w:rsid w:val="00EC4C40"/>
    <w:rsid w:val="00EC5094"/>
    <w:rsid w:val="00EC5396"/>
    <w:rsid w:val="00EC556F"/>
    <w:rsid w:val="00EC569C"/>
    <w:rsid w:val="00EC56B8"/>
    <w:rsid w:val="00EC5731"/>
    <w:rsid w:val="00EC5910"/>
    <w:rsid w:val="00EC5A08"/>
    <w:rsid w:val="00EC5ABB"/>
    <w:rsid w:val="00EC5E6C"/>
    <w:rsid w:val="00EC5F73"/>
    <w:rsid w:val="00EC6494"/>
    <w:rsid w:val="00EC6735"/>
    <w:rsid w:val="00EC67C9"/>
    <w:rsid w:val="00EC6B4A"/>
    <w:rsid w:val="00EC6E7C"/>
    <w:rsid w:val="00EC6F82"/>
    <w:rsid w:val="00EC79A3"/>
    <w:rsid w:val="00EC7AC2"/>
    <w:rsid w:val="00EC7B76"/>
    <w:rsid w:val="00EC7C2C"/>
    <w:rsid w:val="00EC7DDC"/>
    <w:rsid w:val="00EC7EE1"/>
    <w:rsid w:val="00ED001C"/>
    <w:rsid w:val="00ED069A"/>
    <w:rsid w:val="00ED073D"/>
    <w:rsid w:val="00ED07C7"/>
    <w:rsid w:val="00ED08D8"/>
    <w:rsid w:val="00ED0B88"/>
    <w:rsid w:val="00ED0C71"/>
    <w:rsid w:val="00ED0D19"/>
    <w:rsid w:val="00ED0D81"/>
    <w:rsid w:val="00ED0E40"/>
    <w:rsid w:val="00ED0EB8"/>
    <w:rsid w:val="00ED0F45"/>
    <w:rsid w:val="00ED0FD6"/>
    <w:rsid w:val="00ED138B"/>
    <w:rsid w:val="00ED14D4"/>
    <w:rsid w:val="00ED18B4"/>
    <w:rsid w:val="00ED1CE0"/>
    <w:rsid w:val="00ED228E"/>
    <w:rsid w:val="00ED233C"/>
    <w:rsid w:val="00ED2438"/>
    <w:rsid w:val="00ED292B"/>
    <w:rsid w:val="00ED2E05"/>
    <w:rsid w:val="00ED2FFC"/>
    <w:rsid w:val="00ED3310"/>
    <w:rsid w:val="00ED33A0"/>
    <w:rsid w:val="00ED3769"/>
    <w:rsid w:val="00ED38CB"/>
    <w:rsid w:val="00ED3AFE"/>
    <w:rsid w:val="00ED3C96"/>
    <w:rsid w:val="00ED3ECF"/>
    <w:rsid w:val="00ED4B3B"/>
    <w:rsid w:val="00ED4B5E"/>
    <w:rsid w:val="00ED530F"/>
    <w:rsid w:val="00ED533D"/>
    <w:rsid w:val="00ED58D9"/>
    <w:rsid w:val="00ED599B"/>
    <w:rsid w:val="00ED5AD3"/>
    <w:rsid w:val="00ED5BB6"/>
    <w:rsid w:val="00ED636B"/>
    <w:rsid w:val="00ED6825"/>
    <w:rsid w:val="00ED70F8"/>
    <w:rsid w:val="00ED746E"/>
    <w:rsid w:val="00ED75A7"/>
    <w:rsid w:val="00ED7774"/>
    <w:rsid w:val="00ED7911"/>
    <w:rsid w:val="00ED7985"/>
    <w:rsid w:val="00ED7A39"/>
    <w:rsid w:val="00ED7A9D"/>
    <w:rsid w:val="00ED7ADD"/>
    <w:rsid w:val="00ED7CCF"/>
    <w:rsid w:val="00ED7CFE"/>
    <w:rsid w:val="00EE0514"/>
    <w:rsid w:val="00EE05A7"/>
    <w:rsid w:val="00EE0810"/>
    <w:rsid w:val="00EE108C"/>
    <w:rsid w:val="00EE11E7"/>
    <w:rsid w:val="00EE1970"/>
    <w:rsid w:val="00EE1AC9"/>
    <w:rsid w:val="00EE1AD7"/>
    <w:rsid w:val="00EE1F1D"/>
    <w:rsid w:val="00EE2046"/>
    <w:rsid w:val="00EE20C2"/>
    <w:rsid w:val="00EE28B2"/>
    <w:rsid w:val="00EE2A65"/>
    <w:rsid w:val="00EE2D24"/>
    <w:rsid w:val="00EE2F1A"/>
    <w:rsid w:val="00EE2F93"/>
    <w:rsid w:val="00EE30B3"/>
    <w:rsid w:val="00EE33F4"/>
    <w:rsid w:val="00EE358F"/>
    <w:rsid w:val="00EE3654"/>
    <w:rsid w:val="00EE38F4"/>
    <w:rsid w:val="00EE3C26"/>
    <w:rsid w:val="00EE3CC1"/>
    <w:rsid w:val="00EE4069"/>
    <w:rsid w:val="00EE41F5"/>
    <w:rsid w:val="00EE426A"/>
    <w:rsid w:val="00EE4296"/>
    <w:rsid w:val="00EE429A"/>
    <w:rsid w:val="00EE4669"/>
    <w:rsid w:val="00EE4714"/>
    <w:rsid w:val="00EE47B1"/>
    <w:rsid w:val="00EE4D54"/>
    <w:rsid w:val="00EE4D73"/>
    <w:rsid w:val="00EE4F3E"/>
    <w:rsid w:val="00EE501A"/>
    <w:rsid w:val="00EE5270"/>
    <w:rsid w:val="00EE53F3"/>
    <w:rsid w:val="00EE5708"/>
    <w:rsid w:val="00EE5A7D"/>
    <w:rsid w:val="00EE5BBD"/>
    <w:rsid w:val="00EE5F5A"/>
    <w:rsid w:val="00EE659C"/>
    <w:rsid w:val="00EE6713"/>
    <w:rsid w:val="00EE68DF"/>
    <w:rsid w:val="00EE6A13"/>
    <w:rsid w:val="00EE6AA2"/>
    <w:rsid w:val="00EE6D0D"/>
    <w:rsid w:val="00EE6E3F"/>
    <w:rsid w:val="00EE71D6"/>
    <w:rsid w:val="00EE72CC"/>
    <w:rsid w:val="00EE72EE"/>
    <w:rsid w:val="00EE79D1"/>
    <w:rsid w:val="00EE7B2E"/>
    <w:rsid w:val="00EE7C35"/>
    <w:rsid w:val="00EE7DB6"/>
    <w:rsid w:val="00EE7EC0"/>
    <w:rsid w:val="00EE7ECC"/>
    <w:rsid w:val="00EE7FC7"/>
    <w:rsid w:val="00EF001C"/>
    <w:rsid w:val="00EF03FB"/>
    <w:rsid w:val="00EF04B1"/>
    <w:rsid w:val="00EF071A"/>
    <w:rsid w:val="00EF090E"/>
    <w:rsid w:val="00EF0CBB"/>
    <w:rsid w:val="00EF10E1"/>
    <w:rsid w:val="00EF13DA"/>
    <w:rsid w:val="00EF152C"/>
    <w:rsid w:val="00EF193E"/>
    <w:rsid w:val="00EF1A2A"/>
    <w:rsid w:val="00EF1AB4"/>
    <w:rsid w:val="00EF1B52"/>
    <w:rsid w:val="00EF1D41"/>
    <w:rsid w:val="00EF1E12"/>
    <w:rsid w:val="00EF1FC8"/>
    <w:rsid w:val="00EF20B1"/>
    <w:rsid w:val="00EF212C"/>
    <w:rsid w:val="00EF22C4"/>
    <w:rsid w:val="00EF247A"/>
    <w:rsid w:val="00EF252B"/>
    <w:rsid w:val="00EF2711"/>
    <w:rsid w:val="00EF27F5"/>
    <w:rsid w:val="00EF2BE0"/>
    <w:rsid w:val="00EF2D75"/>
    <w:rsid w:val="00EF2DB2"/>
    <w:rsid w:val="00EF2E74"/>
    <w:rsid w:val="00EF2EC0"/>
    <w:rsid w:val="00EF2EC2"/>
    <w:rsid w:val="00EF30E9"/>
    <w:rsid w:val="00EF317C"/>
    <w:rsid w:val="00EF3183"/>
    <w:rsid w:val="00EF34AF"/>
    <w:rsid w:val="00EF34BC"/>
    <w:rsid w:val="00EF355D"/>
    <w:rsid w:val="00EF35F0"/>
    <w:rsid w:val="00EF3602"/>
    <w:rsid w:val="00EF3666"/>
    <w:rsid w:val="00EF3872"/>
    <w:rsid w:val="00EF3E77"/>
    <w:rsid w:val="00EF3F3F"/>
    <w:rsid w:val="00EF3F43"/>
    <w:rsid w:val="00EF4315"/>
    <w:rsid w:val="00EF452A"/>
    <w:rsid w:val="00EF4F0F"/>
    <w:rsid w:val="00EF51AF"/>
    <w:rsid w:val="00EF55E3"/>
    <w:rsid w:val="00EF5806"/>
    <w:rsid w:val="00EF5892"/>
    <w:rsid w:val="00EF58E3"/>
    <w:rsid w:val="00EF599E"/>
    <w:rsid w:val="00EF5AB4"/>
    <w:rsid w:val="00EF5AC1"/>
    <w:rsid w:val="00EF5BD6"/>
    <w:rsid w:val="00EF5C6D"/>
    <w:rsid w:val="00EF5DD8"/>
    <w:rsid w:val="00EF5F67"/>
    <w:rsid w:val="00EF6418"/>
    <w:rsid w:val="00EF65C1"/>
    <w:rsid w:val="00EF66A8"/>
    <w:rsid w:val="00EF6949"/>
    <w:rsid w:val="00EF6F7B"/>
    <w:rsid w:val="00EF7000"/>
    <w:rsid w:val="00EF701B"/>
    <w:rsid w:val="00EF712C"/>
    <w:rsid w:val="00EF71B5"/>
    <w:rsid w:val="00EF7592"/>
    <w:rsid w:val="00EF793F"/>
    <w:rsid w:val="00EF7A84"/>
    <w:rsid w:val="00EF7F42"/>
    <w:rsid w:val="00F0016C"/>
    <w:rsid w:val="00F002CC"/>
    <w:rsid w:val="00F00394"/>
    <w:rsid w:val="00F003C5"/>
    <w:rsid w:val="00F00BA5"/>
    <w:rsid w:val="00F00D6F"/>
    <w:rsid w:val="00F00E43"/>
    <w:rsid w:val="00F01098"/>
    <w:rsid w:val="00F011AD"/>
    <w:rsid w:val="00F01213"/>
    <w:rsid w:val="00F01347"/>
    <w:rsid w:val="00F0152D"/>
    <w:rsid w:val="00F016E4"/>
    <w:rsid w:val="00F0172E"/>
    <w:rsid w:val="00F0175A"/>
    <w:rsid w:val="00F01AEA"/>
    <w:rsid w:val="00F01F82"/>
    <w:rsid w:val="00F01FFC"/>
    <w:rsid w:val="00F020E6"/>
    <w:rsid w:val="00F02381"/>
    <w:rsid w:val="00F0248B"/>
    <w:rsid w:val="00F024C2"/>
    <w:rsid w:val="00F03566"/>
    <w:rsid w:val="00F03699"/>
    <w:rsid w:val="00F03A59"/>
    <w:rsid w:val="00F03AED"/>
    <w:rsid w:val="00F03DDA"/>
    <w:rsid w:val="00F03DF3"/>
    <w:rsid w:val="00F03E88"/>
    <w:rsid w:val="00F0428E"/>
    <w:rsid w:val="00F04672"/>
    <w:rsid w:val="00F046A9"/>
    <w:rsid w:val="00F046F0"/>
    <w:rsid w:val="00F04AB2"/>
    <w:rsid w:val="00F04C02"/>
    <w:rsid w:val="00F04C1F"/>
    <w:rsid w:val="00F04CDD"/>
    <w:rsid w:val="00F04D58"/>
    <w:rsid w:val="00F04F97"/>
    <w:rsid w:val="00F05831"/>
    <w:rsid w:val="00F05B2B"/>
    <w:rsid w:val="00F05B2C"/>
    <w:rsid w:val="00F05B65"/>
    <w:rsid w:val="00F05CED"/>
    <w:rsid w:val="00F05FA7"/>
    <w:rsid w:val="00F06315"/>
    <w:rsid w:val="00F064FB"/>
    <w:rsid w:val="00F06DC9"/>
    <w:rsid w:val="00F07716"/>
    <w:rsid w:val="00F07F29"/>
    <w:rsid w:val="00F1009A"/>
    <w:rsid w:val="00F10261"/>
    <w:rsid w:val="00F102E5"/>
    <w:rsid w:val="00F1055C"/>
    <w:rsid w:val="00F10885"/>
    <w:rsid w:val="00F10977"/>
    <w:rsid w:val="00F109DF"/>
    <w:rsid w:val="00F10A34"/>
    <w:rsid w:val="00F10E7D"/>
    <w:rsid w:val="00F1131C"/>
    <w:rsid w:val="00F11367"/>
    <w:rsid w:val="00F1146E"/>
    <w:rsid w:val="00F114A2"/>
    <w:rsid w:val="00F11613"/>
    <w:rsid w:val="00F11684"/>
    <w:rsid w:val="00F119DD"/>
    <w:rsid w:val="00F11D52"/>
    <w:rsid w:val="00F12783"/>
    <w:rsid w:val="00F128BB"/>
    <w:rsid w:val="00F12905"/>
    <w:rsid w:val="00F12D40"/>
    <w:rsid w:val="00F13025"/>
    <w:rsid w:val="00F13042"/>
    <w:rsid w:val="00F131A9"/>
    <w:rsid w:val="00F13398"/>
    <w:rsid w:val="00F1349D"/>
    <w:rsid w:val="00F1357E"/>
    <w:rsid w:val="00F13994"/>
    <w:rsid w:val="00F13C87"/>
    <w:rsid w:val="00F1419C"/>
    <w:rsid w:val="00F14208"/>
    <w:rsid w:val="00F146C3"/>
    <w:rsid w:val="00F147E3"/>
    <w:rsid w:val="00F147FE"/>
    <w:rsid w:val="00F148DE"/>
    <w:rsid w:val="00F14E7D"/>
    <w:rsid w:val="00F14F43"/>
    <w:rsid w:val="00F1514E"/>
    <w:rsid w:val="00F15216"/>
    <w:rsid w:val="00F15432"/>
    <w:rsid w:val="00F15452"/>
    <w:rsid w:val="00F1555B"/>
    <w:rsid w:val="00F15672"/>
    <w:rsid w:val="00F15A4B"/>
    <w:rsid w:val="00F15A84"/>
    <w:rsid w:val="00F15B3F"/>
    <w:rsid w:val="00F15C5A"/>
    <w:rsid w:val="00F15D31"/>
    <w:rsid w:val="00F15F39"/>
    <w:rsid w:val="00F1665D"/>
    <w:rsid w:val="00F1690C"/>
    <w:rsid w:val="00F16E40"/>
    <w:rsid w:val="00F16E9C"/>
    <w:rsid w:val="00F172CC"/>
    <w:rsid w:val="00F17665"/>
    <w:rsid w:val="00F17FAC"/>
    <w:rsid w:val="00F2005F"/>
    <w:rsid w:val="00F20173"/>
    <w:rsid w:val="00F206B0"/>
    <w:rsid w:val="00F20C84"/>
    <w:rsid w:val="00F20F9B"/>
    <w:rsid w:val="00F211B9"/>
    <w:rsid w:val="00F21404"/>
    <w:rsid w:val="00F21587"/>
    <w:rsid w:val="00F21692"/>
    <w:rsid w:val="00F21C47"/>
    <w:rsid w:val="00F21EF6"/>
    <w:rsid w:val="00F229C9"/>
    <w:rsid w:val="00F22ECD"/>
    <w:rsid w:val="00F22F12"/>
    <w:rsid w:val="00F23007"/>
    <w:rsid w:val="00F232FA"/>
    <w:rsid w:val="00F23395"/>
    <w:rsid w:val="00F234FA"/>
    <w:rsid w:val="00F23517"/>
    <w:rsid w:val="00F23780"/>
    <w:rsid w:val="00F23994"/>
    <w:rsid w:val="00F23A87"/>
    <w:rsid w:val="00F23BC4"/>
    <w:rsid w:val="00F23BE4"/>
    <w:rsid w:val="00F23FC8"/>
    <w:rsid w:val="00F242C6"/>
    <w:rsid w:val="00F245FD"/>
    <w:rsid w:val="00F2465D"/>
    <w:rsid w:val="00F24765"/>
    <w:rsid w:val="00F2476E"/>
    <w:rsid w:val="00F247F6"/>
    <w:rsid w:val="00F24EBA"/>
    <w:rsid w:val="00F25181"/>
    <w:rsid w:val="00F251DC"/>
    <w:rsid w:val="00F255C2"/>
    <w:rsid w:val="00F25668"/>
    <w:rsid w:val="00F25675"/>
    <w:rsid w:val="00F256A9"/>
    <w:rsid w:val="00F2585D"/>
    <w:rsid w:val="00F25C49"/>
    <w:rsid w:val="00F25CBD"/>
    <w:rsid w:val="00F25CEC"/>
    <w:rsid w:val="00F25D2F"/>
    <w:rsid w:val="00F25EA6"/>
    <w:rsid w:val="00F260D0"/>
    <w:rsid w:val="00F2610B"/>
    <w:rsid w:val="00F263D9"/>
    <w:rsid w:val="00F2698C"/>
    <w:rsid w:val="00F269E3"/>
    <w:rsid w:val="00F26B13"/>
    <w:rsid w:val="00F26F18"/>
    <w:rsid w:val="00F272F4"/>
    <w:rsid w:val="00F27344"/>
    <w:rsid w:val="00F27497"/>
    <w:rsid w:val="00F27529"/>
    <w:rsid w:val="00F275F9"/>
    <w:rsid w:val="00F27763"/>
    <w:rsid w:val="00F277D5"/>
    <w:rsid w:val="00F27D29"/>
    <w:rsid w:val="00F27D6C"/>
    <w:rsid w:val="00F27E84"/>
    <w:rsid w:val="00F3005E"/>
    <w:rsid w:val="00F30093"/>
    <w:rsid w:val="00F302C9"/>
    <w:rsid w:val="00F30392"/>
    <w:rsid w:val="00F303A0"/>
    <w:rsid w:val="00F30454"/>
    <w:rsid w:val="00F30472"/>
    <w:rsid w:val="00F30668"/>
    <w:rsid w:val="00F30778"/>
    <w:rsid w:val="00F30C98"/>
    <w:rsid w:val="00F30E1A"/>
    <w:rsid w:val="00F30FD0"/>
    <w:rsid w:val="00F31529"/>
    <w:rsid w:val="00F317A6"/>
    <w:rsid w:val="00F31AD4"/>
    <w:rsid w:val="00F31C85"/>
    <w:rsid w:val="00F31DBC"/>
    <w:rsid w:val="00F32112"/>
    <w:rsid w:val="00F321F3"/>
    <w:rsid w:val="00F323B6"/>
    <w:rsid w:val="00F323F3"/>
    <w:rsid w:val="00F32456"/>
    <w:rsid w:val="00F32A2B"/>
    <w:rsid w:val="00F32AA1"/>
    <w:rsid w:val="00F32D2D"/>
    <w:rsid w:val="00F32D2F"/>
    <w:rsid w:val="00F334A2"/>
    <w:rsid w:val="00F334B6"/>
    <w:rsid w:val="00F33769"/>
    <w:rsid w:val="00F33A2C"/>
    <w:rsid w:val="00F34492"/>
    <w:rsid w:val="00F345D0"/>
    <w:rsid w:val="00F346E7"/>
    <w:rsid w:val="00F346F7"/>
    <w:rsid w:val="00F348F1"/>
    <w:rsid w:val="00F349F0"/>
    <w:rsid w:val="00F34C20"/>
    <w:rsid w:val="00F34E77"/>
    <w:rsid w:val="00F34EF5"/>
    <w:rsid w:val="00F34FB9"/>
    <w:rsid w:val="00F353AE"/>
    <w:rsid w:val="00F355C7"/>
    <w:rsid w:val="00F355F5"/>
    <w:rsid w:val="00F356A4"/>
    <w:rsid w:val="00F356EB"/>
    <w:rsid w:val="00F357BD"/>
    <w:rsid w:val="00F35A4C"/>
    <w:rsid w:val="00F35F00"/>
    <w:rsid w:val="00F36063"/>
    <w:rsid w:val="00F361C9"/>
    <w:rsid w:val="00F362F5"/>
    <w:rsid w:val="00F366B5"/>
    <w:rsid w:val="00F3682D"/>
    <w:rsid w:val="00F36B15"/>
    <w:rsid w:val="00F36BBE"/>
    <w:rsid w:val="00F36BEE"/>
    <w:rsid w:val="00F36DEA"/>
    <w:rsid w:val="00F36E72"/>
    <w:rsid w:val="00F371CC"/>
    <w:rsid w:val="00F371D8"/>
    <w:rsid w:val="00F374E8"/>
    <w:rsid w:val="00F37B1E"/>
    <w:rsid w:val="00F40465"/>
    <w:rsid w:val="00F4087D"/>
    <w:rsid w:val="00F40BC9"/>
    <w:rsid w:val="00F41059"/>
    <w:rsid w:val="00F41560"/>
    <w:rsid w:val="00F41809"/>
    <w:rsid w:val="00F41818"/>
    <w:rsid w:val="00F41D84"/>
    <w:rsid w:val="00F41E53"/>
    <w:rsid w:val="00F420BC"/>
    <w:rsid w:val="00F421BC"/>
    <w:rsid w:val="00F421C9"/>
    <w:rsid w:val="00F42222"/>
    <w:rsid w:val="00F4225F"/>
    <w:rsid w:val="00F4237D"/>
    <w:rsid w:val="00F42492"/>
    <w:rsid w:val="00F4251F"/>
    <w:rsid w:val="00F428F0"/>
    <w:rsid w:val="00F42970"/>
    <w:rsid w:val="00F42C86"/>
    <w:rsid w:val="00F42E49"/>
    <w:rsid w:val="00F42F23"/>
    <w:rsid w:val="00F43005"/>
    <w:rsid w:val="00F432EE"/>
    <w:rsid w:val="00F43751"/>
    <w:rsid w:val="00F44B44"/>
    <w:rsid w:val="00F44BF9"/>
    <w:rsid w:val="00F45095"/>
    <w:rsid w:val="00F450BD"/>
    <w:rsid w:val="00F45357"/>
    <w:rsid w:val="00F459B5"/>
    <w:rsid w:val="00F45AAC"/>
    <w:rsid w:val="00F45AF1"/>
    <w:rsid w:val="00F45C45"/>
    <w:rsid w:val="00F45C7B"/>
    <w:rsid w:val="00F45D28"/>
    <w:rsid w:val="00F462AF"/>
    <w:rsid w:val="00F46796"/>
    <w:rsid w:val="00F467F7"/>
    <w:rsid w:val="00F46829"/>
    <w:rsid w:val="00F4688E"/>
    <w:rsid w:val="00F4689F"/>
    <w:rsid w:val="00F46A90"/>
    <w:rsid w:val="00F46B4E"/>
    <w:rsid w:val="00F46B5C"/>
    <w:rsid w:val="00F46BBC"/>
    <w:rsid w:val="00F46BC6"/>
    <w:rsid w:val="00F46C7D"/>
    <w:rsid w:val="00F47299"/>
    <w:rsid w:val="00F47475"/>
    <w:rsid w:val="00F47497"/>
    <w:rsid w:val="00F4764B"/>
    <w:rsid w:val="00F477E2"/>
    <w:rsid w:val="00F47927"/>
    <w:rsid w:val="00F47D7C"/>
    <w:rsid w:val="00F47F02"/>
    <w:rsid w:val="00F47F19"/>
    <w:rsid w:val="00F50120"/>
    <w:rsid w:val="00F50197"/>
    <w:rsid w:val="00F504ED"/>
    <w:rsid w:val="00F5094D"/>
    <w:rsid w:val="00F50A2F"/>
    <w:rsid w:val="00F50C00"/>
    <w:rsid w:val="00F50E61"/>
    <w:rsid w:val="00F51138"/>
    <w:rsid w:val="00F511A7"/>
    <w:rsid w:val="00F51377"/>
    <w:rsid w:val="00F5141C"/>
    <w:rsid w:val="00F518A7"/>
    <w:rsid w:val="00F51D39"/>
    <w:rsid w:val="00F51E5D"/>
    <w:rsid w:val="00F51EA3"/>
    <w:rsid w:val="00F52014"/>
    <w:rsid w:val="00F520D4"/>
    <w:rsid w:val="00F5240E"/>
    <w:rsid w:val="00F529FB"/>
    <w:rsid w:val="00F52A19"/>
    <w:rsid w:val="00F52CB6"/>
    <w:rsid w:val="00F52E1F"/>
    <w:rsid w:val="00F52F52"/>
    <w:rsid w:val="00F532A4"/>
    <w:rsid w:val="00F532BE"/>
    <w:rsid w:val="00F537C6"/>
    <w:rsid w:val="00F53B80"/>
    <w:rsid w:val="00F53DBB"/>
    <w:rsid w:val="00F540FF"/>
    <w:rsid w:val="00F54661"/>
    <w:rsid w:val="00F54704"/>
    <w:rsid w:val="00F54721"/>
    <w:rsid w:val="00F54752"/>
    <w:rsid w:val="00F54A89"/>
    <w:rsid w:val="00F54B4A"/>
    <w:rsid w:val="00F550DE"/>
    <w:rsid w:val="00F5522D"/>
    <w:rsid w:val="00F555BB"/>
    <w:rsid w:val="00F5567F"/>
    <w:rsid w:val="00F558FA"/>
    <w:rsid w:val="00F55A34"/>
    <w:rsid w:val="00F55A64"/>
    <w:rsid w:val="00F55B8B"/>
    <w:rsid w:val="00F55CF6"/>
    <w:rsid w:val="00F561D9"/>
    <w:rsid w:val="00F56214"/>
    <w:rsid w:val="00F5623F"/>
    <w:rsid w:val="00F56282"/>
    <w:rsid w:val="00F56361"/>
    <w:rsid w:val="00F564FB"/>
    <w:rsid w:val="00F56847"/>
    <w:rsid w:val="00F56B4D"/>
    <w:rsid w:val="00F56BAF"/>
    <w:rsid w:val="00F572FB"/>
    <w:rsid w:val="00F5733A"/>
    <w:rsid w:val="00F576CE"/>
    <w:rsid w:val="00F57815"/>
    <w:rsid w:val="00F57A22"/>
    <w:rsid w:val="00F57FB8"/>
    <w:rsid w:val="00F600E0"/>
    <w:rsid w:val="00F6024C"/>
    <w:rsid w:val="00F602FA"/>
    <w:rsid w:val="00F60398"/>
    <w:rsid w:val="00F607CF"/>
    <w:rsid w:val="00F60806"/>
    <w:rsid w:val="00F60B27"/>
    <w:rsid w:val="00F6125D"/>
    <w:rsid w:val="00F61333"/>
    <w:rsid w:val="00F61600"/>
    <w:rsid w:val="00F61666"/>
    <w:rsid w:val="00F61BC3"/>
    <w:rsid w:val="00F61CED"/>
    <w:rsid w:val="00F61E64"/>
    <w:rsid w:val="00F621D0"/>
    <w:rsid w:val="00F6271E"/>
    <w:rsid w:val="00F6298B"/>
    <w:rsid w:val="00F62C0A"/>
    <w:rsid w:val="00F62C31"/>
    <w:rsid w:val="00F62DC7"/>
    <w:rsid w:val="00F62DD5"/>
    <w:rsid w:val="00F6305E"/>
    <w:rsid w:val="00F63375"/>
    <w:rsid w:val="00F635E3"/>
    <w:rsid w:val="00F63777"/>
    <w:rsid w:val="00F637F1"/>
    <w:rsid w:val="00F6389F"/>
    <w:rsid w:val="00F63AD7"/>
    <w:rsid w:val="00F63B79"/>
    <w:rsid w:val="00F63D14"/>
    <w:rsid w:val="00F63DD0"/>
    <w:rsid w:val="00F63F0D"/>
    <w:rsid w:val="00F6425E"/>
    <w:rsid w:val="00F6434E"/>
    <w:rsid w:val="00F64351"/>
    <w:rsid w:val="00F643C7"/>
    <w:rsid w:val="00F644D1"/>
    <w:rsid w:val="00F6451B"/>
    <w:rsid w:val="00F64665"/>
    <w:rsid w:val="00F64B5B"/>
    <w:rsid w:val="00F64D93"/>
    <w:rsid w:val="00F64DA5"/>
    <w:rsid w:val="00F64ED7"/>
    <w:rsid w:val="00F65045"/>
    <w:rsid w:val="00F652CA"/>
    <w:rsid w:val="00F65611"/>
    <w:rsid w:val="00F659B7"/>
    <w:rsid w:val="00F66CCC"/>
    <w:rsid w:val="00F66EE9"/>
    <w:rsid w:val="00F66F63"/>
    <w:rsid w:val="00F67037"/>
    <w:rsid w:val="00F67167"/>
    <w:rsid w:val="00F67263"/>
    <w:rsid w:val="00F6738C"/>
    <w:rsid w:val="00F676D2"/>
    <w:rsid w:val="00F67CCB"/>
    <w:rsid w:val="00F67DBF"/>
    <w:rsid w:val="00F67E22"/>
    <w:rsid w:val="00F7013A"/>
    <w:rsid w:val="00F7027E"/>
    <w:rsid w:val="00F7047D"/>
    <w:rsid w:val="00F70488"/>
    <w:rsid w:val="00F70537"/>
    <w:rsid w:val="00F70712"/>
    <w:rsid w:val="00F70B4D"/>
    <w:rsid w:val="00F70C9F"/>
    <w:rsid w:val="00F70CEB"/>
    <w:rsid w:val="00F70DE3"/>
    <w:rsid w:val="00F70DE6"/>
    <w:rsid w:val="00F70ED4"/>
    <w:rsid w:val="00F7117C"/>
    <w:rsid w:val="00F714AE"/>
    <w:rsid w:val="00F717C5"/>
    <w:rsid w:val="00F71947"/>
    <w:rsid w:val="00F71F0C"/>
    <w:rsid w:val="00F71F34"/>
    <w:rsid w:val="00F722BA"/>
    <w:rsid w:val="00F7241A"/>
    <w:rsid w:val="00F72721"/>
    <w:rsid w:val="00F72ACE"/>
    <w:rsid w:val="00F72C07"/>
    <w:rsid w:val="00F72F9B"/>
    <w:rsid w:val="00F72FA2"/>
    <w:rsid w:val="00F73645"/>
    <w:rsid w:val="00F73BA8"/>
    <w:rsid w:val="00F73C31"/>
    <w:rsid w:val="00F73C7D"/>
    <w:rsid w:val="00F73C83"/>
    <w:rsid w:val="00F73CE3"/>
    <w:rsid w:val="00F73DA4"/>
    <w:rsid w:val="00F74E01"/>
    <w:rsid w:val="00F7503F"/>
    <w:rsid w:val="00F7507E"/>
    <w:rsid w:val="00F75263"/>
    <w:rsid w:val="00F75967"/>
    <w:rsid w:val="00F75981"/>
    <w:rsid w:val="00F75B35"/>
    <w:rsid w:val="00F75BB1"/>
    <w:rsid w:val="00F7617D"/>
    <w:rsid w:val="00F7651C"/>
    <w:rsid w:val="00F76828"/>
    <w:rsid w:val="00F769CF"/>
    <w:rsid w:val="00F76C8B"/>
    <w:rsid w:val="00F76D8B"/>
    <w:rsid w:val="00F76E2C"/>
    <w:rsid w:val="00F76F47"/>
    <w:rsid w:val="00F7700B"/>
    <w:rsid w:val="00F770E0"/>
    <w:rsid w:val="00F773FD"/>
    <w:rsid w:val="00F77479"/>
    <w:rsid w:val="00F775E1"/>
    <w:rsid w:val="00F777A5"/>
    <w:rsid w:val="00F779C6"/>
    <w:rsid w:val="00F77CF9"/>
    <w:rsid w:val="00F77D60"/>
    <w:rsid w:val="00F77D96"/>
    <w:rsid w:val="00F77DCB"/>
    <w:rsid w:val="00F77F26"/>
    <w:rsid w:val="00F77FB8"/>
    <w:rsid w:val="00F80311"/>
    <w:rsid w:val="00F8037F"/>
    <w:rsid w:val="00F80476"/>
    <w:rsid w:val="00F80529"/>
    <w:rsid w:val="00F80555"/>
    <w:rsid w:val="00F805D3"/>
    <w:rsid w:val="00F80F9A"/>
    <w:rsid w:val="00F81340"/>
    <w:rsid w:val="00F816D3"/>
    <w:rsid w:val="00F81D6D"/>
    <w:rsid w:val="00F822F7"/>
    <w:rsid w:val="00F823D5"/>
    <w:rsid w:val="00F82810"/>
    <w:rsid w:val="00F82D63"/>
    <w:rsid w:val="00F8300D"/>
    <w:rsid w:val="00F83194"/>
    <w:rsid w:val="00F834D4"/>
    <w:rsid w:val="00F838D3"/>
    <w:rsid w:val="00F838FF"/>
    <w:rsid w:val="00F83B5F"/>
    <w:rsid w:val="00F83C6A"/>
    <w:rsid w:val="00F83E1A"/>
    <w:rsid w:val="00F84050"/>
    <w:rsid w:val="00F845EE"/>
    <w:rsid w:val="00F847DA"/>
    <w:rsid w:val="00F84844"/>
    <w:rsid w:val="00F84AFE"/>
    <w:rsid w:val="00F84FFF"/>
    <w:rsid w:val="00F85315"/>
    <w:rsid w:val="00F8542F"/>
    <w:rsid w:val="00F85B08"/>
    <w:rsid w:val="00F85B29"/>
    <w:rsid w:val="00F85C47"/>
    <w:rsid w:val="00F85DD3"/>
    <w:rsid w:val="00F8616D"/>
    <w:rsid w:val="00F86417"/>
    <w:rsid w:val="00F868B9"/>
    <w:rsid w:val="00F86BF5"/>
    <w:rsid w:val="00F86D65"/>
    <w:rsid w:val="00F86DD4"/>
    <w:rsid w:val="00F86DFC"/>
    <w:rsid w:val="00F86ED5"/>
    <w:rsid w:val="00F86FB9"/>
    <w:rsid w:val="00F8702A"/>
    <w:rsid w:val="00F877D7"/>
    <w:rsid w:val="00F877E4"/>
    <w:rsid w:val="00F87B90"/>
    <w:rsid w:val="00F90155"/>
    <w:rsid w:val="00F901D8"/>
    <w:rsid w:val="00F90236"/>
    <w:rsid w:val="00F9030C"/>
    <w:rsid w:val="00F9032F"/>
    <w:rsid w:val="00F907DB"/>
    <w:rsid w:val="00F90854"/>
    <w:rsid w:val="00F90957"/>
    <w:rsid w:val="00F90DC6"/>
    <w:rsid w:val="00F90FCC"/>
    <w:rsid w:val="00F91231"/>
    <w:rsid w:val="00F912C9"/>
    <w:rsid w:val="00F91340"/>
    <w:rsid w:val="00F9145D"/>
    <w:rsid w:val="00F9156F"/>
    <w:rsid w:val="00F91780"/>
    <w:rsid w:val="00F91C4E"/>
    <w:rsid w:val="00F91D28"/>
    <w:rsid w:val="00F91DCC"/>
    <w:rsid w:val="00F91E37"/>
    <w:rsid w:val="00F91ECD"/>
    <w:rsid w:val="00F91ED9"/>
    <w:rsid w:val="00F92069"/>
    <w:rsid w:val="00F92081"/>
    <w:rsid w:val="00F923C3"/>
    <w:rsid w:val="00F9261C"/>
    <w:rsid w:val="00F9284A"/>
    <w:rsid w:val="00F92C76"/>
    <w:rsid w:val="00F92ECC"/>
    <w:rsid w:val="00F92F14"/>
    <w:rsid w:val="00F93046"/>
    <w:rsid w:val="00F9313A"/>
    <w:rsid w:val="00F93141"/>
    <w:rsid w:val="00F93237"/>
    <w:rsid w:val="00F93354"/>
    <w:rsid w:val="00F934D3"/>
    <w:rsid w:val="00F93682"/>
    <w:rsid w:val="00F938F9"/>
    <w:rsid w:val="00F939E6"/>
    <w:rsid w:val="00F93B2E"/>
    <w:rsid w:val="00F93BF1"/>
    <w:rsid w:val="00F93D85"/>
    <w:rsid w:val="00F93F88"/>
    <w:rsid w:val="00F9416E"/>
    <w:rsid w:val="00F94257"/>
    <w:rsid w:val="00F943F4"/>
    <w:rsid w:val="00F945CC"/>
    <w:rsid w:val="00F946A5"/>
    <w:rsid w:val="00F94825"/>
    <w:rsid w:val="00F9488E"/>
    <w:rsid w:val="00F94AD5"/>
    <w:rsid w:val="00F94E54"/>
    <w:rsid w:val="00F94EEF"/>
    <w:rsid w:val="00F951DC"/>
    <w:rsid w:val="00F95323"/>
    <w:rsid w:val="00F9586D"/>
    <w:rsid w:val="00F95A11"/>
    <w:rsid w:val="00F95BF7"/>
    <w:rsid w:val="00F95DCE"/>
    <w:rsid w:val="00F95DEC"/>
    <w:rsid w:val="00F95FB2"/>
    <w:rsid w:val="00F960E7"/>
    <w:rsid w:val="00F96170"/>
    <w:rsid w:val="00F96178"/>
    <w:rsid w:val="00F9624C"/>
    <w:rsid w:val="00F96632"/>
    <w:rsid w:val="00F96C41"/>
    <w:rsid w:val="00F96CEC"/>
    <w:rsid w:val="00F971BA"/>
    <w:rsid w:val="00F9727C"/>
    <w:rsid w:val="00F972FD"/>
    <w:rsid w:val="00F97883"/>
    <w:rsid w:val="00F978E6"/>
    <w:rsid w:val="00F97BF3"/>
    <w:rsid w:val="00F97C14"/>
    <w:rsid w:val="00F97FFA"/>
    <w:rsid w:val="00FA0067"/>
    <w:rsid w:val="00FA0556"/>
    <w:rsid w:val="00FA06F6"/>
    <w:rsid w:val="00FA08AC"/>
    <w:rsid w:val="00FA08C8"/>
    <w:rsid w:val="00FA091F"/>
    <w:rsid w:val="00FA09DF"/>
    <w:rsid w:val="00FA0A45"/>
    <w:rsid w:val="00FA0B3B"/>
    <w:rsid w:val="00FA0C2D"/>
    <w:rsid w:val="00FA0D46"/>
    <w:rsid w:val="00FA0E0B"/>
    <w:rsid w:val="00FA100B"/>
    <w:rsid w:val="00FA110F"/>
    <w:rsid w:val="00FA11BD"/>
    <w:rsid w:val="00FA13B0"/>
    <w:rsid w:val="00FA1582"/>
    <w:rsid w:val="00FA166F"/>
    <w:rsid w:val="00FA1967"/>
    <w:rsid w:val="00FA1C9E"/>
    <w:rsid w:val="00FA1ED3"/>
    <w:rsid w:val="00FA1F92"/>
    <w:rsid w:val="00FA202E"/>
    <w:rsid w:val="00FA20D7"/>
    <w:rsid w:val="00FA22BB"/>
    <w:rsid w:val="00FA2745"/>
    <w:rsid w:val="00FA281B"/>
    <w:rsid w:val="00FA2BD6"/>
    <w:rsid w:val="00FA2D02"/>
    <w:rsid w:val="00FA2E34"/>
    <w:rsid w:val="00FA34D6"/>
    <w:rsid w:val="00FA3754"/>
    <w:rsid w:val="00FA3B69"/>
    <w:rsid w:val="00FA3B6A"/>
    <w:rsid w:val="00FA3C0B"/>
    <w:rsid w:val="00FA3E16"/>
    <w:rsid w:val="00FA3E9C"/>
    <w:rsid w:val="00FA3FCE"/>
    <w:rsid w:val="00FA400D"/>
    <w:rsid w:val="00FA409A"/>
    <w:rsid w:val="00FA45AB"/>
    <w:rsid w:val="00FA46C9"/>
    <w:rsid w:val="00FA46E3"/>
    <w:rsid w:val="00FA4AFF"/>
    <w:rsid w:val="00FA4EB8"/>
    <w:rsid w:val="00FA5242"/>
    <w:rsid w:val="00FA5408"/>
    <w:rsid w:val="00FA56EC"/>
    <w:rsid w:val="00FA5803"/>
    <w:rsid w:val="00FA5943"/>
    <w:rsid w:val="00FA602C"/>
    <w:rsid w:val="00FA6219"/>
    <w:rsid w:val="00FA62A6"/>
    <w:rsid w:val="00FA63AB"/>
    <w:rsid w:val="00FA64AD"/>
    <w:rsid w:val="00FA6536"/>
    <w:rsid w:val="00FA6B20"/>
    <w:rsid w:val="00FA6B9E"/>
    <w:rsid w:val="00FA6C00"/>
    <w:rsid w:val="00FA6D40"/>
    <w:rsid w:val="00FA7558"/>
    <w:rsid w:val="00FA770B"/>
    <w:rsid w:val="00FA77C1"/>
    <w:rsid w:val="00FA78A6"/>
    <w:rsid w:val="00FA78AE"/>
    <w:rsid w:val="00FA7C89"/>
    <w:rsid w:val="00FA7D92"/>
    <w:rsid w:val="00FA7E58"/>
    <w:rsid w:val="00FA7F75"/>
    <w:rsid w:val="00FB0358"/>
    <w:rsid w:val="00FB043D"/>
    <w:rsid w:val="00FB08D0"/>
    <w:rsid w:val="00FB08F8"/>
    <w:rsid w:val="00FB09F1"/>
    <w:rsid w:val="00FB0B3F"/>
    <w:rsid w:val="00FB0C4C"/>
    <w:rsid w:val="00FB0D2A"/>
    <w:rsid w:val="00FB0D4F"/>
    <w:rsid w:val="00FB14EE"/>
    <w:rsid w:val="00FB154B"/>
    <w:rsid w:val="00FB15D4"/>
    <w:rsid w:val="00FB15E9"/>
    <w:rsid w:val="00FB15EC"/>
    <w:rsid w:val="00FB15FB"/>
    <w:rsid w:val="00FB15FC"/>
    <w:rsid w:val="00FB17DF"/>
    <w:rsid w:val="00FB1852"/>
    <w:rsid w:val="00FB189D"/>
    <w:rsid w:val="00FB1911"/>
    <w:rsid w:val="00FB1BC3"/>
    <w:rsid w:val="00FB1DF2"/>
    <w:rsid w:val="00FB1E33"/>
    <w:rsid w:val="00FB1EC1"/>
    <w:rsid w:val="00FB21C8"/>
    <w:rsid w:val="00FB2A81"/>
    <w:rsid w:val="00FB2C28"/>
    <w:rsid w:val="00FB2CAA"/>
    <w:rsid w:val="00FB2DEF"/>
    <w:rsid w:val="00FB3499"/>
    <w:rsid w:val="00FB37AD"/>
    <w:rsid w:val="00FB3DD2"/>
    <w:rsid w:val="00FB3E9C"/>
    <w:rsid w:val="00FB3F35"/>
    <w:rsid w:val="00FB3FAE"/>
    <w:rsid w:val="00FB4043"/>
    <w:rsid w:val="00FB41D9"/>
    <w:rsid w:val="00FB434F"/>
    <w:rsid w:val="00FB4393"/>
    <w:rsid w:val="00FB462E"/>
    <w:rsid w:val="00FB468B"/>
    <w:rsid w:val="00FB4701"/>
    <w:rsid w:val="00FB4C99"/>
    <w:rsid w:val="00FB4DDC"/>
    <w:rsid w:val="00FB4F14"/>
    <w:rsid w:val="00FB51ED"/>
    <w:rsid w:val="00FB5724"/>
    <w:rsid w:val="00FB588B"/>
    <w:rsid w:val="00FB5D86"/>
    <w:rsid w:val="00FB60B7"/>
    <w:rsid w:val="00FB60D6"/>
    <w:rsid w:val="00FB6372"/>
    <w:rsid w:val="00FB64CA"/>
    <w:rsid w:val="00FB66A3"/>
    <w:rsid w:val="00FB66AD"/>
    <w:rsid w:val="00FB66CB"/>
    <w:rsid w:val="00FB678B"/>
    <w:rsid w:val="00FB6851"/>
    <w:rsid w:val="00FB691A"/>
    <w:rsid w:val="00FB74D2"/>
    <w:rsid w:val="00FB7607"/>
    <w:rsid w:val="00FB76AF"/>
    <w:rsid w:val="00FB7B82"/>
    <w:rsid w:val="00FB7D90"/>
    <w:rsid w:val="00FC0032"/>
    <w:rsid w:val="00FC0157"/>
    <w:rsid w:val="00FC061E"/>
    <w:rsid w:val="00FC0946"/>
    <w:rsid w:val="00FC0A81"/>
    <w:rsid w:val="00FC0BB8"/>
    <w:rsid w:val="00FC102E"/>
    <w:rsid w:val="00FC10F4"/>
    <w:rsid w:val="00FC156C"/>
    <w:rsid w:val="00FC1E31"/>
    <w:rsid w:val="00FC1FF6"/>
    <w:rsid w:val="00FC2401"/>
    <w:rsid w:val="00FC2444"/>
    <w:rsid w:val="00FC259E"/>
    <w:rsid w:val="00FC25F2"/>
    <w:rsid w:val="00FC2C26"/>
    <w:rsid w:val="00FC2E69"/>
    <w:rsid w:val="00FC2F15"/>
    <w:rsid w:val="00FC2FFA"/>
    <w:rsid w:val="00FC34C2"/>
    <w:rsid w:val="00FC3550"/>
    <w:rsid w:val="00FC35D7"/>
    <w:rsid w:val="00FC365A"/>
    <w:rsid w:val="00FC3664"/>
    <w:rsid w:val="00FC37CC"/>
    <w:rsid w:val="00FC3E44"/>
    <w:rsid w:val="00FC402E"/>
    <w:rsid w:val="00FC4085"/>
    <w:rsid w:val="00FC40AF"/>
    <w:rsid w:val="00FC40C3"/>
    <w:rsid w:val="00FC429D"/>
    <w:rsid w:val="00FC46CA"/>
    <w:rsid w:val="00FC495E"/>
    <w:rsid w:val="00FC4A4D"/>
    <w:rsid w:val="00FC4D5C"/>
    <w:rsid w:val="00FC4DA0"/>
    <w:rsid w:val="00FC4EA3"/>
    <w:rsid w:val="00FC52DE"/>
    <w:rsid w:val="00FC56BA"/>
    <w:rsid w:val="00FC572D"/>
    <w:rsid w:val="00FC57BE"/>
    <w:rsid w:val="00FC5933"/>
    <w:rsid w:val="00FC5993"/>
    <w:rsid w:val="00FC5D93"/>
    <w:rsid w:val="00FC5EC9"/>
    <w:rsid w:val="00FC61C0"/>
    <w:rsid w:val="00FC66EC"/>
    <w:rsid w:val="00FC6A61"/>
    <w:rsid w:val="00FC6E83"/>
    <w:rsid w:val="00FC6ECC"/>
    <w:rsid w:val="00FC7059"/>
    <w:rsid w:val="00FC7152"/>
    <w:rsid w:val="00FC7389"/>
    <w:rsid w:val="00FC759D"/>
    <w:rsid w:val="00FC75BB"/>
    <w:rsid w:val="00FC7651"/>
    <w:rsid w:val="00FC76E5"/>
    <w:rsid w:val="00FC7939"/>
    <w:rsid w:val="00FC7E07"/>
    <w:rsid w:val="00FC7E70"/>
    <w:rsid w:val="00FD00AA"/>
    <w:rsid w:val="00FD0222"/>
    <w:rsid w:val="00FD0254"/>
    <w:rsid w:val="00FD0316"/>
    <w:rsid w:val="00FD04A4"/>
    <w:rsid w:val="00FD04F1"/>
    <w:rsid w:val="00FD0528"/>
    <w:rsid w:val="00FD0546"/>
    <w:rsid w:val="00FD0574"/>
    <w:rsid w:val="00FD063C"/>
    <w:rsid w:val="00FD0806"/>
    <w:rsid w:val="00FD08D7"/>
    <w:rsid w:val="00FD08EF"/>
    <w:rsid w:val="00FD099C"/>
    <w:rsid w:val="00FD0C5B"/>
    <w:rsid w:val="00FD0E39"/>
    <w:rsid w:val="00FD1195"/>
    <w:rsid w:val="00FD15AC"/>
    <w:rsid w:val="00FD177C"/>
    <w:rsid w:val="00FD1844"/>
    <w:rsid w:val="00FD1C06"/>
    <w:rsid w:val="00FD1EA1"/>
    <w:rsid w:val="00FD21F6"/>
    <w:rsid w:val="00FD27B4"/>
    <w:rsid w:val="00FD2A60"/>
    <w:rsid w:val="00FD2AB7"/>
    <w:rsid w:val="00FD2B7E"/>
    <w:rsid w:val="00FD2D74"/>
    <w:rsid w:val="00FD2FF9"/>
    <w:rsid w:val="00FD3590"/>
    <w:rsid w:val="00FD3653"/>
    <w:rsid w:val="00FD36CA"/>
    <w:rsid w:val="00FD3905"/>
    <w:rsid w:val="00FD3AC8"/>
    <w:rsid w:val="00FD42CA"/>
    <w:rsid w:val="00FD433C"/>
    <w:rsid w:val="00FD43BC"/>
    <w:rsid w:val="00FD498F"/>
    <w:rsid w:val="00FD4A9D"/>
    <w:rsid w:val="00FD4F0E"/>
    <w:rsid w:val="00FD5563"/>
    <w:rsid w:val="00FD5936"/>
    <w:rsid w:val="00FD609C"/>
    <w:rsid w:val="00FD61FC"/>
    <w:rsid w:val="00FD633A"/>
    <w:rsid w:val="00FD66C7"/>
    <w:rsid w:val="00FD6879"/>
    <w:rsid w:val="00FD6952"/>
    <w:rsid w:val="00FD6A2D"/>
    <w:rsid w:val="00FD6AFF"/>
    <w:rsid w:val="00FD6B14"/>
    <w:rsid w:val="00FD73B5"/>
    <w:rsid w:val="00FD73EB"/>
    <w:rsid w:val="00FD74BF"/>
    <w:rsid w:val="00FD7A35"/>
    <w:rsid w:val="00FD7B39"/>
    <w:rsid w:val="00FD7CEC"/>
    <w:rsid w:val="00FD7EA6"/>
    <w:rsid w:val="00FE039A"/>
    <w:rsid w:val="00FE03F6"/>
    <w:rsid w:val="00FE048D"/>
    <w:rsid w:val="00FE09AA"/>
    <w:rsid w:val="00FE0A06"/>
    <w:rsid w:val="00FE0B5C"/>
    <w:rsid w:val="00FE0D8B"/>
    <w:rsid w:val="00FE0F64"/>
    <w:rsid w:val="00FE1029"/>
    <w:rsid w:val="00FE1126"/>
    <w:rsid w:val="00FE1136"/>
    <w:rsid w:val="00FE1292"/>
    <w:rsid w:val="00FE13FA"/>
    <w:rsid w:val="00FE1423"/>
    <w:rsid w:val="00FE14C7"/>
    <w:rsid w:val="00FE18D6"/>
    <w:rsid w:val="00FE19A0"/>
    <w:rsid w:val="00FE1A2C"/>
    <w:rsid w:val="00FE1DC6"/>
    <w:rsid w:val="00FE218A"/>
    <w:rsid w:val="00FE237C"/>
    <w:rsid w:val="00FE23D6"/>
    <w:rsid w:val="00FE2921"/>
    <w:rsid w:val="00FE2D07"/>
    <w:rsid w:val="00FE3606"/>
    <w:rsid w:val="00FE37E8"/>
    <w:rsid w:val="00FE3A9A"/>
    <w:rsid w:val="00FE3AFC"/>
    <w:rsid w:val="00FE3B9B"/>
    <w:rsid w:val="00FE3BEA"/>
    <w:rsid w:val="00FE3C9B"/>
    <w:rsid w:val="00FE3CDA"/>
    <w:rsid w:val="00FE409D"/>
    <w:rsid w:val="00FE46AA"/>
    <w:rsid w:val="00FE47D3"/>
    <w:rsid w:val="00FE4C63"/>
    <w:rsid w:val="00FE4F5F"/>
    <w:rsid w:val="00FE5027"/>
    <w:rsid w:val="00FE53A6"/>
    <w:rsid w:val="00FE5CEB"/>
    <w:rsid w:val="00FE620C"/>
    <w:rsid w:val="00FE647C"/>
    <w:rsid w:val="00FE667E"/>
    <w:rsid w:val="00FE6A64"/>
    <w:rsid w:val="00FE6B94"/>
    <w:rsid w:val="00FE6BAA"/>
    <w:rsid w:val="00FE6E0D"/>
    <w:rsid w:val="00FE7106"/>
    <w:rsid w:val="00FE74C0"/>
    <w:rsid w:val="00FE770F"/>
    <w:rsid w:val="00FE78B8"/>
    <w:rsid w:val="00FE7B2B"/>
    <w:rsid w:val="00FE7DA7"/>
    <w:rsid w:val="00FF035F"/>
    <w:rsid w:val="00FF07B7"/>
    <w:rsid w:val="00FF0815"/>
    <w:rsid w:val="00FF0D87"/>
    <w:rsid w:val="00FF0DF2"/>
    <w:rsid w:val="00FF0E9B"/>
    <w:rsid w:val="00FF10E1"/>
    <w:rsid w:val="00FF10E6"/>
    <w:rsid w:val="00FF1263"/>
    <w:rsid w:val="00FF127B"/>
    <w:rsid w:val="00FF13FF"/>
    <w:rsid w:val="00FF1729"/>
    <w:rsid w:val="00FF173C"/>
    <w:rsid w:val="00FF187D"/>
    <w:rsid w:val="00FF1B5A"/>
    <w:rsid w:val="00FF211D"/>
    <w:rsid w:val="00FF2556"/>
    <w:rsid w:val="00FF2572"/>
    <w:rsid w:val="00FF2711"/>
    <w:rsid w:val="00FF2732"/>
    <w:rsid w:val="00FF29F7"/>
    <w:rsid w:val="00FF2A08"/>
    <w:rsid w:val="00FF2B4D"/>
    <w:rsid w:val="00FF2B69"/>
    <w:rsid w:val="00FF2E3C"/>
    <w:rsid w:val="00FF31D9"/>
    <w:rsid w:val="00FF3446"/>
    <w:rsid w:val="00FF392E"/>
    <w:rsid w:val="00FF3942"/>
    <w:rsid w:val="00FF3955"/>
    <w:rsid w:val="00FF3BC3"/>
    <w:rsid w:val="00FF3DF1"/>
    <w:rsid w:val="00FF3E72"/>
    <w:rsid w:val="00FF4067"/>
    <w:rsid w:val="00FF40EA"/>
    <w:rsid w:val="00FF4114"/>
    <w:rsid w:val="00FF42EA"/>
    <w:rsid w:val="00FF4660"/>
    <w:rsid w:val="00FF47D5"/>
    <w:rsid w:val="00FF49D4"/>
    <w:rsid w:val="00FF4CAA"/>
    <w:rsid w:val="00FF4EFC"/>
    <w:rsid w:val="00FF519F"/>
    <w:rsid w:val="00FF54A7"/>
    <w:rsid w:val="00FF54FC"/>
    <w:rsid w:val="00FF5528"/>
    <w:rsid w:val="00FF56CC"/>
    <w:rsid w:val="00FF56EA"/>
    <w:rsid w:val="00FF5819"/>
    <w:rsid w:val="00FF5BB2"/>
    <w:rsid w:val="00FF5CE8"/>
    <w:rsid w:val="00FF6624"/>
    <w:rsid w:val="00FF679C"/>
    <w:rsid w:val="00FF6EC4"/>
    <w:rsid w:val="00FF732B"/>
    <w:rsid w:val="00FF73B5"/>
    <w:rsid w:val="00FF7538"/>
    <w:rsid w:val="00FF7698"/>
    <w:rsid w:val="00FF77F8"/>
    <w:rsid w:val="00FF7892"/>
    <w:rsid w:val="00FF7C24"/>
    <w:rsid w:val="00FF7C49"/>
    <w:rsid w:val="00FF7E60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8427"/>
  <w15:docId w15:val="{67309F58-3CDA-41A7-A516-46F01100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7C"/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F5A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dentcorptext">
    <w:name w:val="Body Text Indent"/>
    <w:basedOn w:val="Normal"/>
    <w:link w:val="IndentcorptextCaracter"/>
    <w:rsid w:val="004C55B6"/>
    <w:pPr>
      <w:tabs>
        <w:tab w:val="left" w:pos="426"/>
        <w:tab w:val="left" w:pos="7655"/>
      </w:tabs>
      <w:ind w:left="720"/>
      <w:jc w:val="center"/>
    </w:pPr>
    <w:rPr>
      <w:rFonts w:ascii="Times New Roman" w:eastAsia="Times New Roman" w:hAnsi="Times New Roman"/>
      <w:b/>
      <w:sz w:val="32"/>
      <w:szCs w:val="20"/>
      <w:lang w:val="en-AU"/>
    </w:rPr>
  </w:style>
  <w:style w:type="character" w:customStyle="1" w:styleId="IndentcorptextCaracter">
    <w:name w:val="Indent corp text Caracter"/>
    <w:link w:val="Indentcorptext"/>
    <w:rsid w:val="004C55B6"/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Antet">
    <w:name w:val="header"/>
    <w:basedOn w:val="Normal"/>
    <w:link w:val="AntetCaracter"/>
    <w:uiPriority w:val="99"/>
    <w:unhideWhenUsed/>
    <w:rsid w:val="0067111D"/>
    <w:pPr>
      <w:tabs>
        <w:tab w:val="center" w:pos="4536"/>
        <w:tab w:val="right" w:pos="9072"/>
      </w:tabs>
    </w:pPr>
    <w:rPr>
      <w:lang w:val="ro-RO"/>
    </w:rPr>
  </w:style>
  <w:style w:type="character" w:customStyle="1" w:styleId="AntetCaracter">
    <w:name w:val="Antet Caracter"/>
    <w:link w:val="Antet"/>
    <w:uiPriority w:val="99"/>
    <w:rsid w:val="0067111D"/>
    <w:rPr>
      <w:rFonts w:ascii="Calibri" w:eastAsia="Calibri" w:hAnsi="Calibri" w:cs="Times New Roman"/>
      <w:lang w:val="ro-RO"/>
    </w:rPr>
  </w:style>
  <w:style w:type="table" w:styleId="Tabelgril">
    <w:name w:val="Table Grid"/>
    <w:basedOn w:val="TabelNormal"/>
    <w:uiPriority w:val="59"/>
    <w:rsid w:val="0067111D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7111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67111D"/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58213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8213F"/>
  </w:style>
  <w:style w:type="paragraph" w:styleId="Frspaiere">
    <w:name w:val="No Spacing"/>
    <w:uiPriority w:val="1"/>
    <w:qFormat/>
    <w:rsid w:val="00F838FF"/>
    <w:rPr>
      <w:rFonts w:cs="Calibri"/>
      <w:sz w:val="24"/>
      <w:szCs w:val="22"/>
      <w:lang w:val="es-CO"/>
    </w:rPr>
  </w:style>
  <w:style w:type="paragraph" w:customStyle="1" w:styleId="paragraf">
    <w:name w:val="paragraf"/>
    <w:basedOn w:val="Normal"/>
    <w:rsid w:val="00F838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A44003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E27CC4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E27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r.ro/Cursul-de-schimb-524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nr.ro/Cursul-de-schimb-52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1163-28CF-496B-A21C-97ED32E0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9496</Words>
  <Characters>55081</Characters>
  <Application>Microsoft Office Word</Application>
  <DocSecurity>0</DocSecurity>
  <Lines>459</Lines>
  <Paragraphs>128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Luminita.Ropcean</cp:lastModifiedBy>
  <cp:revision>10</cp:revision>
  <cp:lastPrinted>2021-11-05T10:41:00Z</cp:lastPrinted>
  <dcterms:created xsi:type="dcterms:W3CDTF">2021-11-12T06:37:00Z</dcterms:created>
  <dcterms:modified xsi:type="dcterms:W3CDTF">2021-12-28T12:44:00Z</dcterms:modified>
</cp:coreProperties>
</file>